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3FF" w:rsidRDefault="00C04D0B">
      <w:pPr>
        <w:pStyle w:val="Title"/>
        <w:spacing w:line="324" w:lineRule="auto"/>
      </w:pPr>
      <w:r>
        <w:t>The Circulate “Project” Mobility Certification</w:t>
      </w:r>
      <w:r>
        <w:rPr>
          <w:spacing w:val="-61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and Instructions</w:t>
      </w:r>
    </w:p>
    <w:p w:rsidR="00CA23FF" w:rsidRDefault="00C04D0B">
      <w:pPr>
        <w:pStyle w:val="BodyText"/>
        <w:ind w:left="2771"/>
        <w:rPr>
          <w:b w:val="0"/>
          <w:sz w:val="20"/>
        </w:rPr>
      </w:pPr>
      <w:r>
        <w:rPr>
          <w:b w:val="0"/>
          <w:noProof/>
          <w:sz w:val="20"/>
        </w:rPr>
        <w:drawing>
          <wp:inline distT="0" distB="0" distL="0" distR="0">
            <wp:extent cx="2567281" cy="109270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7281" cy="1092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3FF" w:rsidRDefault="00C04D0B">
      <w:pPr>
        <w:spacing w:before="7"/>
        <w:ind w:left="878" w:right="878"/>
        <w:jc w:val="center"/>
        <w:rPr>
          <w:i/>
          <w:sz w:val="24"/>
        </w:rPr>
      </w:pPr>
      <w:r>
        <w:rPr>
          <w:i/>
          <w:sz w:val="24"/>
        </w:rPr>
        <w:t>San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Diego’s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Certification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Program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Sustainable,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Transit-Oriented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Communities</w:t>
      </w:r>
    </w:p>
    <w:p w:rsidR="00CA23FF" w:rsidRDefault="00CA23FF">
      <w:pPr>
        <w:pStyle w:val="BodyText"/>
        <w:rPr>
          <w:b w:val="0"/>
          <w:i/>
          <w:sz w:val="20"/>
        </w:rPr>
      </w:pPr>
    </w:p>
    <w:p w:rsidR="00CA23FF" w:rsidRDefault="00C04D0B">
      <w:pPr>
        <w:pStyle w:val="BodyText"/>
        <w:ind w:left="120"/>
      </w:pPr>
      <w:r>
        <w:t>About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Circulate</w:t>
      </w:r>
      <w:r>
        <w:rPr>
          <w:spacing w:val="-3"/>
        </w:rPr>
        <w:t xml:space="preserve"> </w:t>
      </w:r>
      <w:r>
        <w:t>Mobility</w:t>
      </w:r>
      <w:r>
        <w:rPr>
          <w:spacing w:val="-5"/>
        </w:rPr>
        <w:t xml:space="preserve"> </w:t>
      </w:r>
      <w:r>
        <w:t>Certification</w:t>
      </w:r>
    </w:p>
    <w:p w:rsidR="00CA23FF" w:rsidRDefault="00CA23FF">
      <w:pPr>
        <w:pStyle w:val="BodyText"/>
        <w:spacing w:before="10"/>
        <w:rPr>
          <w:sz w:val="19"/>
        </w:rPr>
      </w:pPr>
    </w:p>
    <w:p w:rsidR="00CA23FF" w:rsidRDefault="00C04D0B">
      <w:pPr>
        <w:spacing w:line="276" w:lineRule="auto"/>
        <w:ind w:left="120" w:right="337"/>
        <w:rPr>
          <w:sz w:val="24"/>
        </w:rPr>
      </w:pPr>
      <w:r>
        <w:rPr>
          <w:noProof/>
        </w:rPr>
        <w:drawing>
          <wp:anchor distT="0" distB="0" distL="0" distR="0" simplePos="0" relativeHeight="251651072" behindDoc="1" locked="0" layoutInCell="1" allowOverlap="1">
            <wp:simplePos x="0" y="0"/>
            <wp:positionH relativeFrom="page">
              <wp:posOffset>1083957</wp:posOffset>
            </wp:positionH>
            <wp:positionV relativeFrom="paragraph">
              <wp:posOffset>202539</wp:posOffset>
            </wp:positionV>
            <wp:extent cx="5451081" cy="523694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1081" cy="5236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The </w:t>
      </w:r>
      <w:hyperlink r:id="rId9" w:history="1">
        <w:r w:rsidRPr="00035D6D">
          <w:rPr>
            <w:rStyle w:val="Hyperlink"/>
            <w:sz w:val="24"/>
          </w:rPr>
          <w:t>Circulate Mobility Certification</w:t>
        </w:r>
      </w:hyperlink>
      <w:r>
        <w:rPr>
          <w:sz w:val="24"/>
        </w:rPr>
        <w:t xml:space="preserve"> provides a review process for development proposals that</w:t>
      </w:r>
      <w:r>
        <w:rPr>
          <w:spacing w:val="-53"/>
          <w:sz w:val="24"/>
        </w:rPr>
        <w:t xml:space="preserve"> </w:t>
      </w:r>
      <w:r>
        <w:rPr>
          <w:sz w:val="24"/>
        </w:rPr>
        <w:t>demonstrate a commitment to creating, preserving and enhancing sustainable communities</w:t>
      </w:r>
      <w:r>
        <w:rPr>
          <w:spacing w:val="1"/>
          <w:sz w:val="24"/>
        </w:rPr>
        <w:t xml:space="preserve"> </w:t>
      </w:r>
      <w:r>
        <w:rPr>
          <w:sz w:val="24"/>
        </w:rPr>
        <w:t>that provide</w:t>
      </w:r>
      <w:r>
        <w:rPr>
          <w:spacing w:val="-2"/>
          <w:sz w:val="24"/>
        </w:rPr>
        <w:t xml:space="preserve"> </w:t>
      </w:r>
      <w:r>
        <w:rPr>
          <w:sz w:val="24"/>
        </w:rPr>
        <w:t>mobility choices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San Diego</w:t>
      </w:r>
      <w:r>
        <w:rPr>
          <w:spacing w:val="1"/>
          <w:sz w:val="24"/>
        </w:rPr>
        <w:t xml:space="preserve"> </w:t>
      </w:r>
      <w:r>
        <w:rPr>
          <w:sz w:val="24"/>
        </w:rPr>
        <w:t>region.</w:t>
      </w:r>
    </w:p>
    <w:p w:rsidR="00CA23FF" w:rsidRDefault="00C04D0B">
      <w:pPr>
        <w:spacing w:before="202" w:line="276" w:lineRule="auto"/>
        <w:ind w:left="120" w:right="112"/>
        <w:rPr>
          <w:sz w:val="24"/>
        </w:rPr>
      </w:pPr>
      <w:r>
        <w:rPr>
          <w:sz w:val="24"/>
        </w:rPr>
        <w:t>The Circulate Mobility Certification panel, a coalition of members with expertise in the areas of</w:t>
      </w:r>
      <w:r>
        <w:rPr>
          <w:spacing w:val="1"/>
          <w:sz w:val="24"/>
        </w:rPr>
        <w:t xml:space="preserve"> </w:t>
      </w:r>
      <w:r>
        <w:rPr>
          <w:sz w:val="24"/>
        </w:rPr>
        <w:t>sustainable transit-oriented development, will independently evaluate each project for</w:t>
      </w:r>
      <w:r>
        <w:rPr>
          <w:spacing w:val="1"/>
          <w:sz w:val="24"/>
        </w:rPr>
        <w:t xml:space="preserve"> </w:t>
      </w:r>
      <w:r>
        <w:rPr>
          <w:sz w:val="24"/>
        </w:rPr>
        <w:t>certification. This holistic approach will provide a project with recognition from the Circulate</w:t>
      </w:r>
      <w:r>
        <w:rPr>
          <w:spacing w:val="1"/>
          <w:sz w:val="24"/>
        </w:rPr>
        <w:t xml:space="preserve"> </w:t>
      </w:r>
      <w:r>
        <w:rPr>
          <w:sz w:val="24"/>
        </w:rPr>
        <w:t>Mobility Certification, which will encourage and support the approval of projects that display an</w:t>
      </w:r>
      <w:r>
        <w:rPr>
          <w:spacing w:val="-52"/>
          <w:sz w:val="24"/>
        </w:rPr>
        <w:t xml:space="preserve"> </w:t>
      </w:r>
      <w:r>
        <w:rPr>
          <w:sz w:val="24"/>
        </w:rPr>
        <w:t>exemplary</w:t>
      </w:r>
      <w:r>
        <w:rPr>
          <w:spacing w:val="-1"/>
          <w:sz w:val="24"/>
        </w:rPr>
        <w:t xml:space="preserve"> </w:t>
      </w:r>
      <w:r>
        <w:rPr>
          <w:sz w:val="24"/>
        </w:rPr>
        <w:t>model</w:t>
      </w:r>
      <w:r>
        <w:rPr>
          <w:spacing w:val="-2"/>
          <w:sz w:val="24"/>
        </w:rPr>
        <w:t xml:space="preserve"> </w:t>
      </w:r>
      <w:r>
        <w:rPr>
          <w:sz w:val="24"/>
        </w:rPr>
        <w:t>of sustainable,</w:t>
      </w:r>
      <w:r>
        <w:rPr>
          <w:spacing w:val="-2"/>
          <w:sz w:val="24"/>
        </w:rPr>
        <w:t xml:space="preserve"> </w:t>
      </w:r>
      <w:r>
        <w:rPr>
          <w:sz w:val="24"/>
        </w:rPr>
        <w:t>transit-oriented</w:t>
      </w:r>
      <w:r>
        <w:rPr>
          <w:spacing w:val="-3"/>
          <w:sz w:val="24"/>
        </w:rPr>
        <w:t xml:space="preserve"> </w:t>
      </w:r>
      <w:r>
        <w:rPr>
          <w:sz w:val="24"/>
        </w:rPr>
        <w:t>communities.</w:t>
      </w:r>
    </w:p>
    <w:p w:rsidR="00CA23FF" w:rsidRDefault="00C04D0B">
      <w:pPr>
        <w:spacing w:before="200" w:line="276" w:lineRule="auto"/>
        <w:ind w:left="120" w:right="112"/>
        <w:rPr>
          <w:sz w:val="24"/>
        </w:rPr>
      </w:pPr>
      <w:r>
        <w:rPr>
          <w:sz w:val="24"/>
        </w:rPr>
        <w:t xml:space="preserve">A Circulate Mobility Certification acknowledges a project which demonstrates a </w:t>
      </w:r>
      <w:r w:rsidR="00E95A40">
        <w:rPr>
          <w:sz w:val="24"/>
        </w:rPr>
        <w:t>measurable</w:t>
      </w:r>
      <w:r>
        <w:rPr>
          <w:spacing w:val="1"/>
          <w:sz w:val="24"/>
        </w:rPr>
        <w:t xml:space="preserve"> </w:t>
      </w:r>
      <w:r>
        <w:rPr>
          <w:sz w:val="24"/>
        </w:rPr>
        <w:t>commitment to maximizing the transportation and land use connection. A project will</w:t>
      </w:r>
      <w:r>
        <w:rPr>
          <w:spacing w:val="1"/>
          <w:sz w:val="24"/>
        </w:rPr>
        <w:t xml:space="preserve"> </w:t>
      </w:r>
      <w:r>
        <w:rPr>
          <w:sz w:val="24"/>
        </w:rPr>
        <w:t>demonstrate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focus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increasing</w:t>
      </w:r>
      <w:r>
        <w:rPr>
          <w:spacing w:val="-4"/>
          <w:sz w:val="24"/>
        </w:rPr>
        <w:t xml:space="preserve"> </w:t>
      </w:r>
      <w:r>
        <w:rPr>
          <w:sz w:val="24"/>
        </w:rPr>
        <w:t>mobility</w:t>
      </w:r>
      <w:r>
        <w:rPr>
          <w:spacing w:val="-3"/>
          <w:sz w:val="24"/>
        </w:rPr>
        <w:t xml:space="preserve"> </w:t>
      </w:r>
      <w:r>
        <w:rPr>
          <w:sz w:val="24"/>
        </w:rPr>
        <w:t>choices,</w:t>
      </w:r>
      <w:r>
        <w:rPr>
          <w:spacing w:val="-2"/>
          <w:sz w:val="24"/>
        </w:rPr>
        <w:t xml:space="preserve"> </w:t>
      </w:r>
      <w:r>
        <w:rPr>
          <w:sz w:val="24"/>
        </w:rPr>
        <w:t>reducing</w:t>
      </w:r>
      <w:r>
        <w:rPr>
          <w:spacing w:val="-4"/>
          <w:sz w:val="24"/>
        </w:rPr>
        <w:t xml:space="preserve"> </w:t>
      </w:r>
      <w:r>
        <w:rPr>
          <w:sz w:val="24"/>
        </w:rPr>
        <w:t>single</w:t>
      </w:r>
      <w:r>
        <w:rPr>
          <w:spacing w:val="-5"/>
          <w:sz w:val="24"/>
        </w:rPr>
        <w:t xml:space="preserve"> </w:t>
      </w:r>
      <w:r>
        <w:rPr>
          <w:sz w:val="24"/>
        </w:rPr>
        <w:t>occupancy</w:t>
      </w:r>
      <w:r>
        <w:rPr>
          <w:spacing w:val="-3"/>
          <w:sz w:val="24"/>
        </w:rPr>
        <w:t xml:space="preserve"> </w:t>
      </w:r>
      <w:r>
        <w:rPr>
          <w:sz w:val="24"/>
        </w:rPr>
        <w:t>vehicular</w:t>
      </w:r>
      <w:r>
        <w:rPr>
          <w:spacing w:val="-5"/>
          <w:sz w:val="24"/>
        </w:rPr>
        <w:t xml:space="preserve"> </w:t>
      </w:r>
      <w:r>
        <w:rPr>
          <w:sz w:val="24"/>
        </w:rPr>
        <w:t>trips,</w:t>
      </w:r>
      <w:r>
        <w:rPr>
          <w:spacing w:val="-5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enhancing</w:t>
      </w:r>
      <w:r>
        <w:rPr>
          <w:spacing w:val="-2"/>
          <w:sz w:val="24"/>
        </w:rPr>
        <w:t xml:space="preserve"> </w:t>
      </w:r>
      <w:r>
        <w:rPr>
          <w:sz w:val="24"/>
        </w:rPr>
        <w:t>overall</w:t>
      </w:r>
      <w:r>
        <w:rPr>
          <w:spacing w:val="-2"/>
          <w:sz w:val="24"/>
        </w:rPr>
        <w:t xml:space="preserve"> </w:t>
      </w:r>
      <w:r>
        <w:rPr>
          <w:sz w:val="24"/>
        </w:rPr>
        <w:t>connectivity 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community.</w:t>
      </w:r>
    </w:p>
    <w:p w:rsidR="00CA23FF" w:rsidRDefault="00C04D0B">
      <w:pPr>
        <w:pStyle w:val="BodyText"/>
        <w:spacing w:before="200"/>
        <w:ind w:left="120"/>
      </w:pPr>
      <w:r>
        <w:t>Benefits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Circulate</w:t>
      </w:r>
      <w:r>
        <w:rPr>
          <w:spacing w:val="-5"/>
        </w:rPr>
        <w:t xml:space="preserve"> </w:t>
      </w:r>
      <w:r>
        <w:t>Mobility</w:t>
      </w:r>
      <w:r>
        <w:rPr>
          <w:spacing w:val="-1"/>
        </w:rPr>
        <w:t xml:space="preserve"> </w:t>
      </w:r>
      <w:r>
        <w:t>Certification</w:t>
      </w:r>
    </w:p>
    <w:p w:rsidR="00CA23FF" w:rsidRDefault="00CA23FF">
      <w:pPr>
        <w:pStyle w:val="BodyText"/>
        <w:spacing w:before="1"/>
        <w:rPr>
          <w:sz w:val="20"/>
        </w:rPr>
      </w:pPr>
    </w:p>
    <w:p w:rsidR="00CA23FF" w:rsidRDefault="00C04D0B">
      <w:pPr>
        <w:spacing w:line="276" w:lineRule="auto"/>
        <w:ind w:left="120" w:right="232"/>
        <w:rPr>
          <w:sz w:val="24"/>
        </w:rPr>
      </w:pPr>
      <w:r>
        <w:rPr>
          <w:sz w:val="24"/>
        </w:rPr>
        <w:t>The goal of Circulate San Diego’s endorsement program is to inform regulators, public officials,</w:t>
      </w:r>
      <w:r>
        <w:rPr>
          <w:spacing w:val="-52"/>
          <w:sz w:val="24"/>
        </w:rPr>
        <w:t xml:space="preserve"> </w:t>
      </w:r>
      <w:r>
        <w:rPr>
          <w:sz w:val="24"/>
        </w:rPr>
        <w:t>citizen groups and other agencies of the advantages sustainable transit-oriented communities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smart</w:t>
      </w:r>
      <w:r>
        <w:rPr>
          <w:spacing w:val="-3"/>
          <w:sz w:val="24"/>
        </w:rPr>
        <w:t xml:space="preserve"> </w:t>
      </w:r>
      <w:r>
        <w:rPr>
          <w:sz w:val="24"/>
        </w:rPr>
        <w:t>growth</w:t>
      </w:r>
      <w:r>
        <w:rPr>
          <w:spacing w:val="-2"/>
          <w:sz w:val="24"/>
        </w:rPr>
        <w:t xml:space="preserve"> </w:t>
      </w:r>
      <w:r>
        <w:rPr>
          <w:sz w:val="24"/>
        </w:rPr>
        <w:t>projects</w:t>
      </w:r>
      <w:r>
        <w:rPr>
          <w:spacing w:val="-2"/>
          <w:sz w:val="24"/>
        </w:rPr>
        <w:t xml:space="preserve"> </w:t>
      </w:r>
      <w:r>
        <w:rPr>
          <w:sz w:val="24"/>
        </w:rPr>
        <w:t>bring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region.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Circulate</w:t>
      </w:r>
      <w:r>
        <w:rPr>
          <w:spacing w:val="-2"/>
          <w:sz w:val="24"/>
        </w:rPr>
        <w:t xml:space="preserve"> </w:t>
      </w:r>
      <w:r>
        <w:rPr>
          <w:sz w:val="24"/>
        </w:rPr>
        <w:t>Mobility</w:t>
      </w:r>
      <w:r>
        <w:rPr>
          <w:spacing w:val="-2"/>
          <w:sz w:val="24"/>
        </w:rPr>
        <w:t xml:space="preserve"> </w:t>
      </w:r>
      <w:r>
        <w:rPr>
          <w:sz w:val="24"/>
        </w:rPr>
        <w:t>Certification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include:</w:t>
      </w:r>
    </w:p>
    <w:p w:rsidR="00CA23FF" w:rsidRDefault="00C04D0B">
      <w:pPr>
        <w:pStyle w:val="ListParagraph"/>
        <w:numPr>
          <w:ilvl w:val="0"/>
          <w:numId w:val="11"/>
        </w:numPr>
        <w:tabs>
          <w:tab w:val="left" w:pos="840"/>
          <w:tab w:val="left" w:pos="841"/>
        </w:tabs>
        <w:spacing w:before="198" w:line="276" w:lineRule="auto"/>
        <w:ind w:right="779"/>
        <w:rPr>
          <w:sz w:val="24"/>
        </w:rPr>
      </w:pPr>
      <w:r>
        <w:rPr>
          <w:sz w:val="24"/>
        </w:rPr>
        <w:t>A formal certification letter from Circulate San Diego that can be provided to local</w:t>
      </w:r>
      <w:r>
        <w:rPr>
          <w:spacing w:val="-52"/>
          <w:sz w:val="24"/>
        </w:rPr>
        <w:t xml:space="preserve"> </w:t>
      </w:r>
      <w:r>
        <w:rPr>
          <w:sz w:val="24"/>
        </w:rPr>
        <w:t>authorities, community groups and elected officials demonstrating independent</w:t>
      </w:r>
      <w:r>
        <w:rPr>
          <w:spacing w:val="1"/>
          <w:sz w:val="24"/>
        </w:rPr>
        <w:t xml:space="preserve"> </w:t>
      </w:r>
      <w:r>
        <w:rPr>
          <w:sz w:val="24"/>
        </w:rPr>
        <w:t>recognition of the sustainable transit-oriented characteristics and smart growth</w:t>
      </w:r>
      <w:r>
        <w:rPr>
          <w:spacing w:val="1"/>
          <w:sz w:val="24"/>
        </w:rPr>
        <w:t xml:space="preserve"> </w:t>
      </w:r>
      <w:r>
        <w:rPr>
          <w:sz w:val="24"/>
        </w:rPr>
        <w:t>qualities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proposed project.</w:t>
      </w:r>
    </w:p>
    <w:p w:rsidR="00CA23FF" w:rsidRDefault="00C04D0B">
      <w:pPr>
        <w:pStyle w:val="ListParagraph"/>
        <w:numPr>
          <w:ilvl w:val="0"/>
          <w:numId w:val="11"/>
        </w:numPr>
        <w:tabs>
          <w:tab w:val="left" w:pos="840"/>
          <w:tab w:val="left" w:pos="841"/>
        </w:tabs>
        <w:spacing w:before="1" w:line="276" w:lineRule="auto"/>
        <w:ind w:right="494"/>
        <w:rPr>
          <w:sz w:val="24"/>
        </w:rPr>
      </w:pPr>
      <w:r>
        <w:rPr>
          <w:sz w:val="24"/>
        </w:rPr>
        <w:t>Permission to use the Circulate Mobility Certification “seal” on websites or any other</w:t>
      </w:r>
      <w:r>
        <w:rPr>
          <w:spacing w:val="-52"/>
          <w:sz w:val="24"/>
        </w:rPr>
        <w:t xml:space="preserve"> </w:t>
      </w:r>
      <w:r>
        <w:rPr>
          <w:sz w:val="24"/>
        </w:rPr>
        <w:t>communications</w:t>
      </w:r>
      <w:r>
        <w:rPr>
          <w:spacing w:val="-3"/>
          <w:sz w:val="24"/>
        </w:rPr>
        <w:t xml:space="preserve"> </w:t>
      </w:r>
      <w:r>
        <w:rPr>
          <w:sz w:val="24"/>
        </w:rPr>
        <w:t>signifying</w:t>
      </w:r>
      <w:r>
        <w:rPr>
          <w:spacing w:val="2"/>
          <w:sz w:val="24"/>
        </w:rPr>
        <w:t xml:space="preserve"> </w:t>
      </w:r>
      <w:r>
        <w:rPr>
          <w:sz w:val="24"/>
        </w:rPr>
        <w:t>certification.</w:t>
      </w:r>
    </w:p>
    <w:p w:rsidR="00CA23FF" w:rsidRDefault="00C04D0B">
      <w:pPr>
        <w:pStyle w:val="ListParagraph"/>
        <w:numPr>
          <w:ilvl w:val="0"/>
          <w:numId w:val="11"/>
        </w:numPr>
        <w:tabs>
          <w:tab w:val="left" w:pos="840"/>
          <w:tab w:val="left" w:pos="841"/>
        </w:tabs>
        <w:spacing w:line="276" w:lineRule="auto"/>
        <w:ind w:right="390"/>
        <w:rPr>
          <w:sz w:val="24"/>
        </w:rPr>
      </w:pPr>
      <w:r>
        <w:rPr>
          <w:sz w:val="24"/>
        </w:rPr>
        <w:t>Publicity and marketing through press releases, web site summaries, social media and</w:t>
      </w:r>
      <w:r>
        <w:rPr>
          <w:spacing w:val="-52"/>
          <w:sz w:val="24"/>
        </w:rPr>
        <w:t xml:space="preserve"> </w:t>
      </w:r>
      <w:r>
        <w:rPr>
          <w:sz w:val="24"/>
        </w:rPr>
        <w:t>recognition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3"/>
          <w:sz w:val="24"/>
        </w:rPr>
        <w:t xml:space="preserve"> </w:t>
      </w:r>
      <w:r>
        <w:rPr>
          <w:sz w:val="24"/>
        </w:rPr>
        <w:t>Circulate San</w:t>
      </w:r>
      <w:r>
        <w:rPr>
          <w:spacing w:val="1"/>
          <w:sz w:val="24"/>
        </w:rPr>
        <w:t xml:space="preserve"> </w:t>
      </w:r>
      <w:r>
        <w:rPr>
          <w:sz w:val="24"/>
        </w:rPr>
        <w:t>Diego events.</w:t>
      </w:r>
    </w:p>
    <w:p w:rsidR="00CA23FF" w:rsidRDefault="00C04D0B">
      <w:pPr>
        <w:pStyle w:val="ListParagraph"/>
        <w:numPr>
          <w:ilvl w:val="0"/>
          <w:numId w:val="11"/>
        </w:numPr>
        <w:tabs>
          <w:tab w:val="left" w:pos="840"/>
          <w:tab w:val="left" w:pos="841"/>
        </w:tabs>
        <w:spacing w:line="276" w:lineRule="auto"/>
        <w:ind w:right="643"/>
        <w:rPr>
          <w:sz w:val="24"/>
        </w:rPr>
      </w:pPr>
      <w:r>
        <w:rPr>
          <w:sz w:val="24"/>
        </w:rPr>
        <w:t>A pre-determined number of hours from Circulate San Diego staff time to provide</w:t>
      </w:r>
      <w:r>
        <w:rPr>
          <w:spacing w:val="1"/>
          <w:sz w:val="24"/>
        </w:rPr>
        <w:t xml:space="preserve"> </w:t>
      </w:r>
      <w:r>
        <w:rPr>
          <w:sz w:val="24"/>
        </w:rPr>
        <w:t>testimony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public</w:t>
      </w:r>
      <w:r>
        <w:rPr>
          <w:spacing w:val="-2"/>
          <w:sz w:val="24"/>
        </w:rPr>
        <w:t xml:space="preserve"> </w:t>
      </w:r>
      <w:r>
        <w:rPr>
          <w:sz w:val="24"/>
        </w:rPr>
        <w:t>meetings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hearings,</w:t>
      </w:r>
      <w:r>
        <w:rPr>
          <w:spacing w:val="-3"/>
          <w:sz w:val="24"/>
        </w:rPr>
        <w:t xml:space="preserve"> </w:t>
      </w:r>
      <w:r>
        <w:rPr>
          <w:sz w:val="24"/>
        </w:rPr>
        <w:t>i.e.</w:t>
      </w:r>
      <w:r>
        <w:rPr>
          <w:spacing w:val="-2"/>
          <w:sz w:val="24"/>
        </w:rPr>
        <w:t xml:space="preserve"> </w:t>
      </w:r>
      <w:r>
        <w:rPr>
          <w:sz w:val="24"/>
        </w:rPr>
        <w:t>City</w:t>
      </w:r>
      <w:r>
        <w:rPr>
          <w:spacing w:val="-5"/>
          <w:sz w:val="24"/>
        </w:rPr>
        <w:t xml:space="preserve"> </w:t>
      </w:r>
      <w:r>
        <w:rPr>
          <w:sz w:val="24"/>
        </w:rPr>
        <w:t>Council,</w:t>
      </w:r>
      <w:r>
        <w:rPr>
          <w:spacing w:val="-1"/>
          <w:sz w:val="24"/>
        </w:rPr>
        <w:t xml:space="preserve"> </w:t>
      </w:r>
      <w:r>
        <w:rPr>
          <w:sz w:val="24"/>
        </w:rPr>
        <w:t>Planning</w:t>
      </w:r>
      <w:r>
        <w:rPr>
          <w:spacing w:val="-3"/>
          <w:sz w:val="24"/>
        </w:rPr>
        <w:t xml:space="preserve"> </w:t>
      </w:r>
      <w:r>
        <w:rPr>
          <w:sz w:val="24"/>
        </w:rPr>
        <w:t>Commission,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</w:p>
    <w:p w:rsidR="00CA23FF" w:rsidRDefault="00CA23FF">
      <w:pPr>
        <w:spacing w:line="276" w:lineRule="auto"/>
        <w:rPr>
          <w:sz w:val="24"/>
        </w:rPr>
        <w:sectPr w:rsidR="00CA23FF">
          <w:type w:val="continuous"/>
          <w:pgSz w:w="12240" w:h="15840"/>
          <w:pgMar w:top="700" w:right="1320" w:bottom="280" w:left="1320" w:header="720" w:footer="720" w:gutter="0"/>
          <w:cols w:space="720"/>
        </w:sectPr>
      </w:pPr>
    </w:p>
    <w:p w:rsidR="00CA23FF" w:rsidRDefault="00CA23FF">
      <w:pPr>
        <w:pStyle w:val="BodyText"/>
        <w:spacing w:before="6"/>
        <w:rPr>
          <w:b w:val="0"/>
          <w:sz w:val="18"/>
        </w:rPr>
      </w:pPr>
    </w:p>
    <w:p w:rsidR="00CA23FF" w:rsidRDefault="00C04D0B">
      <w:pPr>
        <w:spacing w:before="52" w:line="276" w:lineRule="auto"/>
        <w:ind w:left="840" w:right="167"/>
        <w:rPr>
          <w:sz w:val="24"/>
        </w:rPr>
      </w:pPr>
      <w:r>
        <w:rPr>
          <w:sz w:val="24"/>
        </w:rPr>
        <w:t>Community Planning</w:t>
      </w:r>
      <w:r>
        <w:rPr>
          <w:spacing w:val="2"/>
          <w:sz w:val="24"/>
        </w:rPr>
        <w:t xml:space="preserve"> </w:t>
      </w:r>
      <w:r>
        <w:rPr>
          <w:sz w:val="24"/>
        </w:rPr>
        <w:t>Groups,</w:t>
      </w:r>
      <w:r>
        <w:rPr>
          <w:spacing w:val="1"/>
          <w:sz w:val="24"/>
        </w:rPr>
        <w:t xml:space="preserve"> </w:t>
      </w:r>
      <w:r>
        <w:rPr>
          <w:sz w:val="24"/>
        </w:rPr>
        <w:t>explaining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certification program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why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proposed</w:t>
      </w:r>
      <w:r>
        <w:rPr>
          <w:spacing w:val="-4"/>
          <w:sz w:val="24"/>
        </w:rPr>
        <w:t xml:space="preserve"> </w:t>
      </w:r>
      <w:r>
        <w:rPr>
          <w:sz w:val="24"/>
        </w:rPr>
        <w:t>project</w:t>
      </w:r>
      <w:r>
        <w:rPr>
          <w:spacing w:val="-4"/>
          <w:sz w:val="24"/>
        </w:rPr>
        <w:t xml:space="preserve"> </w:t>
      </w:r>
      <w:r>
        <w:rPr>
          <w:sz w:val="24"/>
        </w:rPr>
        <w:t>qualified.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hours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staff</w:t>
      </w:r>
      <w:r>
        <w:rPr>
          <w:spacing w:val="-4"/>
          <w:sz w:val="24"/>
        </w:rPr>
        <w:t xml:space="preserve"> </w:t>
      </w: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depend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size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project</w:t>
      </w:r>
      <w:r>
        <w:rPr>
          <w:spacing w:val="-5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1"/>
          <w:sz w:val="24"/>
        </w:rPr>
        <w:t xml:space="preserve"> </w:t>
      </w:r>
      <w:r>
        <w:rPr>
          <w:sz w:val="24"/>
        </w:rPr>
        <w:t>fee,</w:t>
      </w:r>
      <w:r>
        <w:rPr>
          <w:spacing w:val="-1"/>
          <w:sz w:val="24"/>
        </w:rPr>
        <w:t xml:space="preserve"> </w:t>
      </w:r>
      <w:r>
        <w:rPr>
          <w:sz w:val="24"/>
        </w:rPr>
        <w:t>described</w:t>
      </w:r>
      <w:r>
        <w:rPr>
          <w:spacing w:val="1"/>
          <w:sz w:val="24"/>
        </w:rPr>
        <w:t xml:space="preserve"> </w:t>
      </w:r>
      <w:r>
        <w:rPr>
          <w:sz w:val="24"/>
        </w:rPr>
        <w:t>below.</w:t>
      </w:r>
    </w:p>
    <w:p w:rsidR="00CA23FF" w:rsidRDefault="00C04D0B">
      <w:pPr>
        <w:pStyle w:val="ListParagraph"/>
        <w:numPr>
          <w:ilvl w:val="1"/>
          <w:numId w:val="11"/>
        </w:numPr>
        <w:tabs>
          <w:tab w:val="left" w:pos="1561"/>
        </w:tabs>
        <w:ind w:hanging="361"/>
        <w:rPr>
          <w:sz w:val="24"/>
        </w:rPr>
      </w:pPr>
      <w:r>
        <w:rPr>
          <w:sz w:val="24"/>
        </w:rPr>
        <w:t>Testimony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depend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staff</w:t>
      </w:r>
      <w:r>
        <w:rPr>
          <w:spacing w:val="-3"/>
          <w:sz w:val="24"/>
        </w:rPr>
        <w:t xml:space="preserve"> </w:t>
      </w:r>
      <w:r>
        <w:rPr>
          <w:sz w:val="24"/>
        </w:rPr>
        <w:t>availability.</w:t>
      </w:r>
    </w:p>
    <w:p w:rsidR="00CA23FF" w:rsidRDefault="00C04D0B">
      <w:pPr>
        <w:pStyle w:val="ListParagraph"/>
        <w:numPr>
          <w:ilvl w:val="1"/>
          <w:numId w:val="11"/>
        </w:numPr>
        <w:tabs>
          <w:tab w:val="left" w:pos="1561"/>
        </w:tabs>
        <w:spacing w:before="38" w:line="273" w:lineRule="auto"/>
        <w:ind w:right="288"/>
        <w:rPr>
          <w:sz w:val="24"/>
        </w:rPr>
      </w:pPr>
      <w:r>
        <w:rPr>
          <w:noProof/>
        </w:rPr>
        <w:drawing>
          <wp:anchor distT="0" distB="0" distL="0" distR="0" simplePos="0" relativeHeight="251652096" behindDoc="1" locked="0" layoutInCell="1" allowOverlap="1">
            <wp:simplePos x="0" y="0"/>
            <wp:positionH relativeFrom="page">
              <wp:posOffset>1074724</wp:posOffset>
            </wp:positionH>
            <wp:positionV relativeFrom="paragraph">
              <wp:posOffset>721969</wp:posOffset>
            </wp:positionV>
            <wp:extent cx="5460314" cy="5236944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0314" cy="5236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Additional support from Circulate San Diego staff can be provided to promote a</w:t>
      </w:r>
      <w:r>
        <w:rPr>
          <w:spacing w:val="-52"/>
          <w:sz w:val="24"/>
        </w:rPr>
        <w:t xml:space="preserve"> </w:t>
      </w:r>
      <w:r>
        <w:rPr>
          <w:sz w:val="24"/>
        </w:rPr>
        <w:t>project that receives the Circulate Mobility Certification, on an hourly basis</w:t>
      </w:r>
      <w:r>
        <w:rPr>
          <w:spacing w:val="1"/>
          <w:sz w:val="24"/>
        </w:rPr>
        <w:t xml:space="preserve"> </w:t>
      </w:r>
      <w:r>
        <w:rPr>
          <w:sz w:val="24"/>
        </w:rPr>
        <w:t>through a consulting agreement. Such support is only available to projects after</w:t>
      </w:r>
      <w:r>
        <w:rPr>
          <w:spacing w:val="-53"/>
          <w:sz w:val="24"/>
        </w:rPr>
        <w:t xml:space="preserve"> </w:t>
      </w:r>
      <w:r>
        <w:rPr>
          <w:sz w:val="24"/>
        </w:rPr>
        <w:t>they have received certification by the Circulate Mobility Certification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</w:t>
      </w:r>
      <w:r>
        <w:rPr>
          <w:spacing w:val="-2"/>
          <w:sz w:val="24"/>
        </w:rPr>
        <w:t xml:space="preserve"> </w:t>
      </w:r>
      <w:r>
        <w:rPr>
          <w:sz w:val="24"/>
        </w:rPr>
        <w:t>review</w:t>
      </w:r>
      <w:r>
        <w:rPr>
          <w:spacing w:val="-1"/>
          <w:sz w:val="24"/>
        </w:rPr>
        <w:t xml:space="preserve"> </w:t>
      </w:r>
      <w:r>
        <w:rPr>
          <w:sz w:val="24"/>
        </w:rPr>
        <w:t>panel.</w:t>
      </w:r>
    </w:p>
    <w:p w:rsidR="00CA23FF" w:rsidRDefault="00C04D0B">
      <w:pPr>
        <w:pStyle w:val="BodyText"/>
        <w:spacing w:before="206"/>
        <w:ind w:left="120"/>
      </w:pPr>
      <w:r>
        <w:t>No</w:t>
      </w:r>
      <w:r>
        <w:rPr>
          <w:spacing w:val="-2"/>
        </w:rPr>
        <w:t xml:space="preserve"> </w:t>
      </w:r>
      <w:r>
        <w:t>Risk</w:t>
      </w:r>
      <w:r>
        <w:rPr>
          <w:spacing w:val="-4"/>
        </w:rPr>
        <w:t xml:space="preserve"> </w:t>
      </w:r>
      <w:r>
        <w:t>Application</w:t>
      </w:r>
    </w:p>
    <w:p w:rsidR="00CA23FF" w:rsidRDefault="00CA23FF">
      <w:pPr>
        <w:pStyle w:val="BodyText"/>
        <w:spacing w:before="11"/>
        <w:rPr>
          <w:sz w:val="19"/>
        </w:rPr>
      </w:pPr>
    </w:p>
    <w:p w:rsidR="00CA23FF" w:rsidRDefault="00C04D0B">
      <w:pPr>
        <w:spacing w:line="278" w:lineRule="auto"/>
        <w:ind w:left="120"/>
        <w:rPr>
          <w:sz w:val="24"/>
        </w:rPr>
      </w:pPr>
      <w:r>
        <w:rPr>
          <w:sz w:val="24"/>
        </w:rPr>
        <w:t>Applicants</w:t>
      </w:r>
      <w:r>
        <w:rPr>
          <w:spacing w:val="-3"/>
          <w:sz w:val="24"/>
        </w:rPr>
        <w:t xml:space="preserve"> </w:t>
      </w:r>
      <w:r>
        <w:rPr>
          <w:sz w:val="24"/>
        </w:rPr>
        <w:t>whose</w:t>
      </w:r>
      <w:r>
        <w:rPr>
          <w:spacing w:val="-2"/>
          <w:sz w:val="24"/>
        </w:rPr>
        <w:t xml:space="preserve"> </w:t>
      </w:r>
      <w:r>
        <w:rPr>
          <w:sz w:val="24"/>
        </w:rPr>
        <w:t>projects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2"/>
          <w:sz w:val="24"/>
        </w:rPr>
        <w:t xml:space="preserve"> </w:t>
      </w:r>
      <w:r>
        <w:rPr>
          <w:sz w:val="24"/>
        </w:rPr>
        <w:t>certified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notified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decision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strictest</w:t>
      </w:r>
      <w:r>
        <w:rPr>
          <w:spacing w:val="-52"/>
          <w:sz w:val="24"/>
        </w:rPr>
        <w:t xml:space="preserve"> </w:t>
      </w:r>
      <w:r>
        <w:rPr>
          <w:sz w:val="24"/>
        </w:rPr>
        <w:t>confidence.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no-risk</w:t>
      </w:r>
      <w:r>
        <w:rPr>
          <w:spacing w:val="-3"/>
          <w:sz w:val="24"/>
        </w:rPr>
        <w:t xml:space="preserve"> </w:t>
      </w:r>
      <w:r>
        <w:rPr>
          <w:sz w:val="24"/>
        </w:rPr>
        <w:t>process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applicant</w:t>
      </w:r>
      <w:r>
        <w:rPr>
          <w:spacing w:val="-3"/>
          <w:sz w:val="24"/>
        </w:rPr>
        <w:t xml:space="preserve"> </w:t>
      </w:r>
      <w:r>
        <w:rPr>
          <w:sz w:val="24"/>
        </w:rPr>
        <w:t>regardless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panel’s</w:t>
      </w:r>
      <w:r>
        <w:rPr>
          <w:spacing w:val="-1"/>
          <w:sz w:val="24"/>
        </w:rPr>
        <w:t xml:space="preserve"> </w:t>
      </w:r>
      <w:r>
        <w:rPr>
          <w:sz w:val="24"/>
        </w:rPr>
        <w:t>decision.</w:t>
      </w:r>
    </w:p>
    <w:p w:rsidR="00CA23FF" w:rsidRDefault="00C04D0B">
      <w:pPr>
        <w:pStyle w:val="BodyText"/>
        <w:spacing w:before="196"/>
        <w:ind w:left="120"/>
      </w:pPr>
      <w:r>
        <w:t>Application</w:t>
      </w:r>
      <w:r>
        <w:rPr>
          <w:spacing w:val="-4"/>
        </w:rPr>
        <w:t xml:space="preserve"> </w:t>
      </w:r>
      <w:r>
        <w:t>Process</w:t>
      </w:r>
    </w:p>
    <w:p w:rsidR="00CA23FF" w:rsidRDefault="00CA23FF">
      <w:pPr>
        <w:pStyle w:val="BodyText"/>
        <w:spacing w:before="11"/>
        <w:rPr>
          <w:sz w:val="19"/>
        </w:rPr>
      </w:pPr>
    </w:p>
    <w:p w:rsidR="00CA23FF" w:rsidRDefault="00C04D0B">
      <w:pPr>
        <w:spacing w:line="276" w:lineRule="auto"/>
        <w:ind w:left="120" w:right="139"/>
        <w:rPr>
          <w:sz w:val="24"/>
        </w:rPr>
      </w:pPr>
      <w:r>
        <w:rPr>
          <w:sz w:val="24"/>
        </w:rPr>
        <w:t>Private and public sector residential, commercial, or mixed-use projects (both new construction</w:t>
      </w:r>
      <w:r>
        <w:rPr>
          <w:spacing w:val="-53"/>
          <w:sz w:val="24"/>
        </w:rPr>
        <w:t xml:space="preserve"> </w:t>
      </w:r>
      <w:r>
        <w:rPr>
          <w:sz w:val="24"/>
        </w:rPr>
        <w:t>and rehabilitation) are eligible for consideration. Projects that are, or shortly will be, under</w:t>
      </w:r>
      <w:r>
        <w:rPr>
          <w:spacing w:val="1"/>
          <w:sz w:val="24"/>
        </w:rPr>
        <w:t xml:space="preserve"> </w:t>
      </w:r>
      <w:r>
        <w:rPr>
          <w:sz w:val="24"/>
        </w:rPr>
        <w:t>review for land-use approval and have not completed the entitlement process or begun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 are eligible to apply. Projects that have already received entitlement or have been</w:t>
      </w:r>
      <w:r>
        <w:rPr>
          <w:spacing w:val="-52"/>
          <w:sz w:val="24"/>
        </w:rPr>
        <w:t xml:space="preserve"> </w:t>
      </w:r>
      <w:r>
        <w:rPr>
          <w:sz w:val="24"/>
        </w:rPr>
        <w:t>constructed</w:t>
      </w:r>
      <w:r>
        <w:rPr>
          <w:spacing w:val="-1"/>
          <w:sz w:val="24"/>
        </w:rPr>
        <w:t xml:space="preserve"> </w:t>
      </w:r>
      <w:r>
        <w:rPr>
          <w:sz w:val="24"/>
        </w:rPr>
        <w:t>may also</w:t>
      </w:r>
      <w:r>
        <w:rPr>
          <w:spacing w:val="-1"/>
          <w:sz w:val="24"/>
        </w:rPr>
        <w:t xml:space="preserve"> </w:t>
      </w:r>
      <w:r>
        <w:rPr>
          <w:sz w:val="24"/>
        </w:rPr>
        <w:t>apply.</w:t>
      </w:r>
    </w:p>
    <w:p w:rsidR="00CA23FF" w:rsidRDefault="00C04D0B">
      <w:pPr>
        <w:spacing w:before="202" w:line="276" w:lineRule="auto"/>
        <w:ind w:left="120" w:right="119"/>
        <w:rPr>
          <w:sz w:val="24"/>
        </w:rPr>
      </w:pPr>
      <w:r>
        <w:rPr>
          <w:sz w:val="24"/>
        </w:rPr>
        <w:t xml:space="preserve">All potential applicants should contact Circulate San Diego Policy </w:t>
      </w:r>
      <w:r w:rsidR="00E95A40">
        <w:rPr>
          <w:sz w:val="24"/>
          <w:szCs w:val="24"/>
        </w:rPr>
        <w:t>Director of Development and Partnerships, Jeremy Bloom via email at jbloom@circulatesd.org</w:t>
      </w:r>
      <w:r>
        <w:rPr>
          <w:sz w:val="24"/>
        </w:rPr>
        <w:t xml:space="preserve">, prior to </w:t>
      </w:r>
      <w:proofErr w:type="gramStart"/>
      <w:r>
        <w:rPr>
          <w:sz w:val="24"/>
        </w:rPr>
        <w:t>submitting an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</w:t>
      </w:r>
      <w:proofErr w:type="gramEnd"/>
      <w:r>
        <w:rPr>
          <w:sz w:val="24"/>
        </w:rPr>
        <w:t>. An application fee will be assessed for each project application. Application fees are</w:t>
      </w:r>
      <w:r>
        <w:rPr>
          <w:spacing w:val="-52"/>
          <w:sz w:val="24"/>
        </w:rPr>
        <w:t xml:space="preserve"> </w:t>
      </w:r>
      <w:r>
        <w:rPr>
          <w:sz w:val="24"/>
        </w:rPr>
        <w:t>non-refundable.</w:t>
      </w:r>
    </w:p>
    <w:p w:rsidR="00CA23FF" w:rsidRDefault="00C04D0B">
      <w:pPr>
        <w:spacing w:before="198" w:line="276" w:lineRule="auto"/>
        <w:ind w:left="120" w:right="157"/>
        <w:rPr>
          <w:sz w:val="24"/>
        </w:rPr>
      </w:pPr>
      <w:r>
        <w:rPr>
          <w:sz w:val="24"/>
        </w:rPr>
        <w:t>Project materials such as visuals, drawings, plans, specifications, digital graphics and other</w:t>
      </w:r>
      <w:r>
        <w:rPr>
          <w:spacing w:val="1"/>
          <w:sz w:val="24"/>
        </w:rPr>
        <w:t xml:space="preserve"> </w:t>
      </w:r>
      <w:r>
        <w:rPr>
          <w:sz w:val="24"/>
        </w:rPr>
        <w:t>items will be required, and the applicant will have an opportunity to present the project to the</w:t>
      </w:r>
      <w:r>
        <w:rPr>
          <w:spacing w:val="1"/>
          <w:sz w:val="24"/>
        </w:rPr>
        <w:t xml:space="preserve"> </w:t>
      </w:r>
      <w:r>
        <w:rPr>
          <w:sz w:val="24"/>
        </w:rPr>
        <w:t>Circulate Mobility Certification panel. Projects will then be evaluated by the panel, consisting of</w:t>
      </w:r>
      <w:r>
        <w:rPr>
          <w:spacing w:val="-52"/>
          <w:sz w:val="24"/>
        </w:rPr>
        <w:t xml:space="preserve"> </w:t>
      </w:r>
      <w:r>
        <w:rPr>
          <w:sz w:val="24"/>
        </w:rPr>
        <w:t>professionals with expertise in smart growth planning and sustainable transit-oriented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2"/>
          <w:sz w:val="24"/>
        </w:rPr>
        <w:t xml:space="preserve"> </w:t>
      </w:r>
      <w:r>
        <w:rPr>
          <w:sz w:val="24"/>
        </w:rPr>
        <w:t>disciplines.</w:t>
      </w:r>
    </w:p>
    <w:p w:rsidR="00CA23FF" w:rsidRDefault="00C04D0B">
      <w:pPr>
        <w:spacing w:before="202" w:line="276" w:lineRule="auto"/>
        <w:ind w:left="120" w:right="115"/>
        <w:rPr>
          <w:sz w:val="24"/>
        </w:rPr>
      </w:pPr>
      <w:r>
        <w:rPr>
          <w:sz w:val="24"/>
        </w:rPr>
        <w:t>Projects will be assessed an application fee based on their size. For mixed-use projects, they will</w:t>
      </w:r>
      <w:r>
        <w:rPr>
          <w:spacing w:val="-52"/>
          <w:sz w:val="24"/>
        </w:rPr>
        <w:t xml:space="preserve"> </w:t>
      </w:r>
      <w:r>
        <w:rPr>
          <w:sz w:val="24"/>
        </w:rPr>
        <w:t>pay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larger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fees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they</w:t>
      </w:r>
      <w:r>
        <w:rPr>
          <w:spacing w:val="-3"/>
          <w:sz w:val="24"/>
        </w:rPr>
        <w:t xml:space="preserve"> </w:t>
      </w:r>
      <w:r>
        <w:rPr>
          <w:sz w:val="24"/>
        </w:rPr>
        <w:t>qualify.</w:t>
      </w:r>
    </w:p>
    <w:p w:rsidR="00CA23FF" w:rsidRDefault="00CA23FF">
      <w:pPr>
        <w:spacing w:line="276" w:lineRule="auto"/>
        <w:rPr>
          <w:sz w:val="24"/>
        </w:rPr>
        <w:sectPr w:rsidR="00CA23FF">
          <w:headerReference w:type="default" r:id="rId11"/>
          <w:footerReference w:type="default" r:id="rId12"/>
          <w:pgSz w:w="12240" w:h="15840"/>
          <w:pgMar w:top="980" w:right="1320" w:bottom="1160" w:left="1320" w:header="761" w:footer="963" w:gutter="0"/>
          <w:pgNumType w:start="2"/>
          <w:cols w:space="720"/>
        </w:sectPr>
      </w:pPr>
    </w:p>
    <w:p w:rsidR="00CA23FF" w:rsidRDefault="00CA23FF">
      <w:pPr>
        <w:pStyle w:val="BodyText"/>
        <w:rPr>
          <w:b w:val="0"/>
          <w:sz w:val="20"/>
        </w:rPr>
      </w:pP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2605"/>
        <w:gridCol w:w="3198"/>
        <w:gridCol w:w="1708"/>
        <w:gridCol w:w="1966"/>
      </w:tblGrid>
      <w:tr w:rsidR="00E95A40" w:rsidRPr="00FC6533" w:rsidTr="0006205C">
        <w:trPr>
          <w:trHeight w:val="87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95A40" w:rsidRPr="0006205C" w:rsidRDefault="00E95A40" w:rsidP="0006205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6205C">
              <w:rPr>
                <w:rFonts w:eastAsia="Times New Roman"/>
                <w:color w:val="000000"/>
                <w:sz w:val="24"/>
                <w:szCs w:val="24"/>
              </w:rPr>
              <w:t>Residential Project Size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95A40" w:rsidRPr="0006205C" w:rsidRDefault="00E95A40" w:rsidP="0006205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6205C">
              <w:rPr>
                <w:rFonts w:eastAsia="Times New Roman"/>
                <w:color w:val="000000"/>
                <w:sz w:val="24"/>
                <w:szCs w:val="24"/>
              </w:rPr>
              <w:t>Non-Residential Project Size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95A40" w:rsidRPr="0006205C" w:rsidRDefault="00E95A40" w:rsidP="0006205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6205C">
              <w:rPr>
                <w:rFonts w:eastAsia="Times New Roman"/>
                <w:color w:val="000000"/>
                <w:sz w:val="24"/>
                <w:szCs w:val="24"/>
              </w:rPr>
              <w:t>Circulate Staff Hours for Testimony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95A40" w:rsidRPr="0006205C" w:rsidRDefault="00E95A40" w:rsidP="0006205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6205C">
              <w:rPr>
                <w:rFonts w:eastAsia="Times New Roman"/>
                <w:color w:val="000000"/>
                <w:sz w:val="24"/>
                <w:szCs w:val="24"/>
              </w:rPr>
              <w:t>Application Review Fee</w:t>
            </w:r>
          </w:p>
        </w:tc>
      </w:tr>
      <w:tr w:rsidR="00E95A40" w:rsidRPr="00FC6533" w:rsidTr="0006205C">
        <w:trPr>
          <w:trHeight w:val="29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A40" w:rsidRPr="0006205C" w:rsidRDefault="00E95A40" w:rsidP="0006205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6205C">
              <w:rPr>
                <w:rFonts w:eastAsia="Times New Roman"/>
                <w:color w:val="000000"/>
                <w:sz w:val="24"/>
                <w:szCs w:val="24"/>
              </w:rPr>
              <w:t>1-30 Units or 100% Affordable at any size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A40" w:rsidRPr="0006205C" w:rsidRDefault="00E95A40" w:rsidP="0006205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6205C">
              <w:rPr>
                <w:rFonts w:eastAsia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A40" w:rsidRPr="0006205C" w:rsidRDefault="00E95A40" w:rsidP="0006205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6205C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A40" w:rsidRPr="0006205C" w:rsidRDefault="00E95A40" w:rsidP="0006205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C6533">
              <w:rPr>
                <w:sz w:val="24"/>
                <w:szCs w:val="24"/>
              </w:rPr>
              <w:t>Eligible for free Mini-Mobility certification</w:t>
            </w:r>
          </w:p>
        </w:tc>
      </w:tr>
      <w:tr w:rsidR="00E95A40" w:rsidRPr="00FC6533" w:rsidTr="0006205C">
        <w:trPr>
          <w:trHeight w:val="29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A40" w:rsidRPr="0006205C" w:rsidRDefault="00672793" w:rsidP="0006205C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</w:t>
            </w:r>
            <w:r w:rsidR="00E95A40" w:rsidRPr="0006205C">
              <w:rPr>
                <w:rFonts w:eastAsia="Times New Roman"/>
                <w:color w:val="000000"/>
                <w:sz w:val="24"/>
                <w:szCs w:val="24"/>
              </w:rPr>
              <w:t>1-60 Units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A40" w:rsidRPr="0006205C" w:rsidRDefault="00E95A40" w:rsidP="0006205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6205C">
              <w:rPr>
                <w:rFonts w:eastAsia="Times New Roman"/>
                <w:color w:val="000000"/>
                <w:sz w:val="24"/>
                <w:szCs w:val="24"/>
              </w:rPr>
              <w:t>50,000 sq. ft. or smaller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A40" w:rsidRPr="0006205C" w:rsidRDefault="00E95A40" w:rsidP="0006205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6205C">
              <w:rPr>
                <w:rFonts w:eastAsia="Times New Roman"/>
                <w:color w:val="000000"/>
                <w:sz w:val="24"/>
                <w:szCs w:val="24"/>
              </w:rPr>
              <w:t>5 Hours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A40" w:rsidRPr="0006205C" w:rsidRDefault="00E95A40" w:rsidP="0006205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6205C">
              <w:rPr>
                <w:rFonts w:eastAsia="Times New Roman"/>
                <w:color w:val="000000"/>
                <w:sz w:val="24"/>
                <w:szCs w:val="24"/>
              </w:rPr>
              <w:t xml:space="preserve">$3,500 </w:t>
            </w:r>
          </w:p>
        </w:tc>
      </w:tr>
      <w:tr w:rsidR="00E95A40" w:rsidRPr="00FC6533" w:rsidTr="0006205C">
        <w:trPr>
          <w:trHeight w:val="29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A40" w:rsidRPr="0006205C" w:rsidRDefault="00E95A40" w:rsidP="0006205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6205C">
              <w:rPr>
                <w:rFonts w:eastAsia="Times New Roman"/>
                <w:color w:val="000000"/>
                <w:sz w:val="24"/>
                <w:szCs w:val="24"/>
              </w:rPr>
              <w:t>61-500 Units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A40" w:rsidRPr="0006205C" w:rsidRDefault="00E95A40" w:rsidP="0006205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6205C">
              <w:rPr>
                <w:rFonts w:eastAsia="Times New Roman"/>
                <w:color w:val="000000"/>
                <w:sz w:val="24"/>
                <w:szCs w:val="24"/>
              </w:rPr>
              <w:t>50,001 to 200,000 sq. ft.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A40" w:rsidRPr="0006205C" w:rsidRDefault="00E95A40" w:rsidP="0006205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6205C">
              <w:rPr>
                <w:rFonts w:eastAsia="Times New Roman"/>
                <w:color w:val="000000"/>
                <w:sz w:val="24"/>
                <w:szCs w:val="24"/>
              </w:rPr>
              <w:t>10 Hours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A40" w:rsidRPr="0006205C" w:rsidRDefault="00E95A40" w:rsidP="0006205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6205C">
              <w:rPr>
                <w:rFonts w:eastAsia="Times New Roman"/>
                <w:color w:val="000000"/>
                <w:sz w:val="24"/>
                <w:szCs w:val="24"/>
              </w:rPr>
              <w:t xml:space="preserve">$7,500 </w:t>
            </w:r>
          </w:p>
        </w:tc>
      </w:tr>
      <w:tr w:rsidR="00E95A40" w:rsidRPr="00FC6533" w:rsidTr="0006205C">
        <w:trPr>
          <w:trHeight w:val="29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A40" w:rsidRPr="0006205C" w:rsidRDefault="00E95A40" w:rsidP="0006205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6205C">
              <w:rPr>
                <w:rFonts w:eastAsia="Times New Roman"/>
                <w:color w:val="000000"/>
                <w:sz w:val="24"/>
                <w:szCs w:val="24"/>
              </w:rPr>
              <w:t>501 - 2,000 Units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A40" w:rsidRPr="0006205C" w:rsidRDefault="00E95A40" w:rsidP="0006205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6205C">
              <w:rPr>
                <w:rFonts w:eastAsia="Times New Roman"/>
                <w:color w:val="000000"/>
                <w:sz w:val="24"/>
                <w:szCs w:val="24"/>
              </w:rPr>
              <w:t xml:space="preserve">200,000 to </w:t>
            </w:r>
            <w:r w:rsidR="00672793">
              <w:rPr>
                <w:rFonts w:eastAsia="Times New Roman"/>
                <w:color w:val="000000"/>
                <w:sz w:val="24"/>
                <w:szCs w:val="24"/>
              </w:rPr>
              <w:t>5</w:t>
            </w:r>
            <w:r w:rsidR="00672793" w:rsidRPr="0006205C">
              <w:rPr>
                <w:rFonts w:eastAsia="Times New Roman"/>
                <w:color w:val="000000"/>
                <w:sz w:val="24"/>
                <w:szCs w:val="24"/>
              </w:rPr>
              <w:t>00,000 sq. ft.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A40" w:rsidRPr="0006205C" w:rsidRDefault="00E95A40" w:rsidP="0006205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6205C">
              <w:rPr>
                <w:rFonts w:eastAsia="Times New Roman"/>
                <w:color w:val="000000"/>
                <w:sz w:val="24"/>
                <w:szCs w:val="24"/>
              </w:rPr>
              <w:t>15 Hours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A40" w:rsidRPr="0006205C" w:rsidRDefault="00E95A40" w:rsidP="0006205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6205C">
              <w:rPr>
                <w:rFonts w:eastAsia="Times New Roman"/>
                <w:color w:val="000000"/>
                <w:sz w:val="24"/>
                <w:szCs w:val="24"/>
              </w:rPr>
              <w:t xml:space="preserve">$10,000 </w:t>
            </w:r>
          </w:p>
        </w:tc>
      </w:tr>
      <w:tr w:rsidR="00E95A40" w:rsidRPr="00FC6533" w:rsidTr="0006205C">
        <w:trPr>
          <w:trHeight w:val="29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A40" w:rsidRPr="0006205C" w:rsidRDefault="00E95A40" w:rsidP="0006205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6205C">
              <w:rPr>
                <w:rFonts w:eastAsia="Times New Roman"/>
                <w:color w:val="000000"/>
                <w:sz w:val="24"/>
                <w:szCs w:val="24"/>
              </w:rPr>
              <w:t>2,001+ Units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A40" w:rsidRPr="0006205C" w:rsidRDefault="00E95A40" w:rsidP="0006205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6205C">
              <w:rPr>
                <w:rFonts w:eastAsia="Times New Roman"/>
                <w:color w:val="000000"/>
                <w:sz w:val="24"/>
                <w:szCs w:val="24"/>
              </w:rPr>
              <w:t>Greater than</w:t>
            </w:r>
            <w:bookmarkStart w:id="0" w:name="_GoBack"/>
            <w:bookmarkEnd w:id="0"/>
            <w:r w:rsidRPr="0006205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672793">
              <w:rPr>
                <w:rFonts w:eastAsia="Times New Roman"/>
                <w:color w:val="000000"/>
                <w:sz w:val="24"/>
                <w:szCs w:val="24"/>
              </w:rPr>
              <w:t>5</w:t>
            </w:r>
            <w:r w:rsidR="00672793" w:rsidRPr="0006205C">
              <w:rPr>
                <w:rFonts w:eastAsia="Times New Roman"/>
                <w:color w:val="000000"/>
                <w:sz w:val="24"/>
                <w:szCs w:val="24"/>
              </w:rPr>
              <w:t xml:space="preserve">00,000 sq. </w:t>
            </w:r>
            <w:proofErr w:type="spellStart"/>
            <w:r w:rsidR="00672793" w:rsidRPr="0006205C">
              <w:rPr>
                <w:rFonts w:eastAsia="Times New Roman"/>
                <w:color w:val="000000"/>
                <w:sz w:val="24"/>
                <w:szCs w:val="24"/>
              </w:rPr>
              <w:t>ft.</w:t>
            </w:r>
            <w:r w:rsidRPr="0006205C">
              <w:rPr>
                <w:rFonts w:eastAsia="Times New Roman"/>
                <w:color w:val="000000"/>
                <w:sz w:val="24"/>
                <w:szCs w:val="24"/>
              </w:rPr>
              <w:t>ft</w:t>
            </w:r>
            <w:proofErr w:type="spellEnd"/>
            <w:r w:rsidRPr="0006205C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A40" w:rsidRPr="0006205C" w:rsidRDefault="00E95A40" w:rsidP="0006205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6205C">
              <w:rPr>
                <w:rFonts w:eastAsia="Times New Roman"/>
                <w:color w:val="000000"/>
                <w:sz w:val="24"/>
                <w:szCs w:val="24"/>
              </w:rPr>
              <w:t>20 Hours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A40" w:rsidRPr="0006205C" w:rsidRDefault="00E95A40" w:rsidP="0006205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6205C">
              <w:rPr>
                <w:rFonts w:eastAsia="Times New Roman"/>
                <w:color w:val="000000"/>
                <w:sz w:val="24"/>
                <w:szCs w:val="24"/>
              </w:rPr>
              <w:t xml:space="preserve">$15,000 </w:t>
            </w:r>
          </w:p>
        </w:tc>
      </w:tr>
    </w:tbl>
    <w:p w:rsidR="00CA23FF" w:rsidRDefault="00CA23FF">
      <w:pPr>
        <w:pStyle w:val="BodyText"/>
        <w:rPr>
          <w:b w:val="0"/>
          <w:sz w:val="20"/>
        </w:rPr>
      </w:pPr>
    </w:p>
    <w:p w:rsidR="00CA23FF" w:rsidRDefault="00CA23FF">
      <w:pPr>
        <w:pStyle w:val="BodyText"/>
        <w:spacing w:before="9"/>
        <w:rPr>
          <w:b w:val="0"/>
          <w:sz w:val="19"/>
        </w:rPr>
      </w:pPr>
    </w:p>
    <w:p w:rsidR="00CA23FF" w:rsidRDefault="00E95A40">
      <w:pPr>
        <w:pStyle w:val="BodyText"/>
        <w:spacing w:before="52"/>
        <w:ind w:left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1083945</wp:posOffset>
                </wp:positionH>
                <wp:positionV relativeFrom="paragraph">
                  <wp:posOffset>-617855</wp:posOffset>
                </wp:positionV>
                <wp:extent cx="5451475" cy="5237480"/>
                <wp:effectExtent l="0" t="0" r="0" b="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51475" cy="5237480"/>
                        </a:xfrm>
                        <a:custGeom>
                          <a:avLst/>
                          <a:gdLst>
                            <a:gd name="T0" fmla="+- 0 2183 1707"/>
                            <a:gd name="T1" fmla="*/ T0 w 8585"/>
                            <a:gd name="T2" fmla="+- 0 6649 -973"/>
                            <a:gd name="T3" fmla="*/ 6649 h 8248"/>
                            <a:gd name="T4" fmla="+- 0 2693 1707"/>
                            <a:gd name="T5" fmla="*/ T4 w 8585"/>
                            <a:gd name="T6" fmla="+- 0 7271 -973"/>
                            <a:gd name="T7" fmla="*/ 7271 h 8248"/>
                            <a:gd name="T8" fmla="+- 0 2451 1707"/>
                            <a:gd name="T9" fmla="*/ T8 w 8585"/>
                            <a:gd name="T10" fmla="+- 0 6093 -973"/>
                            <a:gd name="T11" fmla="*/ 6093 h 8248"/>
                            <a:gd name="T12" fmla="+- 0 3138 1707"/>
                            <a:gd name="T13" fmla="*/ T12 w 8585"/>
                            <a:gd name="T14" fmla="+- 0 6828 -973"/>
                            <a:gd name="T15" fmla="*/ 6828 h 8248"/>
                            <a:gd name="T16" fmla="+- 0 3583 1707"/>
                            <a:gd name="T17" fmla="*/ T16 w 8585"/>
                            <a:gd name="T18" fmla="+- 0 6210 -973"/>
                            <a:gd name="T19" fmla="*/ 6210 h 8248"/>
                            <a:gd name="T20" fmla="+- 0 3582 1707"/>
                            <a:gd name="T21" fmla="*/ T20 w 8585"/>
                            <a:gd name="T22" fmla="+- 0 5871 -973"/>
                            <a:gd name="T23" fmla="*/ 5871 h 8248"/>
                            <a:gd name="T24" fmla="+- 0 2865 1707"/>
                            <a:gd name="T25" fmla="*/ T24 w 8585"/>
                            <a:gd name="T26" fmla="+- 0 5772 -973"/>
                            <a:gd name="T27" fmla="*/ 5772 h 8248"/>
                            <a:gd name="T28" fmla="+- 0 3059 1707"/>
                            <a:gd name="T29" fmla="*/ T28 w 8585"/>
                            <a:gd name="T30" fmla="+- 0 5639 -973"/>
                            <a:gd name="T31" fmla="*/ 5639 h 8248"/>
                            <a:gd name="T32" fmla="+- 0 3354 1707"/>
                            <a:gd name="T33" fmla="*/ T32 w 8585"/>
                            <a:gd name="T34" fmla="+- 0 6315 -973"/>
                            <a:gd name="T35" fmla="*/ 6315 h 8248"/>
                            <a:gd name="T36" fmla="+- 0 3823 1707"/>
                            <a:gd name="T37" fmla="*/ T36 w 8585"/>
                            <a:gd name="T38" fmla="+- 0 6148 -973"/>
                            <a:gd name="T39" fmla="*/ 6148 h 8248"/>
                            <a:gd name="T40" fmla="+- 0 3674 1707"/>
                            <a:gd name="T41" fmla="*/ T40 w 8585"/>
                            <a:gd name="T42" fmla="+- 0 4894 -973"/>
                            <a:gd name="T43" fmla="*/ 4894 h 8248"/>
                            <a:gd name="T44" fmla="+- 0 3330 1707"/>
                            <a:gd name="T45" fmla="*/ T44 w 8585"/>
                            <a:gd name="T46" fmla="+- 0 5208 -973"/>
                            <a:gd name="T47" fmla="*/ 5208 h 8248"/>
                            <a:gd name="T48" fmla="+- 0 3513 1707"/>
                            <a:gd name="T49" fmla="*/ T48 w 8585"/>
                            <a:gd name="T50" fmla="+- 0 5232 -973"/>
                            <a:gd name="T51" fmla="*/ 5232 h 8248"/>
                            <a:gd name="T52" fmla="+- 0 4310 1707"/>
                            <a:gd name="T53" fmla="*/ T52 w 8585"/>
                            <a:gd name="T54" fmla="+- 0 5641 -973"/>
                            <a:gd name="T55" fmla="*/ 5641 h 8248"/>
                            <a:gd name="T56" fmla="+- 0 4529 1707"/>
                            <a:gd name="T57" fmla="*/ T56 w 8585"/>
                            <a:gd name="T58" fmla="+- 0 5439 -973"/>
                            <a:gd name="T59" fmla="*/ 5439 h 8248"/>
                            <a:gd name="T60" fmla="+- 0 4990 1707"/>
                            <a:gd name="T61" fmla="*/ T60 w 8585"/>
                            <a:gd name="T62" fmla="+- 0 4948 -973"/>
                            <a:gd name="T63" fmla="*/ 4948 h 8248"/>
                            <a:gd name="T64" fmla="+- 0 4269 1707"/>
                            <a:gd name="T65" fmla="*/ T64 w 8585"/>
                            <a:gd name="T66" fmla="+- 0 4470 -973"/>
                            <a:gd name="T67" fmla="*/ 4470 h 8248"/>
                            <a:gd name="T68" fmla="+- 0 4852 1707"/>
                            <a:gd name="T69" fmla="*/ T68 w 8585"/>
                            <a:gd name="T70" fmla="+- 0 4879 -973"/>
                            <a:gd name="T71" fmla="*/ 4879 h 8248"/>
                            <a:gd name="T72" fmla="+- 0 4160 1707"/>
                            <a:gd name="T73" fmla="*/ T72 w 8585"/>
                            <a:gd name="T74" fmla="+- 0 4449 -973"/>
                            <a:gd name="T75" fmla="*/ 4449 h 8248"/>
                            <a:gd name="T76" fmla="+- 0 5009 1707"/>
                            <a:gd name="T77" fmla="*/ T76 w 8585"/>
                            <a:gd name="T78" fmla="+- 0 5500 -973"/>
                            <a:gd name="T79" fmla="*/ 5500 h 8248"/>
                            <a:gd name="T80" fmla="+- 0 5204 1707"/>
                            <a:gd name="T81" fmla="*/ T80 w 8585"/>
                            <a:gd name="T82" fmla="+- 0 4729 -973"/>
                            <a:gd name="T83" fmla="*/ 4729 h 8248"/>
                            <a:gd name="T84" fmla="+- 0 5629 1707"/>
                            <a:gd name="T85" fmla="*/ T84 w 8585"/>
                            <a:gd name="T86" fmla="+- 0 4066 -973"/>
                            <a:gd name="T87" fmla="*/ 4066 h 8248"/>
                            <a:gd name="T88" fmla="+- 0 5178 1707"/>
                            <a:gd name="T89" fmla="*/ T88 w 8585"/>
                            <a:gd name="T90" fmla="+- 0 4170 -973"/>
                            <a:gd name="T91" fmla="*/ 4170 h 8248"/>
                            <a:gd name="T92" fmla="+- 0 4992 1707"/>
                            <a:gd name="T93" fmla="*/ T92 w 8585"/>
                            <a:gd name="T94" fmla="+- 0 3702 -973"/>
                            <a:gd name="T95" fmla="*/ 3702 h 8248"/>
                            <a:gd name="T96" fmla="+- 0 4904 1707"/>
                            <a:gd name="T97" fmla="*/ T96 w 8585"/>
                            <a:gd name="T98" fmla="+- 0 4027 -973"/>
                            <a:gd name="T99" fmla="*/ 4027 h 8248"/>
                            <a:gd name="T100" fmla="+- 0 5720 1707"/>
                            <a:gd name="T101" fmla="*/ T100 w 8585"/>
                            <a:gd name="T102" fmla="+- 0 4175 -973"/>
                            <a:gd name="T103" fmla="*/ 4175 h 8248"/>
                            <a:gd name="T104" fmla="+- 0 5295 1707"/>
                            <a:gd name="T105" fmla="*/ T104 w 8585"/>
                            <a:gd name="T106" fmla="+- 0 2706 -973"/>
                            <a:gd name="T107" fmla="*/ 2706 h 8248"/>
                            <a:gd name="T108" fmla="+- 0 6177 1707"/>
                            <a:gd name="T109" fmla="*/ T108 w 8585"/>
                            <a:gd name="T110" fmla="+- 0 3270 -973"/>
                            <a:gd name="T111" fmla="*/ 3270 h 8248"/>
                            <a:gd name="T112" fmla="+- 0 6809 1707"/>
                            <a:gd name="T113" fmla="*/ T112 w 8585"/>
                            <a:gd name="T114" fmla="+- 0 3156 -973"/>
                            <a:gd name="T115" fmla="*/ 3156 h 8248"/>
                            <a:gd name="T116" fmla="+- 0 6509 1707"/>
                            <a:gd name="T117" fmla="*/ T116 w 8585"/>
                            <a:gd name="T118" fmla="+- 0 3008 -973"/>
                            <a:gd name="T119" fmla="*/ 3008 h 8248"/>
                            <a:gd name="T120" fmla="+- 0 6601 1707"/>
                            <a:gd name="T121" fmla="*/ T120 w 8585"/>
                            <a:gd name="T122" fmla="+- 0 2649 -973"/>
                            <a:gd name="T123" fmla="*/ 2649 h 8248"/>
                            <a:gd name="T124" fmla="+- 0 6133 1707"/>
                            <a:gd name="T125" fmla="*/ T124 w 8585"/>
                            <a:gd name="T126" fmla="+- 0 2357 -973"/>
                            <a:gd name="T127" fmla="*/ 2357 h 8248"/>
                            <a:gd name="T128" fmla="+- 0 5946 1707"/>
                            <a:gd name="T129" fmla="*/ T128 w 8585"/>
                            <a:gd name="T130" fmla="+- 0 2596 -973"/>
                            <a:gd name="T131" fmla="*/ 2596 h 8248"/>
                            <a:gd name="T132" fmla="+- 0 6878 1707"/>
                            <a:gd name="T133" fmla="*/ T132 w 8585"/>
                            <a:gd name="T134" fmla="+- 0 1073 -973"/>
                            <a:gd name="T135" fmla="*/ 1073 h 8248"/>
                            <a:gd name="T136" fmla="+- 0 7314 1707"/>
                            <a:gd name="T137" fmla="*/ T136 w 8585"/>
                            <a:gd name="T138" fmla="+- 0 2660 -973"/>
                            <a:gd name="T139" fmla="*/ 2660 h 8248"/>
                            <a:gd name="T140" fmla="+- 0 6730 1707"/>
                            <a:gd name="T141" fmla="*/ T140 w 8585"/>
                            <a:gd name="T142" fmla="+- 0 2243 -973"/>
                            <a:gd name="T143" fmla="*/ 2243 h 8248"/>
                            <a:gd name="T144" fmla="+- 0 7118 1707"/>
                            <a:gd name="T145" fmla="*/ T144 w 8585"/>
                            <a:gd name="T146" fmla="+- 0 2180 -973"/>
                            <a:gd name="T147" fmla="*/ 2180 h 8248"/>
                            <a:gd name="T148" fmla="+- 0 6617 1707"/>
                            <a:gd name="T149" fmla="*/ T148 w 8585"/>
                            <a:gd name="T150" fmla="+- 0 1875 -973"/>
                            <a:gd name="T151" fmla="*/ 1875 h 8248"/>
                            <a:gd name="T152" fmla="+- 0 6440 1707"/>
                            <a:gd name="T153" fmla="*/ T152 w 8585"/>
                            <a:gd name="T154" fmla="+- 0 2103 -973"/>
                            <a:gd name="T155" fmla="*/ 2103 h 8248"/>
                            <a:gd name="T156" fmla="+- 0 6631 1707"/>
                            <a:gd name="T157" fmla="*/ T156 w 8585"/>
                            <a:gd name="T158" fmla="+- 0 1218 -973"/>
                            <a:gd name="T159" fmla="*/ 1218 h 8248"/>
                            <a:gd name="T160" fmla="+- 0 7201 1707"/>
                            <a:gd name="T161" fmla="*/ T160 w 8585"/>
                            <a:gd name="T162" fmla="+- 0 1318 -973"/>
                            <a:gd name="T163" fmla="*/ 1318 h 8248"/>
                            <a:gd name="T164" fmla="+- 0 8303 1707"/>
                            <a:gd name="T165" fmla="*/ T164 w 8585"/>
                            <a:gd name="T166" fmla="+- 0 1603 -973"/>
                            <a:gd name="T167" fmla="*/ 1603 h 8248"/>
                            <a:gd name="T168" fmla="+- 0 8079 1707"/>
                            <a:gd name="T169" fmla="*/ T168 w 8585"/>
                            <a:gd name="T170" fmla="+- 0 1663 -973"/>
                            <a:gd name="T171" fmla="*/ 1663 h 8248"/>
                            <a:gd name="T172" fmla="+- 0 7809 1707"/>
                            <a:gd name="T173" fmla="*/ T172 w 8585"/>
                            <a:gd name="T174" fmla="+- 0 1055 -973"/>
                            <a:gd name="T175" fmla="*/ 1055 h 8248"/>
                            <a:gd name="T176" fmla="+- 0 7448 1707"/>
                            <a:gd name="T177" fmla="*/ T176 w 8585"/>
                            <a:gd name="T178" fmla="+- 0 1183 -973"/>
                            <a:gd name="T179" fmla="*/ 1183 h 8248"/>
                            <a:gd name="T180" fmla="+- 0 8300 1707"/>
                            <a:gd name="T181" fmla="*/ T180 w 8585"/>
                            <a:gd name="T182" fmla="+- 0 1631 -973"/>
                            <a:gd name="T183" fmla="*/ 1631 h 8248"/>
                            <a:gd name="T184" fmla="+- 0 8433 1707"/>
                            <a:gd name="T185" fmla="*/ T184 w 8585"/>
                            <a:gd name="T186" fmla="+- 0 -192 -973"/>
                            <a:gd name="T187" fmla="*/ -192 h 8248"/>
                            <a:gd name="T188" fmla="+- 0 8297 1707"/>
                            <a:gd name="T189" fmla="*/ T188 w 8585"/>
                            <a:gd name="T190" fmla="+- 0 1007 -973"/>
                            <a:gd name="T191" fmla="*/ 1007 h 8248"/>
                            <a:gd name="T192" fmla="+- 0 7828 1707"/>
                            <a:gd name="T193" fmla="*/ T192 w 8585"/>
                            <a:gd name="T194" fmla="+- 0 693 -973"/>
                            <a:gd name="T195" fmla="*/ 693 h 8248"/>
                            <a:gd name="T196" fmla="+- 0 7923 1707"/>
                            <a:gd name="T197" fmla="*/ T196 w 8585"/>
                            <a:gd name="T198" fmla="+- 0 841 -973"/>
                            <a:gd name="T199" fmla="*/ 841 h 8248"/>
                            <a:gd name="T200" fmla="+- 0 8133 1707"/>
                            <a:gd name="T201" fmla="*/ T200 w 8585"/>
                            <a:gd name="T202" fmla="+- 0 1101 -973"/>
                            <a:gd name="T203" fmla="*/ 1101 h 8248"/>
                            <a:gd name="T204" fmla="+- 0 8704 1707"/>
                            <a:gd name="T205" fmla="*/ T204 w 8585"/>
                            <a:gd name="T206" fmla="+- 0 1235 -973"/>
                            <a:gd name="T207" fmla="*/ 1235 h 8248"/>
                            <a:gd name="T208" fmla="+- 0 8977 1707"/>
                            <a:gd name="T209" fmla="*/ T208 w 8585"/>
                            <a:gd name="T210" fmla="+- 0 798 -973"/>
                            <a:gd name="T211" fmla="*/ 798 h 8248"/>
                            <a:gd name="T212" fmla="+- 0 8044 1707"/>
                            <a:gd name="T213" fmla="*/ T212 w 8585"/>
                            <a:gd name="T214" fmla="+- 0 110 -973"/>
                            <a:gd name="T215" fmla="*/ 110 h 8248"/>
                            <a:gd name="T216" fmla="+- 0 8964 1707"/>
                            <a:gd name="T217" fmla="*/ T216 w 8585"/>
                            <a:gd name="T218" fmla="+- 0 961 -973"/>
                            <a:gd name="T219" fmla="*/ 961 h 8248"/>
                            <a:gd name="T220" fmla="+- 0 8523 1707"/>
                            <a:gd name="T221" fmla="*/ T220 w 8585"/>
                            <a:gd name="T222" fmla="+- 0 -4 -973"/>
                            <a:gd name="T223" fmla="*/ -4 h 8248"/>
                            <a:gd name="T224" fmla="+- 0 9575 1707"/>
                            <a:gd name="T225" fmla="*/ T224 w 8585"/>
                            <a:gd name="T226" fmla="+- 0 145 -973"/>
                            <a:gd name="T227" fmla="*/ 145 h 8248"/>
                            <a:gd name="T228" fmla="+- 0 8962 1707"/>
                            <a:gd name="T229" fmla="*/ T228 w 8585"/>
                            <a:gd name="T230" fmla="+- 0 -240 -973"/>
                            <a:gd name="T231" fmla="*/ -240 h 8248"/>
                            <a:gd name="T232" fmla="+- 0 9465 1707"/>
                            <a:gd name="T233" fmla="*/ T232 w 8585"/>
                            <a:gd name="T234" fmla="+- 0 -238 -973"/>
                            <a:gd name="T235" fmla="*/ -238 h 8248"/>
                            <a:gd name="T236" fmla="+- 0 9110 1707"/>
                            <a:gd name="T237" fmla="*/ T236 w 8585"/>
                            <a:gd name="T238" fmla="+- 0 229 -973"/>
                            <a:gd name="T239" fmla="*/ 229 h 8248"/>
                            <a:gd name="T240" fmla="+- 0 9673 1707"/>
                            <a:gd name="T241" fmla="*/ T240 w 8585"/>
                            <a:gd name="T242" fmla="+- 0 -929 -973"/>
                            <a:gd name="T243" fmla="*/ -929 h 8248"/>
                            <a:gd name="T244" fmla="+- 0 9930 1707"/>
                            <a:gd name="T245" fmla="*/ T244 w 8585"/>
                            <a:gd name="T246" fmla="+- 0 3 -973"/>
                            <a:gd name="T247" fmla="*/ 3 h 8248"/>
                            <a:gd name="T248" fmla="+- 0 9647 1707"/>
                            <a:gd name="T249" fmla="*/ T248 w 8585"/>
                            <a:gd name="T250" fmla="+- 0 -806 -973"/>
                            <a:gd name="T251" fmla="*/ -806 h 82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8585" h="8248">
                              <a:moveTo>
                                <a:pt x="1281" y="7947"/>
                              </a:moveTo>
                              <a:lnTo>
                                <a:pt x="1280" y="7938"/>
                              </a:lnTo>
                              <a:lnTo>
                                <a:pt x="1279" y="7933"/>
                              </a:lnTo>
                              <a:lnTo>
                                <a:pt x="1273" y="7922"/>
                              </a:lnTo>
                              <a:lnTo>
                                <a:pt x="1268" y="7914"/>
                              </a:lnTo>
                              <a:lnTo>
                                <a:pt x="1248" y="7892"/>
                              </a:lnTo>
                              <a:lnTo>
                                <a:pt x="1239" y="7882"/>
                              </a:lnTo>
                              <a:lnTo>
                                <a:pt x="1229" y="7873"/>
                              </a:lnTo>
                              <a:lnTo>
                                <a:pt x="1220" y="7864"/>
                              </a:lnTo>
                              <a:lnTo>
                                <a:pt x="1205" y="7851"/>
                              </a:lnTo>
                              <a:lnTo>
                                <a:pt x="1199" y="7847"/>
                              </a:lnTo>
                              <a:lnTo>
                                <a:pt x="1187" y="7841"/>
                              </a:lnTo>
                              <a:lnTo>
                                <a:pt x="1183" y="7840"/>
                              </a:lnTo>
                              <a:lnTo>
                                <a:pt x="1178" y="7840"/>
                              </a:lnTo>
                              <a:lnTo>
                                <a:pt x="1174" y="7840"/>
                              </a:lnTo>
                              <a:lnTo>
                                <a:pt x="1171" y="7841"/>
                              </a:lnTo>
                              <a:lnTo>
                                <a:pt x="933" y="8079"/>
                              </a:lnTo>
                              <a:lnTo>
                                <a:pt x="582" y="7727"/>
                              </a:lnTo>
                              <a:lnTo>
                                <a:pt x="783" y="7526"/>
                              </a:lnTo>
                              <a:lnTo>
                                <a:pt x="785" y="7523"/>
                              </a:lnTo>
                              <a:lnTo>
                                <a:pt x="785" y="7519"/>
                              </a:lnTo>
                              <a:lnTo>
                                <a:pt x="785" y="7515"/>
                              </a:lnTo>
                              <a:lnTo>
                                <a:pt x="784" y="7510"/>
                              </a:lnTo>
                              <a:lnTo>
                                <a:pt x="779" y="7500"/>
                              </a:lnTo>
                              <a:lnTo>
                                <a:pt x="775" y="7494"/>
                              </a:lnTo>
                              <a:lnTo>
                                <a:pt x="755" y="7471"/>
                              </a:lnTo>
                              <a:lnTo>
                                <a:pt x="736" y="7452"/>
                              </a:lnTo>
                              <a:lnTo>
                                <a:pt x="712" y="7431"/>
                              </a:lnTo>
                              <a:lnTo>
                                <a:pt x="705" y="7426"/>
                              </a:lnTo>
                              <a:lnTo>
                                <a:pt x="700" y="7424"/>
                              </a:lnTo>
                              <a:lnTo>
                                <a:pt x="689" y="7419"/>
                              </a:lnTo>
                              <a:lnTo>
                                <a:pt x="681" y="7419"/>
                              </a:lnTo>
                              <a:lnTo>
                                <a:pt x="678" y="7421"/>
                              </a:lnTo>
                              <a:lnTo>
                                <a:pt x="476" y="7622"/>
                              </a:lnTo>
                              <a:lnTo>
                                <a:pt x="168" y="7314"/>
                              </a:lnTo>
                              <a:lnTo>
                                <a:pt x="402" y="7079"/>
                              </a:lnTo>
                              <a:lnTo>
                                <a:pt x="404" y="7076"/>
                              </a:lnTo>
                              <a:lnTo>
                                <a:pt x="404" y="7072"/>
                              </a:lnTo>
                              <a:lnTo>
                                <a:pt x="403" y="7068"/>
                              </a:lnTo>
                              <a:lnTo>
                                <a:pt x="402" y="7063"/>
                              </a:lnTo>
                              <a:lnTo>
                                <a:pt x="399" y="7057"/>
                              </a:lnTo>
                              <a:lnTo>
                                <a:pt x="396" y="7052"/>
                              </a:lnTo>
                              <a:lnTo>
                                <a:pt x="391" y="7045"/>
                              </a:lnTo>
                              <a:lnTo>
                                <a:pt x="385" y="7037"/>
                              </a:lnTo>
                              <a:lnTo>
                                <a:pt x="372" y="7022"/>
                              </a:lnTo>
                              <a:lnTo>
                                <a:pt x="353" y="7003"/>
                              </a:lnTo>
                              <a:lnTo>
                                <a:pt x="336" y="6988"/>
                              </a:lnTo>
                              <a:lnTo>
                                <a:pt x="328" y="6982"/>
                              </a:lnTo>
                              <a:lnTo>
                                <a:pt x="322" y="6978"/>
                              </a:lnTo>
                              <a:lnTo>
                                <a:pt x="310" y="6971"/>
                              </a:lnTo>
                              <a:lnTo>
                                <a:pt x="306" y="6970"/>
                              </a:lnTo>
                              <a:lnTo>
                                <a:pt x="301" y="6969"/>
                              </a:lnTo>
                              <a:lnTo>
                                <a:pt x="297" y="6969"/>
                              </a:lnTo>
                              <a:lnTo>
                                <a:pt x="294" y="6971"/>
                              </a:lnTo>
                              <a:lnTo>
                                <a:pt x="3" y="7261"/>
                              </a:lnTo>
                              <a:lnTo>
                                <a:pt x="0" y="7272"/>
                              </a:lnTo>
                              <a:lnTo>
                                <a:pt x="2" y="7286"/>
                              </a:lnTo>
                              <a:lnTo>
                                <a:pt x="5" y="7297"/>
                              </a:lnTo>
                              <a:lnTo>
                                <a:pt x="11" y="7309"/>
                              </a:lnTo>
                              <a:lnTo>
                                <a:pt x="21" y="7323"/>
                              </a:lnTo>
                              <a:lnTo>
                                <a:pt x="34" y="7337"/>
                              </a:lnTo>
                              <a:lnTo>
                                <a:pt x="910" y="8213"/>
                              </a:lnTo>
                              <a:lnTo>
                                <a:pt x="924" y="8226"/>
                              </a:lnTo>
                              <a:lnTo>
                                <a:pt x="937" y="8236"/>
                              </a:lnTo>
                              <a:lnTo>
                                <a:pt x="950" y="8242"/>
                              </a:lnTo>
                              <a:lnTo>
                                <a:pt x="961" y="8245"/>
                              </a:lnTo>
                              <a:lnTo>
                                <a:pt x="975" y="8247"/>
                              </a:lnTo>
                              <a:lnTo>
                                <a:pt x="986" y="8244"/>
                              </a:lnTo>
                              <a:lnTo>
                                <a:pt x="1279" y="7950"/>
                              </a:lnTo>
                              <a:lnTo>
                                <a:pt x="1281" y="7947"/>
                              </a:lnTo>
                              <a:close/>
                              <a:moveTo>
                                <a:pt x="1721" y="7507"/>
                              </a:moveTo>
                              <a:lnTo>
                                <a:pt x="1721" y="7495"/>
                              </a:lnTo>
                              <a:lnTo>
                                <a:pt x="1718" y="7490"/>
                              </a:lnTo>
                              <a:lnTo>
                                <a:pt x="1709" y="7480"/>
                              </a:lnTo>
                              <a:lnTo>
                                <a:pt x="1701" y="7475"/>
                              </a:lnTo>
                              <a:lnTo>
                                <a:pt x="1692" y="7471"/>
                              </a:lnTo>
                              <a:lnTo>
                                <a:pt x="1615" y="7435"/>
                              </a:lnTo>
                              <a:lnTo>
                                <a:pt x="1382" y="7331"/>
                              </a:lnTo>
                              <a:lnTo>
                                <a:pt x="1227" y="7261"/>
                              </a:lnTo>
                              <a:lnTo>
                                <a:pt x="1194" y="7188"/>
                              </a:lnTo>
                              <a:lnTo>
                                <a:pt x="1064" y="6896"/>
                              </a:lnTo>
                              <a:lnTo>
                                <a:pt x="1026" y="6813"/>
                              </a:lnTo>
                              <a:lnTo>
                                <a:pt x="1021" y="6805"/>
                              </a:lnTo>
                              <a:lnTo>
                                <a:pt x="1011" y="6794"/>
                              </a:lnTo>
                              <a:lnTo>
                                <a:pt x="1006" y="6791"/>
                              </a:lnTo>
                              <a:lnTo>
                                <a:pt x="1000" y="6791"/>
                              </a:lnTo>
                              <a:lnTo>
                                <a:pt x="995" y="6792"/>
                              </a:lnTo>
                              <a:lnTo>
                                <a:pt x="989" y="6793"/>
                              </a:lnTo>
                              <a:lnTo>
                                <a:pt x="968" y="6810"/>
                              </a:lnTo>
                              <a:lnTo>
                                <a:pt x="944" y="6833"/>
                              </a:lnTo>
                              <a:lnTo>
                                <a:pt x="936" y="6844"/>
                              </a:lnTo>
                              <a:lnTo>
                                <a:pt x="934" y="6850"/>
                              </a:lnTo>
                              <a:lnTo>
                                <a:pt x="933" y="6858"/>
                              </a:lnTo>
                              <a:lnTo>
                                <a:pt x="933" y="6863"/>
                              </a:lnTo>
                              <a:lnTo>
                                <a:pt x="935" y="6870"/>
                              </a:lnTo>
                              <a:lnTo>
                                <a:pt x="938" y="6879"/>
                              </a:lnTo>
                              <a:lnTo>
                                <a:pt x="970" y="6949"/>
                              </a:lnTo>
                              <a:lnTo>
                                <a:pt x="1033" y="7089"/>
                              </a:lnTo>
                              <a:lnTo>
                                <a:pt x="1097" y="7229"/>
                              </a:lnTo>
                              <a:lnTo>
                                <a:pt x="1028" y="7196"/>
                              </a:lnTo>
                              <a:lnTo>
                                <a:pt x="818" y="7101"/>
                              </a:lnTo>
                              <a:lnTo>
                                <a:pt x="744" y="7066"/>
                              </a:lnTo>
                              <a:lnTo>
                                <a:pt x="739" y="7064"/>
                              </a:lnTo>
                              <a:lnTo>
                                <a:pt x="732" y="7063"/>
                              </a:lnTo>
                              <a:lnTo>
                                <a:pt x="727" y="7063"/>
                              </a:lnTo>
                              <a:lnTo>
                                <a:pt x="712" y="7068"/>
                              </a:lnTo>
                              <a:lnTo>
                                <a:pt x="700" y="7078"/>
                              </a:lnTo>
                              <a:lnTo>
                                <a:pt x="675" y="7103"/>
                              </a:lnTo>
                              <a:lnTo>
                                <a:pt x="668" y="7112"/>
                              </a:lnTo>
                              <a:lnTo>
                                <a:pt x="657" y="7125"/>
                              </a:lnTo>
                              <a:lnTo>
                                <a:pt x="655" y="7132"/>
                              </a:lnTo>
                              <a:lnTo>
                                <a:pt x="656" y="7145"/>
                              </a:lnTo>
                              <a:lnTo>
                                <a:pt x="658" y="7150"/>
                              </a:lnTo>
                              <a:lnTo>
                                <a:pt x="663" y="7154"/>
                              </a:lnTo>
                              <a:lnTo>
                                <a:pt x="668" y="7159"/>
                              </a:lnTo>
                              <a:lnTo>
                                <a:pt x="676" y="7164"/>
                              </a:lnTo>
                              <a:lnTo>
                                <a:pt x="685" y="7169"/>
                              </a:lnTo>
                              <a:lnTo>
                                <a:pt x="759" y="7202"/>
                              </a:lnTo>
                              <a:lnTo>
                                <a:pt x="980" y="7301"/>
                              </a:lnTo>
                              <a:lnTo>
                                <a:pt x="1128" y="7368"/>
                              </a:lnTo>
                              <a:lnTo>
                                <a:pt x="1162" y="7445"/>
                              </a:lnTo>
                              <a:lnTo>
                                <a:pt x="1298" y="7753"/>
                              </a:lnTo>
                              <a:lnTo>
                                <a:pt x="1333" y="7830"/>
                              </a:lnTo>
                              <a:lnTo>
                                <a:pt x="1337" y="7840"/>
                              </a:lnTo>
                              <a:lnTo>
                                <a:pt x="1341" y="7847"/>
                              </a:lnTo>
                              <a:lnTo>
                                <a:pt x="1346" y="7852"/>
                              </a:lnTo>
                              <a:lnTo>
                                <a:pt x="1351" y="7857"/>
                              </a:lnTo>
                              <a:lnTo>
                                <a:pt x="1356" y="7860"/>
                              </a:lnTo>
                              <a:lnTo>
                                <a:pt x="1362" y="7860"/>
                              </a:lnTo>
                              <a:lnTo>
                                <a:pt x="1367" y="7861"/>
                              </a:lnTo>
                              <a:lnTo>
                                <a:pt x="1374" y="7859"/>
                              </a:lnTo>
                              <a:lnTo>
                                <a:pt x="1381" y="7855"/>
                              </a:lnTo>
                              <a:lnTo>
                                <a:pt x="1395" y="7843"/>
                              </a:lnTo>
                              <a:lnTo>
                                <a:pt x="1420" y="7819"/>
                              </a:lnTo>
                              <a:lnTo>
                                <a:pt x="1428" y="7807"/>
                              </a:lnTo>
                              <a:lnTo>
                                <a:pt x="1431" y="7801"/>
                              </a:lnTo>
                              <a:lnTo>
                                <a:pt x="1432" y="7796"/>
                              </a:lnTo>
                              <a:lnTo>
                                <a:pt x="1434" y="7791"/>
                              </a:lnTo>
                              <a:lnTo>
                                <a:pt x="1434" y="7787"/>
                              </a:lnTo>
                              <a:lnTo>
                                <a:pt x="1433" y="7782"/>
                              </a:lnTo>
                              <a:lnTo>
                                <a:pt x="1430" y="7773"/>
                              </a:lnTo>
                              <a:lnTo>
                                <a:pt x="1428" y="7768"/>
                              </a:lnTo>
                              <a:lnTo>
                                <a:pt x="1393" y="7695"/>
                              </a:lnTo>
                              <a:lnTo>
                                <a:pt x="1324" y="7547"/>
                              </a:lnTo>
                              <a:lnTo>
                                <a:pt x="1255" y="7399"/>
                              </a:lnTo>
                              <a:lnTo>
                                <a:pt x="1329" y="7433"/>
                              </a:lnTo>
                              <a:lnTo>
                                <a:pt x="1477" y="7502"/>
                              </a:lnTo>
                              <a:lnTo>
                                <a:pt x="1625" y="7571"/>
                              </a:lnTo>
                              <a:lnTo>
                                <a:pt x="1635" y="7575"/>
                              </a:lnTo>
                              <a:lnTo>
                                <a:pt x="1639" y="7575"/>
                              </a:lnTo>
                              <a:lnTo>
                                <a:pt x="1643" y="7577"/>
                              </a:lnTo>
                              <a:lnTo>
                                <a:pt x="1648" y="7577"/>
                              </a:lnTo>
                              <a:lnTo>
                                <a:pt x="1653" y="7575"/>
                              </a:lnTo>
                              <a:lnTo>
                                <a:pt x="1659" y="7574"/>
                              </a:lnTo>
                              <a:lnTo>
                                <a:pt x="1664" y="7571"/>
                              </a:lnTo>
                              <a:lnTo>
                                <a:pt x="1676" y="7562"/>
                              </a:lnTo>
                              <a:lnTo>
                                <a:pt x="1684" y="7555"/>
                              </a:lnTo>
                              <a:lnTo>
                                <a:pt x="1702" y="7536"/>
                              </a:lnTo>
                              <a:lnTo>
                                <a:pt x="1715" y="7521"/>
                              </a:lnTo>
                              <a:lnTo>
                                <a:pt x="1719" y="7513"/>
                              </a:lnTo>
                              <a:lnTo>
                                <a:pt x="1721" y="7507"/>
                              </a:lnTo>
                              <a:close/>
                              <a:moveTo>
                                <a:pt x="2123" y="7104"/>
                              </a:moveTo>
                              <a:lnTo>
                                <a:pt x="2121" y="7093"/>
                              </a:lnTo>
                              <a:lnTo>
                                <a:pt x="2118" y="7087"/>
                              </a:lnTo>
                              <a:lnTo>
                                <a:pt x="2109" y="7078"/>
                              </a:lnTo>
                              <a:lnTo>
                                <a:pt x="1893" y="6862"/>
                              </a:lnTo>
                              <a:lnTo>
                                <a:pt x="1893" y="7121"/>
                              </a:lnTo>
                              <a:lnTo>
                                <a:pt x="1891" y="7143"/>
                              </a:lnTo>
                              <a:lnTo>
                                <a:pt x="1885" y="7164"/>
                              </a:lnTo>
                              <a:lnTo>
                                <a:pt x="1876" y="7183"/>
                              </a:lnTo>
                              <a:lnTo>
                                <a:pt x="1863" y="7200"/>
                              </a:lnTo>
                              <a:lnTo>
                                <a:pt x="1844" y="7215"/>
                              </a:lnTo>
                              <a:lnTo>
                                <a:pt x="1822" y="7224"/>
                              </a:lnTo>
                              <a:lnTo>
                                <a:pt x="1799" y="7228"/>
                              </a:lnTo>
                              <a:lnTo>
                                <a:pt x="1774" y="7225"/>
                              </a:lnTo>
                              <a:lnTo>
                                <a:pt x="1748" y="7217"/>
                              </a:lnTo>
                              <a:lnTo>
                                <a:pt x="1722" y="7203"/>
                              </a:lnTo>
                              <a:lnTo>
                                <a:pt x="1696" y="7185"/>
                              </a:lnTo>
                              <a:lnTo>
                                <a:pt x="1669" y="7161"/>
                              </a:lnTo>
                              <a:lnTo>
                                <a:pt x="1655" y="7145"/>
                              </a:lnTo>
                              <a:lnTo>
                                <a:pt x="1642" y="7130"/>
                              </a:lnTo>
                              <a:lnTo>
                                <a:pt x="1630" y="7114"/>
                              </a:lnTo>
                              <a:lnTo>
                                <a:pt x="1621" y="7098"/>
                              </a:lnTo>
                              <a:lnTo>
                                <a:pt x="1613" y="7083"/>
                              </a:lnTo>
                              <a:lnTo>
                                <a:pt x="1608" y="7067"/>
                              </a:lnTo>
                              <a:lnTo>
                                <a:pt x="1604" y="7051"/>
                              </a:lnTo>
                              <a:lnTo>
                                <a:pt x="1602" y="7035"/>
                              </a:lnTo>
                              <a:lnTo>
                                <a:pt x="1602" y="7019"/>
                              </a:lnTo>
                              <a:lnTo>
                                <a:pt x="1604" y="7003"/>
                              </a:lnTo>
                              <a:lnTo>
                                <a:pt x="1608" y="6987"/>
                              </a:lnTo>
                              <a:lnTo>
                                <a:pt x="1614" y="6971"/>
                              </a:lnTo>
                              <a:lnTo>
                                <a:pt x="1623" y="6956"/>
                              </a:lnTo>
                              <a:lnTo>
                                <a:pt x="1633" y="6940"/>
                              </a:lnTo>
                              <a:lnTo>
                                <a:pt x="1646" y="6924"/>
                              </a:lnTo>
                              <a:lnTo>
                                <a:pt x="1660" y="6909"/>
                              </a:lnTo>
                              <a:lnTo>
                                <a:pt x="1725" y="6844"/>
                              </a:lnTo>
                              <a:lnTo>
                                <a:pt x="1870" y="6989"/>
                              </a:lnTo>
                              <a:lnTo>
                                <a:pt x="1880" y="7027"/>
                              </a:lnTo>
                              <a:lnTo>
                                <a:pt x="1887" y="7061"/>
                              </a:lnTo>
                              <a:lnTo>
                                <a:pt x="1892" y="7092"/>
                              </a:lnTo>
                              <a:lnTo>
                                <a:pt x="1893" y="7114"/>
                              </a:lnTo>
                              <a:lnTo>
                                <a:pt x="1893" y="7121"/>
                              </a:lnTo>
                              <a:lnTo>
                                <a:pt x="1893" y="6862"/>
                              </a:lnTo>
                              <a:lnTo>
                                <a:pt x="1875" y="6844"/>
                              </a:lnTo>
                              <a:lnTo>
                                <a:pt x="1651" y="6620"/>
                              </a:lnTo>
                              <a:lnTo>
                                <a:pt x="1627" y="6597"/>
                              </a:lnTo>
                              <a:lnTo>
                                <a:pt x="1620" y="6590"/>
                              </a:lnTo>
                              <a:lnTo>
                                <a:pt x="1589" y="6563"/>
                              </a:lnTo>
                              <a:lnTo>
                                <a:pt x="1559" y="6538"/>
                              </a:lnTo>
                              <a:lnTo>
                                <a:pt x="1531" y="6517"/>
                              </a:lnTo>
                              <a:lnTo>
                                <a:pt x="1503" y="6499"/>
                              </a:lnTo>
                              <a:lnTo>
                                <a:pt x="1475" y="6485"/>
                              </a:lnTo>
                              <a:lnTo>
                                <a:pt x="1449" y="6473"/>
                              </a:lnTo>
                              <a:lnTo>
                                <a:pt x="1422" y="6465"/>
                              </a:lnTo>
                              <a:lnTo>
                                <a:pt x="1397" y="6460"/>
                              </a:lnTo>
                              <a:lnTo>
                                <a:pt x="1372" y="6459"/>
                              </a:lnTo>
                              <a:lnTo>
                                <a:pt x="1347" y="6461"/>
                              </a:lnTo>
                              <a:lnTo>
                                <a:pt x="1323" y="6467"/>
                              </a:lnTo>
                              <a:lnTo>
                                <a:pt x="1299" y="6476"/>
                              </a:lnTo>
                              <a:lnTo>
                                <a:pt x="1276" y="6488"/>
                              </a:lnTo>
                              <a:lnTo>
                                <a:pt x="1253" y="6505"/>
                              </a:lnTo>
                              <a:lnTo>
                                <a:pt x="1231" y="6526"/>
                              </a:lnTo>
                              <a:lnTo>
                                <a:pt x="1219" y="6538"/>
                              </a:lnTo>
                              <a:lnTo>
                                <a:pt x="1209" y="6551"/>
                              </a:lnTo>
                              <a:lnTo>
                                <a:pt x="1199" y="6565"/>
                              </a:lnTo>
                              <a:lnTo>
                                <a:pt x="1190" y="6580"/>
                              </a:lnTo>
                              <a:lnTo>
                                <a:pt x="1183" y="6595"/>
                              </a:lnTo>
                              <a:lnTo>
                                <a:pt x="1177" y="6611"/>
                              </a:lnTo>
                              <a:lnTo>
                                <a:pt x="1171" y="6626"/>
                              </a:lnTo>
                              <a:lnTo>
                                <a:pt x="1166" y="6641"/>
                              </a:lnTo>
                              <a:lnTo>
                                <a:pt x="1162" y="6656"/>
                              </a:lnTo>
                              <a:lnTo>
                                <a:pt x="1159" y="6671"/>
                              </a:lnTo>
                              <a:lnTo>
                                <a:pt x="1157" y="6686"/>
                              </a:lnTo>
                              <a:lnTo>
                                <a:pt x="1155" y="6700"/>
                              </a:lnTo>
                              <a:lnTo>
                                <a:pt x="1155" y="6714"/>
                              </a:lnTo>
                              <a:lnTo>
                                <a:pt x="1155" y="6725"/>
                              </a:lnTo>
                              <a:lnTo>
                                <a:pt x="1156" y="6736"/>
                              </a:lnTo>
                              <a:lnTo>
                                <a:pt x="1158" y="6745"/>
                              </a:lnTo>
                              <a:lnTo>
                                <a:pt x="1160" y="6756"/>
                              </a:lnTo>
                              <a:lnTo>
                                <a:pt x="1164" y="6765"/>
                              </a:lnTo>
                              <a:lnTo>
                                <a:pt x="1170" y="6773"/>
                              </a:lnTo>
                              <a:lnTo>
                                <a:pt x="1176" y="6780"/>
                              </a:lnTo>
                              <a:lnTo>
                                <a:pt x="1182" y="6788"/>
                              </a:lnTo>
                              <a:lnTo>
                                <a:pt x="1190" y="6796"/>
                              </a:lnTo>
                              <a:lnTo>
                                <a:pt x="1199" y="6805"/>
                              </a:lnTo>
                              <a:lnTo>
                                <a:pt x="1206" y="6813"/>
                              </a:lnTo>
                              <a:lnTo>
                                <a:pt x="1214" y="6819"/>
                              </a:lnTo>
                              <a:lnTo>
                                <a:pt x="1220" y="6825"/>
                              </a:lnTo>
                              <a:lnTo>
                                <a:pt x="1228" y="6831"/>
                              </a:lnTo>
                              <a:lnTo>
                                <a:pt x="1234" y="6835"/>
                              </a:lnTo>
                              <a:lnTo>
                                <a:pt x="1245" y="6840"/>
                              </a:lnTo>
                              <a:lnTo>
                                <a:pt x="1249" y="6842"/>
                              </a:lnTo>
                              <a:lnTo>
                                <a:pt x="1253" y="6842"/>
                              </a:lnTo>
                              <a:lnTo>
                                <a:pt x="1257" y="6843"/>
                              </a:lnTo>
                              <a:lnTo>
                                <a:pt x="1260" y="6841"/>
                              </a:lnTo>
                              <a:lnTo>
                                <a:pt x="1266" y="6835"/>
                              </a:lnTo>
                              <a:lnTo>
                                <a:pt x="1268" y="6826"/>
                              </a:lnTo>
                              <a:lnTo>
                                <a:pt x="1268" y="6810"/>
                              </a:lnTo>
                              <a:lnTo>
                                <a:pt x="1269" y="6799"/>
                              </a:lnTo>
                              <a:lnTo>
                                <a:pt x="1269" y="6787"/>
                              </a:lnTo>
                              <a:lnTo>
                                <a:pt x="1270" y="6773"/>
                              </a:lnTo>
                              <a:lnTo>
                                <a:pt x="1272" y="6758"/>
                              </a:lnTo>
                              <a:lnTo>
                                <a:pt x="1274" y="6743"/>
                              </a:lnTo>
                              <a:lnTo>
                                <a:pt x="1277" y="6728"/>
                              </a:lnTo>
                              <a:lnTo>
                                <a:pt x="1281" y="6712"/>
                              </a:lnTo>
                              <a:lnTo>
                                <a:pt x="1286" y="6695"/>
                              </a:lnTo>
                              <a:lnTo>
                                <a:pt x="1293" y="6679"/>
                              </a:lnTo>
                              <a:lnTo>
                                <a:pt x="1302" y="6663"/>
                              </a:lnTo>
                              <a:lnTo>
                                <a:pt x="1313" y="6649"/>
                              </a:lnTo>
                              <a:lnTo>
                                <a:pt x="1326" y="6634"/>
                              </a:lnTo>
                              <a:lnTo>
                                <a:pt x="1339" y="6622"/>
                              </a:lnTo>
                              <a:lnTo>
                                <a:pt x="1352" y="6612"/>
                              </a:lnTo>
                              <a:lnTo>
                                <a:pt x="1366" y="6605"/>
                              </a:lnTo>
                              <a:lnTo>
                                <a:pt x="1380" y="6600"/>
                              </a:lnTo>
                              <a:lnTo>
                                <a:pt x="1394" y="6597"/>
                              </a:lnTo>
                              <a:lnTo>
                                <a:pt x="1409" y="6597"/>
                              </a:lnTo>
                              <a:lnTo>
                                <a:pt x="1424" y="6598"/>
                              </a:lnTo>
                              <a:lnTo>
                                <a:pt x="1439" y="6601"/>
                              </a:lnTo>
                              <a:lnTo>
                                <a:pt x="1455" y="6607"/>
                              </a:lnTo>
                              <a:lnTo>
                                <a:pt x="1472" y="6614"/>
                              </a:lnTo>
                              <a:lnTo>
                                <a:pt x="1489" y="6624"/>
                              </a:lnTo>
                              <a:lnTo>
                                <a:pt x="1506" y="6636"/>
                              </a:lnTo>
                              <a:lnTo>
                                <a:pt x="1524" y="6650"/>
                              </a:lnTo>
                              <a:lnTo>
                                <a:pt x="1543" y="6665"/>
                              </a:lnTo>
                              <a:lnTo>
                                <a:pt x="1562" y="6682"/>
                              </a:lnTo>
                              <a:lnTo>
                                <a:pt x="1581" y="6701"/>
                              </a:lnTo>
                              <a:lnTo>
                                <a:pt x="1634" y="6754"/>
                              </a:lnTo>
                              <a:lnTo>
                                <a:pt x="1577" y="6811"/>
                              </a:lnTo>
                              <a:lnTo>
                                <a:pt x="1555" y="6835"/>
                              </a:lnTo>
                              <a:lnTo>
                                <a:pt x="1535" y="6860"/>
                              </a:lnTo>
                              <a:lnTo>
                                <a:pt x="1518" y="6885"/>
                              </a:lnTo>
                              <a:lnTo>
                                <a:pt x="1505" y="6911"/>
                              </a:lnTo>
                              <a:lnTo>
                                <a:pt x="1494" y="6938"/>
                              </a:lnTo>
                              <a:lnTo>
                                <a:pt x="1487" y="6964"/>
                              </a:lnTo>
                              <a:lnTo>
                                <a:pt x="1483" y="6991"/>
                              </a:lnTo>
                              <a:lnTo>
                                <a:pt x="1482" y="7019"/>
                              </a:lnTo>
                              <a:lnTo>
                                <a:pt x="1485" y="7046"/>
                              </a:lnTo>
                              <a:lnTo>
                                <a:pt x="1490" y="7074"/>
                              </a:lnTo>
                              <a:lnTo>
                                <a:pt x="1499" y="7102"/>
                              </a:lnTo>
                              <a:lnTo>
                                <a:pt x="1512" y="7130"/>
                              </a:lnTo>
                              <a:lnTo>
                                <a:pt x="1528" y="7158"/>
                              </a:lnTo>
                              <a:lnTo>
                                <a:pt x="1547" y="7187"/>
                              </a:lnTo>
                              <a:lnTo>
                                <a:pt x="1571" y="7216"/>
                              </a:lnTo>
                              <a:lnTo>
                                <a:pt x="1598" y="7245"/>
                              </a:lnTo>
                              <a:lnTo>
                                <a:pt x="1622" y="7268"/>
                              </a:lnTo>
                              <a:lnTo>
                                <a:pt x="1647" y="7288"/>
                              </a:lnTo>
                              <a:lnTo>
                                <a:pt x="1672" y="7306"/>
                              </a:lnTo>
                              <a:lnTo>
                                <a:pt x="1696" y="7322"/>
                              </a:lnTo>
                              <a:lnTo>
                                <a:pt x="1721" y="7335"/>
                              </a:lnTo>
                              <a:lnTo>
                                <a:pt x="1745" y="7345"/>
                              </a:lnTo>
                              <a:lnTo>
                                <a:pt x="1768" y="7353"/>
                              </a:lnTo>
                              <a:lnTo>
                                <a:pt x="1791" y="7358"/>
                              </a:lnTo>
                              <a:lnTo>
                                <a:pt x="1813" y="7361"/>
                              </a:lnTo>
                              <a:lnTo>
                                <a:pt x="1834" y="7361"/>
                              </a:lnTo>
                              <a:lnTo>
                                <a:pt x="1855" y="7359"/>
                              </a:lnTo>
                              <a:lnTo>
                                <a:pt x="1876" y="7354"/>
                              </a:lnTo>
                              <a:lnTo>
                                <a:pt x="1896" y="7347"/>
                              </a:lnTo>
                              <a:lnTo>
                                <a:pt x="1915" y="7337"/>
                              </a:lnTo>
                              <a:lnTo>
                                <a:pt x="1932" y="7324"/>
                              </a:lnTo>
                              <a:lnTo>
                                <a:pt x="1949" y="7310"/>
                              </a:lnTo>
                              <a:lnTo>
                                <a:pt x="1965" y="7289"/>
                              </a:lnTo>
                              <a:lnTo>
                                <a:pt x="1978" y="7267"/>
                              </a:lnTo>
                              <a:lnTo>
                                <a:pt x="1987" y="7241"/>
                              </a:lnTo>
                              <a:lnTo>
                                <a:pt x="1990" y="7228"/>
                              </a:lnTo>
                              <a:lnTo>
                                <a:pt x="1993" y="7212"/>
                              </a:lnTo>
                              <a:lnTo>
                                <a:pt x="1994" y="7182"/>
                              </a:lnTo>
                              <a:lnTo>
                                <a:pt x="1993" y="7149"/>
                              </a:lnTo>
                              <a:lnTo>
                                <a:pt x="1987" y="7114"/>
                              </a:lnTo>
                              <a:lnTo>
                                <a:pt x="1978" y="7078"/>
                              </a:lnTo>
                              <a:lnTo>
                                <a:pt x="2053" y="7152"/>
                              </a:lnTo>
                              <a:lnTo>
                                <a:pt x="2058" y="7156"/>
                              </a:lnTo>
                              <a:lnTo>
                                <a:pt x="2064" y="7157"/>
                              </a:lnTo>
                              <a:lnTo>
                                <a:pt x="2069" y="7157"/>
                              </a:lnTo>
                              <a:lnTo>
                                <a:pt x="2074" y="7157"/>
                              </a:lnTo>
                              <a:lnTo>
                                <a:pt x="2081" y="7153"/>
                              </a:lnTo>
                              <a:lnTo>
                                <a:pt x="2087" y="7150"/>
                              </a:lnTo>
                              <a:lnTo>
                                <a:pt x="2094" y="7144"/>
                              </a:lnTo>
                              <a:lnTo>
                                <a:pt x="2102" y="7136"/>
                              </a:lnTo>
                              <a:lnTo>
                                <a:pt x="2110" y="7128"/>
                              </a:lnTo>
                              <a:lnTo>
                                <a:pt x="2116" y="7121"/>
                              </a:lnTo>
                              <a:lnTo>
                                <a:pt x="2121" y="7110"/>
                              </a:lnTo>
                              <a:lnTo>
                                <a:pt x="2123" y="7104"/>
                              </a:lnTo>
                              <a:close/>
                              <a:moveTo>
                                <a:pt x="2872" y="6350"/>
                              </a:moveTo>
                              <a:lnTo>
                                <a:pt x="2872" y="6346"/>
                              </a:lnTo>
                              <a:lnTo>
                                <a:pt x="2870" y="6341"/>
                              </a:lnTo>
                              <a:lnTo>
                                <a:pt x="2869" y="6338"/>
                              </a:lnTo>
                              <a:lnTo>
                                <a:pt x="2866" y="6333"/>
                              </a:lnTo>
                              <a:lnTo>
                                <a:pt x="2862" y="6330"/>
                              </a:lnTo>
                              <a:lnTo>
                                <a:pt x="2430" y="5898"/>
                              </a:lnTo>
                              <a:lnTo>
                                <a:pt x="2401" y="5869"/>
                              </a:lnTo>
                              <a:lnTo>
                                <a:pt x="2372" y="5843"/>
                              </a:lnTo>
                              <a:lnTo>
                                <a:pt x="2342" y="5818"/>
                              </a:lnTo>
                              <a:lnTo>
                                <a:pt x="2313" y="5795"/>
                              </a:lnTo>
                              <a:lnTo>
                                <a:pt x="2284" y="5774"/>
                              </a:lnTo>
                              <a:lnTo>
                                <a:pt x="2255" y="5756"/>
                              </a:lnTo>
                              <a:lnTo>
                                <a:pt x="2226" y="5741"/>
                              </a:lnTo>
                              <a:lnTo>
                                <a:pt x="2199" y="5728"/>
                              </a:lnTo>
                              <a:lnTo>
                                <a:pt x="2171" y="5719"/>
                              </a:lnTo>
                              <a:lnTo>
                                <a:pt x="2144" y="5713"/>
                              </a:lnTo>
                              <a:lnTo>
                                <a:pt x="2118" y="5710"/>
                              </a:lnTo>
                              <a:lnTo>
                                <a:pt x="2092" y="5710"/>
                              </a:lnTo>
                              <a:lnTo>
                                <a:pt x="2068" y="5714"/>
                              </a:lnTo>
                              <a:lnTo>
                                <a:pt x="2045" y="5723"/>
                              </a:lnTo>
                              <a:lnTo>
                                <a:pt x="2023" y="5736"/>
                              </a:lnTo>
                              <a:lnTo>
                                <a:pt x="2003" y="5754"/>
                              </a:lnTo>
                              <a:lnTo>
                                <a:pt x="1995" y="5762"/>
                              </a:lnTo>
                              <a:lnTo>
                                <a:pt x="1988" y="5772"/>
                              </a:lnTo>
                              <a:lnTo>
                                <a:pt x="1982" y="5782"/>
                              </a:lnTo>
                              <a:lnTo>
                                <a:pt x="1977" y="5793"/>
                              </a:lnTo>
                              <a:lnTo>
                                <a:pt x="1973" y="5806"/>
                              </a:lnTo>
                              <a:lnTo>
                                <a:pt x="1970" y="5819"/>
                              </a:lnTo>
                              <a:lnTo>
                                <a:pt x="1968" y="5834"/>
                              </a:lnTo>
                              <a:lnTo>
                                <a:pt x="1967" y="5850"/>
                              </a:lnTo>
                              <a:lnTo>
                                <a:pt x="1967" y="5867"/>
                              </a:lnTo>
                              <a:lnTo>
                                <a:pt x="1968" y="5886"/>
                              </a:lnTo>
                              <a:lnTo>
                                <a:pt x="1970" y="5906"/>
                              </a:lnTo>
                              <a:lnTo>
                                <a:pt x="1973" y="5928"/>
                              </a:lnTo>
                              <a:lnTo>
                                <a:pt x="1977" y="5951"/>
                              </a:lnTo>
                              <a:lnTo>
                                <a:pt x="1983" y="5976"/>
                              </a:lnTo>
                              <a:lnTo>
                                <a:pt x="1989" y="6002"/>
                              </a:lnTo>
                              <a:lnTo>
                                <a:pt x="1997" y="6030"/>
                              </a:lnTo>
                              <a:lnTo>
                                <a:pt x="1978" y="6019"/>
                              </a:lnTo>
                              <a:lnTo>
                                <a:pt x="1959" y="6009"/>
                              </a:lnTo>
                              <a:lnTo>
                                <a:pt x="1941" y="6001"/>
                              </a:lnTo>
                              <a:lnTo>
                                <a:pt x="1923" y="5993"/>
                              </a:lnTo>
                              <a:lnTo>
                                <a:pt x="1906" y="5987"/>
                              </a:lnTo>
                              <a:lnTo>
                                <a:pt x="1888" y="5982"/>
                              </a:lnTo>
                              <a:lnTo>
                                <a:pt x="1871" y="5979"/>
                              </a:lnTo>
                              <a:lnTo>
                                <a:pt x="1854" y="5977"/>
                              </a:lnTo>
                              <a:lnTo>
                                <a:pt x="1838" y="5977"/>
                              </a:lnTo>
                              <a:lnTo>
                                <a:pt x="1822" y="5978"/>
                              </a:lnTo>
                              <a:lnTo>
                                <a:pt x="1806" y="5981"/>
                              </a:lnTo>
                              <a:lnTo>
                                <a:pt x="1791" y="5986"/>
                              </a:lnTo>
                              <a:lnTo>
                                <a:pt x="1776" y="5992"/>
                              </a:lnTo>
                              <a:lnTo>
                                <a:pt x="1761" y="6000"/>
                              </a:lnTo>
                              <a:lnTo>
                                <a:pt x="1748" y="6010"/>
                              </a:lnTo>
                              <a:lnTo>
                                <a:pt x="1735" y="6022"/>
                              </a:lnTo>
                              <a:lnTo>
                                <a:pt x="1720" y="6040"/>
                              </a:lnTo>
                              <a:lnTo>
                                <a:pt x="1709" y="6063"/>
                              </a:lnTo>
                              <a:lnTo>
                                <a:pt x="1701" y="6088"/>
                              </a:lnTo>
                              <a:lnTo>
                                <a:pt x="1698" y="6118"/>
                              </a:lnTo>
                              <a:lnTo>
                                <a:pt x="1699" y="6152"/>
                              </a:lnTo>
                              <a:lnTo>
                                <a:pt x="1704" y="6190"/>
                              </a:lnTo>
                              <a:lnTo>
                                <a:pt x="1712" y="6233"/>
                              </a:lnTo>
                              <a:lnTo>
                                <a:pt x="1725" y="6280"/>
                              </a:lnTo>
                              <a:lnTo>
                                <a:pt x="1631" y="6186"/>
                              </a:lnTo>
                              <a:lnTo>
                                <a:pt x="1627" y="6183"/>
                              </a:lnTo>
                              <a:lnTo>
                                <a:pt x="1623" y="6181"/>
                              </a:lnTo>
                              <a:lnTo>
                                <a:pt x="1614" y="6179"/>
                              </a:lnTo>
                              <a:lnTo>
                                <a:pt x="1605" y="6179"/>
                              </a:lnTo>
                              <a:lnTo>
                                <a:pt x="1600" y="6181"/>
                              </a:lnTo>
                              <a:lnTo>
                                <a:pt x="1590" y="6188"/>
                              </a:lnTo>
                              <a:lnTo>
                                <a:pt x="1565" y="6213"/>
                              </a:lnTo>
                              <a:lnTo>
                                <a:pt x="1558" y="6223"/>
                              </a:lnTo>
                              <a:lnTo>
                                <a:pt x="1556" y="6228"/>
                              </a:lnTo>
                              <a:lnTo>
                                <a:pt x="1555" y="6238"/>
                              </a:lnTo>
                              <a:lnTo>
                                <a:pt x="1556" y="6243"/>
                              </a:lnTo>
                              <a:lnTo>
                                <a:pt x="1560" y="6250"/>
                              </a:lnTo>
                              <a:lnTo>
                                <a:pt x="1563" y="6254"/>
                              </a:lnTo>
                              <a:lnTo>
                                <a:pt x="2254" y="6945"/>
                              </a:lnTo>
                              <a:lnTo>
                                <a:pt x="2258" y="6949"/>
                              </a:lnTo>
                              <a:lnTo>
                                <a:pt x="2262" y="6950"/>
                              </a:lnTo>
                              <a:lnTo>
                                <a:pt x="2266" y="6952"/>
                              </a:lnTo>
                              <a:lnTo>
                                <a:pt x="2270" y="6952"/>
                              </a:lnTo>
                              <a:lnTo>
                                <a:pt x="2275" y="6951"/>
                              </a:lnTo>
                              <a:lnTo>
                                <a:pt x="2280" y="6951"/>
                              </a:lnTo>
                              <a:lnTo>
                                <a:pt x="2285" y="6949"/>
                              </a:lnTo>
                              <a:lnTo>
                                <a:pt x="2304" y="6935"/>
                              </a:lnTo>
                              <a:lnTo>
                                <a:pt x="2319" y="6920"/>
                              </a:lnTo>
                              <a:lnTo>
                                <a:pt x="2333" y="6901"/>
                              </a:lnTo>
                              <a:lnTo>
                                <a:pt x="2335" y="6896"/>
                              </a:lnTo>
                              <a:lnTo>
                                <a:pt x="2336" y="6886"/>
                              </a:lnTo>
                              <a:lnTo>
                                <a:pt x="2335" y="6882"/>
                              </a:lnTo>
                              <a:lnTo>
                                <a:pt x="2334" y="6878"/>
                              </a:lnTo>
                              <a:lnTo>
                                <a:pt x="2333" y="6874"/>
                              </a:lnTo>
                              <a:lnTo>
                                <a:pt x="2329" y="6870"/>
                              </a:lnTo>
                              <a:lnTo>
                                <a:pt x="1848" y="6388"/>
                              </a:lnTo>
                              <a:lnTo>
                                <a:pt x="1833" y="6343"/>
                              </a:lnTo>
                              <a:lnTo>
                                <a:pt x="1821" y="6301"/>
                              </a:lnTo>
                              <a:lnTo>
                                <a:pt x="1813" y="6265"/>
                              </a:lnTo>
                              <a:lnTo>
                                <a:pt x="1808" y="6233"/>
                              </a:lnTo>
                              <a:lnTo>
                                <a:pt x="1806" y="6205"/>
                              </a:lnTo>
                              <a:lnTo>
                                <a:pt x="1809" y="6181"/>
                              </a:lnTo>
                              <a:lnTo>
                                <a:pt x="1816" y="6162"/>
                              </a:lnTo>
                              <a:lnTo>
                                <a:pt x="1827" y="6147"/>
                              </a:lnTo>
                              <a:lnTo>
                                <a:pt x="1838" y="6137"/>
                              </a:lnTo>
                              <a:lnTo>
                                <a:pt x="1850" y="6130"/>
                              </a:lnTo>
                              <a:lnTo>
                                <a:pt x="1863" y="6126"/>
                              </a:lnTo>
                              <a:lnTo>
                                <a:pt x="1878" y="6124"/>
                              </a:lnTo>
                              <a:lnTo>
                                <a:pt x="1892" y="6124"/>
                              </a:lnTo>
                              <a:lnTo>
                                <a:pt x="1908" y="6126"/>
                              </a:lnTo>
                              <a:lnTo>
                                <a:pt x="1925" y="6131"/>
                              </a:lnTo>
                              <a:lnTo>
                                <a:pt x="1942" y="6138"/>
                              </a:lnTo>
                              <a:lnTo>
                                <a:pt x="1961" y="6147"/>
                              </a:lnTo>
                              <a:lnTo>
                                <a:pt x="1980" y="6157"/>
                              </a:lnTo>
                              <a:lnTo>
                                <a:pt x="1999" y="6170"/>
                              </a:lnTo>
                              <a:lnTo>
                                <a:pt x="2019" y="6184"/>
                              </a:lnTo>
                              <a:lnTo>
                                <a:pt x="2039" y="6200"/>
                              </a:lnTo>
                              <a:lnTo>
                                <a:pt x="2060" y="6218"/>
                              </a:lnTo>
                              <a:lnTo>
                                <a:pt x="2081" y="6237"/>
                              </a:lnTo>
                              <a:lnTo>
                                <a:pt x="2103" y="6258"/>
                              </a:lnTo>
                              <a:lnTo>
                                <a:pt x="2522" y="6677"/>
                              </a:lnTo>
                              <a:lnTo>
                                <a:pt x="2526" y="6681"/>
                              </a:lnTo>
                              <a:lnTo>
                                <a:pt x="2530" y="6681"/>
                              </a:lnTo>
                              <a:lnTo>
                                <a:pt x="2534" y="6684"/>
                              </a:lnTo>
                              <a:lnTo>
                                <a:pt x="2538" y="6684"/>
                              </a:lnTo>
                              <a:lnTo>
                                <a:pt x="2543" y="6683"/>
                              </a:lnTo>
                              <a:lnTo>
                                <a:pt x="2548" y="6683"/>
                              </a:lnTo>
                              <a:lnTo>
                                <a:pt x="2554" y="6680"/>
                              </a:lnTo>
                              <a:lnTo>
                                <a:pt x="2572" y="6666"/>
                              </a:lnTo>
                              <a:lnTo>
                                <a:pt x="2587" y="6652"/>
                              </a:lnTo>
                              <a:lnTo>
                                <a:pt x="2592" y="6645"/>
                              </a:lnTo>
                              <a:lnTo>
                                <a:pt x="2600" y="6634"/>
                              </a:lnTo>
                              <a:lnTo>
                                <a:pt x="2603" y="6629"/>
                              </a:lnTo>
                              <a:lnTo>
                                <a:pt x="2604" y="6618"/>
                              </a:lnTo>
                              <a:lnTo>
                                <a:pt x="2603" y="6614"/>
                              </a:lnTo>
                              <a:lnTo>
                                <a:pt x="2601" y="6606"/>
                              </a:lnTo>
                              <a:lnTo>
                                <a:pt x="2597" y="6602"/>
                              </a:lnTo>
                              <a:lnTo>
                                <a:pt x="2116" y="6120"/>
                              </a:lnTo>
                              <a:lnTo>
                                <a:pt x="2101" y="6074"/>
                              </a:lnTo>
                              <a:lnTo>
                                <a:pt x="2089" y="6033"/>
                              </a:lnTo>
                              <a:lnTo>
                                <a:pt x="2081" y="5996"/>
                              </a:lnTo>
                              <a:lnTo>
                                <a:pt x="2076" y="5964"/>
                              </a:lnTo>
                              <a:lnTo>
                                <a:pt x="2075" y="5936"/>
                              </a:lnTo>
                              <a:lnTo>
                                <a:pt x="2077" y="5913"/>
                              </a:lnTo>
                              <a:lnTo>
                                <a:pt x="2084" y="5894"/>
                              </a:lnTo>
                              <a:lnTo>
                                <a:pt x="2095" y="5879"/>
                              </a:lnTo>
                              <a:lnTo>
                                <a:pt x="2106" y="5869"/>
                              </a:lnTo>
                              <a:lnTo>
                                <a:pt x="2118" y="5862"/>
                              </a:lnTo>
                              <a:lnTo>
                                <a:pt x="2131" y="5858"/>
                              </a:lnTo>
                              <a:lnTo>
                                <a:pt x="2146" y="5856"/>
                              </a:lnTo>
                              <a:lnTo>
                                <a:pt x="2161" y="5856"/>
                              </a:lnTo>
                              <a:lnTo>
                                <a:pt x="2176" y="5858"/>
                              </a:lnTo>
                              <a:lnTo>
                                <a:pt x="2193" y="5862"/>
                              </a:lnTo>
                              <a:lnTo>
                                <a:pt x="2211" y="5869"/>
                              </a:lnTo>
                              <a:lnTo>
                                <a:pt x="2229" y="5878"/>
                              </a:lnTo>
                              <a:lnTo>
                                <a:pt x="2248" y="5889"/>
                              </a:lnTo>
                              <a:lnTo>
                                <a:pt x="2267" y="5902"/>
                              </a:lnTo>
                              <a:lnTo>
                                <a:pt x="2287" y="5916"/>
                              </a:lnTo>
                              <a:lnTo>
                                <a:pt x="2307" y="5932"/>
                              </a:lnTo>
                              <a:lnTo>
                                <a:pt x="2328" y="5950"/>
                              </a:lnTo>
                              <a:lnTo>
                                <a:pt x="2349" y="5969"/>
                              </a:lnTo>
                              <a:lnTo>
                                <a:pt x="2370" y="5990"/>
                              </a:lnTo>
                              <a:lnTo>
                                <a:pt x="2790" y="6410"/>
                              </a:lnTo>
                              <a:lnTo>
                                <a:pt x="2794" y="6413"/>
                              </a:lnTo>
                              <a:lnTo>
                                <a:pt x="2802" y="6415"/>
                              </a:lnTo>
                              <a:lnTo>
                                <a:pt x="2806" y="6416"/>
                              </a:lnTo>
                              <a:lnTo>
                                <a:pt x="2811" y="6415"/>
                              </a:lnTo>
                              <a:lnTo>
                                <a:pt x="2816" y="6415"/>
                              </a:lnTo>
                              <a:lnTo>
                                <a:pt x="2822" y="6412"/>
                              </a:lnTo>
                              <a:lnTo>
                                <a:pt x="2828" y="6408"/>
                              </a:lnTo>
                              <a:lnTo>
                                <a:pt x="2840" y="6399"/>
                              </a:lnTo>
                              <a:lnTo>
                                <a:pt x="2855" y="6383"/>
                              </a:lnTo>
                              <a:lnTo>
                                <a:pt x="2869" y="6365"/>
                              </a:lnTo>
                              <a:lnTo>
                                <a:pt x="2871" y="6360"/>
                              </a:lnTo>
                              <a:lnTo>
                                <a:pt x="2872" y="6350"/>
                              </a:lnTo>
                              <a:close/>
                              <a:moveTo>
                                <a:pt x="3357" y="6408"/>
                              </a:moveTo>
                              <a:lnTo>
                                <a:pt x="3357" y="6404"/>
                              </a:lnTo>
                              <a:lnTo>
                                <a:pt x="3355" y="6400"/>
                              </a:lnTo>
                              <a:lnTo>
                                <a:pt x="3354" y="6395"/>
                              </a:lnTo>
                              <a:lnTo>
                                <a:pt x="3350" y="6391"/>
                              </a:lnTo>
                              <a:lnTo>
                                <a:pt x="3005" y="6045"/>
                              </a:lnTo>
                              <a:lnTo>
                                <a:pt x="3026" y="6050"/>
                              </a:lnTo>
                              <a:lnTo>
                                <a:pt x="3046" y="6054"/>
                              </a:lnTo>
                              <a:lnTo>
                                <a:pt x="3065" y="6058"/>
                              </a:lnTo>
                              <a:lnTo>
                                <a:pt x="3082" y="6061"/>
                              </a:lnTo>
                              <a:lnTo>
                                <a:pt x="3099" y="6063"/>
                              </a:lnTo>
                              <a:lnTo>
                                <a:pt x="3115" y="6064"/>
                              </a:lnTo>
                              <a:lnTo>
                                <a:pt x="3130" y="6064"/>
                              </a:lnTo>
                              <a:lnTo>
                                <a:pt x="3145" y="6064"/>
                              </a:lnTo>
                              <a:lnTo>
                                <a:pt x="3158" y="6062"/>
                              </a:lnTo>
                              <a:lnTo>
                                <a:pt x="3171" y="6060"/>
                              </a:lnTo>
                              <a:lnTo>
                                <a:pt x="3183" y="6057"/>
                              </a:lnTo>
                              <a:lnTo>
                                <a:pt x="3194" y="6052"/>
                              </a:lnTo>
                              <a:lnTo>
                                <a:pt x="3204" y="6047"/>
                              </a:lnTo>
                              <a:lnTo>
                                <a:pt x="3207" y="6045"/>
                              </a:lnTo>
                              <a:lnTo>
                                <a:pt x="3215" y="6040"/>
                              </a:lnTo>
                              <a:lnTo>
                                <a:pt x="3225" y="6033"/>
                              </a:lnTo>
                              <a:lnTo>
                                <a:pt x="3234" y="6024"/>
                              </a:lnTo>
                              <a:lnTo>
                                <a:pt x="3253" y="6002"/>
                              </a:lnTo>
                              <a:lnTo>
                                <a:pt x="3268" y="5977"/>
                              </a:lnTo>
                              <a:lnTo>
                                <a:pt x="3278" y="5950"/>
                              </a:lnTo>
                              <a:lnTo>
                                <a:pt x="3278" y="5949"/>
                              </a:lnTo>
                              <a:lnTo>
                                <a:pt x="3283" y="5921"/>
                              </a:lnTo>
                              <a:lnTo>
                                <a:pt x="3285" y="5890"/>
                              </a:lnTo>
                              <a:lnTo>
                                <a:pt x="3282" y="5857"/>
                              </a:lnTo>
                              <a:lnTo>
                                <a:pt x="3275" y="5823"/>
                              </a:lnTo>
                              <a:lnTo>
                                <a:pt x="3263" y="5787"/>
                              </a:lnTo>
                              <a:lnTo>
                                <a:pt x="3247" y="5751"/>
                              </a:lnTo>
                              <a:lnTo>
                                <a:pt x="3228" y="5713"/>
                              </a:lnTo>
                              <a:lnTo>
                                <a:pt x="3204" y="5673"/>
                              </a:lnTo>
                              <a:lnTo>
                                <a:pt x="3177" y="5632"/>
                              </a:lnTo>
                              <a:lnTo>
                                <a:pt x="3145" y="5591"/>
                              </a:lnTo>
                              <a:lnTo>
                                <a:pt x="3145" y="5852"/>
                              </a:lnTo>
                              <a:lnTo>
                                <a:pt x="3145" y="5872"/>
                              </a:lnTo>
                              <a:lnTo>
                                <a:pt x="3140" y="5891"/>
                              </a:lnTo>
                              <a:lnTo>
                                <a:pt x="3131" y="5908"/>
                              </a:lnTo>
                              <a:lnTo>
                                <a:pt x="3119" y="5923"/>
                              </a:lnTo>
                              <a:lnTo>
                                <a:pt x="3102" y="5937"/>
                              </a:lnTo>
                              <a:lnTo>
                                <a:pt x="3081" y="5945"/>
                              </a:lnTo>
                              <a:lnTo>
                                <a:pt x="3056" y="5949"/>
                              </a:lnTo>
                              <a:lnTo>
                                <a:pt x="3027" y="5949"/>
                              </a:lnTo>
                              <a:lnTo>
                                <a:pt x="2994" y="5944"/>
                              </a:lnTo>
                              <a:lnTo>
                                <a:pt x="2957" y="5937"/>
                              </a:lnTo>
                              <a:lnTo>
                                <a:pt x="2916" y="5926"/>
                              </a:lnTo>
                              <a:lnTo>
                                <a:pt x="2871" y="5912"/>
                              </a:lnTo>
                              <a:lnTo>
                                <a:pt x="2599" y="5640"/>
                              </a:lnTo>
                              <a:lnTo>
                                <a:pt x="2590" y="5613"/>
                              </a:lnTo>
                              <a:lnTo>
                                <a:pt x="2582" y="5588"/>
                              </a:lnTo>
                              <a:lnTo>
                                <a:pt x="2576" y="5565"/>
                              </a:lnTo>
                              <a:lnTo>
                                <a:pt x="2570" y="5543"/>
                              </a:lnTo>
                              <a:lnTo>
                                <a:pt x="2568" y="5534"/>
                              </a:lnTo>
                              <a:lnTo>
                                <a:pt x="2566" y="5523"/>
                              </a:lnTo>
                              <a:lnTo>
                                <a:pt x="2563" y="5505"/>
                              </a:lnTo>
                              <a:lnTo>
                                <a:pt x="2561" y="5487"/>
                              </a:lnTo>
                              <a:lnTo>
                                <a:pt x="2561" y="5473"/>
                              </a:lnTo>
                              <a:lnTo>
                                <a:pt x="2561" y="5456"/>
                              </a:lnTo>
                              <a:lnTo>
                                <a:pt x="2562" y="5443"/>
                              </a:lnTo>
                              <a:lnTo>
                                <a:pt x="2564" y="5431"/>
                              </a:lnTo>
                              <a:lnTo>
                                <a:pt x="2566" y="5419"/>
                              </a:lnTo>
                              <a:lnTo>
                                <a:pt x="2571" y="5409"/>
                              </a:lnTo>
                              <a:lnTo>
                                <a:pt x="2576" y="5400"/>
                              </a:lnTo>
                              <a:lnTo>
                                <a:pt x="2582" y="5391"/>
                              </a:lnTo>
                              <a:lnTo>
                                <a:pt x="2589" y="5384"/>
                              </a:lnTo>
                              <a:lnTo>
                                <a:pt x="2604" y="5371"/>
                              </a:lnTo>
                              <a:lnTo>
                                <a:pt x="2621" y="5362"/>
                              </a:lnTo>
                              <a:lnTo>
                                <a:pt x="2640" y="5357"/>
                              </a:lnTo>
                              <a:lnTo>
                                <a:pt x="2661" y="5357"/>
                              </a:lnTo>
                              <a:lnTo>
                                <a:pt x="2683" y="5360"/>
                              </a:lnTo>
                              <a:lnTo>
                                <a:pt x="2705" y="5366"/>
                              </a:lnTo>
                              <a:lnTo>
                                <a:pt x="2729" y="5374"/>
                              </a:lnTo>
                              <a:lnTo>
                                <a:pt x="2753" y="5386"/>
                              </a:lnTo>
                              <a:lnTo>
                                <a:pt x="2778" y="5400"/>
                              </a:lnTo>
                              <a:lnTo>
                                <a:pt x="2804" y="5417"/>
                              </a:lnTo>
                              <a:lnTo>
                                <a:pt x="2830" y="5435"/>
                              </a:lnTo>
                              <a:lnTo>
                                <a:pt x="2856" y="5456"/>
                              </a:lnTo>
                              <a:lnTo>
                                <a:pt x="2883" y="5479"/>
                              </a:lnTo>
                              <a:lnTo>
                                <a:pt x="2910" y="5502"/>
                              </a:lnTo>
                              <a:lnTo>
                                <a:pt x="2937" y="5527"/>
                              </a:lnTo>
                              <a:lnTo>
                                <a:pt x="2963" y="5553"/>
                              </a:lnTo>
                              <a:lnTo>
                                <a:pt x="2987" y="5577"/>
                              </a:lnTo>
                              <a:lnTo>
                                <a:pt x="3009" y="5602"/>
                              </a:lnTo>
                              <a:lnTo>
                                <a:pt x="3031" y="5627"/>
                              </a:lnTo>
                              <a:lnTo>
                                <a:pt x="3052" y="5654"/>
                              </a:lnTo>
                              <a:lnTo>
                                <a:pt x="3071" y="5680"/>
                              </a:lnTo>
                              <a:lnTo>
                                <a:pt x="3089" y="5706"/>
                              </a:lnTo>
                              <a:lnTo>
                                <a:pt x="3104" y="5732"/>
                              </a:lnTo>
                              <a:lnTo>
                                <a:pt x="3118" y="5757"/>
                              </a:lnTo>
                              <a:lnTo>
                                <a:pt x="3129" y="5782"/>
                              </a:lnTo>
                              <a:lnTo>
                                <a:pt x="3137" y="5806"/>
                              </a:lnTo>
                              <a:lnTo>
                                <a:pt x="3143" y="5829"/>
                              </a:lnTo>
                              <a:lnTo>
                                <a:pt x="3145" y="5852"/>
                              </a:lnTo>
                              <a:lnTo>
                                <a:pt x="3145" y="5591"/>
                              </a:lnTo>
                              <a:lnTo>
                                <a:pt x="3145" y="5590"/>
                              </a:lnTo>
                              <a:lnTo>
                                <a:pt x="3109" y="5548"/>
                              </a:lnTo>
                              <a:lnTo>
                                <a:pt x="3070" y="5504"/>
                              </a:lnTo>
                              <a:lnTo>
                                <a:pt x="3027" y="5460"/>
                              </a:lnTo>
                              <a:lnTo>
                                <a:pt x="2990" y="5424"/>
                              </a:lnTo>
                              <a:lnTo>
                                <a:pt x="2952" y="5390"/>
                              </a:lnTo>
                              <a:lnTo>
                                <a:pt x="2914" y="5358"/>
                              </a:lnTo>
                              <a:lnTo>
                                <a:pt x="2913" y="5357"/>
                              </a:lnTo>
                              <a:lnTo>
                                <a:pt x="2877" y="5328"/>
                              </a:lnTo>
                              <a:lnTo>
                                <a:pt x="2839" y="5301"/>
                              </a:lnTo>
                              <a:lnTo>
                                <a:pt x="2803" y="5278"/>
                              </a:lnTo>
                              <a:lnTo>
                                <a:pt x="2767" y="5257"/>
                              </a:lnTo>
                              <a:lnTo>
                                <a:pt x="2732" y="5241"/>
                              </a:lnTo>
                              <a:lnTo>
                                <a:pt x="2697" y="5227"/>
                              </a:lnTo>
                              <a:lnTo>
                                <a:pt x="2664" y="5219"/>
                              </a:lnTo>
                              <a:lnTo>
                                <a:pt x="2632" y="5214"/>
                              </a:lnTo>
                              <a:lnTo>
                                <a:pt x="2601" y="5214"/>
                              </a:lnTo>
                              <a:lnTo>
                                <a:pt x="2572" y="5217"/>
                              </a:lnTo>
                              <a:lnTo>
                                <a:pt x="2544" y="5227"/>
                              </a:lnTo>
                              <a:lnTo>
                                <a:pt x="2519" y="5241"/>
                              </a:lnTo>
                              <a:lnTo>
                                <a:pt x="2495" y="5261"/>
                              </a:lnTo>
                              <a:lnTo>
                                <a:pt x="2486" y="5272"/>
                              </a:lnTo>
                              <a:lnTo>
                                <a:pt x="2477" y="5283"/>
                              </a:lnTo>
                              <a:lnTo>
                                <a:pt x="2470" y="5295"/>
                              </a:lnTo>
                              <a:lnTo>
                                <a:pt x="2464" y="5308"/>
                              </a:lnTo>
                              <a:lnTo>
                                <a:pt x="2459" y="5321"/>
                              </a:lnTo>
                              <a:lnTo>
                                <a:pt x="2456" y="5336"/>
                              </a:lnTo>
                              <a:lnTo>
                                <a:pt x="2453" y="5351"/>
                              </a:lnTo>
                              <a:lnTo>
                                <a:pt x="2451" y="5367"/>
                              </a:lnTo>
                              <a:lnTo>
                                <a:pt x="2451" y="5371"/>
                              </a:lnTo>
                              <a:lnTo>
                                <a:pt x="2451" y="5391"/>
                              </a:lnTo>
                              <a:lnTo>
                                <a:pt x="2451" y="5403"/>
                              </a:lnTo>
                              <a:lnTo>
                                <a:pt x="2453" y="5422"/>
                              </a:lnTo>
                              <a:lnTo>
                                <a:pt x="2456" y="5442"/>
                              </a:lnTo>
                              <a:lnTo>
                                <a:pt x="2459" y="5463"/>
                              </a:lnTo>
                              <a:lnTo>
                                <a:pt x="2463" y="5486"/>
                              </a:lnTo>
                              <a:lnTo>
                                <a:pt x="2469" y="5509"/>
                              </a:lnTo>
                              <a:lnTo>
                                <a:pt x="2475" y="5534"/>
                              </a:lnTo>
                              <a:lnTo>
                                <a:pt x="2383" y="5442"/>
                              </a:lnTo>
                              <a:lnTo>
                                <a:pt x="2378" y="5437"/>
                              </a:lnTo>
                              <a:lnTo>
                                <a:pt x="2374" y="5434"/>
                              </a:lnTo>
                              <a:lnTo>
                                <a:pt x="2370" y="5432"/>
                              </a:lnTo>
                              <a:lnTo>
                                <a:pt x="2366" y="5431"/>
                              </a:lnTo>
                              <a:lnTo>
                                <a:pt x="2362" y="5431"/>
                              </a:lnTo>
                              <a:lnTo>
                                <a:pt x="2357" y="5431"/>
                              </a:lnTo>
                              <a:lnTo>
                                <a:pt x="2352" y="5432"/>
                              </a:lnTo>
                              <a:lnTo>
                                <a:pt x="2348" y="5433"/>
                              </a:lnTo>
                              <a:lnTo>
                                <a:pt x="2343" y="5437"/>
                              </a:lnTo>
                              <a:lnTo>
                                <a:pt x="2338" y="5440"/>
                              </a:lnTo>
                              <a:lnTo>
                                <a:pt x="2326" y="5452"/>
                              </a:lnTo>
                              <a:lnTo>
                                <a:pt x="2320" y="5458"/>
                              </a:lnTo>
                              <a:lnTo>
                                <a:pt x="2314" y="5463"/>
                              </a:lnTo>
                              <a:lnTo>
                                <a:pt x="2311" y="5468"/>
                              </a:lnTo>
                              <a:lnTo>
                                <a:pt x="2308" y="5473"/>
                              </a:lnTo>
                              <a:lnTo>
                                <a:pt x="2306" y="5478"/>
                              </a:lnTo>
                              <a:lnTo>
                                <a:pt x="2305" y="5483"/>
                              </a:lnTo>
                              <a:lnTo>
                                <a:pt x="2305" y="5492"/>
                              </a:lnTo>
                              <a:lnTo>
                                <a:pt x="2306" y="5496"/>
                              </a:lnTo>
                              <a:lnTo>
                                <a:pt x="2309" y="5500"/>
                              </a:lnTo>
                              <a:lnTo>
                                <a:pt x="2312" y="5504"/>
                              </a:lnTo>
                              <a:lnTo>
                                <a:pt x="3275" y="6467"/>
                              </a:lnTo>
                              <a:lnTo>
                                <a:pt x="3279" y="6470"/>
                              </a:lnTo>
                              <a:lnTo>
                                <a:pt x="3283" y="6472"/>
                              </a:lnTo>
                              <a:lnTo>
                                <a:pt x="3287" y="6474"/>
                              </a:lnTo>
                              <a:lnTo>
                                <a:pt x="3291" y="6474"/>
                              </a:lnTo>
                              <a:lnTo>
                                <a:pt x="3297" y="6473"/>
                              </a:lnTo>
                              <a:lnTo>
                                <a:pt x="3302" y="6473"/>
                              </a:lnTo>
                              <a:lnTo>
                                <a:pt x="3307" y="6471"/>
                              </a:lnTo>
                              <a:lnTo>
                                <a:pt x="3313" y="6466"/>
                              </a:lnTo>
                              <a:lnTo>
                                <a:pt x="3319" y="6462"/>
                              </a:lnTo>
                              <a:lnTo>
                                <a:pt x="3325" y="6457"/>
                              </a:lnTo>
                              <a:lnTo>
                                <a:pt x="3333" y="6450"/>
                              </a:lnTo>
                              <a:lnTo>
                                <a:pt x="3340" y="6442"/>
                              </a:lnTo>
                              <a:lnTo>
                                <a:pt x="3346" y="6435"/>
                              </a:lnTo>
                              <a:lnTo>
                                <a:pt x="3350" y="6429"/>
                              </a:lnTo>
                              <a:lnTo>
                                <a:pt x="3354" y="6423"/>
                              </a:lnTo>
                              <a:lnTo>
                                <a:pt x="3356" y="6418"/>
                              </a:lnTo>
                              <a:lnTo>
                                <a:pt x="3357" y="6408"/>
                              </a:lnTo>
                              <a:close/>
                              <a:moveTo>
                                <a:pt x="3579" y="5643"/>
                              </a:moveTo>
                              <a:lnTo>
                                <a:pt x="3578" y="5639"/>
                              </a:lnTo>
                              <a:lnTo>
                                <a:pt x="3577" y="5635"/>
                              </a:lnTo>
                              <a:lnTo>
                                <a:pt x="3576" y="5631"/>
                              </a:lnTo>
                              <a:lnTo>
                                <a:pt x="3572" y="5627"/>
                              </a:lnTo>
                              <a:lnTo>
                                <a:pt x="3569" y="5623"/>
                              </a:lnTo>
                              <a:lnTo>
                                <a:pt x="2550" y="4605"/>
                              </a:lnTo>
                              <a:lnTo>
                                <a:pt x="2546" y="4602"/>
                              </a:lnTo>
                              <a:lnTo>
                                <a:pt x="2537" y="4598"/>
                              </a:lnTo>
                              <a:lnTo>
                                <a:pt x="2533" y="4598"/>
                              </a:lnTo>
                              <a:lnTo>
                                <a:pt x="2523" y="4599"/>
                              </a:lnTo>
                              <a:lnTo>
                                <a:pt x="2518" y="4601"/>
                              </a:lnTo>
                              <a:lnTo>
                                <a:pt x="2500" y="4615"/>
                              </a:lnTo>
                              <a:lnTo>
                                <a:pt x="2484" y="4630"/>
                              </a:lnTo>
                              <a:lnTo>
                                <a:pt x="2471" y="4648"/>
                              </a:lnTo>
                              <a:lnTo>
                                <a:pt x="2469" y="4653"/>
                              </a:lnTo>
                              <a:lnTo>
                                <a:pt x="2468" y="4658"/>
                              </a:lnTo>
                              <a:lnTo>
                                <a:pt x="2467" y="4664"/>
                              </a:lnTo>
                              <a:lnTo>
                                <a:pt x="2468" y="4668"/>
                              </a:lnTo>
                              <a:lnTo>
                                <a:pt x="2470" y="4672"/>
                              </a:lnTo>
                              <a:lnTo>
                                <a:pt x="2471" y="4676"/>
                              </a:lnTo>
                              <a:lnTo>
                                <a:pt x="2475" y="4681"/>
                              </a:lnTo>
                              <a:lnTo>
                                <a:pt x="3497" y="5702"/>
                              </a:lnTo>
                              <a:lnTo>
                                <a:pt x="3501" y="5706"/>
                              </a:lnTo>
                              <a:lnTo>
                                <a:pt x="3505" y="5707"/>
                              </a:lnTo>
                              <a:lnTo>
                                <a:pt x="3509" y="5709"/>
                              </a:lnTo>
                              <a:lnTo>
                                <a:pt x="3513" y="5709"/>
                              </a:lnTo>
                              <a:lnTo>
                                <a:pt x="3518" y="5708"/>
                              </a:lnTo>
                              <a:lnTo>
                                <a:pt x="3523" y="5708"/>
                              </a:lnTo>
                              <a:lnTo>
                                <a:pt x="3528" y="5706"/>
                              </a:lnTo>
                              <a:lnTo>
                                <a:pt x="3547" y="5692"/>
                              </a:lnTo>
                              <a:lnTo>
                                <a:pt x="3562" y="5677"/>
                              </a:lnTo>
                              <a:lnTo>
                                <a:pt x="3576" y="5658"/>
                              </a:lnTo>
                              <a:lnTo>
                                <a:pt x="3578" y="5653"/>
                              </a:lnTo>
                              <a:lnTo>
                                <a:pt x="3579" y="5643"/>
                              </a:lnTo>
                              <a:close/>
                              <a:moveTo>
                                <a:pt x="4014" y="5139"/>
                              </a:moveTo>
                              <a:lnTo>
                                <a:pt x="4012" y="5134"/>
                              </a:lnTo>
                              <a:lnTo>
                                <a:pt x="4011" y="5130"/>
                              </a:lnTo>
                              <a:lnTo>
                                <a:pt x="4010" y="5125"/>
                              </a:lnTo>
                              <a:lnTo>
                                <a:pt x="4008" y="5121"/>
                              </a:lnTo>
                              <a:lnTo>
                                <a:pt x="4006" y="5117"/>
                              </a:lnTo>
                              <a:lnTo>
                                <a:pt x="4003" y="5112"/>
                              </a:lnTo>
                              <a:lnTo>
                                <a:pt x="4000" y="5108"/>
                              </a:lnTo>
                              <a:lnTo>
                                <a:pt x="3996" y="5104"/>
                              </a:lnTo>
                              <a:lnTo>
                                <a:pt x="3993" y="5100"/>
                              </a:lnTo>
                              <a:lnTo>
                                <a:pt x="3988" y="5094"/>
                              </a:lnTo>
                              <a:lnTo>
                                <a:pt x="3984" y="5089"/>
                              </a:lnTo>
                              <a:lnTo>
                                <a:pt x="3978" y="5084"/>
                              </a:lnTo>
                              <a:lnTo>
                                <a:pt x="3972" y="5077"/>
                              </a:lnTo>
                              <a:lnTo>
                                <a:pt x="3962" y="5068"/>
                              </a:lnTo>
                              <a:lnTo>
                                <a:pt x="3954" y="5061"/>
                              </a:lnTo>
                              <a:lnTo>
                                <a:pt x="3947" y="5055"/>
                              </a:lnTo>
                              <a:lnTo>
                                <a:pt x="3941" y="5049"/>
                              </a:lnTo>
                              <a:lnTo>
                                <a:pt x="3935" y="5045"/>
                              </a:lnTo>
                              <a:lnTo>
                                <a:pt x="3930" y="5043"/>
                              </a:lnTo>
                              <a:lnTo>
                                <a:pt x="3926" y="5040"/>
                              </a:lnTo>
                              <a:lnTo>
                                <a:pt x="3922" y="5039"/>
                              </a:lnTo>
                              <a:lnTo>
                                <a:pt x="3918" y="5038"/>
                              </a:lnTo>
                              <a:lnTo>
                                <a:pt x="3915" y="5038"/>
                              </a:lnTo>
                              <a:lnTo>
                                <a:pt x="3912" y="5039"/>
                              </a:lnTo>
                              <a:lnTo>
                                <a:pt x="3910" y="5041"/>
                              </a:lnTo>
                              <a:lnTo>
                                <a:pt x="3906" y="5045"/>
                              </a:lnTo>
                              <a:lnTo>
                                <a:pt x="3903" y="5053"/>
                              </a:lnTo>
                              <a:lnTo>
                                <a:pt x="3902" y="5065"/>
                              </a:lnTo>
                              <a:lnTo>
                                <a:pt x="3900" y="5075"/>
                              </a:lnTo>
                              <a:lnTo>
                                <a:pt x="3898" y="5086"/>
                              </a:lnTo>
                              <a:lnTo>
                                <a:pt x="3895" y="5098"/>
                              </a:lnTo>
                              <a:lnTo>
                                <a:pt x="3892" y="5111"/>
                              </a:lnTo>
                              <a:lnTo>
                                <a:pt x="3888" y="5125"/>
                              </a:lnTo>
                              <a:lnTo>
                                <a:pt x="3883" y="5139"/>
                              </a:lnTo>
                              <a:lnTo>
                                <a:pt x="3877" y="5153"/>
                              </a:lnTo>
                              <a:lnTo>
                                <a:pt x="3870" y="5168"/>
                              </a:lnTo>
                              <a:lnTo>
                                <a:pt x="3862" y="5184"/>
                              </a:lnTo>
                              <a:lnTo>
                                <a:pt x="3851" y="5199"/>
                              </a:lnTo>
                              <a:lnTo>
                                <a:pt x="3839" y="5214"/>
                              </a:lnTo>
                              <a:lnTo>
                                <a:pt x="3826" y="5229"/>
                              </a:lnTo>
                              <a:lnTo>
                                <a:pt x="3807" y="5246"/>
                              </a:lnTo>
                              <a:lnTo>
                                <a:pt x="3787" y="5259"/>
                              </a:lnTo>
                              <a:lnTo>
                                <a:pt x="3766" y="5269"/>
                              </a:lnTo>
                              <a:lnTo>
                                <a:pt x="3745" y="5275"/>
                              </a:lnTo>
                              <a:lnTo>
                                <a:pt x="3723" y="5277"/>
                              </a:lnTo>
                              <a:lnTo>
                                <a:pt x="3701" y="5277"/>
                              </a:lnTo>
                              <a:lnTo>
                                <a:pt x="3677" y="5274"/>
                              </a:lnTo>
                              <a:lnTo>
                                <a:pt x="3653" y="5267"/>
                              </a:lnTo>
                              <a:lnTo>
                                <a:pt x="3628" y="5257"/>
                              </a:lnTo>
                              <a:lnTo>
                                <a:pt x="3603" y="5244"/>
                              </a:lnTo>
                              <a:lnTo>
                                <a:pt x="3578" y="5229"/>
                              </a:lnTo>
                              <a:lnTo>
                                <a:pt x="3552" y="5211"/>
                              </a:lnTo>
                              <a:lnTo>
                                <a:pt x="3525" y="5191"/>
                              </a:lnTo>
                              <a:lnTo>
                                <a:pt x="3498" y="5168"/>
                              </a:lnTo>
                              <a:lnTo>
                                <a:pt x="3471" y="5143"/>
                              </a:lnTo>
                              <a:lnTo>
                                <a:pt x="3443" y="5116"/>
                              </a:lnTo>
                              <a:lnTo>
                                <a:pt x="3534" y="5024"/>
                              </a:lnTo>
                              <a:lnTo>
                                <a:pt x="3714" y="4844"/>
                              </a:lnTo>
                              <a:lnTo>
                                <a:pt x="3722" y="4837"/>
                              </a:lnTo>
                              <a:lnTo>
                                <a:pt x="3724" y="4825"/>
                              </a:lnTo>
                              <a:lnTo>
                                <a:pt x="3722" y="4811"/>
                              </a:lnTo>
                              <a:lnTo>
                                <a:pt x="3718" y="4800"/>
                              </a:lnTo>
                              <a:lnTo>
                                <a:pt x="3712" y="4787"/>
                              </a:lnTo>
                              <a:lnTo>
                                <a:pt x="3702" y="4774"/>
                              </a:lnTo>
                              <a:lnTo>
                                <a:pt x="3689" y="4760"/>
                              </a:lnTo>
                              <a:lnTo>
                                <a:pt x="3666" y="4737"/>
                              </a:lnTo>
                              <a:lnTo>
                                <a:pt x="3633" y="4705"/>
                              </a:lnTo>
                              <a:lnTo>
                                <a:pt x="3599" y="4675"/>
                              </a:lnTo>
                              <a:lnTo>
                                <a:pt x="3583" y="4662"/>
                              </a:lnTo>
                              <a:lnTo>
                                <a:pt x="3576" y="4656"/>
                              </a:lnTo>
                              <a:lnTo>
                                <a:pt x="3576" y="4799"/>
                              </a:lnTo>
                              <a:lnTo>
                                <a:pt x="3351" y="5024"/>
                              </a:lnTo>
                              <a:lnTo>
                                <a:pt x="3331" y="5002"/>
                              </a:lnTo>
                              <a:lnTo>
                                <a:pt x="3312" y="4980"/>
                              </a:lnTo>
                              <a:lnTo>
                                <a:pt x="3295" y="4957"/>
                              </a:lnTo>
                              <a:lnTo>
                                <a:pt x="3279" y="4935"/>
                              </a:lnTo>
                              <a:lnTo>
                                <a:pt x="3265" y="4912"/>
                              </a:lnTo>
                              <a:lnTo>
                                <a:pt x="3253" y="4890"/>
                              </a:lnTo>
                              <a:lnTo>
                                <a:pt x="3242" y="4868"/>
                              </a:lnTo>
                              <a:lnTo>
                                <a:pt x="3234" y="4846"/>
                              </a:lnTo>
                              <a:lnTo>
                                <a:pt x="3228" y="4825"/>
                              </a:lnTo>
                              <a:lnTo>
                                <a:pt x="3224" y="4804"/>
                              </a:lnTo>
                              <a:lnTo>
                                <a:pt x="3223" y="4783"/>
                              </a:lnTo>
                              <a:lnTo>
                                <a:pt x="3224" y="4764"/>
                              </a:lnTo>
                              <a:lnTo>
                                <a:pt x="3227" y="4745"/>
                              </a:lnTo>
                              <a:lnTo>
                                <a:pt x="3233" y="4728"/>
                              </a:lnTo>
                              <a:lnTo>
                                <a:pt x="3243" y="4712"/>
                              </a:lnTo>
                              <a:lnTo>
                                <a:pt x="3255" y="4697"/>
                              </a:lnTo>
                              <a:lnTo>
                                <a:pt x="3285" y="4675"/>
                              </a:lnTo>
                              <a:lnTo>
                                <a:pt x="3318" y="4663"/>
                              </a:lnTo>
                              <a:lnTo>
                                <a:pt x="3354" y="4662"/>
                              </a:lnTo>
                              <a:lnTo>
                                <a:pt x="3394" y="4671"/>
                              </a:lnTo>
                              <a:lnTo>
                                <a:pt x="3437" y="4689"/>
                              </a:lnTo>
                              <a:lnTo>
                                <a:pt x="3482" y="4717"/>
                              </a:lnTo>
                              <a:lnTo>
                                <a:pt x="3528" y="4753"/>
                              </a:lnTo>
                              <a:lnTo>
                                <a:pt x="3576" y="4799"/>
                              </a:lnTo>
                              <a:lnTo>
                                <a:pt x="3576" y="4656"/>
                              </a:lnTo>
                              <a:lnTo>
                                <a:pt x="3565" y="4647"/>
                              </a:lnTo>
                              <a:lnTo>
                                <a:pt x="3530" y="4621"/>
                              </a:lnTo>
                              <a:lnTo>
                                <a:pt x="3496" y="4599"/>
                              </a:lnTo>
                              <a:lnTo>
                                <a:pt x="3462" y="4580"/>
                              </a:lnTo>
                              <a:lnTo>
                                <a:pt x="3428" y="4564"/>
                              </a:lnTo>
                              <a:lnTo>
                                <a:pt x="3395" y="4551"/>
                              </a:lnTo>
                              <a:lnTo>
                                <a:pt x="3363" y="4542"/>
                              </a:lnTo>
                              <a:lnTo>
                                <a:pt x="3331" y="4537"/>
                              </a:lnTo>
                              <a:lnTo>
                                <a:pt x="3300" y="4536"/>
                              </a:lnTo>
                              <a:lnTo>
                                <a:pt x="3270" y="4538"/>
                              </a:lnTo>
                              <a:lnTo>
                                <a:pt x="3241" y="4544"/>
                              </a:lnTo>
                              <a:lnTo>
                                <a:pt x="3213" y="4556"/>
                              </a:lnTo>
                              <a:lnTo>
                                <a:pt x="3186" y="4573"/>
                              </a:lnTo>
                              <a:lnTo>
                                <a:pt x="3161" y="4595"/>
                              </a:lnTo>
                              <a:lnTo>
                                <a:pt x="3141" y="4619"/>
                              </a:lnTo>
                              <a:lnTo>
                                <a:pt x="3124" y="4645"/>
                              </a:lnTo>
                              <a:lnTo>
                                <a:pt x="3112" y="4673"/>
                              </a:lnTo>
                              <a:lnTo>
                                <a:pt x="3105" y="4703"/>
                              </a:lnTo>
                              <a:lnTo>
                                <a:pt x="3102" y="4735"/>
                              </a:lnTo>
                              <a:lnTo>
                                <a:pt x="3103" y="4769"/>
                              </a:lnTo>
                              <a:lnTo>
                                <a:pt x="3108" y="4804"/>
                              </a:lnTo>
                              <a:lnTo>
                                <a:pt x="3118" y="4841"/>
                              </a:lnTo>
                              <a:lnTo>
                                <a:pt x="3132" y="4879"/>
                              </a:lnTo>
                              <a:lnTo>
                                <a:pt x="3150" y="4918"/>
                              </a:lnTo>
                              <a:lnTo>
                                <a:pt x="3171" y="4958"/>
                              </a:lnTo>
                              <a:lnTo>
                                <a:pt x="3197" y="5000"/>
                              </a:lnTo>
                              <a:lnTo>
                                <a:pt x="3228" y="5042"/>
                              </a:lnTo>
                              <a:lnTo>
                                <a:pt x="3262" y="5085"/>
                              </a:lnTo>
                              <a:lnTo>
                                <a:pt x="3300" y="5128"/>
                              </a:lnTo>
                              <a:lnTo>
                                <a:pt x="3342" y="5172"/>
                              </a:lnTo>
                              <a:lnTo>
                                <a:pt x="3388" y="5216"/>
                              </a:lnTo>
                              <a:lnTo>
                                <a:pt x="3433" y="5255"/>
                              </a:lnTo>
                              <a:lnTo>
                                <a:pt x="3476" y="5291"/>
                              </a:lnTo>
                              <a:lnTo>
                                <a:pt x="3518" y="5321"/>
                              </a:lnTo>
                              <a:lnTo>
                                <a:pt x="3559" y="5347"/>
                              </a:lnTo>
                              <a:lnTo>
                                <a:pt x="3598" y="5368"/>
                              </a:lnTo>
                              <a:lnTo>
                                <a:pt x="3636" y="5385"/>
                              </a:lnTo>
                              <a:lnTo>
                                <a:pt x="3674" y="5398"/>
                              </a:lnTo>
                              <a:lnTo>
                                <a:pt x="3709" y="5406"/>
                              </a:lnTo>
                              <a:lnTo>
                                <a:pt x="3743" y="5409"/>
                              </a:lnTo>
                              <a:lnTo>
                                <a:pt x="3776" y="5408"/>
                              </a:lnTo>
                              <a:lnTo>
                                <a:pt x="3808" y="5403"/>
                              </a:lnTo>
                              <a:lnTo>
                                <a:pt x="3838" y="5394"/>
                              </a:lnTo>
                              <a:lnTo>
                                <a:pt x="3867" y="5380"/>
                              </a:lnTo>
                              <a:lnTo>
                                <a:pt x="3894" y="5361"/>
                              </a:lnTo>
                              <a:lnTo>
                                <a:pt x="3921" y="5338"/>
                              </a:lnTo>
                              <a:lnTo>
                                <a:pt x="3935" y="5323"/>
                              </a:lnTo>
                              <a:lnTo>
                                <a:pt x="3947" y="5308"/>
                              </a:lnTo>
                              <a:lnTo>
                                <a:pt x="3959" y="5292"/>
                              </a:lnTo>
                              <a:lnTo>
                                <a:pt x="3968" y="5277"/>
                              </a:lnTo>
                              <a:lnTo>
                                <a:pt x="3969" y="5276"/>
                              </a:lnTo>
                              <a:lnTo>
                                <a:pt x="3977" y="5259"/>
                              </a:lnTo>
                              <a:lnTo>
                                <a:pt x="3985" y="5243"/>
                              </a:lnTo>
                              <a:lnTo>
                                <a:pt x="3992" y="5228"/>
                              </a:lnTo>
                              <a:lnTo>
                                <a:pt x="3998" y="5213"/>
                              </a:lnTo>
                              <a:lnTo>
                                <a:pt x="4003" y="5199"/>
                              </a:lnTo>
                              <a:lnTo>
                                <a:pt x="4006" y="5186"/>
                              </a:lnTo>
                              <a:lnTo>
                                <a:pt x="4009" y="5174"/>
                              </a:lnTo>
                              <a:lnTo>
                                <a:pt x="4011" y="5162"/>
                              </a:lnTo>
                              <a:lnTo>
                                <a:pt x="4013" y="5148"/>
                              </a:lnTo>
                              <a:lnTo>
                                <a:pt x="4014" y="5139"/>
                              </a:lnTo>
                              <a:close/>
                              <a:moveTo>
                                <a:pt x="4858" y="4372"/>
                              </a:moveTo>
                              <a:lnTo>
                                <a:pt x="4856" y="4366"/>
                              </a:lnTo>
                              <a:lnTo>
                                <a:pt x="4854" y="4360"/>
                              </a:lnTo>
                              <a:lnTo>
                                <a:pt x="4851" y="4353"/>
                              </a:lnTo>
                              <a:lnTo>
                                <a:pt x="4844" y="4346"/>
                              </a:lnTo>
                              <a:lnTo>
                                <a:pt x="4836" y="4340"/>
                              </a:lnTo>
                              <a:lnTo>
                                <a:pt x="4827" y="4333"/>
                              </a:lnTo>
                              <a:lnTo>
                                <a:pt x="4813" y="4324"/>
                              </a:lnTo>
                              <a:lnTo>
                                <a:pt x="4688" y="4243"/>
                              </a:lnTo>
                              <a:lnTo>
                                <a:pt x="4345" y="4024"/>
                              </a:lnTo>
                              <a:lnTo>
                                <a:pt x="4345" y="4160"/>
                              </a:lnTo>
                              <a:lnTo>
                                <a:pt x="4139" y="4366"/>
                              </a:lnTo>
                              <a:lnTo>
                                <a:pt x="3795" y="3840"/>
                              </a:lnTo>
                              <a:lnTo>
                                <a:pt x="3752" y="3774"/>
                              </a:lnTo>
                              <a:lnTo>
                                <a:pt x="4345" y="4160"/>
                              </a:lnTo>
                              <a:lnTo>
                                <a:pt x="4345" y="4024"/>
                              </a:lnTo>
                              <a:lnTo>
                                <a:pt x="3955" y="3774"/>
                              </a:lnTo>
                              <a:lnTo>
                                <a:pt x="3702" y="3610"/>
                              </a:lnTo>
                              <a:lnTo>
                                <a:pt x="3695" y="3606"/>
                              </a:lnTo>
                              <a:lnTo>
                                <a:pt x="3688" y="3602"/>
                              </a:lnTo>
                              <a:lnTo>
                                <a:pt x="3676" y="3599"/>
                              </a:lnTo>
                              <a:lnTo>
                                <a:pt x="3671" y="3600"/>
                              </a:lnTo>
                              <a:lnTo>
                                <a:pt x="3664" y="3602"/>
                              </a:lnTo>
                              <a:lnTo>
                                <a:pt x="3658" y="3603"/>
                              </a:lnTo>
                              <a:lnTo>
                                <a:pt x="3652" y="3607"/>
                              </a:lnTo>
                              <a:lnTo>
                                <a:pt x="3637" y="3618"/>
                              </a:lnTo>
                              <a:lnTo>
                                <a:pt x="3603" y="3653"/>
                              </a:lnTo>
                              <a:lnTo>
                                <a:pt x="3598" y="3659"/>
                              </a:lnTo>
                              <a:lnTo>
                                <a:pt x="3592" y="3666"/>
                              </a:lnTo>
                              <a:lnTo>
                                <a:pt x="3589" y="3673"/>
                              </a:lnTo>
                              <a:lnTo>
                                <a:pt x="3588" y="3679"/>
                              </a:lnTo>
                              <a:lnTo>
                                <a:pt x="3586" y="3685"/>
                              </a:lnTo>
                              <a:lnTo>
                                <a:pt x="3585" y="3690"/>
                              </a:lnTo>
                              <a:lnTo>
                                <a:pt x="3587" y="3696"/>
                              </a:lnTo>
                              <a:lnTo>
                                <a:pt x="3589" y="3702"/>
                              </a:lnTo>
                              <a:lnTo>
                                <a:pt x="3592" y="3708"/>
                              </a:lnTo>
                              <a:lnTo>
                                <a:pt x="3596" y="3714"/>
                              </a:lnTo>
                              <a:lnTo>
                                <a:pt x="3638" y="3780"/>
                              </a:lnTo>
                              <a:lnTo>
                                <a:pt x="4310" y="4826"/>
                              </a:lnTo>
                              <a:lnTo>
                                <a:pt x="4319" y="4839"/>
                              </a:lnTo>
                              <a:lnTo>
                                <a:pt x="4326" y="4849"/>
                              </a:lnTo>
                              <a:lnTo>
                                <a:pt x="4332" y="4856"/>
                              </a:lnTo>
                              <a:lnTo>
                                <a:pt x="4339" y="4863"/>
                              </a:lnTo>
                              <a:lnTo>
                                <a:pt x="4346" y="4867"/>
                              </a:lnTo>
                              <a:lnTo>
                                <a:pt x="4358" y="4870"/>
                              </a:lnTo>
                              <a:lnTo>
                                <a:pt x="4364" y="4869"/>
                              </a:lnTo>
                              <a:lnTo>
                                <a:pt x="4371" y="4865"/>
                              </a:lnTo>
                              <a:lnTo>
                                <a:pt x="4385" y="4853"/>
                              </a:lnTo>
                              <a:lnTo>
                                <a:pt x="4394" y="4844"/>
                              </a:lnTo>
                              <a:lnTo>
                                <a:pt x="4403" y="4836"/>
                              </a:lnTo>
                              <a:lnTo>
                                <a:pt x="4409" y="4828"/>
                              </a:lnTo>
                              <a:lnTo>
                                <a:pt x="4414" y="4822"/>
                              </a:lnTo>
                              <a:lnTo>
                                <a:pt x="4418" y="4816"/>
                              </a:lnTo>
                              <a:lnTo>
                                <a:pt x="4421" y="4810"/>
                              </a:lnTo>
                              <a:lnTo>
                                <a:pt x="4421" y="4804"/>
                              </a:lnTo>
                              <a:lnTo>
                                <a:pt x="4421" y="4799"/>
                              </a:lnTo>
                              <a:lnTo>
                                <a:pt x="4421" y="4795"/>
                              </a:lnTo>
                              <a:lnTo>
                                <a:pt x="4419" y="4789"/>
                              </a:lnTo>
                              <a:lnTo>
                                <a:pt x="4417" y="4785"/>
                              </a:lnTo>
                              <a:lnTo>
                                <a:pt x="4415" y="4780"/>
                              </a:lnTo>
                              <a:lnTo>
                                <a:pt x="4411" y="4774"/>
                              </a:lnTo>
                              <a:lnTo>
                                <a:pt x="4364" y="4703"/>
                              </a:lnTo>
                              <a:lnTo>
                                <a:pt x="4224" y="4490"/>
                              </a:lnTo>
                              <a:lnTo>
                                <a:pt x="4347" y="4366"/>
                              </a:lnTo>
                              <a:lnTo>
                                <a:pt x="4470" y="4243"/>
                              </a:lnTo>
                              <a:lnTo>
                                <a:pt x="4760" y="4431"/>
                              </a:lnTo>
                              <a:lnTo>
                                <a:pt x="4766" y="4435"/>
                              </a:lnTo>
                              <a:lnTo>
                                <a:pt x="4771" y="4437"/>
                              </a:lnTo>
                              <a:lnTo>
                                <a:pt x="4776" y="4439"/>
                              </a:lnTo>
                              <a:lnTo>
                                <a:pt x="4780" y="4440"/>
                              </a:lnTo>
                              <a:lnTo>
                                <a:pt x="4784" y="4441"/>
                              </a:lnTo>
                              <a:lnTo>
                                <a:pt x="4789" y="4439"/>
                              </a:lnTo>
                              <a:lnTo>
                                <a:pt x="4794" y="4439"/>
                              </a:lnTo>
                              <a:lnTo>
                                <a:pt x="4800" y="4436"/>
                              </a:lnTo>
                              <a:lnTo>
                                <a:pt x="4806" y="4431"/>
                              </a:lnTo>
                              <a:lnTo>
                                <a:pt x="4813" y="4426"/>
                              </a:lnTo>
                              <a:lnTo>
                                <a:pt x="4820" y="4419"/>
                              </a:lnTo>
                              <a:lnTo>
                                <a:pt x="4830" y="4409"/>
                              </a:lnTo>
                              <a:lnTo>
                                <a:pt x="4839" y="4399"/>
                              </a:lnTo>
                              <a:lnTo>
                                <a:pt x="4846" y="4391"/>
                              </a:lnTo>
                              <a:lnTo>
                                <a:pt x="4851" y="4385"/>
                              </a:lnTo>
                              <a:lnTo>
                                <a:pt x="4856" y="4378"/>
                              </a:lnTo>
                              <a:lnTo>
                                <a:pt x="4858" y="4372"/>
                              </a:lnTo>
                              <a:close/>
                              <a:moveTo>
                                <a:pt x="5288" y="4477"/>
                              </a:moveTo>
                              <a:lnTo>
                                <a:pt x="5288" y="4473"/>
                              </a:lnTo>
                              <a:lnTo>
                                <a:pt x="5286" y="4469"/>
                              </a:lnTo>
                              <a:lnTo>
                                <a:pt x="5284" y="4464"/>
                              </a:lnTo>
                              <a:lnTo>
                                <a:pt x="5281" y="4460"/>
                              </a:lnTo>
                              <a:lnTo>
                                <a:pt x="4936" y="4115"/>
                              </a:lnTo>
                              <a:lnTo>
                                <a:pt x="4957" y="4119"/>
                              </a:lnTo>
                              <a:lnTo>
                                <a:pt x="4977" y="4123"/>
                              </a:lnTo>
                              <a:lnTo>
                                <a:pt x="4995" y="4127"/>
                              </a:lnTo>
                              <a:lnTo>
                                <a:pt x="5013" y="4130"/>
                              </a:lnTo>
                              <a:lnTo>
                                <a:pt x="5030" y="4132"/>
                              </a:lnTo>
                              <a:lnTo>
                                <a:pt x="5046" y="4133"/>
                              </a:lnTo>
                              <a:lnTo>
                                <a:pt x="5061" y="4133"/>
                              </a:lnTo>
                              <a:lnTo>
                                <a:pt x="5076" y="4133"/>
                              </a:lnTo>
                              <a:lnTo>
                                <a:pt x="5089" y="4131"/>
                              </a:lnTo>
                              <a:lnTo>
                                <a:pt x="5102" y="4129"/>
                              </a:lnTo>
                              <a:lnTo>
                                <a:pt x="5114" y="4126"/>
                              </a:lnTo>
                              <a:lnTo>
                                <a:pt x="5125" y="4121"/>
                              </a:lnTo>
                              <a:lnTo>
                                <a:pt x="5135" y="4116"/>
                              </a:lnTo>
                              <a:lnTo>
                                <a:pt x="5138" y="4115"/>
                              </a:lnTo>
                              <a:lnTo>
                                <a:pt x="5146" y="4110"/>
                              </a:lnTo>
                              <a:lnTo>
                                <a:pt x="5155" y="4102"/>
                              </a:lnTo>
                              <a:lnTo>
                                <a:pt x="5165" y="4094"/>
                              </a:lnTo>
                              <a:lnTo>
                                <a:pt x="5184" y="4071"/>
                              </a:lnTo>
                              <a:lnTo>
                                <a:pt x="5199" y="4046"/>
                              </a:lnTo>
                              <a:lnTo>
                                <a:pt x="5209" y="4019"/>
                              </a:lnTo>
                              <a:lnTo>
                                <a:pt x="5209" y="4018"/>
                              </a:lnTo>
                              <a:lnTo>
                                <a:pt x="5214" y="3990"/>
                              </a:lnTo>
                              <a:lnTo>
                                <a:pt x="5215" y="3959"/>
                              </a:lnTo>
                              <a:lnTo>
                                <a:pt x="5213" y="3926"/>
                              </a:lnTo>
                              <a:lnTo>
                                <a:pt x="5205" y="3892"/>
                              </a:lnTo>
                              <a:lnTo>
                                <a:pt x="5194" y="3857"/>
                              </a:lnTo>
                              <a:lnTo>
                                <a:pt x="5178" y="3820"/>
                              </a:lnTo>
                              <a:lnTo>
                                <a:pt x="5159" y="3782"/>
                              </a:lnTo>
                              <a:lnTo>
                                <a:pt x="5135" y="3742"/>
                              </a:lnTo>
                              <a:lnTo>
                                <a:pt x="5107" y="3702"/>
                              </a:lnTo>
                              <a:lnTo>
                                <a:pt x="5076" y="3661"/>
                              </a:lnTo>
                              <a:lnTo>
                                <a:pt x="5076" y="3921"/>
                              </a:lnTo>
                              <a:lnTo>
                                <a:pt x="5076" y="3941"/>
                              </a:lnTo>
                              <a:lnTo>
                                <a:pt x="5071" y="3960"/>
                              </a:lnTo>
                              <a:lnTo>
                                <a:pt x="5062" y="3977"/>
                              </a:lnTo>
                              <a:lnTo>
                                <a:pt x="5050" y="3993"/>
                              </a:lnTo>
                              <a:lnTo>
                                <a:pt x="5033" y="4006"/>
                              </a:lnTo>
                              <a:lnTo>
                                <a:pt x="5012" y="4014"/>
                              </a:lnTo>
                              <a:lnTo>
                                <a:pt x="4987" y="4018"/>
                              </a:lnTo>
                              <a:lnTo>
                                <a:pt x="4958" y="4018"/>
                              </a:lnTo>
                              <a:lnTo>
                                <a:pt x="4925" y="4013"/>
                              </a:lnTo>
                              <a:lnTo>
                                <a:pt x="4888" y="4006"/>
                              </a:lnTo>
                              <a:lnTo>
                                <a:pt x="4847" y="3995"/>
                              </a:lnTo>
                              <a:lnTo>
                                <a:pt x="4802" y="3981"/>
                              </a:lnTo>
                              <a:lnTo>
                                <a:pt x="4530" y="3709"/>
                              </a:lnTo>
                              <a:lnTo>
                                <a:pt x="4521" y="3682"/>
                              </a:lnTo>
                              <a:lnTo>
                                <a:pt x="4513" y="3657"/>
                              </a:lnTo>
                              <a:lnTo>
                                <a:pt x="4507" y="3634"/>
                              </a:lnTo>
                              <a:lnTo>
                                <a:pt x="4501" y="3612"/>
                              </a:lnTo>
                              <a:lnTo>
                                <a:pt x="4499" y="3603"/>
                              </a:lnTo>
                              <a:lnTo>
                                <a:pt x="4497" y="3592"/>
                              </a:lnTo>
                              <a:lnTo>
                                <a:pt x="4494" y="3574"/>
                              </a:lnTo>
                              <a:lnTo>
                                <a:pt x="4492" y="3556"/>
                              </a:lnTo>
                              <a:lnTo>
                                <a:pt x="4492" y="3542"/>
                              </a:lnTo>
                              <a:lnTo>
                                <a:pt x="4492" y="3525"/>
                              </a:lnTo>
                              <a:lnTo>
                                <a:pt x="4493" y="3513"/>
                              </a:lnTo>
                              <a:lnTo>
                                <a:pt x="4495" y="3500"/>
                              </a:lnTo>
                              <a:lnTo>
                                <a:pt x="4497" y="3489"/>
                              </a:lnTo>
                              <a:lnTo>
                                <a:pt x="4502" y="3478"/>
                              </a:lnTo>
                              <a:lnTo>
                                <a:pt x="4507" y="3469"/>
                              </a:lnTo>
                              <a:lnTo>
                                <a:pt x="4513" y="3460"/>
                              </a:lnTo>
                              <a:lnTo>
                                <a:pt x="4519" y="3453"/>
                              </a:lnTo>
                              <a:lnTo>
                                <a:pt x="4535" y="3440"/>
                              </a:lnTo>
                              <a:lnTo>
                                <a:pt x="4552" y="3431"/>
                              </a:lnTo>
                              <a:lnTo>
                                <a:pt x="4571" y="3426"/>
                              </a:lnTo>
                              <a:lnTo>
                                <a:pt x="4592" y="3426"/>
                              </a:lnTo>
                              <a:lnTo>
                                <a:pt x="4614" y="3429"/>
                              </a:lnTo>
                              <a:lnTo>
                                <a:pt x="4636" y="3435"/>
                              </a:lnTo>
                              <a:lnTo>
                                <a:pt x="4660" y="3444"/>
                              </a:lnTo>
                              <a:lnTo>
                                <a:pt x="4684" y="3455"/>
                              </a:lnTo>
                              <a:lnTo>
                                <a:pt x="4709" y="3469"/>
                              </a:lnTo>
                              <a:lnTo>
                                <a:pt x="4735" y="3486"/>
                              </a:lnTo>
                              <a:lnTo>
                                <a:pt x="4761" y="3504"/>
                              </a:lnTo>
                              <a:lnTo>
                                <a:pt x="4787" y="3525"/>
                              </a:lnTo>
                              <a:lnTo>
                                <a:pt x="4814" y="3548"/>
                              </a:lnTo>
                              <a:lnTo>
                                <a:pt x="4841" y="3571"/>
                              </a:lnTo>
                              <a:lnTo>
                                <a:pt x="4868" y="3596"/>
                              </a:lnTo>
                              <a:lnTo>
                                <a:pt x="4894" y="3622"/>
                              </a:lnTo>
                              <a:lnTo>
                                <a:pt x="4917" y="3646"/>
                              </a:lnTo>
                              <a:lnTo>
                                <a:pt x="4940" y="3671"/>
                              </a:lnTo>
                              <a:lnTo>
                                <a:pt x="4962" y="3697"/>
                              </a:lnTo>
                              <a:lnTo>
                                <a:pt x="4983" y="3723"/>
                              </a:lnTo>
                              <a:lnTo>
                                <a:pt x="5002" y="3749"/>
                              </a:lnTo>
                              <a:lnTo>
                                <a:pt x="5020" y="3775"/>
                              </a:lnTo>
                              <a:lnTo>
                                <a:pt x="5035" y="3801"/>
                              </a:lnTo>
                              <a:lnTo>
                                <a:pt x="5049" y="3827"/>
                              </a:lnTo>
                              <a:lnTo>
                                <a:pt x="5060" y="3851"/>
                              </a:lnTo>
                              <a:lnTo>
                                <a:pt x="5068" y="3875"/>
                              </a:lnTo>
                              <a:lnTo>
                                <a:pt x="5074" y="3898"/>
                              </a:lnTo>
                              <a:lnTo>
                                <a:pt x="5076" y="3921"/>
                              </a:lnTo>
                              <a:lnTo>
                                <a:pt x="5076" y="3661"/>
                              </a:lnTo>
                              <a:lnTo>
                                <a:pt x="5075" y="3660"/>
                              </a:lnTo>
                              <a:lnTo>
                                <a:pt x="5040" y="3617"/>
                              </a:lnTo>
                              <a:lnTo>
                                <a:pt x="5001" y="3573"/>
                              </a:lnTo>
                              <a:lnTo>
                                <a:pt x="4958" y="3529"/>
                              </a:lnTo>
                              <a:lnTo>
                                <a:pt x="4921" y="3493"/>
                              </a:lnTo>
                              <a:lnTo>
                                <a:pt x="4883" y="3459"/>
                              </a:lnTo>
                              <a:lnTo>
                                <a:pt x="4845" y="3427"/>
                              </a:lnTo>
                              <a:lnTo>
                                <a:pt x="4844" y="3426"/>
                              </a:lnTo>
                              <a:lnTo>
                                <a:pt x="4807" y="3397"/>
                              </a:lnTo>
                              <a:lnTo>
                                <a:pt x="4770" y="3370"/>
                              </a:lnTo>
                              <a:lnTo>
                                <a:pt x="4734" y="3347"/>
                              </a:lnTo>
                              <a:lnTo>
                                <a:pt x="4698" y="3326"/>
                              </a:lnTo>
                              <a:lnTo>
                                <a:pt x="4662" y="3310"/>
                              </a:lnTo>
                              <a:lnTo>
                                <a:pt x="4628" y="3296"/>
                              </a:lnTo>
                              <a:lnTo>
                                <a:pt x="4595" y="3288"/>
                              </a:lnTo>
                              <a:lnTo>
                                <a:pt x="4562" y="3283"/>
                              </a:lnTo>
                              <a:lnTo>
                                <a:pt x="4532" y="3283"/>
                              </a:lnTo>
                              <a:lnTo>
                                <a:pt x="4502" y="3286"/>
                              </a:lnTo>
                              <a:lnTo>
                                <a:pt x="4475" y="3296"/>
                              </a:lnTo>
                              <a:lnTo>
                                <a:pt x="4450" y="3311"/>
                              </a:lnTo>
                              <a:lnTo>
                                <a:pt x="4426" y="3330"/>
                              </a:lnTo>
                              <a:lnTo>
                                <a:pt x="4417" y="3341"/>
                              </a:lnTo>
                              <a:lnTo>
                                <a:pt x="4408" y="3352"/>
                              </a:lnTo>
                              <a:lnTo>
                                <a:pt x="4401" y="3364"/>
                              </a:lnTo>
                              <a:lnTo>
                                <a:pt x="4395" y="3377"/>
                              </a:lnTo>
                              <a:lnTo>
                                <a:pt x="4390" y="3391"/>
                              </a:lnTo>
                              <a:lnTo>
                                <a:pt x="4387" y="3405"/>
                              </a:lnTo>
                              <a:lnTo>
                                <a:pt x="4384" y="3421"/>
                              </a:lnTo>
                              <a:lnTo>
                                <a:pt x="4382" y="3437"/>
                              </a:lnTo>
                              <a:lnTo>
                                <a:pt x="4382" y="3440"/>
                              </a:lnTo>
                              <a:lnTo>
                                <a:pt x="4382" y="3460"/>
                              </a:lnTo>
                              <a:lnTo>
                                <a:pt x="4382" y="3472"/>
                              </a:lnTo>
                              <a:lnTo>
                                <a:pt x="4384" y="3491"/>
                              </a:lnTo>
                              <a:lnTo>
                                <a:pt x="4387" y="3511"/>
                              </a:lnTo>
                              <a:lnTo>
                                <a:pt x="4390" y="3532"/>
                              </a:lnTo>
                              <a:lnTo>
                                <a:pt x="4394" y="3555"/>
                              </a:lnTo>
                              <a:lnTo>
                                <a:pt x="4399" y="3578"/>
                              </a:lnTo>
                              <a:lnTo>
                                <a:pt x="4406" y="3603"/>
                              </a:lnTo>
                              <a:lnTo>
                                <a:pt x="4309" y="3507"/>
                              </a:lnTo>
                              <a:lnTo>
                                <a:pt x="4305" y="3503"/>
                              </a:lnTo>
                              <a:lnTo>
                                <a:pt x="4301" y="3501"/>
                              </a:lnTo>
                              <a:lnTo>
                                <a:pt x="4297" y="3500"/>
                              </a:lnTo>
                              <a:lnTo>
                                <a:pt x="4293" y="3500"/>
                              </a:lnTo>
                              <a:lnTo>
                                <a:pt x="4283" y="3501"/>
                              </a:lnTo>
                              <a:lnTo>
                                <a:pt x="4278" y="3502"/>
                              </a:lnTo>
                              <a:lnTo>
                                <a:pt x="4274" y="3506"/>
                              </a:lnTo>
                              <a:lnTo>
                                <a:pt x="4269" y="3509"/>
                              </a:lnTo>
                              <a:lnTo>
                                <a:pt x="4245" y="3532"/>
                              </a:lnTo>
                              <a:lnTo>
                                <a:pt x="4242" y="3537"/>
                              </a:lnTo>
                              <a:lnTo>
                                <a:pt x="4239" y="3542"/>
                              </a:lnTo>
                              <a:lnTo>
                                <a:pt x="4236" y="3547"/>
                              </a:lnTo>
                              <a:lnTo>
                                <a:pt x="4236" y="3558"/>
                              </a:lnTo>
                              <a:lnTo>
                                <a:pt x="4236" y="3561"/>
                              </a:lnTo>
                              <a:lnTo>
                                <a:pt x="4237" y="3565"/>
                              </a:lnTo>
                              <a:lnTo>
                                <a:pt x="4239" y="3569"/>
                              </a:lnTo>
                              <a:lnTo>
                                <a:pt x="4243" y="3573"/>
                              </a:lnTo>
                              <a:lnTo>
                                <a:pt x="5205" y="4536"/>
                              </a:lnTo>
                              <a:lnTo>
                                <a:pt x="5210" y="4539"/>
                              </a:lnTo>
                              <a:lnTo>
                                <a:pt x="5214" y="4541"/>
                              </a:lnTo>
                              <a:lnTo>
                                <a:pt x="5218" y="4543"/>
                              </a:lnTo>
                              <a:lnTo>
                                <a:pt x="5222" y="4543"/>
                              </a:lnTo>
                              <a:lnTo>
                                <a:pt x="5228" y="4542"/>
                              </a:lnTo>
                              <a:lnTo>
                                <a:pt x="5233" y="4542"/>
                              </a:lnTo>
                              <a:lnTo>
                                <a:pt x="5238" y="4540"/>
                              </a:lnTo>
                              <a:lnTo>
                                <a:pt x="5244" y="4535"/>
                              </a:lnTo>
                              <a:lnTo>
                                <a:pt x="5250" y="4531"/>
                              </a:lnTo>
                              <a:lnTo>
                                <a:pt x="5256" y="4526"/>
                              </a:lnTo>
                              <a:lnTo>
                                <a:pt x="5271" y="4511"/>
                              </a:lnTo>
                              <a:lnTo>
                                <a:pt x="5277" y="4504"/>
                              </a:lnTo>
                              <a:lnTo>
                                <a:pt x="5281" y="4498"/>
                              </a:lnTo>
                              <a:lnTo>
                                <a:pt x="5285" y="4493"/>
                              </a:lnTo>
                              <a:lnTo>
                                <a:pt x="5287" y="4487"/>
                              </a:lnTo>
                              <a:lnTo>
                                <a:pt x="5288" y="4482"/>
                              </a:lnTo>
                              <a:lnTo>
                                <a:pt x="5288" y="4477"/>
                              </a:lnTo>
                              <a:close/>
                              <a:moveTo>
                                <a:pt x="5353" y="2144"/>
                              </a:moveTo>
                              <a:lnTo>
                                <a:pt x="5352" y="2131"/>
                              </a:lnTo>
                              <a:lnTo>
                                <a:pt x="5347" y="2117"/>
                              </a:lnTo>
                              <a:lnTo>
                                <a:pt x="5337" y="2100"/>
                              </a:lnTo>
                              <a:lnTo>
                                <a:pt x="5322" y="2082"/>
                              </a:lnTo>
                              <a:lnTo>
                                <a:pt x="5303" y="2061"/>
                              </a:lnTo>
                              <a:lnTo>
                                <a:pt x="5282" y="2041"/>
                              </a:lnTo>
                              <a:lnTo>
                                <a:pt x="5264" y="2027"/>
                              </a:lnTo>
                              <a:lnTo>
                                <a:pt x="5248" y="2017"/>
                              </a:lnTo>
                              <a:lnTo>
                                <a:pt x="5234" y="2011"/>
                              </a:lnTo>
                              <a:lnTo>
                                <a:pt x="5221" y="2011"/>
                              </a:lnTo>
                              <a:lnTo>
                                <a:pt x="5208" y="2014"/>
                              </a:lnTo>
                              <a:lnTo>
                                <a:pt x="5195" y="2021"/>
                              </a:lnTo>
                              <a:lnTo>
                                <a:pt x="5182" y="2033"/>
                              </a:lnTo>
                              <a:lnTo>
                                <a:pt x="5171" y="2046"/>
                              </a:lnTo>
                              <a:lnTo>
                                <a:pt x="5163" y="2059"/>
                              </a:lnTo>
                              <a:lnTo>
                                <a:pt x="5160" y="2072"/>
                              </a:lnTo>
                              <a:lnTo>
                                <a:pt x="5161" y="2086"/>
                              </a:lnTo>
                              <a:lnTo>
                                <a:pt x="5166" y="2100"/>
                              </a:lnTo>
                              <a:lnTo>
                                <a:pt x="5176" y="2116"/>
                              </a:lnTo>
                              <a:lnTo>
                                <a:pt x="5191" y="2135"/>
                              </a:lnTo>
                              <a:lnTo>
                                <a:pt x="5211" y="2156"/>
                              </a:lnTo>
                              <a:lnTo>
                                <a:pt x="5231" y="2175"/>
                              </a:lnTo>
                              <a:lnTo>
                                <a:pt x="5249" y="2189"/>
                              </a:lnTo>
                              <a:lnTo>
                                <a:pt x="5265" y="2199"/>
                              </a:lnTo>
                              <a:lnTo>
                                <a:pt x="5279" y="2204"/>
                              </a:lnTo>
                              <a:lnTo>
                                <a:pt x="5292" y="2205"/>
                              </a:lnTo>
                              <a:lnTo>
                                <a:pt x="5305" y="2202"/>
                              </a:lnTo>
                              <a:lnTo>
                                <a:pt x="5318" y="2195"/>
                              </a:lnTo>
                              <a:lnTo>
                                <a:pt x="5331" y="2184"/>
                              </a:lnTo>
                              <a:lnTo>
                                <a:pt x="5343" y="2170"/>
                              </a:lnTo>
                              <a:lnTo>
                                <a:pt x="5350" y="2157"/>
                              </a:lnTo>
                              <a:lnTo>
                                <a:pt x="5353" y="2144"/>
                              </a:lnTo>
                              <a:close/>
                              <a:moveTo>
                                <a:pt x="5781" y="3984"/>
                              </a:moveTo>
                              <a:lnTo>
                                <a:pt x="5781" y="3980"/>
                              </a:lnTo>
                              <a:lnTo>
                                <a:pt x="5777" y="3971"/>
                              </a:lnTo>
                              <a:lnTo>
                                <a:pt x="5774" y="3967"/>
                              </a:lnTo>
                              <a:lnTo>
                                <a:pt x="5429" y="3621"/>
                              </a:lnTo>
                              <a:lnTo>
                                <a:pt x="5450" y="3626"/>
                              </a:lnTo>
                              <a:lnTo>
                                <a:pt x="5470" y="3630"/>
                              </a:lnTo>
                              <a:lnTo>
                                <a:pt x="5489" y="3634"/>
                              </a:lnTo>
                              <a:lnTo>
                                <a:pt x="5506" y="3637"/>
                              </a:lnTo>
                              <a:lnTo>
                                <a:pt x="5523" y="3639"/>
                              </a:lnTo>
                              <a:lnTo>
                                <a:pt x="5539" y="3640"/>
                              </a:lnTo>
                              <a:lnTo>
                                <a:pt x="5554" y="3640"/>
                              </a:lnTo>
                              <a:lnTo>
                                <a:pt x="5569" y="3640"/>
                              </a:lnTo>
                              <a:lnTo>
                                <a:pt x="5582" y="3638"/>
                              </a:lnTo>
                              <a:lnTo>
                                <a:pt x="5595" y="3636"/>
                              </a:lnTo>
                              <a:lnTo>
                                <a:pt x="5607" y="3633"/>
                              </a:lnTo>
                              <a:lnTo>
                                <a:pt x="5618" y="3628"/>
                              </a:lnTo>
                              <a:lnTo>
                                <a:pt x="5629" y="3623"/>
                              </a:lnTo>
                              <a:lnTo>
                                <a:pt x="5631" y="3621"/>
                              </a:lnTo>
                              <a:lnTo>
                                <a:pt x="5639" y="3616"/>
                              </a:lnTo>
                              <a:lnTo>
                                <a:pt x="5649" y="3609"/>
                              </a:lnTo>
                              <a:lnTo>
                                <a:pt x="5658" y="3600"/>
                              </a:lnTo>
                              <a:lnTo>
                                <a:pt x="5677" y="3578"/>
                              </a:lnTo>
                              <a:lnTo>
                                <a:pt x="5692" y="3553"/>
                              </a:lnTo>
                              <a:lnTo>
                                <a:pt x="5702" y="3526"/>
                              </a:lnTo>
                              <a:lnTo>
                                <a:pt x="5702" y="3525"/>
                              </a:lnTo>
                              <a:lnTo>
                                <a:pt x="5707" y="3496"/>
                              </a:lnTo>
                              <a:lnTo>
                                <a:pt x="5709" y="3465"/>
                              </a:lnTo>
                              <a:lnTo>
                                <a:pt x="5706" y="3433"/>
                              </a:lnTo>
                              <a:lnTo>
                                <a:pt x="5699" y="3399"/>
                              </a:lnTo>
                              <a:lnTo>
                                <a:pt x="5687" y="3363"/>
                              </a:lnTo>
                              <a:lnTo>
                                <a:pt x="5671" y="3327"/>
                              </a:lnTo>
                              <a:lnTo>
                                <a:pt x="5652" y="3289"/>
                              </a:lnTo>
                              <a:lnTo>
                                <a:pt x="5628" y="3249"/>
                              </a:lnTo>
                              <a:lnTo>
                                <a:pt x="5601" y="3208"/>
                              </a:lnTo>
                              <a:lnTo>
                                <a:pt x="5569" y="3167"/>
                              </a:lnTo>
                              <a:lnTo>
                                <a:pt x="5569" y="3428"/>
                              </a:lnTo>
                              <a:lnTo>
                                <a:pt x="5569" y="3448"/>
                              </a:lnTo>
                              <a:lnTo>
                                <a:pt x="5564" y="3467"/>
                              </a:lnTo>
                              <a:lnTo>
                                <a:pt x="5555" y="3484"/>
                              </a:lnTo>
                              <a:lnTo>
                                <a:pt x="5543" y="3499"/>
                              </a:lnTo>
                              <a:lnTo>
                                <a:pt x="5526" y="3512"/>
                              </a:lnTo>
                              <a:lnTo>
                                <a:pt x="5505" y="3521"/>
                              </a:lnTo>
                              <a:lnTo>
                                <a:pt x="5480" y="3525"/>
                              </a:lnTo>
                              <a:lnTo>
                                <a:pt x="5451" y="3525"/>
                              </a:lnTo>
                              <a:lnTo>
                                <a:pt x="5418" y="3520"/>
                              </a:lnTo>
                              <a:lnTo>
                                <a:pt x="5381" y="3513"/>
                              </a:lnTo>
                              <a:lnTo>
                                <a:pt x="5340" y="3502"/>
                              </a:lnTo>
                              <a:lnTo>
                                <a:pt x="5295" y="3488"/>
                              </a:lnTo>
                              <a:lnTo>
                                <a:pt x="5023" y="3216"/>
                              </a:lnTo>
                              <a:lnTo>
                                <a:pt x="5014" y="3189"/>
                              </a:lnTo>
                              <a:lnTo>
                                <a:pt x="5006" y="3164"/>
                              </a:lnTo>
                              <a:lnTo>
                                <a:pt x="5000" y="3141"/>
                              </a:lnTo>
                              <a:lnTo>
                                <a:pt x="4994" y="3119"/>
                              </a:lnTo>
                              <a:lnTo>
                                <a:pt x="4992" y="3110"/>
                              </a:lnTo>
                              <a:lnTo>
                                <a:pt x="4990" y="3099"/>
                              </a:lnTo>
                              <a:lnTo>
                                <a:pt x="4987" y="3081"/>
                              </a:lnTo>
                              <a:lnTo>
                                <a:pt x="4985" y="3063"/>
                              </a:lnTo>
                              <a:lnTo>
                                <a:pt x="4985" y="3049"/>
                              </a:lnTo>
                              <a:lnTo>
                                <a:pt x="4985" y="3032"/>
                              </a:lnTo>
                              <a:lnTo>
                                <a:pt x="4986" y="3019"/>
                              </a:lnTo>
                              <a:lnTo>
                                <a:pt x="4988" y="3007"/>
                              </a:lnTo>
                              <a:lnTo>
                                <a:pt x="4991" y="2995"/>
                              </a:lnTo>
                              <a:lnTo>
                                <a:pt x="4995" y="2985"/>
                              </a:lnTo>
                              <a:lnTo>
                                <a:pt x="5000" y="2976"/>
                              </a:lnTo>
                              <a:lnTo>
                                <a:pt x="5006" y="2967"/>
                              </a:lnTo>
                              <a:lnTo>
                                <a:pt x="5013" y="2960"/>
                              </a:lnTo>
                              <a:lnTo>
                                <a:pt x="5028" y="2947"/>
                              </a:lnTo>
                              <a:lnTo>
                                <a:pt x="5045" y="2938"/>
                              </a:lnTo>
                              <a:lnTo>
                                <a:pt x="5064" y="2933"/>
                              </a:lnTo>
                              <a:lnTo>
                                <a:pt x="5085" y="2933"/>
                              </a:lnTo>
                              <a:lnTo>
                                <a:pt x="5107" y="2936"/>
                              </a:lnTo>
                              <a:lnTo>
                                <a:pt x="5129" y="2942"/>
                              </a:lnTo>
                              <a:lnTo>
                                <a:pt x="5153" y="2950"/>
                              </a:lnTo>
                              <a:lnTo>
                                <a:pt x="5177" y="2962"/>
                              </a:lnTo>
                              <a:lnTo>
                                <a:pt x="5202" y="2976"/>
                              </a:lnTo>
                              <a:lnTo>
                                <a:pt x="5228" y="2992"/>
                              </a:lnTo>
                              <a:lnTo>
                                <a:pt x="5254" y="3011"/>
                              </a:lnTo>
                              <a:lnTo>
                                <a:pt x="5280" y="3032"/>
                              </a:lnTo>
                              <a:lnTo>
                                <a:pt x="5307" y="3055"/>
                              </a:lnTo>
                              <a:lnTo>
                                <a:pt x="5334" y="3078"/>
                              </a:lnTo>
                              <a:lnTo>
                                <a:pt x="5361" y="3103"/>
                              </a:lnTo>
                              <a:lnTo>
                                <a:pt x="5387" y="3129"/>
                              </a:lnTo>
                              <a:lnTo>
                                <a:pt x="5411" y="3153"/>
                              </a:lnTo>
                              <a:lnTo>
                                <a:pt x="5433" y="3178"/>
                              </a:lnTo>
                              <a:lnTo>
                                <a:pt x="5455" y="3203"/>
                              </a:lnTo>
                              <a:lnTo>
                                <a:pt x="5476" y="3230"/>
                              </a:lnTo>
                              <a:lnTo>
                                <a:pt x="5495" y="3256"/>
                              </a:lnTo>
                              <a:lnTo>
                                <a:pt x="5513" y="3282"/>
                              </a:lnTo>
                              <a:lnTo>
                                <a:pt x="5528" y="3308"/>
                              </a:lnTo>
                              <a:lnTo>
                                <a:pt x="5542" y="3333"/>
                              </a:lnTo>
                              <a:lnTo>
                                <a:pt x="5553" y="3358"/>
                              </a:lnTo>
                              <a:lnTo>
                                <a:pt x="5561" y="3382"/>
                              </a:lnTo>
                              <a:lnTo>
                                <a:pt x="5567" y="3405"/>
                              </a:lnTo>
                              <a:lnTo>
                                <a:pt x="5569" y="3428"/>
                              </a:lnTo>
                              <a:lnTo>
                                <a:pt x="5569" y="3167"/>
                              </a:lnTo>
                              <a:lnTo>
                                <a:pt x="5569" y="3166"/>
                              </a:lnTo>
                              <a:lnTo>
                                <a:pt x="5533" y="3124"/>
                              </a:lnTo>
                              <a:lnTo>
                                <a:pt x="5494" y="3080"/>
                              </a:lnTo>
                              <a:lnTo>
                                <a:pt x="5451" y="3036"/>
                              </a:lnTo>
                              <a:lnTo>
                                <a:pt x="5414" y="3000"/>
                              </a:lnTo>
                              <a:lnTo>
                                <a:pt x="5376" y="2966"/>
                              </a:lnTo>
                              <a:lnTo>
                                <a:pt x="5339" y="2934"/>
                              </a:lnTo>
                              <a:lnTo>
                                <a:pt x="5337" y="2933"/>
                              </a:lnTo>
                              <a:lnTo>
                                <a:pt x="5301" y="2904"/>
                              </a:lnTo>
                              <a:lnTo>
                                <a:pt x="5263" y="2877"/>
                              </a:lnTo>
                              <a:lnTo>
                                <a:pt x="5227" y="2853"/>
                              </a:lnTo>
                              <a:lnTo>
                                <a:pt x="5191" y="2833"/>
                              </a:lnTo>
                              <a:lnTo>
                                <a:pt x="5156" y="2817"/>
                              </a:lnTo>
                              <a:lnTo>
                                <a:pt x="5121" y="2803"/>
                              </a:lnTo>
                              <a:lnTo>
                                <a:pt x="5088" y="2795"/>
                              </a:lnTo>
                              <a:lnTo>
                                <a:pt x="5056" y="2790"/>
                              </a:lnTo>
                              <a:lnTo>
                                <a:pt x="5025" y="2789"/>
                              </a:lnTo>
                              <a:lnTo>
                                <a:pt x="4996" y="2793"/>
                              </a:lnTo>
                              <a:lnTo>
                                <a:pt x="4968" y="2803"/>
                              </a:lnTo>
                              <a:lnTo>
                                <a:pt x="4943" y="2817"/>
                              </a:lnTo>
                              <a:lnTo>
                                <a:pt x="4919" y="2837"/>
                              </a:lnTo>
                              <a:lnTo>
                                <a:pt x="4910" y="2848"/>
                              </a:lnTo>
                              <a:lnTo>
                                <a:pt x="4901" y="2859"/>
                              </a:lnTo>
                              <a:lnTo>
                                <a:pt x="4894" y="2871"/>
                              </a:lnTo>
                              <a:lnTo>
                                <a:pt x="4888" y="2884"/>
                              </a:lnTo>
                              <a:lnTo>
                                <a:pt x="4883" y="2897"/>
                              </a:lnTo>
                              <a:lnTo>
                                <a:pt x="4880" y="2912"/>
                              </a:lnTo>
                              <a:lnTo>
                                <a:pt x="4877" y="2927"/>
                              </a:lnTo>
                              <a:lnTo>
                                <a:pt x="4875" y="2943"/>
                              </a:lnTo>
                              <a:lnTo>
                                <a:pt x="4875" y="2947"/>
                              </a:lnTo>
                              <a:lnTo>
                                <a:pt x="4875" y="2967"/>
                              </a:lnTo>
                              <a:lnTo>
                                <a:pt x="4875" y="2979"/>
                              </a:lnTo>
                              <a:lnTo>
                                <a:pt x="4877" y="2998"/>
                              </a:lnTo>
                              <a:lnTo>
                                <a:pt x="4880" y="3018"/>
                              </a:lnTo>
                              <a:lnTo>
                                <a:pt x="4883" y="3039"/>
                              </a:lnTo>
                              <a:lnTo>
                                <a:pt x="4888" y="3062"/>
                              </a:lnTo>
                              <a:lnTo>
                                <a:pt x="4893" y="3085"/>
                              </a:lnTo>
                              <a:lnTo>
                                <a:pt x="4899" y="3110"/>
                              </a:lnTo>
                              <a:lnTo>
                                <a:pt x="4802" y="3013"/>
                              </a:lnTo>
                              <a:lnTo>
                                <a:pt x="4798" y="3010"/>
                              </a:lnTo>
                              <a:lnTo>
                                <a:pt x="4794" y="3008"/>
                              </a:lnTo>
                              <a:lnTo>
                                <a:pt x="4790" y="3007"/>
                              </a:lnTo>
                              <a:lnTo>
                                <a:pt x="4786" y="3007"/>
                              </a:lnTo>
                              <a:lnTo>
                                <a:pt x="4776" y="3008"/>
                              </a:lnTo>
                              <a:lnTo>
                                <a:pt x="4772" y="3009"/>
                              </a:lnTo>
                              <a:lnTo>
                                <a:pt x="4767" y="3013"/>
                              </a:lnTo>
                              <a:lnTo>
                                <a:pt x="4762" y="3016"/>
                              </a:lnTo>
                              <a:lnTo>
                                <a:pt x="4756" y="3021"/>
                              </a:lnTo>
                              <a:lnTo>
                                <a:pt x="4750" y="3028"/>
                              </a:lnTo>
                              <a:lnTo>
                                <a:pt x="4744" y="3034"/>
                              </a:lnTo>
                              <a:lnTo>
                                <a:pt x="4739" y="3039"/>
                              </a:lnTo>
                              <a:lnTo>
                                <a:pt x="4732" y="3049"/>
                              </a:lnTo>
                              <a:lnTo>
                                <a:pt x="4730" y="3054"/>
                              </a:lnTo>
                              <a:lnTo>
                                <a:pt x="4729" y="3062"/>
                              </a:lnTo>
                              <a:lnTo>
                                <a:pt x="4729" y="3068"/>
                              </a:lnTo>
                              <a:lnTo>
                                <a:pt x="4733" y="3076"/>
                              </a:lnTo>
                              <a:lnTo>
                                <a:pt x="4736" y="3080"/>
                              </a:lnTo>
                              <a:lnTo>
                                <a:pt x="4741" y="3084"/>
                              </a:lnTo>
                              <a:lnTo>
                                <a:pt x="5699" y="4043"/>
                              </a:lnTo>
                              <a:lnTo>
                                <a:pt x="5703" y="4046"/>
                              </a:lnTo>
                              <a:lnTo>
                                <a:pt x="5707" y="4048"/>
                              </a:lnTo>
                              <a:lnTo>
                                <a:pt x="5711" y="4050"/>
                              </a:lnTo>
                              <a:lnTo>
                                <a:pt x="5715" y="4050"/>
                              </a:lnTo>
                              <a:lnTo>
                                <a:pt x="5721" y="4049"/>
                              </a:lnTo>
                              <a:lnTo>
                                <a:pt x="5726" y="4049"/>
                              </a:lnTo>
                              <a:lnTo>
                                <a:pt x="5731" y="4047"/>
                              </a:lnTo>
                              <a:lnTo>
                                <a:pt x="5737" y="4042"/>
                              </a:lnTo>
                              <a:lnTo>
                                <a:pt x="5743" y="4038"/>
                              </a:lnTo>
                              <a:lnTo>
                                <a:pt x="5749" y="4033"/>
                              </a:lnTo>
                              <a:lnTo>
                                <a:pt x="5765" y="4018"/>
                              </a:lnTo>
                              <a:lnTo>
                                <a:pt x="5770" y="4011"/>
                              </a:lnTo>
                              <a:lnTo>
                                <a:pt x="5774" y="4005"/>
                              </a:lnTo>
                              <a:lnTo>
                                <a:pt x="5778" y="3999"/>
                              </a:lnTo>
                              <a:lnTo>
                                <a:pt x="5780" y="3994"/>
                              </a:lnTo>
                              <a:lnTo>
                                <a:pt x="5781" y="3989"/>
                              </a:lnTo>
                              <a:lnTo>
                                <a:pt x="5781" y="3984"/>
                              </a:lnTo>
                              <a:close/>
                              <a:moveTo>
                                <a:pt x="6003" y="3219"/>
                              </a:moveTo>
                              <a:lnTo>
                                <a:pt x="6002" y="3215"/>
                              </a:lnTo>
                              <a:lnTo>
                                <a:pt x="6001" y="3211"/>
                              </a:lnTo>
                              <a:lnTo>
                                <a:pt x="6000" y="3207"/>
                              </a:lnTo>
                              <a:lnTo>
                                <a:pt x="5996" y="3203"/>
                              </a:lnTo>
                              <a:lnTo>
                                <a:pt x="5993" y="3199"/>
                              </a:lnTo>
                              <a:lnTo>
                                <a:pt x="4974" y="2181"/>
                              </a:lnTo>
                              <a:lnTo>
                                <a:pt x="4970" y="2178"/>
                              </a:lnTo>
                              <a:lnTo>
                                <a:pt x="4961" y="2174"/>
                              </a:lnTo>
                              <a:lnTo>
                                <a:pt x="4957" y="2174"/>
                              </a:lnTo>
                              <a:lnTo>
                                <a:pt x="4947" y="2175"/>
                              </a:lnTo>
                              <a:lnTo>
                                <a:pt x="4942" y="2177"/>
                              </a:lnTo>
                              <a:lnTo>
                                <a:pt x="4936" y="2181"/>
                              </a:lnTo>
                              <a:lnTo>
                                <a:pt x="4924" y="2191"/>
                              </a:lnTo>
                              <a:lnTo>
                                <a:pt x="4909" y="2206"/>
                              </a:lnTo>
                              <a:lnTo>
                                <a:pt x="4895" y="2224"/>
                              </a:lnTo>
                              <a:lnTo>
                                <a:pt x="4893" y="2229"/>
                              </a:lnTo>
                              <a:lnTo>
                                <a:pt x="4892" y="2234"/>
                              </a:lnTo>
                              <a:lnTo>
                                <a:pt x="4891" y="2240"/>
                              </a:lnTo>
                              <a:lnTo>
                                <a:pt x="4892" y="2244"/>
                              </a:lnTo>
                              <a:lnTo>
                                <a:pt x="4894" y="2248"/>
                              </a:lnTo>
                              <a:lnTo>
                                <a:pt x="4896" y="2252"/>
                              </a:lnTo>
                              <a:lnTo>
                                <a:pt x="4899" y="2256"/>
                              </a:lnTo>
                              <a:lnTo>
                                <a:pt x="5921" y="3278"/>
                              </a:lnTo>
                              <a:lnTo>
                                <a:pt x="5925" y="3282"/>
                              </a:lnTo>
                              <a:lnTo>
                                <a:pt x="5929" y="3282"/>
                              </a:lnTo>
                              <a:lnTo>
                                <a:pt x="5933" y="3285"/>
                              </a:lnTo>
                              <a:lnTo>
                                <a:pt x="5937" y="3285"/>
                              </a:lnTo>
                              <a:lnTo>
                                <a:pt x="5942" y="3284"/>
                              </a:lnTo>
                              <a:lnTo>
                                <a:pt x="5947" y="3284"/>
                              </a:lnTo>
                              <a:lnTo>
                                <a:pt x="5952" y="3282"/>
                              </a:lnTo>
                              <a:lnTo>
                                <a:pt x="5971" y="3268"/>
                              </a:lnTo>
                              <a:lnTo>
                                <a:pt x="5986" y="3253"/>
                              </a:lnTo>
                              <a:lnTo>
                                <a:pt x="5991" y="3246"/>
                              </a:lnTo>
                              <a:lnTo>
                                <a:pt x="6000" y="3234"/>
                              </a:lnTo>
                              <a:lnTo>
                                <a:pt x="6002" y="3229"/>
                              </a:lnTo>
                              <a:lnTo>
                                <a:pt x="6003" y="3219"/>
                              </a:lnTo>
                              <a:close/>
                              <a:moveTo>
                                <a:pt x="6218" y="3004"/>
                              </a:moveTo>
                              <a:lnTo>
                                <a:pt x="6218" y="3000"/>
                              </a:lnTo>
                              <a:lnTo>
                                <a:pt x="6216" y="2995"/>
                              </a:lnTo>
                              <a:lnTo>
                                <a:pt x="6215" y="2992"/>
                              </a:lnTo>
                              <a:lnTo>
                                <a:pt x="6212" y="2987"/>
                              </a:lnTo>
                              <a:lnTo>
                                <a:pt x="5521" y="2296"/>
                              </a:lnTo>
                              <a:lnTo>
                                <a:pt x="5517" y="2294"/>
                              </a:lnTo>
                              <a:lnTo>
                                <a:pt x="5513" y="2292"/>
                              </a:lnTo>
                              <a:lnTo>
                                <a:pt x="5509" y="2290"/>
                              </a:lnTo>
                              <a:lnTo>
                                <a:pt x="5504" y="2290"/>
                              </a:lnTo>
                              <a:lnTo>
                                <a:pt x="5494" y="2291"/>
                              </a:lnTo>
                              <a:lnTo>
                                <a:pt x="5489" y="2293"/>
                              </a:lnTo>
                              <a:lnTo>
                                <a:pt x="5483" y="2297"/>
                              </a:lnTo>
                              <a:lnTo>
                                <a:pt x="5478" y="2302"/>
                              </a:lnTo>
                              <a:lnTo>
                                <a:pt x="5471" y="2307"/>
                              </a:lnTo>
                              <a:lnTo>
                                <a:pt x="5463" y="2315"/>
                              </a:lnTo>
                              <a:lnTo>
                                <a:pt x="5456" y="2322"/>
                              </a:lnTo>
                              <a:lnTo>
                                <a:pt x="5451" y="2329"/>
                              </a:lnTo>
                              <a:lnTo>
                                <a:pt x="5446" y="2335"/>
                              </a:lnTo>
                              <a:lnTo>
                                <a:pt x="5442" y="2340"/>
                              </a:lnTo>
                              <a:lnTo>
                                <a:pt x="5440" y="2346"/>
                              </a:lnTo>
                              <a:lnTo>
                                <a:pt x="5439" y="2351"/>
                              </a:lnTo>
                              <a:lnTo>
                                <a:pt x="5439" y="2356"/>
                              </a:lnTo>
                              <a:lnTo>
                                <a:pt x="5439" y="2360"/>
                              </a:lnTo>
                              <a:lnTo>
                                <a:pt x="5441" y="2364"/>
                              </a:lnTo>
                              <a:lnTo>
                                <a:pt x="5443" y="2369"/>
                              </a:lnTo>
                              <a:lnTo>
                                <a:pt x="5445" y="2372"/>
                              </a:lnTo>
                              <a:lnTo>
                                <a:pt x="6136" y="3063"/>
                              </a:lnTo>
                              <a:lnTo>
                                <a:pt x="6140" y="3066"/>
                              </a:lnTo>
                              <a:lnTo>
                                <a:pt x="6144" y="3067"/>
                              </a:lnTo>
                              <a:lnTo>
                                <a:pt x="6148" y="3069"/>
                              </a:lnTo>
                              <a:lnTo>
                                <a:pt x="6152" y="3070"/>
                              </a:lnTo>
                              <a:lnTo>
                                <a:pt x="6158" y="3069"/>
                              </a:lnTo>
                              <a:lnTo>
                                <a:pt x="6163" y="3068"/>
                              </a:lnTo>
                              <a:lnTo>
                                <a:pt x="6168" y="3066"/>
                              </a:lnTo>
                              <a:lnTo>
                                <a:pt x="6174" y="3062"/>
                              </a:lnTo>
                              <a:lnTo>
                                <a:pt x="6186" y="3052"/>
                              </a:lnTo>
                              <a:lnTo>
                                <a:pt x="6201" y="3037"/>
                              </a:lnTo>
                              <a:lnTo>
                                <a:pt x="6206" y="3031"/>
                              </a:lnTo>
                              <a:lnTo>
                                <a:pt x="6211" y="3025"/>
                              </a:lnTo>
                              <a:lnTo>
                                <a:pt x="6215" y="3019"/>
                              </a:lnTo>
                              <a:lnTo>
                                <a:pt x="6217" y="3014"/>
                              </a:lnTo>
                              <a:lnTo>
                                <a:pt x="6218" y="3009"/>
                              </a:lnTo>
                              <a:lnTo>
                                <a:pt x="6218" y="3004"/>
                              </a:lnTo>
                              <a:close/>
                              <a:moveTo>
                                <a:pt x="6596" y="2576"/>
                              </a:moveTo>
                              <a:lnTo>
                                <a:pt x="6596" y="2549"/>
                              </a:lnTo>
                              <a:lnTo>
                                <a:pt x="6595" y="2538"/>
                              </a:lnTo>
                              <a:lnTo>
                                <a:pt x="6594" y="2528"/>
                              </a:lnTo>
                              <a:lnTo>
                                <a:pt x="6592" y="2519"/>
                              </a:lnTo>
                              <a:lnTo>
                                <a:pt x="6590" y="2509"/>
                              </a:lnTo>
                              <a:lnTo>
                                <a:pt x="6588" y="2502"/>
                              </a:lnTo>
                              <a:lnTo>
                                <a:pt x="6580" y="2488"/>
                              </a:lnTo>
                              <a:lnTo>
                                <a:pt x="6573" y="2479"/>
                              </a:lnTo>
                              <a:lnTo>
                                <a:pt x="6556" y="2459"/>
                              </a:lnTo>
                              <a:lnTo>
                                <a:pt x="6540" y="2443"/>
                              </a:lnTo>
                              <a:lnTo>
                                <a:pt x="6521" y="2424"/>
                              </a:lnTo>
                              <a:lnTo>
                                <a:pt x="6506" y="2411"/>
                              </a:lnTo>
                              <a:lnTo>
                                <a:pt x="6493" y="2401"/>
                              </a:lnTo>
                              <a:lnTo>
                                <a:pt x="6487" y="2398"/>
                              </a:lnTo>
                              <a:lnTo>
                                <a:pt x="6482" y="2396"/>
                              </a:lnTo>
                              <a:lnTo>
                                <a:pt x="6475" y="2395"/>
                              </a:lnTo>
                              <a:lnTo>
                                <a:pt x="6473" y="2395"/>
                              </a:lnTo>
                              <a:lnTo>
                                <a:pt x="6466" y="2402"/>
                              </a:lnTo>
                              <a:lnTo>
                                <a:pt x="6466" y="2411"/>
                              </a:lnTo>
                              <a:lnTo>
                                <a:pt x="6468" y="2426"/>
                              </a:lnTo>
                              <a:lnTo>
                                <a:pt x="6471" y="2451"/>
                              </a:lnTo>
                              <a:lnTo>
                                <a:pt x="6473" y="2480"/>
                              </a:lnTo>
                              <a:lnTo>
                                <a:pt x="6474" y="2496"/>
                              </a:lnTo>
                              <a:lnTo>
                                <a:pt x="6474" y="2512"/>
                              </a:lnTo>
                              <a:lnTo>
                                <a:pt x="6472" y="2528"/>
                              </a:lnTo>
                              <a:lnTo>
                                <a:pt x="6469" y="2545"/>
                              </a:lnTo>
                              <a:lnTo>
                                <a:pt x="6465" y="2561"/>
                              </a:lnTo>
                              <a:lnTo>
                                <a:pt x="6458" y="2576"/>
                              </a:lnTo>
                              <a:lnTo>
                                <a:pt x="6449" y="2591"/>
                              </a:lnTo>
                              <a:lnTo>
                                <a:pt x="6437" y="2604"/>
                              </a:lnTo>
                              <a:lnTo>
                                <a:pt x="6423" y="2616"/>
                              </a:lnTo>
                              <a:lnTo>
                                <a:pt x="6407" y="2626"/>
                              </a:lnTo>
                              <a:lnTo>
                                <a:pt x="6390" y="2632"/>
                              </a:lnTo>
                              <a:lnTo>
                                <a:pt x="6372" y="2636"/>
                              </a:lnTo>
                              <a:lnTo>
                                <a:pt x="6352" y="2637"/>
                              </a:lnTo>
                              <a:lnTo>
                                <a:pt x="6332" y="2635"/>
                              </a:lnTo>
                              <a:lnTo>
                                <a:pt x="6310" y="2631"/>
                              </a:lnTo>
                              <a:lnTo>
                                <a:pt x="6286" y="2623"/>
                              </a:lnTo>
                              <a:lnTo>
                                <a:pt x="6262" y="2612"/>
                              </a:lnTo>
                              <a:lnTo>
                                <a:pt x="6236" y="2598"/>
                              </a:lnTo>
                              <a:lnTo>
                                <a:pt x="6209" y="2581"/>
                              </a:lnTo>
                              <a:lnTo>
                                <a:pt x="6181" y="2561"/>
                              </a:lnTo>
                              <a:lnTo>
                                <a:pt x="6152" y="2539"/>
                              </a:lnTo>
                              <a:lnTo>
                                <a:pt x="6122" y="2513"/>
                              </a:lnTo>
                              <a:lnTo>
                                <a:pt x="6090" y="2485"/>
                              </a:lnTo>
                              <a:lnTo>
                                <a:pt x="6058" y="2454"/>
                              </a:lnTo>
                              <a:lnTo>
                                <a:pt x="5997" y="2390"/>
                              </a:lnTo>
                              <a:lnTo>
                                <a:pt x="5948" y="2330"/>
                              </a:lnTo>
                              <a:lnTo>
                                <a:pt x="5911" y="2274"/>
                              </a:lnTo>
                              <a:lnTo>
                                <a:pt x="5885" y="2222"/>
                              </a:lnTo>
                              <a:lnTo>
                                <a:pt x="5871" y="2176"/>
                              </a:lnTo>
                              <a:lnTo>
                                <a:pt x="5868" y="2135"/>
                              </a:lnTo>
                              <a:lnTo>
                                <a:pt x="5878" y="2100"/>
                              </a:lnTo>
                              <a:lnTo>
                                <a:pt x="5899" y="2070"/>
                              </a:lnTo>
                              <a:lnTo>
                                <a:pt x="5913" y="2058"/>
                              </a:lnTo>
                              <a:lnTo>
                                <a:pt x="5927" y="2048"/>
                              </a:lnTo>
                              <a:lnTo>
                                <a:pt x="5942" y="2040"/>
                              </a:lnTo>
                              <a:lnTo>
                                <a:pt x="5958" y="2036"/>
                              </a:lnTo>
                              <a:lnTo>
                                <a:pt x="5974" y="2033"/>
                              </a:lnTo>
                              <a:lnTo>
                                <a:pt x="5989" y="2031"/>
                              </a:lnTo>
                              <a:lnTo>
                                <a:pt x="6004" y="2030"/>
                              </a:lnTo>
                              <a:lnTo>
                                <a:pt x="6019" y="2031"/>
                              </a:lnTo>
                              <a:lnTo>
                                <a:pt x="6033" y="2031"/>
                              </a:lnTo>
                              <a:lnTo>
                                <a:pt x="6058" y="2033"/>
                              </a:lnTo>
                              <a:lnTo>
                                <a:pt x="6069" y="2035"/>
                              </a:lnTo>
                              <a:lnTo>
                                <a:pt x="6083" y="2038"/>
                              </a:lnTo>
                              <a:lnTo>
                                <a:pt x="6093" y="2037"/>
                              </a:lnTo>
                              <a:lnTo>
                                <a:pt x="6102" y="2028"/>
                              </a:lnTo>
                              <a:lnTo>
                                <a:pt x="6101" y="2021"/>
                              </a:lnTo>
                              <a:lnTo>
                                <a:pt x="6095" y="2010"/>
                              </a:lnTo>
                              <a:lnTo>
                                <a:pt x="6090" y="2002"/>
                              </a:lnTo>
                              <a:lnTo>
                                <a:pt x="6083" y="1991"/>
                              </a:lnTo>
                              <a:lnTo>
                                <a:pt x="6072" y="1979"/>
                              </a:lnTo>
                              <a:lnTo>
                                <a:pt x="6042" y="1948"/>
                              </a:lnTo>
                              <a:lnTo>
                                <a:pt x="6035" y="1943"/>
                              </a:lnTo>
                              <a:lnTo>
                                <a:pt x="6029" y="1937"/>
                              </a:lnTo>
                              <a:lnTo>
                                <a:pt x="6023" y="1932"/>
                              </a:lnTo>
                              <a:lnTo>
                                <a:pt x="6017" y="1928"/>
                              </a:lnTo>
                              <a:lnTo>
                                <a:pt x="6007" y="1922"/>
                              </a:lnTo>
                              <a:lnTo>
                                <a:pt x="5996" y="1917"/>
                              </a:lnTo>
                              <a:lnTo>
                                <a:pt x="5970" y="1910"/>
                              </a:lnTo>
                              <a:lnTo>
                                <a:pt x="5956" y="1909"/>
                              </a:lnTo>
                              <a:lnTo>
                                <a:pt x="5940" y="1908"/>
                              </a:lnTo>
                              <a:lnTo>
                                <a:pt x="5927" y="1908"/>
                              </a:lnTo>
                              <a:lnTo>
                                <a:pt x="5915" y="1909"/>
                              </a:lnTo>
                              <a:lnTo>
                                <a:pt x="5902" y="1911"/>
                              </a:lnTo>
                              <a:lnTo>
                                <a:pt x="5889" y="1913"/>
                              </a:lnTo>
                              <a:lnTo>
                                <a:pt x="5876" y="1916"/>
                              </a:lnTo>
                              <a:lnTo>
                                <a:pt x="5864" y="1920"/>
                              </a:lnTo>
                              <a:lnTo>
                                <a:pt x="5851" y="1925"/>
                              </a:lnTo>
                              <a:lnTo>
                                <a:pt x="5839" y="1931"/>
                              </a:lnTo>
                              <a:lnTo>
                                <a:pt x="5827" y="1938"/>
                              </a:lnTo>
                              <a:lnTo>
                                <a:pt x="5816" y="1945"/>
                              </a:lnTo>
                              <a:lnTo>
                                <a:pt x="5805" y="1954"/>
                              </a:lnTo>
                              <a:lnTo>
                                <a:pt x="5795" y="1963"/>
                              </a:lnTo>
                              <a:lnTo>
                                <a:pt x="5776" y="1985"/>
                              </a:lnTo>
                              <a:lnTo>
                                <a:pt x="5761" y="2008"/>
                              </a:lnTo>
                              <a:lnTo>
                                <a:pt x="5749" y="2034"/>
                              </a:lnTo>
                              <a:lnTo>
                                <a:pt x="5741" y="2061"/>
                              </a:lnTo>
                              <a:lnTo>
                                <a:pt x="5737" y="2091"/>
                              </a:lnTo>
                              <a:lnTo>
                                <a:pt x="5737" y="2123"/>
                              </a:lnTo>
                              <a:lnTo>
                                <a:pt x="5741" y="2156"/>
                              </a:lnTo>
                              <a:lnTo>
                                <a:pt x="5749" y="2191"/>
                              </a:lnTo>
                              <a:lnTo>
                                <a:pt x="5762" y="2228"/>
                              </a:lnTo>
                              <a:lnTo>
                                <a:pt x="5779" y="2267"/>
                              </a:lnTo>
                              <a:lnTo>
                                <a:pt x="5800" y="2308"/>
                              </a:lnTo>
                              <a:lnTo>
                                <a:pt x="5827" y="2350"/>
                              </a:lnTo>
                              <a:lnTo>
                                <a:pt x="5858" y="2395"/>
                              </a:lnTo>
                              <a:lnTo>
                                <a:pt x="5895" y="2441"/>
                              </a:lnTo>
                              <a:lnTo>
                                <a:pt x="5938" y="2490"/>
                              </a:lnTo>
                              <a:lnTo>
                                <a:pt x="5986" y="2539"/>
                              </a:lnTo>
                              <a:lnTo>
                                <a:pt x="6029" y="2582"/>
                              </a:lnTo>
                              <a:lnTo>
                                <a:pt x="6072" y="2620"/>
                              </a:lnTo>
                              <a:lnTo>
                                <a:pt x="6114" y="2654"/>
                              </a:lnTo>
                              <a:lnTo>
                                <a:pt x="6154" y="2683"/>
                              </a:lnTo>
                              <a:lnTo>
                                <a:pt x="6194" y="2709"/>
                              </a:lnTo>
                              <a:lnTo>
                                <a:pt x="6232" y="2731"/>
                              </a:lnTo>
                              <a:lnTo>
                                <a:pt x="6269" y="2749"/>
                              </a:lnTo>
                              <a:lnTo>
                                <a:pt x="6304" y="2763"/>
                              </a:lnTo>
                              <a:lnTo>
                                <a:pt x="6338" y="2773"/>
                              </a:lnTo>
                              <a:lnTo>
                                <a:pt x="6371" y="2778"/>
                              </a:lnTo>
                              <a:lnTo>
                                <a:pt x="6403" y="2780"/>
                              </a:lnTo>
                              <a:lnTo>
                                <a:pt x="6433" y="2777"/>
                              </a:lnTo>
                              <a:lnTo>
                                <a:pt x="6461" y="2770"/>
                              </a:lnTo>
                              <a:lnTo>
                                <a:pt x="6488" y="2758"/>
                              </a:lnTo>
                              <a:lnTo>
                                <a:pt x="6513" y="2742"/>
                              </a:lnTo>
                              <a:lnTo>
                                <a:pt x="6536" y="2722"/>
                              </a:lnTo>
                              <a:lnTo>
                                <a:pt x="6546" y="2711"/>
                              </a:lnTo>
                              <a:lnTo>
                                <a:pt x="6556" y="2699"/>
                              </a:lnTo>
                              <a:lnTo>
                                <a:pt x="6564" y="2687"/>
                              </a:lnTo>
                              <a:lnTo>
                                <a:pt x="6571" y="2674"/>
                              </a:lnTo>
                              <a:lnTo>
                                <a:pt x="6577" y="2660"/>
                              </a:lnTo>
                              <a:lnTo>
                                <a:pt x="6583" y="2646"/>
                              </a:lnTo>
                              <a:lnTo>
                                <a:pt x="6587" y="2632"/>
                              </a:lnTo>
                              <a:lnTo>
                                <a:pt x="6590" y="2618"/>
                              </a:lnTo>
                              <a:lnTo>
                                <a:pt x="6593" y="2604"/>
                              </a:lnTo>
                              <a:lnTo>
                                <a:pt x="6595" y="2590"/>
                              </a:lnTo>
                              <a:lnTo>
                                <a:pt x="6596" y="2576"/>
                              </a:lnTo>
                              <a:close/>
                              <a:moveTo>
                                <a:pt x="6730" y="767"/>
                              </a:moveTo>
                              <a:lnTo>
                                <a:pt x="6729" y="754"/>
                              </a:lnTo>
                              <a:lnTo>
                                <a:pt x="6724" y="740"/>
                              </a:lnTo>
                              <a:lnTo>
                                <a:pt x="6714" y="724"/>
                              </a:lnTo>
                              <a:lnTo>
                                <a:pt x="6699" y="705"/>
                              </a:lnTo>
                              <a:lnTo>
                                <a:pt x="6679" y="684"/>
                              </a:lnTo>
                              <a:lnTo>
                                <a:pt x="6658" y="665"/>
                              </a:lnTo>
                              <a:lnTo>
                                <a:pt x="6640" y="650"/>
                              </a:lnTo>
                              <a:lnTo>
                                <a:pt x="6624" y="640"/>
                              </a:lnTo>
                              <a:lnTo>
                                <a:pt x="6610" y="635"/>
                              </a:lnTo>
                              <a:lnTo>
                                <a:pt x="6598" y="634"/>
                              </a:lnTo>
                              <a:lnTo>
                                <a:pt x="6585" y="638"/>
                              </a:lnTo>
                              <a:lnTo>
                                <a:pt x="6572" y="645"/>
                              </a:lnTo>
                              <a:lnTo>
                                <a:pt x="6558" y="656"/>
                              </a:lnTo>
                              <a:lnTo>
                                <a:pt x="6547" y="670"/>
                              </a:lnTo>
                              <a:lnTo>
                                <a:pt x="6540" y="683"/>
                              </a:lnTo>
                              <a:lnTo>
                                <a:pt x="6536" y="696"/>
                              </a:lnTo>
                              <a:lnTo>
                                <a:pt x="6537" y="709"/>
                              </a:lnTo>
                              <a:lnTo>
                                <a:pt x="6542" y="723"/>
                              </a:lnTo>
                              <a:lnTo>
                                <a:pt x="6552" y="740"/>
                              </a:lnTo>
                              <a:lnTo>
                                <a:pt x="6567" y="758"/>
                              </a:lnTo>
                              <a:lnTo>
                                <a:pt x="6587" y="779"/>
                              </a:lnTo>
                              <a:lnTo>
                                <a:pt x="6608" y="799"/>
                              </a:lnTo>
                              <a:lnTo>
                                <a:pt x="6626" y="813"/>
                              </a:lnTo>
                              <a:lnTo>
                                <a:pt x="6642" y="823"/>
                              </a:lnTo>
                              <a:lnTo>
                                <a:pt x="6656" y="828"/>
                              </a:lnTo>
                              <a:lnTo>
                                <a:pt x="6668" y="829"/>
                              </a:lnTo>
                              <a:lnTo>
                                <a:pt x="6681" y="826"/>
                              </a:lnTo>
                              <a:lnTo>
                                <a:pt x="6694" y="819"/>
                              </a:lnTo>
                              <a:lnTo>
                                <a:pt x="6708" y="807"/>
                              </a:lnTo>
                              <a:lnTo>
                                <a:pt x="6719" y="794"/>
                              </a:lnTo>
                              <a:lnTo>
                                <a:pt x="6726" y="781"/>
                              </a:lnTo>
                              <a:lnTo>
                                <a:pt x="6730" y="767"/>
                              </a:lnTo>
                              <a:close/>
                              <a:moveTo>
                                <a:pt x="7067" y="2159"/>
                              </a:moveTo>
                              <a:lnTo>
                                <a:pt x="7065" y="2149"/>
                              </a:lnTo>
                              <a:lnTo>
                                <a:pt x="7062" y="2143"/>
                              </a:lnTo>
                              <a:lnTo>
                                <a:pt x="7053" y="2134"/>
                              </a:lnTo>
                              <a:lnTo>
                                <a:pt x="6837" y="1918"/>
                              </a:lnTo>
                              <a:lnTo>
                                <a:pt x="6837" y="2177"/>
                              </a:lnTo>
                              <a:lnTo>
                                <a:pt x="6836" y="2199"/>
                              </a:lnTo>
                              <a:lnTo>
                                <a:pt x="6830" y="2220"/>
                              </a:lnTo>
                              <a:lnTo>
                                <a:pt x="6820" y="2239"/>
                              </a:lnTo>
                              <a:lnTo>
                                <a:pt x="6807" y="2255"/>
                              </a:lnTo>
                              <a:lnTo>
                                <a:pt x="6788" y="2271"/>
                              </a:lnTo>
                              <a:lnTo>
                                <a:pt x="6767" y="2280"/>
                              </a:lnTo>
                              <a:lnTo>
                                <a:pt x="6743" y="2283"/>
                              </a:lnTo>
                              <a:lnTo>
                                <a:pt x="6718" y="2280"/>
                              </a:lnTo>
                              <a:lnTo>
                                <a:pt x="6693" y="2272"/>
                              </a:lnTo>
                              <a:lnTo>
                                <a:pt x="6667" y="2259"/>
                              </a:lnTo>
                              <a:lnTo>
                                <a:pt x="6640" y="2240"/>
                              </a:lnTo>
                              <a:lnTo>
                                <a:pt x="6613" y="2217"/>
                              </a:lnTo>
                              <a:lnTo>
                                <a:pt x="6599" y="2201"/>
                              </a:lnTo>
                              <a:lnTo>
                                <a:pt x="6586" y="2185"/>
                              </a:lnTo>
                              <a:lnTo>
                                <a:pt x="6575" y="2170"/>
                              </a:lnTo>
                              <a:lnTo>
                                <a:pt x="6565" y="2154"/>
                              </a:lnTo>
                              <a:lnTo>
                                <a:pt x="6558" y="2138"/>
                              </a:lnTo>
                              <a:lnTo>
                                <a:pt x="6552" y="2123"/>
                              </a:lnTo>
                              <a:lnTo>
                                <a:pt x="6548" y="2107"/>
                              </a:lnTo>
                              <a:lnTo>
                                <a:pt x="6546" y="2091"/>
                              </a:lnTo>
                              <a:lnTo>
                                <a:pt x="6547" y="2074"/>
                              </a:lnTo>
                              <a:lnTo>
                                <a:pt x="6549" y="2059"/>
                              </a:lnTo>
                              <a:lnTo>
                                <a:pt x="6553" y="2043"/>
                              </a:lnTo>
                              <a:lnTo>
                                <a:pt x="6559" y="2027"/>
                              </a:lnTo>
                              <a:lnTo>
                                <a:pt x="6567" y="2011"/>
                              </a:lnTo>
                              <a:lnTo>
                                <a:pt x="6577" y="1996"/>
                              </a:lnTo>
                              <a:lnTo>
                                <a:pt x="6590" y="1980"/>
                              </a:lnTo>
                              <a:lnTo>
                                <a:pt x="6604" y="1965"/>
                              </a:lnTo>
                              <a:lnTo>
                                <a:pt x="6669" y="1900"/>
                              </a:lnTo>
                              <a:lnTo>
                                <a:pt x="6814" y="2045"/>
                              </a:lnTo>
                              <a:lnTo>
                                <a:pt x="6824" y="2083"/>
                              </a:lnTo>
                              <a:lnTo>
                                <a:pt x="6832" y="2117"/>
                              </a:lnTo>
                              <a:lnTo>
                                <a:pt x="6836" y="2148"/>
                              </a:lnTo>
                              <a:lnTo>
                                <a:pt x="6837" y="2170"/>
                              </a:lnTo>
                              <a:lnTo>
                                <a:pt x="6837" y="2177"/>
                              </a:lnTo>
                              <a:lnTo>
                                <a:pt x="6837" y="1918"/>
                              </a:lnTo>
                              <a:lnTo>
                                <a:pt x="6819" y="1900"/>
                              </a:lnTo>
                              <a:lnTo>
                                <a:pt x="6595" y="1676"/>
                              </a:lnTo>
                              <a:lnTo>
                                <a:pt x="6571" y="1652"/>
                              </a:lnTo>
                              <a:lnTo>
                                <a:pt x="6564" y="1646"/>
                              </a:lnTo>
                              <a:lnTo>
                                <a:pt x="6533" y="1618"/>
                              </a:lnTo>
                              <a:lnTo>
                                <a:pt x="6504" y="1594"/>
                              </a:lnTo>
                              <a:lnTo>
                                <a:pt x="6475" y="1573"/>
                              </a:lnTo>
                              <a:lnTo>
                                <a:pt x="6447" y="1555"/>
                              </a:lnTo>
                              <a:lnTo>
                                <a:pt x="6420" y="1540"/>
                              </a:lnTo>
                              <a:lnTo>
                                <a:pt x="6393" y="1529"/>
                              </a:lnTo>
                              <a:lnTo>
                                <a:pt x="6367" y="1521"/>
                              </a:lnTo>
                              <a:lnTo>
                                <a:pt x="6341" y="1516"/>
                              </a:lnTo>
                              <a:lnTo>
                                <a:pt x="6316" y="1515"/>
                              </a:lnTo>
                              <a:lnTo>
                                <a:pt x="6292" y="1517"/>
                              </a:lnTo>
                              <a:lnTo>
                                <a:pt x="6268" y="1522"/>
                              </a:lnTo>
                              <a:lnTo>
                                <a:pt x="6244" y="1531"/>
                              </a:lnTo>
                              <a:lnTo>
                                <a:pt x="6221" y="1544"/>
                              </a:lnTo>
                              <a:lnTo>
                                <a:pt x="6198" y="1561"/>
                              </a:lnTo>
                              <a:lnTo>
                                <a:pt x="6175" y="1581"/>
                              </a:lnTo>
                              <a:lnTo>
                                <a:pt x="6164" y="1594"/>
                              </a:lnTo>
                              <a:lnTo>
                                <a:pt x="6153" y="1607"/>
                              </a:lnTo>
                              <a:lnTo>
                                <a:pt x="6144" y="1621"/>
                              </a:lnTo>
                              <a:lnTo>
                                <a:pt x="6135" y="1635"/>
                              </a:lnTo>
                              <a:lnTo>
                                <a:pt x="6128" y="1651"/>
                              </a:lnTo>
                              <a:lnTo>
                                <a:pt x="6121" y="1666"/>
                              </a:lnTo>
                              <a:lnTo>
                                <a:pt x="6115" y="1681"/>
                              </a:lnTo>
                              <a:lnTo>
                                <a:pt x="6110" y="1697"/>
                              </a:lnTo>
                              <a:lnTo>
                                <a:pt x="6106" y="1712"/>
                              </a:lnTo>
                              <a:lnTo>
                                <a:pt x="6103" y="1727"/>
                              </a:lnTo>
                              <a:lnTo>
                                <a:pt x="6101" y="1742"/>
                              </a:lnTo>
                              <a:lnTo>
                                <a:pt x="6100" y="1756"/>
                              </a:lnTo>
                              <a:lnTo>
                                <a:pt x="6099" y="1770"/>
                              </a:lnTo>
                              <a:lnTo>
                                <a:pt x="6099" y="1781"/>
                              </a:lnTo>
                              <a:lnTo>
                                <a:pt x="6100" y="1791"/>
                              </a:lnTo>
                              <a:lnTo>
                                <a:pt x="6102" y="1800"/>
                              </a:lnTo>
                              <a:lnTo>
                                <a:pt x="6105" y="1811"/>
                              </a:lnTo>
                              <a:lnTo>
                                <a:pt x="6109" y="1821"/>
                              </a:lnTo>
                              <a:lnTo>
                                <a:pt x="6115" y="1829"/>
                              </a:lnTo>
                              <a:lnTo>
                                <a:pt x="6120" y="1836"/>
                              </a:lnTo>
                              <a:lnTo>
                                <a:pt x="6126" y="1843"/>
                              </a:lnTo>
                              <a:lnTo>
                                <a:pt x="6134" y="1852"/>
                              </a:lnTo>
                              <a:lnTo>
                                <a:pt x="6143" y="1861"/>
                              </a:lnTo>
                              <a:lnTo>
                                <a:pt x="6151" y="1869"/>
                              </a:lnTo>
                              <a:lnTo>
                                <a:pt x="6158" y="1875"/>
                              </a:lnTo>
                              <a:lnTo>
                                <a:pt x="6165" y="1880"/>
                              </a:lnTo>
                              <a:lnTo>
                                <a:pt x="6172" y="1887"/>
                              </a:lnTo>
                              <a:lnTo>
                                <a:pt x="6179" y="1891"/>
                              </a:lnTo>
                              <a:lnTo>
                                <a:pt x="6189" y="1896"/>
                              </a:lnTo>
                              <a:lnTo>
                                <a:pt x="6193" y="1897"/>
                              </a:lnTo>
                              <a:lnTo>
                                <a:pt x="6202" y="1898"/>
                              </a:lnTo>
                              <a:lnTo>
                                <a:pt x="6205" y="1897"/>
                              </a:lnTo>
                              <a:lnTo>
                                <a:pt x="6207" y="1894"/>
                              </a:lnTo>
                              <a:lnTo>
                                <a:pt x="6211" y="1891"/>
                              </a:lnTo>
                              <a:lnTo>
                                <a:pt x="6212" y="1881"/>
                              </a:lnTo>
                              <a:lnTo>
                                <a:pt x="6212" y="1866"/>
                              </a:lnTo>
                              <a:lnTo>
                                <a:pt x="6213" y="1855"/>
                              </a:lnTo>
                              <a:lnTo>
                                <a:pt x="6214" y="1842"/>
                              </a:lnTo>
                              <a:lnTo>
                                <a:pt x="6215" y="1829"/>
                              </a:lnTo>
                              <a:lnTo>
                                <a:pt x="6216" y="1814"/>
                              </a:lnTo>
                              <a:lnTo>
                                <a:pt x="6218" y="1799"/>
                              </a:lnTo>
                              <a:lnTo>
                                <a:pt x="6222" y="1783"/>
                              </a:lnTo>
                              <a:lnTo>
                                <a:pt x="6226" y="1767"/>
                              </a:lnTo>
                              <a:lnTo>
                                <a:pt x="6231" y="1751"/>
                              </a:lnTo>
                              <a:lnTo>
                                <a:pt x="6238" y="1735"/>
                              </a:lnTo>
                              <a:lnTo>
                                <a:pt x="6246" y="1719"/>
                              </a:lnTo>
                              <a:lnTo>
                                <a:pt x="6257" y="1704"/>
                              </a:lnTo>
                              <a:lnTo>
                                <a:pt x="6270" y="1690"/>
                              </a:lnTo>
                              <a:lnTo>
                                <a:pt x="6283" y="1678"/>
                              </a:lnTo>
                              <a:lnTo>
                                <a:pt x="6297" y="1668"/>
                              </a:lnTo>
                              <a:lnTo>
                                <a:pt x="6310" y="1661"/>
                              </a:lnTo>
                              <a:lnTo>
                                <a:pt x="6324" y="1656"/>
                              </a:lnTo>
                              <a:lnTo>
                                <a:pt x="6338" y="1653"/>
                              </a:lnTo>
                              <a:lnTo>
                                <a:pt x="6353" y="1652"/>
                              </a:lnTo>
                              <a:lnTo>
                                <a:pt x="6368" y="1654"/>
                              </a:lnTo>
                              <a:lnTo>
                                <a:pt x="6384" y="1657"/>
                              </a:lnTo>
                              <a:lnTo>
                                <a:pt x="6400" y="1662"/>
                              </a:lnTo>
                              <a:lnTo>
                                <a:pt x="6416" y="1670"/>
                              </a:lnTo>
                              <a:lnTo>
                                <a:pt x="6433" y="1680"/>
                              </a:lnTo>
                              <a:lnTo>
                                <a:pt x="6451" y="1692"/>
                              </a:lnTo>
                              <a:lnTo>
                                <a:pt x="6469" y="1705"/>
                              </a:lnTo>
                              <a:lnTo>
                                <a:pt x="6487" y="1721"/>
                              </a:lnTo>
                              <a:lnTo>
                                <a:pt x="6506" y="1738"/>
                              </a:lnTo>
                              <a:lnTo>
                                <a:pt x="6526" y="1756"/>
                              </a:lnTo>
                              <a:lnTo>
                                <a:pt x="6579" y="1810"/>
                              </a:lnTo>
                              <a:lnTo>
                                <a:pt x="6522" y="1866"/>
                              </a:lnTo>
                              <a:lnTo>
                                <a:pt x="6499" y="1891"/>
                              </a:lnTo>
                              <a:lnTo>
                                <a:pt x="6479" y="1915"/>
                              </a:lnTo>
                              <a:lnTo>
                                <a:pt x="6463" y="1941"/>
                              </a:lnTo>
                              <a:lnTo>
                                <a:pt x="6449" y="1967"/>
                              </a:lnTo>
                              <a:lnTo>
                                <a:pt x="6439" y="1993"/>
                              </a:lnTo>
                              <a:lnTo>
                                <a:pt x="6431" y="2020"/>
                              </a:lnTo>
                              <a:lnTo>
                                <a:pt x="6427" y="2047"/>
                              </a:lnTo>
                              <a:lnTo>
                                <a:pt x="6426" y="2074"/>
                              </a:lnTo>
                              <a:lnTo>
                                <a:pt x="6429" y="2102"/>
                              </a:lnTo>
                              <a:lnTo>
                                <a:pt x="6435" y="2130"/>
                              </a:lnTo>
                              <a:lnTo>
                                <a:pt x="6444" y="2158"/>
                              </a:lnTo>
                              <a:lnTo>
                                <a:pt x="6456" y="2186"/>
                              </a:lnTo>
                              <a:lnTo>
                                <a:pt x="6472" y="2214"/>
                              </a:lnTo>
                              <a:lnTo>
                                <a:pt x="6492" y="2242"/>
                              </a:lnTo>
                              <a:lnTo>
                                <a:pt x="6515" y="2271"/>
                              </a:lnTo>
                              <a:lnTo>
                                <a:pt x="6542" y="2300"/>
                              </a:lnTo>
                              <a:lnTo>
                                <a:pt x="6567" y="2323"/>
                              </a:lnTo>
                              <a:lnTo>
                                <a:pt x="6592" y="2344"/>
                              </a:lnTo>
                              <a:lnTo>
                                <a:pt x="6616" y="2362"/>
                              </a:lnTo>
                              <a:lnTo>
                                <a:pt x="6641" y="2378"/>
                              </a:lnTo>
                              <a:lnTo>
                                <a:pt x="6665" y="2391"/>
                              </a:lnTo>
                              <a:lnTo>
                                <a:pt x="6689" y="2401"/>
                              </a:lnTo>
                              <a:lnTo>
                                <a:pt x="6712" y="2409"/>
                              </a:lnTo>
                              <a:lnTo>
                                <a:pt x="6735" y="2414"/>
                              </a:lnTo>
                              <a:lnTo>
                                <a:pt x="6757" y="2417"/>
                              </a:lnTo>
                              <a:lnTo>
                                <a:pt x="6779" y="2417"/>
                              </a:lnTo>
                              <a:lnTo>
                                <a:pt x="6800" y="2415"/>
                              </a:lnTo>
                              <a:lnTo>
                                <a:pt x="6821" y="2410"/>
                              </a:lnTo>
                              <a:lnTo>
                                <a:pt x="6840" y="2403"/>
                              </a:lnTo>
                              <a:lnTo>
                                <a:pt x="6859" y="2393"/>
                              </a:lnTo>
                              <a:lnTo>
                                <a:pt x="6877" y="2380"/>
                              </a:lnTo>
                              <a:lnTo>
                                <a:pt x="6893" y="2365"/>
                              </a:lnTo>
                              <a:lnTo>
                                <a:pt x="6910" y="2345"/>
                              </a:lnTo>
                              <a:lnTo>
                                <a:pt x="6923" y="2322"/>
                              </a:lnTo>
                              <a:lnTo>
                                <a:pt x="6932" y="2297"/>
                              </a:lnTo>
                              <a:lnTo>
                                <a:pt x="6934" y="2283"/>
                              </a:lnTo>
                              <a:lnTo>
                                <a:pt x="6937" y="2268"/>
                              </a:lnTo>
                              <a:lnTo>
                                <a:pt x="6939" y="2237"/>
                              </a:lnTo>
                              <a:lnTo>
                                <a:pt x="6937" y="2205"/>
                              </a:lnTo>
                              <a:lnTo>
                                <a:pt x="6932" y="2170"/>
                              </a:lnTo>
                              <a:lnTo>
                                <a:pt x="6923" y="2134"/>
                              </a:lnTo>
                              <a:lnTo>
                                <a:pt x="6997" y="2208"/>
                              </a:lnTo>
                              <a:lnTo>
                                <a:pt x="7003" y="2212"/>
                              </a:lnTo>
                              <a:lnTo>
                                <a:pt x="7008" y="2212"/>
                              </a:lnTo>
                              <a:lnTo>
                                <a:pt x="7013" y="2213"/>
                              </a:lnTo>
                              <a:lnTo>
                                <a:pt x="7019" y="2212"/>
                              </a:lnTo>
                              <a:lnTo>
                                <a:pt x="7025" y="2209"/>
                              </a:lnTo>
                              <a:lnTo>
                                <a:pt x="7031" y="2206"/>
                              </a:lnTo>
                              <a:lnTo>
                                <a:pt x="7039" y="2200"/>
                              </a:lnTo>
                              <a:lnTo>
                                <a:pt x="7046" y="2192"/>
                              </a:lnTo>
                              <a:lnTo>
                                <a:pt x="7055" y="2184"/>
                              </a:lnTo>
                              <a:lnTo>
                                <a:pt x="7060" y="2177"/>
                              </a:lnTo>
                              <a:lnTo>
                                <a:pt x="7063" y="2171"/>
                              </a:lnTo>
                              <a:lnTo>
                                <a:pt x="7065" y="2165"/>
                              </a:lnTo>
                              <a:lnTo>
                                <a:pt x="7067" y="2159"/>
                              </a:lnTo>
                              <a:close/>
                              <a:moveTo>
                                <a:pt x="7407" y="1800"/>
                              </a:moveTo>
                              <a:lnTo>
                                <a:pt x="7404" y="1788"/>
                              </a:lnTo>
                              <a:lnTo>
                                <a:pt x="7399" y="1779"/>
                              </a:lnTo>
                              <a:lnTo>
                                <a:pt x="7392" y="1769"/>
                              </a:lnTo>
                              <a:lnTo>
                                <a:pt x="7386" y="1761"/>
                              </a:lnTo>
                              <a:lnTo>
                                <a:pt x="7378" y="1753"/>
                              </a:lnTo>
                              <a:lnTo>
                                <a:pt x="7359" y="1733"/>
                              </a:lnTo>
                              <a:lnTo>
                                <a:pt x="7350" y="1723"/>
                              </a:lnTo>
                              <a:lnTo>
                                <a:pt x="7328" y="1705"/>
                              </a:lnTo>
                              <a:lnTo>
                                <a:pt x="7319" y="1698"/>
                              </a:lnTo>
                              <a:lnTo>
                                <a:pt x="7314" y="1695"/>
                              </a:lnTo>
                              <a:lnTo>
                                <a:pt x="7311" y="1694"/>
                              </a:lnTo>
                              <a:lnTo>
                                <a:pt x="7308" y="1694"/>
                              </a:lnTo>
                              <a:lnTo>
                                <a:pt x="7303" y="1695"/>
                              </a:lnTo>
                              <a:lnTo>
                                <a:pt x="7300" y="1699"/>
                              </a:lnTo>
                              <a:lnTo>
                                <a:pt x="7297" y="1703"/>
                              </a:lnTo>
                              <a:lnTo>
                                <a:pt x="7295" y="1720"/>
                              </a:lnTo>
                              <a:lnTo>
                                <a:pt x="7291" y="1733"/>
                              </a:lnTo>
                              <a:lnTo>
                                <a:pt x="7282" y="1756"/>
                              </a:lnTo>
                              <a:lnTo>
                                <a:pt x="7277" y="1764"/>
                              </a:lnTo>
                              <a:lnTo>
                                <a:pt x="7270" y="1771"/>
                              </a:lnTo>
                              <a:lnTo>
                                <a:pt x="7253" y="1783"/>
                              </a:lnTo>
                              <a:lnTo>
                                <a:pt x="7234" y="1789"/>
                              </a:lnTo>
                              <a:lnTo>
                                <a:pt x="7212" y="1788"/>
                              </a:lnTo>
                              <a:lnTo>
                                <a:pt x="7189" y="1779"/>
                              </a:lnTo>
                              <a:lnTo>
                                <a:pt x="7163" y="1765"/>
                              </a:lnTo>
                              <a:lnTo>
                                <a:pt x="7135" y="1745"/>
                              </a:lnTo>
                              <a:lnTo>
                                <a:pt x="7104" y="1718"/>
                              </a:lnTo>
                              <a:lnTo>
                                <a:pt x="7070" y="1686"/>
                              </a:lnTo>
                              <a:lnTo>
                                <a:pt x="6689" y="1305"/>
                              </a:lnTo>
                              <a:lnTo>
                                <a:pt x="6799" y="1194"/>
                              </a:lnTo>
                              <a:lnTo>
                                <a:pt x="6799" y="1187"/>
                              </a:lnTo>
                              <a:lnTo>
                                <a:pt x="6794" y="1176"/>
                              </a:lnTo>
                              <a:lnTo>
                                <a:pt x="6788" y="1167"/>
                              </a:lnTo>
                              <a:lnTo>
                                <a:pt x="6781" y="1156"/>
                              </a:lnTo>
                              <a:lnTo>
                                <a:pt x="6771" y="1145"/>
                              </a:lnTo>
                              <a:lnTo>
                                <a:pt x="6748" y="1122"/>
                              </a:lnTo>
                              <a:lnTo>
                                <a:pt x="6726" y="1102"/>
                              </a:lnTo>
                              <a:lnTo>
                                <a:pt x="6719" y="1098"/>
                              </a:lnTo>
                              <a:lnTo>
                                <a:pt x="6708" y="1092"/>
                              </a:lnTo>
                              <a:lnTo>
                                <a:pt x="6699" y="1091"/>
                              </a:lnTo>
                              <a:lnTo>
                                <a:pt x="6696" y="1091"/>
                              </a:lnTo>
                              <a:lnTo>
                                <a:pt x="6693" y="1092"/>
                              </a:lnTo>
                              <a:lnTo>
                                <a:pt x="6585" y="1201"/>
                              </a:lnTo>
                              <a:lnTo>
                                <a:pt x="6418" y="1034"/>
                              </a:lnTo>
                              <a:lnTo>
                                <a:pt x="6415" y="1032"/>
                              </a:lnTo>
                              <a:lnTo>
                                <a:pt x="6411" y="1030"/>
                              </a:lnTo>
                              <a:lnTo>
                                <a:pt x="6401" y="1027"/>
                              </a:lnTo>
                              <a:lnTo>
                                <a:pt x="6391" y="1028"/>
                              </a:lnTo>
                              <a:lnTo>
                                <a:pt x="6386" y="1030"/>
                              </a:lnTo>
                              <a:lnTo>
                                <a:pt x="6380" y="1035"/>
                              </a:lnTo>
                              <a:lnTo>
                                <a:pt x="6368" y="1044"/>
                              </a:lnTo>
                              <a:lnTo>
                                <a:pt x="6353" y="1059"/>
                              </a:lnTo>
                              <a:lnTo>
                                <a:pt x="6339" y="1078"/>
                              </a:lnTo>
                              <a:lnTo>
                                <a:pt x="6337" y="1083"/>
                              </a:lnTo>
                              <a:lnTo>
                                <a:pt x="6336" y="1088"/>
                              </a:lnTo>
                              <a:lnTo>
                                <a:pt x="6335" y="1093"/>
                              </a:lnTo>
                              <a:lnTo>
                                <a:pt x="6336" y="1098"/>
                              </a:lnTo>
                              <a:lnTo>
                                <a:pt x="6339" y="1102"/>
                              </a:lnTo>
                              <a:lnTo>
                                <a:pt x="6340" y="1107"/>
                              </a:lnTo>
                              <a:lnTo>
                                <a:pt x="6343" y="1110"/>
                              </a:lnTo>
                              <a:lnTo>
                                <a:pt x="6509" y="1276"/>
                              </a:lnTo>
                              <a:lnTo>
                                <a:pt x="6450" y="1336"/>
                              </a:lnTo>
                              <a:lnTo>
                                <a:pt x="6448" y="1339"/>
                              </a:lnTo>
                              <a:lnTo>
                                <a:pt x="6448" y="1347"/>
                              </a:lnTo>
                              <a:lnTo>
                                <a:pt x="6449" y="1351"/>
                              </a:lnTo>
                              <a:lnTo>
                                <a:pt x="6455" y="1362"/>
                              </a:lnTo>
                              <a:lnTo>
                                <a:pt x="6459" y="1369"/>
                              </a:lnTo>
                              <a:lnTo>
                                <a:pt x="6466" y="1376"/>
                              </a:lnTo>
                              <a:lnTo>
                                <a:pt x="6472" y="1384"/>
                              </a:lnTo>
                              <a:lnTo>
                                <a:pt x="6479" y="1392"/>
                              </a:lnTo>
                              <a:lnTo>
                                <a:pt x="6502" y="1414"/>
                              </a:lnTo>
                              <a:lnTo>
                                <a:pt x="6513" y="1424"/>
                              </a:lnTo>
                              <a:lnTo>
                                <a:pt x="6523" y="1432"/>
                              </a:lnTo>
                              <a:lnTo>
                                <a:pt x="6532" y="1437"/>
                              </a:lnTo>
                              <a:lnTo>
                                <a:pt x="6543" y="1443"/>
                              </a:lnTo>
                              <a:lnTo>
                                <a:pt x="6551" y="1443"/>
                              </a:lnTo>
                              <a:lnTo>
                                <a:pt x="6613" y="1380"/>
                              </a:lnTo>
                              <a:lnTo>
                                <a:pt x="7012" y="1780"/>
                              </a:lnTo>
                              <a:lnTo>
                                <a:pt x="7042" y="1808"/>
                              </a:lnTo>
                              <a:lnTo>
                                <a:pt x="7070" y="1833"/>
                              </a:lnTo>
                              <a:lnTo>
                                <a:pt x="7096" y="1856"/>
                              </a:lnTo>
                              <a:lnTo>
                                <a:pt x="7122" y="1875"/>
                              </a:lnTo>
                              <a:lnTo>
                                <a:pt x="7147" y="1893"/>
                              </a:lnTo>
                              <a:lnTo>
                                <a:pt x="7170" y="1907"/>
                              </a:lnTo>
                              <a:lnTo>
                                <a:pt x="7193" y="1918"/>
                              </a:lnTo>
                              <a:lnTo>
                                <a:pt x="7215" y="1926"/>
                              </a:lnTo>
                              <a:lnTo>
                                <a:pt x="7236" y="1932"/>
                              </a:lnTo>
                              <a:lnTo>
                                <a:pt x="7257" y="1934"/>
                              </a:lnTo>
                              <a:lnTo>
                                <a:pt x="7276" y="1934"/>
                              </a:lnTo>
                              <a:lnTo>
                                <a:pt x="7295" y="1931"/>
                              </a:lnTo>
                              <a:lnTo>
                                <a:pt x="7313" y="1926"/>
                              </a:lnTo>
                              <a:lnTo>
                                <a:pt x="7331" y="1917"/>
                              </a:lnTo>
                              <a:lnTo>
                                <a:pt x="7348" y="1905"/>
                              </a:lnTo>
                              <a:lnTo>
                                <a:pt x="7365" y="1891"/>
                              </a:lnTo>
                              <a:lnTo>
                                <a:pt x="7372" y="1884"/>
                              </a:lnTo>
                              <a:lnTo>
                                <a:pt x="7378" y="1876"/>
                              </a:lnTo>
                              <a:lnTo>
                                <a:pt x="7394" y="1851"/>
                              </a:lnTo>
                              <a:lnTo>
                                <a:pt x="7398" y="1842"/>
                              </a:lnTo>
                              <a:lnTo>
                                <a:pt x="7402" y="1833"/>
                              </a:lnTo>
                              <a:lnTo>
                                <a:pt x="7404" y="1825"/>
                              </a:lnTo>
                              <a:lnTo>
                                <a:pt x="7407" y="1807"/>
                              </a:lnTo>
                              <a:lnTo>
                                <a:pt x="7407" y="1800"/>
                              </a:lnTo>
                              <a:close/>
                              <a:moveTo>
                                <a:pt x="7594" y="1627"/>
                              </a:moveTo>
                              <a:lnTo>
                                <a:pt x="7594" y="1623"/>
                              </a:lnTo>
                              <a:lnTo>
                                <a:pt x="7592" y="1619"/>
                              </a:lnTo>
                              <a:lnTo>
                                <a:pt x="7591" y="1615"/>
                              </a:lnTo>
                              <a:lnTo>
                                <a:pt x="7588" y="1611"/>
                              </a:lnTo>
                              <a:lnTo>
                                <a:pt x="6897" y="920"/>
                              </a:lnTo>
                              <a:lnTo>
                                <a:pt x="6894" y="918"/>
                              </a:lnTo>
                              <a:lnTo>
                                <a:pt x="6889" y="916"/>
                              </a:lnTo>
                              <a:lnTo>
                                <a:pt x="6885" y="914"/>
                              </a:lnTo>
                              <a:lnTo>
                                <a:pt x="6881" y="914"/>
                              </a:lnTo>
                              <a:lnTo>
                                <a:pt x="6871" y="915"/>
                              </a:lnTo>
                              <a:lnTo>
                                <a:pt x="6866" y="917"/>
                              </a:lnTo>
                              <a:lnTo>
                                <a:pt x="6854" y="925"/>
                              </a:lnTo>
                              <a:lnTo>
                                <a:pt x="6847" y="931"/>
                              </a:lnTo>
                              <a:lnTo>
                                <a:pt x="6839" y="938"/>
                              </a:lnTo>
                              <a:lnTo>
                                <a:pt x="6832" y="946"/>
                              </a:lnTo>
                              <a:lnTo>
                                <a:pt x="6827" y="952"/>
                              </a:lnTo>
                              <a:lnTo>
                                <a:pt x="6823" y="958"/>
                              </a:lnTo>
                              <a:lnTo>
                                <a:pt x="6818" y="964"/>
                              </a:lnTo>
                              <a:lnTo>
                                <a:pt x="6816" y="969"/>
                              </a:lnTo>
                              <a:lnTo>
                                <a:pt x="6816" y="974"/>
                              </a:lnTo>
                              <a:lnTo>
                                <a:pt x="6815" y="980"/>
                              </a:lnTo>
                              <a:lnTo>
                                <a:pt x="6815" y="984"/>
                              </a:lnTo>
                              <a:lnTo>
                                <a:pt x="6817" y="988"/>
                              </a:lnTo>
                              <a:lnTo>
                                <a:pt x="6819" y="992"/>
                              </a:lnTo>
                              <a:lnTo>
                                <a:pt x="6822" y="996"/>
                              </a:lnTo>
                              <a:lnTo>
                                <a:pt x="7512" y="1687"/>
                              </a:lnTo>
                              <a:lnTo>
                                <a:pt x="7517" y="1690"/>
                              </a:lnTo>
                              <a:lnTo>
                                <a:pt x="7520" y="1691"/>
                              </a:lnTo>
                              <a:lnTo>
                                <a:pt x="7524" y="1693"/>
                              </a:lnTo>
                              <a:lnTo>
                                <a:pt x="7529" y="1693"/>
                              </a:lnTo>
                              <a:lnTo>
                                <a:pt x="7534" y="1692"/>
                              </a:lnTo>
                              <a:lnTo>
                                <a:pt x="7539" y="1692"/>
                              </a:lnTo>
                              <a:lnTo>
                                <a:pt x="7544" y="1690"/>
                              </a:lnTo>
                              <a:lnTo>
                                <a:pt x="7550" y="1686"/>
                              </a:lnTo>
                              <a:lnTo>
                                <a:pt x="7556" y="1681"/>
                              </a:lnTo>
                              <a:lnTo>
                                <a:pt x="7562" y="1676"/>
                              </a:lnTo>
                              <a:lnTo>
                                <a:pt x="7570" y="1669"/>
                              </a:lnTo>
                              <a:lnTo>
                                <a:pt x="7578" y="1661"/>
                              </a:lnTo>
                              <a:lnTo>
                                <a:pt x="7587" y="1648"/>
                              </a:lnTo>
                              <a:lnTo>
                                <a:pt x="7591" y="1643"/>
                              </a:lnTo>
                              <a:lnTo>
                                <a:pt x="7594" y="1637"/>
                              </a:lnTo>
                              <a:lnTo>
                                <a:pt x="7594" y="1627"/>
                              </a:lnTo>
                              <a:close/>
                              <a:moveTo>
                                <a:pt x="7997" y="1173"/>
                              </a:moveTo>
                              <a:lnTo>
                                <a:pt x="7996" y="1137"/>
                              </a:lnTo>
                              <a:lnTo>
                                <a:pt x="7991" y="1100"/>
                              </a:lnTo>
                              <a:lnTo>
                                <a:pt x="7981" y="1062"/>
                              </a:lnTo>
                              <a:lnTo>
                                <a:pt x="7966" y="1023"/>
                              </a:lnTo>
                              <a:lnTo>
                                <a:pt x="7948" y="983"/>
                              </a:lnTo>
                              <a:lnTo>
                                <a:pt x="7925" y="942"/>
                              </a:lnTo>
                              <a:lnTo>
                                <a:pt x="7899" y="901"/>
                              </a:lnTo>
                              <a:lnTo>
                                <a:pt x="7869" y="860"/>
                              </a:lnTo>
                              <a:lnTo>
                                <a:pt x="7868" y="859"/>
                              </a:lnTo>
                              <a:lnTo>
                                <a:pt x="7868" y="1118"/>
                              </a:lnTo>
                              <a:lnTo>
                                <a:pt x="7867" y="1141"/>
                              </a:lnTo>
                              <a:lnTo>
                                <a:pt x="7863" y="1162"/>
                              </a:lnTo>
                              <a:lnTo>
                                <a:pt x="7855" y="1182"/>
                              </a:lnTo>
                              <a:lnTo>
                                <a:pt x="7843" y="1201"/>
                              </a:lnTo>
                              <a:lnTo>
                                <a:pt x="7828" y="1219"/>
                              </a:lnTo>
                              <a:lnTo>
                                <a:pt x="7810" y="1235"/>
                              </a:lnTo>
                              <a:lnTo>
                                <a:pt x="7789" y="1247"/>
                              </a:lnTo>
                              <a:lnTo>
                                <a:pt x="7768" y="1254"/>
                              </a:lnTo>
                              <a:lnTo>
                                <a:pt x="7746" y="1258"/>
                              </a:lnTo>
                              <a:lnTo>
                                <a:pt x="7722" y="1258"/>
                              </a:lnTo>
                              <a:lnTo>
                                <a:pt x="7698" y="1255"/>
                              </a:lnTo>
                              <a:lnTo>
                                <a:pt x="7673" y="1248"/>
                              </a:lnTo>
                              <a:lnTo>
                                <a:pt x="7648" y="1238"/>
                              </a:lnTo>
                              <a:lnTo>
                                <a:pt x="7622" y="1226"/>
                              </a:lnTo>
                              <a:lnTo>
                                <a:pt x="7596" y="1211"/>
                              </a:lnTo>
                              <a:lnTo>
                                <a:pt x="7569" y="1193"/>
                              </a:lnTo>
                              <a:lnTo>
                                <a:pt x="7542" y="1173"/>
                              </a:lnTo>
                              <a:lnTo>
                                <a:pt x="7514" y="1151"/>
                              </a:lnTo>
                              <a:lnTo>
                                <a:pt x="7486" y="1127"/>
                              </a:lnTo>
                              <a:lnTo>
                                <a:pt x="7458" y="1101"/>
                              </a:lnTo>
                              <a:lnTo>
                                <a:pt x="7430" y="1074"/>
                              </a:lnTo>
                              <a:lnTo>
                                <a:pt x="7401" y="1045"/>
                              </a:lnTo>
                              <a:lnTo>
                                <a:pt x="7375" y="1016"/>
                              </a:lnTo>
                              <a:lnTo>
                                <a:pt x="7351" y="987"/>
                              </a:lnTo>
                              <a:lnTo>
                                <a:pt x="7330" y="958"/>
                              </a:lnTo>
                              <a:lnTo>
                                <a:pt x="7310" y="930"/>
                              </a:lnTo>
                              <a:lnTo>
                                <a:pt x="7293" y="903"/>
                              </a:lnTo>
                              <a:lnTo>
                                <a:pt x="7279" y="876"/>
                              </a:lnTo>
                              <a:lnTo>
                                <a:pt x="7267" y="850"/>
                              </a:lnTo>
                              <a:lnTo>
                                <a:pt x="7258" y="824"/>
                              </a:lnTo>
                              <a:lnTo>
                                <a:pt x="7253" y="800"/>
                              </a:lnTo>
                              <a:lnTo>
                                <a:pt x="7251" y="777"/>
                              </a:lnTo>
                              <a:lnTo>
                                <a:pt x="7251" y="754"/>
                              </a:lnTo>
                              <a:lnTo>
                                <a:pt x="7255" y="733"/>
                              </a:lnTo>
                              <a:lnTo>
                                <a:pt x="7263" y="713"/>
                              </a:lnTo>
                              <a:lnTo>
                                <a:pt x="7275" y="694"/>
                              </a:lnTo>
                              <a:lnTo>
                                <a:pt x="7290" y="676"/>
                              </a:lnTo>
                              <a:lnTo>
                                <a:pt x="7309" y="660"/>
                              </a:lnTo>
                              <a:lnTo>
                                <a:pt x="7329" y="648"/>
                              </a:lnTo>
                              <a:lnTo>
                                <a:pt x="7350" y="640"/>
                              </a:lnTo>
                              <a:lnTo>
                                <a:pt x="7372" y="636"/>
                              </a:lnTo>
                              <a:lnTo>
                                <a:pt x="7396" y="637"/>
                              </a:lnTo>
                              <a:lnTo>
                                <a:pt x="7420" y="640"/>
                              </a:lnTo>
                              <a:lnTo>
                                <a:pt x="7445" y="647"/>
                              </a:lnTo>
                              <a:lnTo>
                                <a:pt x="7470" y="657"/>
                              </a:lnTo>
                              <a:lnTo>
                                <a:pt x="7496" y="670"/>
                              </a:lnTo>
                              <a:lnTo>
                                <a:pt x="7523" y="685"/>
                              </a:lnTo>
                              <a:lnTo>
                                <a:pt x="7550" y="703"/>
                              </a:lnTo>
                              <a:lnTo>
                                <a:pt x="7577" y="723"/>
                              </a:lnTo>
                              <a:lnTo>
                                <a:pt x="7605" y="745"/>
                              </a:lnTo>
                              <a:lnTo>
                                <a:pt x="7633" y="769"/>
                              </a:lnTo>
                              <a:lnTo>
                                <a:pt x="7661" y="794"/>
                              </a:lnTo>
                              <a:lnTo>
                                <a:pt x="7688" y="821"/>
                              </a:lnTo>
                              <a:lnTo>
                                <a:pt x="7717" y="851"/>
                              </a:lnTo>
                              <a:lnTo>
                                <a:pt x="7744" y="880"/>
                              </a:lnTo>
                              <a:lnTo>
                                <a:pt x="7768" y="909"/>
                              </a:lnTo>
                              <a:lnTo>
                                <a:pt x="7790" y="937"/>
                              </a:lnTo>
                              <a:lnTo>
                                <a:pt x="7809" y="965"/>
                              </a:lnTo>
                              <a:lnTo>
                                <a:pt x="7826" y="993"/>
                              </a:lnTo>
                              <a:lnTo>
                                <a:pt x="7840" y="1020"/>
                              </a:lnTo>
                              <a:lnTo>
                                <a:pt x="7851" y="1046"/>
                              </a:lnTo>
                              <a:lnTo>
                                <a:pt x="7860" y="1071"/>
                              </a:lnTo>
                              <a:lnTo>
                                <a:pt x="7865" y="1095"/>
                              </a:lnTo>
                              <a:lnTo>
                                <a:pt x="7868" y="1118"/>
                              </a:lnTo>
                              <a:lnTo>
                                <a:pt x="7868" y="859"/>
                              </a:lnTo>
                              <a:lnTo>
                                <a:pt x="7835" y="818"/>
                              </a:lnTo>
                              <a:lnTo>
                                <a:pt x="7798" y="776"/>
                              </a:lnTo>
                              <a:lnTo>
                                <a:pt x="7758" y="735"/>
                              </a:lnTo>
                              <a:lnTo>
                                <a:pt x="7716" y="694"/>
                              </a:lnTo>
                              <a:lnTo>
                                <a:pt x="7674" y="656"/>
                              </a:lnTo>
                              <a:lnTo>
                                <a:pt x="7649" y="636"/>
                              </a:lnTo>
                              <a:lnTo>
                                <a:pt x="7633" y="623"/>
                              </a:lnTo>
                              <a:lnTo>
                                <a:pt x="7592" y="593"/>
                              </a:lnTo>
                              <a:lnTo>
                                <a:pt x="7552" y="567"/>
                              </a:lnTo>
                              <a:lnTo>
                                <a:pt x="7513" y="546"/>
                              </a:lnTo>
                              <a:lnTo>
                                <a:pt x="7475" y="528"/>
                              </a:lnTo>
                              <a:lnTo>
                                <a:pt x="7438" y="515"/>
                              </a:lnTo>
                              <a:lnTo>
                                <a:pt x="7402" y="505"/>
                              </a:lnTo>
                              <a:lnTo>
                                <a:pt x="7368" y="501"/>
                              </a:lnTo>
                              <a:lnTo>
                                <a:pt x="7334" y="501"/>
                              </a:lnTo>
                              <a:lnTo>
                                <a:pt x="7302" y="505"/>
                              </a:lnTo>
                              <a:lnTo>
                                <a:pt x="7271" y="513"/>
                              </a:lnTo>
                              <a:lnTo>
                                <a:pt x="7242" y="527"/>
                              </a:lnTo>
                              <a:lnTo>
                                <a:pt x="7214" y="545"/>
                              </a:lnTo>
                              <a:lnTo>
                                <a:pt x="7188" y="568"/>
                              </a:lnTo>
                              <a:lnTo>
                                <a:pt x="7164" y="596"/>
                              </a:lnTo>
                              <a:lnTo>
                                <a:pt x="7145" y="625"/>
                              </a:lnTo>
                              <a:lnTo>
                                <a:pt x="7132" y="656"/>
                              </a:lnTo>
                              <a:lnTo>
                                <a:pt x="7124" y="689"/>
                              </a:lnTo>
                              <a:lnTo>
                                <a:pt x="7121" y="723"/>
                              </a:lnTo>
                              <a:lnTo>
                                <a:pt x="7122" y="758"/>
                              </a:lnTo>
                              <a:lnTo>
                                <a:pt x="7127" y="795"/>
                              </a:lnTo>
                              <a:lnTo>
                                <a:pt x="7138" y="833"/>
                              </a:lnTo>
                              <a:lnTo>
                                <a:pt x="7152" y="872"/>
                              </a:lnTo>
                              <a:lnTo>
                                <a:pt x="7170" y="912"/>
                              </a:lnTo>
                              <a:lnTo>
                                <a:pt x="7193" y="952"/>
                              </a:lnTo>
                              <a:lnTo>
                                <a:pt x="7219" y="993"/>
                              </a:lnTo>
                              <a:lnTo>
                                <a:pt x="7249" y="1035"/>
                              </a:lnTo>
                              <a:lnTo>
                                <a:pt x="7283" y="1077"/>
                              </a:lnTo>
                              <a:lnTo>
                                <a:pt x="7320" y="1119"/>
                              </a:lnTo>
                              <a:lnTo>
                                <a:pt x="7360" y="1161"/>
                              </a:lnTo>
                              <a:lnTo>
                                <a:pt x="7403" y="1202"/>
                              </a:lnTo>
                              <a:lnTo>
                                <a:pt x="7445" y="1239"/>
                              </a:lnTo>
                              <a:lnTo>
                                <a:pt x="7486" y="1273"/>
                              </a:lnTo>
                              <a:lnTo>
                                <a:pt x="7527" y="1303"/>
                              </a:lnTo>
                              <a:lnTo>
                                <a:pt x="7567" y="1329"/>
                              </a:lnTo>
                              <a:lnTo>
                                <a:pt x="7606" y="1351"/>
                              </a:lnTo>
                              <a:lnTo>
                                <a:pt x="7644" y="1368"/>
                              </a:lnTo>
                              <a:lnTo>
                                <a:pt x="7681" y="1382"/>
                              </a:lnTo>
                              <a:lnTo>
                                <a:pt x="7717" y="1391"/>
                              </a:lnTo>
                              <a:lnTo>
                                <a:pt x="7751" y="1395"/>
                              </a:lnTo>
                              <a:lnTo>
                                <a:pt x="7785" y="1395"/>
                              </a:lnTo>
                              <a:lnTo>
                                <a:pt x="7817" y="1391"/>
                              </a:lnTo>
                              <a:lnTo>
                                <a:pt x="7847" y="1383"/>
                              </a:lnTo>
                              <a:lnTo>
                                <a:pt x="7877" y="1369"/>
                              </a:lnTo>
                              <a:lnTo>
                                <a:pt x="7904" y="1351"/>
                              </a:lnTo>
                              <a:lnTo>
                                <a:pt x="7930" y="1328"/>
                              </a:lnTo>
                              <a:lnTo>
                                <a:pt x="7954" y="1301"/>
                              </a:lnTo>
                              <a:lnTo>
                                <a:pt x="7972" y="1272"/>
                              </a:lnTo>
                              <a:lnTo>
                                <a:pt x="7978" y="1258"/>
                              </a:lnTo>
                              <a:lnTo>
                                <a:pt x="7986" y="1240"/>
                              </a:lnTo>
                              <a:lnTo>
                                <a:pt x="7994" y="1207"/>
                              </a:lnTo>
                              <a:lnTo>
                                <a:pt x="7997" y="1173"/>
                              </a:lnTo>
                              <a:close/>
                              <a:moveTo>
                                <a:pt x="8584" y="637"/>
                              </a:moveTo>
                              <a:lnTo>
                                <a:pt x="8584" y="633"/>
                              </a:lnTo>
                              <a:lnTo>
                                <a:pt x="8582" y="629"/>
                              </a:lnTo>
                              <a:lnTo>
                                <a:pt x="8581" y="625"/>
                              </a:lnTo>
                              <a:lnTo>
                                <a:pt x="8578" y="621"/>
                              </a:lnTo>
                              <a:lnTo>
                                <a:pt x="8574" y="617"/>
                              </a:lnTo>
                              <a:lnTo>
                                <a:pt x="8157" y="200"/>
                              </a:lnTo>
                              <a:lnTo>
                                <a:pt x="8122" y="166"/>
                              </a:lnTo>
                              <a:lnTo>
                                <a:pt x="8088" y="134"/>
                              </a:lnTo>
                              <a:lnTo>
                                <a:pt x="8056" y="107"/>
                              </a:lnTo>
                              <a:lnTo>
                                <a:pt x="8025" y="83"/>
                              </a:lnTo>
                              <a:lnTo>
                                <a:pt x="7996" y="62"/>
                              </a:lnTo>
                              <a:lnTo>
                                <a:pt x="7966" y="44"/>
                              </a:lnTo>
                              <a:lnTo>
                                <a:pt x="7938" y="29"/>
                              </a:lnTo>
                              <a:lnTo>
                                <a:pt x="7909" y="17"/>
                              </a:lnTo>
                              <a:lnTo>
                                <a:pt x="7882" y="8"/>
                              </a:lnTo>
                              <a:lnTo>
                                <a:pt x="7855" y="2"/>
                              </a:lnTo>
                              <a:lnTo>
                                <a:pt x="7828" y="0"/>
                              </a:lnTo>
                              <a:lnTo>
                                <a:pt x="7802" y="1"/>
                              </a:lnTo>
                              <a:lnTo>
                                <a:pt x="7777" y="5"/>
                              </a:lnTo>
                              <a:lnTo>
                                <a:pt x="7753" y="15"/>
                              </a:lnTo>
                              <a:lnTo>
                                <a:pt x="7731" y="29"/>
                              </a:lnTo>
                              <a:lnTo>
                                <a:pt x="7709" y="47"/>
                              </a:lnTo>
                              <a:lnTo>
                                <a:pt x="7693" y="67"/>
                              </a:lnTo>
                              <a:lnTo>
                                <a:pt x="7681" y="90"/>
                              </a:lnTo>
                              <a:lnTo>
                                <a:pt x="7673" y="116"/>
                              </a:lnTo>
                              <a:lnTo>
                                <a:pt x="7669" y="147"/>
                              </a:lnTo>
                              <a:lnTo>
                                <a:pt x="7669" y="181"/>
                              </a:lnTo>
                              <a:lnTo>
                                <a:pt x="7673" y="220"/>
                              </a:lnTo>
                              <a:lnTo>
                                <a:pt x="7682" y="264"/>
                              </a:lnTo>
                              <a:lnTo>
                                <a:pt x="7694" y="311"/>
                              </a:lnTo>
                              <a:lnTo>
                                <a:pt x="7600" y="217"/>
                              </a:lnTo>
                              <a:lnTo>
                                <a:pt x="7596" y="214"/>
                              </a:lnTo>
                              <a:lnTo>
                                <a:pt x="7592" y="212"/>
                              </a:lnTo>
                              <a:lnTo>
                                <a:pt x="7584" y="210"/>
                              </a:lnTo>
                              <a:lnTo>
                                <a:pt x="7574" y="209"/>
                              </a:lnTo>
                              <a:lnTo>
                                <a:pt x="7569" y="212"/>
                              </a:lnTo>
                              <a:lnTo>
                                <a:pt x="7559" y="219"/>
                              </a:lnTo>
                              <a:lnTo>
                                <a:pt x="7534" y="244"/>
                              </a:lnTo>
                              <a:lnTo>
                                <a:pt x="7527" y="254"/>
                              </a:lnTo>
                              <a:lnTo>
                                <a:pt x="7525" y="259"/>
                              </a:lnTo>
                              <a:lnTo>
                                <a:pt x="7524" y="269"/>
                              </a:lnTo>
                              <a:lnTo>
                                <a:pt x="7525" y="274"/>
                              </a:lnTo>
                              <a:lnTo>
                                <a:pt x="7527" y="277"/>
                              </a:lnTo>
                              <a:lnTo>
                                <a:pt x="7529" y="281"/>
                              </a:lnTo>
                              <a:lnTo>
                                <a:pt x="7532" y="285"/>
                              </a:lnTo>
                              <a:lnTo>
                                <a:pt x="8223" y="976"/>
                              </a:lnTo>
                              <a:lnTo>
                                <a:pt x="8227" y="979"/>
                              </a:lnTo>
                              <a:lnTo>
                                <a:pt x="8231" y="980"/>
                              </a:lnTo>
                              <a:lnTo>
                                <a:pt x="8235" y="983"/>
                              </a:lnTo>
                              <a:lnTo>
                                <a:pt x="8239" y="983"/>
                              </a:lnTo>
                              <a:lnTo>
                                <a:pt x="8244" y="982"/>
                              </a:lnTo>
                              <a:lnTo>
                                <a:pt x="8249" y="982"/>
                              </a:lnTo>
                              <a:lnTo>
                                <a:pt x="8254" y="979"/>
                              </a:lnTo>
                              <a:lnTo>
                                <a:pt x="8273" y="966"/>
                              </a:lnTo>
                              <a:lnTo>
                                <a:pt x="8288" y="951"/>
                              </a:lnTo>
                              <a:lnTo>
                                <a:pt x="8302" y="932"/>
                              </a:lnTo>
                              <a:lnTo>
                                <a:pt x="8304" y="927"/>
                              </a:lnTo>
                              <a:lnTo>
                                <a:pt x="8305" y="917"/>
                              </a:lnTo>
                              <a:lnTo>
                                <a:pt x="8304" y="913"/>
                              </a:lnTo>
                              <a:lnTo>
                                <a:pt x="8303" y="909"/>
                              </a:lnTo>
                              <a:lnTo>
                                <a:pt x="8302" y="905"/>
                              </a:lnTo>
                              <a:lnTo>
                                <a:pt x="8299" y="901"/>
                              </a:lnTo>
                              <a:lnTo>
                                <a:pt x="7817" y="419"/>
                              </a:lnTo>
                              <a:lnTo>
                                <a:pt x="7802" y="373"/>
                              </a:lnTo>
                              <a:lnTo>
                                <a:pt x="7791" y="332"/>
                              </a:lnTo>
                              <a:lnTo>
                                <a:pt x="7783" y="294"/>
                              </a:lnTo>
                              <a:lnTo>
                                <a:pt x="7779" y="262"/>
                              </a:lnTo>
                              <a:lnTo>
                                <a:pt x="7778" y="233"/>
                              </a:lnTo>
                              <a:lnTo>
                                <a:pt x="7782" y="208"/>
                              </a:lnTo>
                              <a:lnTo>
                                <a:pt x="7790" y="188"/>
                              </a:lnTo>
                              <a:lnTo>
                                <a:pt x="7802" y="172"/>
                              </a:lnTo>
                              <a:lnTo>
                                <a:pt x="7814" y="162"/>
                              </a:lnTo>
                              <a:lnTo>
                                <a:pt x="7826" y="154"/>
                              </a:lnTo>
                              <a:lnTo>
                                <a:pt x="7840" y="149"/>
                              </a:lnTo>
                              <a:lnTo>
                                <a:pt x="7855" y="146"/>
                              </a:lnTo>
                              <a:lnTo>
                                <a:pt x="7870" y="146"/>
                              </a:lnTo>
                              <a:lnTo>
                                <a:pt x="7887" y="148"/>
                              </a:lnTo>
                              <a:lnTo>
                                <a:pt x="7904" y="152"/>
                              </a:lnTo>
                              <a:lnTo>
                                <a:pt x="7921" y="159"/>
                              </a:lnTo>
                              <a:lnTo>
                                <a:pt x="7940" y="167"/>
                              </a:lnTo>
                              <a:lnTo>
                                <a:pt x="7959" y="178"/>
                              </a:lnTo>
                              <a:lnTo>
                                <a:pt x="7979" y="190"/>
                              </a:lnTo>
                              <a:lnTo>
                                <a:pt x="7999" y="204"/>
                              </a:lnTo>
                              <a:lnTo>
                                <a:pt x="8021" y="221"/>
                              </a:lnTo>
                              <a:lnTo>
                                <a:pt x="8044" y="241"/>
                              </a:lnTo>
                              <a:lnTo>
                                <a:pt x="8071" y="265"/>
                              </a:lnTo>
                              <a:lnTo>
                                <a:pt x="8099" y="293"/>
                              </a:lnTo>
                              <a:lnTo>
                                <a:pt x="8503" y="697"/>
                              </a:lnTo>
                              <a:lnTo>
                                <a:pt x="8507" y="700"/>
                              </a:lnTo>
                              <a:lnTo>
                                <a:pt x="8510" y="701"/>
                              </a:lnTo>
                              <a:lnTo>
                                <a:pt x="8515" y="703"/>
                              </a:lnTo>
                              <a:lnTo>
                                <a:pt x="8519" y="703"/>
                              </a:lnTo>
                              <a:lnTo>
                                <a:pt x="8529" y="702"/>
                              </a:lnTo>
                              <a:lnTo>
                                <a:pt x="8534" y="700"/>
                              </a:lnTo>
                              <a:lnTo>
                                <a:pt x="8540" y="696"/>
                              </a:lnTo>
                              <a:lnTo>
                                <a:pt x="8552" y="686"/>
                              </a:lnTo>
                              <a:lnTo>
                                <a:pt x="8568" y="671"/>
                              </a:lnTo>
                              <a:lnTo>
                                <a:pt x="8581" y="653"/>
                              </a:lnTo>
                              <a:lnTo>
                                <a:pt x="8584" y="648"/>
                              </a:lnTo>
                              <a:lnTo>
                                <a:pt x="8584" y="6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8830D" id="AutoShape 2" o:spid="_x0000_s1026" style="position:absolute;margin-left:85.35pt;margin-top:-48.65pt;width:429.25pt;height:412.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85,8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" path="m1281,7947r-1,-9l1279,7933r-6,-11l1268,7914r-20,-22l1239,7882r-10,-9l1220,7864r-15,-13l1199,7847r-12,-6l1183,7840r-5,l1174,7840r-3,1l933,8079,582,7727,783,7526r2,-3l785,7519r,-4l784,7510r-5,-10l775,7494r-20,-23l736,7452r-24,-21l705,7426r-5,-2l689,7419r-8,l678,7421,476,7622,168,7314,402,7079r2,-3l404,7072r-1,-4l402,7063r-3,-6l396,7052r-5,-7l385,7037r-13,-15l353,7003r-17,-15l328,6982r-6,-4l310,6971r-4,-1l301,6969r-4,l294,6971,3,7261,,7272r2,14l5,7297r6,12l21,7323r13,14l910,8213r14,13l937,8236r13,6l961,8245r14,2l986,8244r293,-294l1281,7947xm1721,7507r,-12l1718,7490r-9,-10l1701,7475r-9,-4l1615,7435,1382,7331r-155,-70l1194,7188,1064,6896r-38,-83l1021,6805r-10,-11l1006,6791r-6,l995,6792r-6,1l968,6810r-24,23l936,6844r-2,6l933,6858r,5l935,6870r3,9l970,6949r63,140l1097,7229r-69,-33l818,7101r-74,-35l739,7064r-7,-1l727,7063r-15,5l700,7078r-25,25l668,7112r-11,13l655,7132r1,13l658,7150r5,4l668,7159r8,5l685,7169r74,33l980,7301r148,67l1162,7445r136,308l1333,7830r4,10l1341,7847r5,5l1351,7857r5,3l1362,7860r5,1l1374,7859r7,-4l1395,7843r25,-24l1428,7807r3,-6l1432,7796r2,-5l1434,7787r-1,-5l1430,7773r-2,-5l1393,7695r-69,-148l1255,7399r74,34l1477,7502r148,69l1635,7575r4,l1643,7577r5,l1653,7575r6,-1l1664,7571r12,-9l1684,7555r18,-19l1715,7521r4,-8l1721,7507xm2123,7104r-2,-11l2118,7087r-9,-9l1893,6862r,259l1891,7143r-6,21l1876,7183r-13,17l1844,7215r-22,9l1799,7228r-25,-3l1748,7217r-26,-14l1696,7185r-27,-24l1655,7145r-13,-15l1630,7114r-9,-16l1613,7083r-5,-16l1604,7051r-2,-16l1602,7019r2,-16l1608,6987r6,-16l1623,6956r10,-16l1646,6924r14,-15l1725,6844r145,145l1880,7027r7,34l1892,7092r1,22l1893,7121r,-259l1875,6844,1651,6620r-24,-23l1620,6590r-31,-27l1559,6538r-28,-21l1503,6499r-28,-14l1449,6473r-27,-8l1397,6460r-25,-1l1347,6461r-24,6l1299,6476r-23,12l1253,6505r-22,21l1219,6538r-10,13l1199,6565r-9,15l1183,6595r-6,16l1171,6626r-5,15l1162,6656r-3,15l1157,6686r-2,14l1155,6714r,11l1156,6736r2,9l1160,6756r4,9l1170,6773r6,7l1182,6788r8,8l1199,6805r7,8l1214,6819r6,6l1228,6831r6,4l1245,6840r4,2l1253,6842r4,1l1260,6841r6,-6l1268,6826r,-16l1269,6799r,-12l1270,6773r2,-15l1274,6743r3,-15l1281,6712r5,-17l1293,6679r9,-16l1313,6649r13,-15l1339,6622r13,-10l1366,6605r14,-5l1394,6597r15,l1424,6598r15,3l1455,6607r17,7l1489,6624r17,12l1524,6650r19,15l1562,6682r19,19l1634,6754r-57,57l1555,6835r-20,25l1518,6885r-13,26l1494,6938r-7,26l1483,6991r-1,28l1485,7046r5,28l1499,7102r13,28l1528,7158r19,29l1571,7216r27,29l1622,7268r25,20l1672,7306r24,16l1721,7335r24,10l1768,7353r23,5l1813,7361r21,l1855,7359r21,-5l1896,7347r19,-10l1932,7324r17,-14l1965,7289r13,-22l1987,7241r3,-13l1993,7212r1,-30l1993,7149r-6,-35l1978,7078r75,74l2058,7156r6,1l2069,7157r5,l2081,7153r6,-3l2094,7144r8,-8l2110,7128r6,-7l2121,7110r2,-6xm2872,6350r,-4l2870,6341r-1,-3l2866,6333r-4,-3l2430,5898r-29,-29l2372,5843r-30,-25l2313,5795r-29,-21l2255,5756r-29,-15l2199,5728r-28,-9l2144,5713r-26,-3l2092,5710r-24,4l2045,5723r-22,13l2003,5754r-8,8l1988,5772r-6,10l1977,5793r-4,13l1970,5819r-2,15l1967,5850r,17l1968,5886r2,20l1973,5928r4,23l1983,5976r6,26l1997,6030r-19,-11l1959,6009r-18,-8l1923,5993r-17,-6l1888,5982r-17,-3l1854,5977r-16,l1822,5978r-16,3l1791,5986r-15,6l1761,6000r-13,10l1735,6022r-15,18l1709,6063r-8,25l1698,6118r1,34l1704,6190r8,43l1725,6280r-94,-94l1627,6183r-4,-2l1614,6179r-9,l1600,6181r-10,7l1565,6213r-7,10l1556,6228r-1,10l1556,6243r4,7l1563,6254r691,691l2258,6949r4,1l2266,6952r4,l2275,6951r5,l2285,6949r19,-14l2319,6920r14,-19l2335,6896r1,-10l2335,6882r-1,-4l2333,6874r-4,-4l1848,6388r-15,-45l1821,6301r-8,-36l1808,6233r-2,-28l1809,6181r7,-19l1827,6147r11,-10l1850,6130r13,-4l1878,6124r14,l1908,6126r17,5l1942,6138r19,9l1980,6157r19,13l2019,6184r20,16l2060,6218r21,19l2103,6258r419,419l2526,6681r4,l2534,6684r4,l2543,6683r5,l2554,6680r18,-14l2587,6652r5,-7l2600,6634r3,-5l2604,6618r-1,-4l2601,6606r-4,-4l2116,6120r-15,-46l2089,6033r-8,-37l2076,5964r-1,-28l2077,5913r7,-19l2095,5879r11,-10l2118,5862r13,-4l2146,5856r15,l2176,5858r17,4l2211,5869r18,9l2248,5889r19,13l2287,5916r20,16l2328,5950r21,19l2370,5990r420,420l2794,6413r8,2l2806,6416r5,-1l2816,6415r6,-3l2828,6408r12,-9l2855,6383r14,-18l2871,6360r1,-10xm3357,6408r,-4l3355,6400r-1,-5l3350,6391,3005,6045r21,5l3046,6054r19,4l3082,6061r17,2l3115,6064r15,l3145,6064r13,-2l3171,6060r12,-3l3194,6052r10,-5l3207,6045r8,-5l3225,6033r9,-9l3253,6002r15,-25l3278,5950r,-1l3283,5921r2,-31l3282,5857r-7,-34l3263,5787r-16,-36l3228,5713r-24,-40l3177,5632r-32,-41l3145,5852r,20l3140,5891r-9,17l3119,5923r-17,14l3081,5945r-25,4l3027,5949r-33,-5l2957,5937r-41,-11l2871,5912,2599,5640r-9,-27l2582,5588r-6,-23l2570,5543r-2,-9l2566,5523r-3,-18l2561,5487r,-14l2561,5456r1,-13l2564,5431r2,-12l2571,5409r5,-9l2582,5391r7,-7l2604,5371r17,-9l2640,5357r21,l2683,5360r22,6l2729,5374r24,12l2778,5400r26,17l2830,5435r26,21l2883,5479r27,23l2937,5527r26,26l2987,5577r22,25l3031,5627r21,27l3071,5680r18,26l3104,5732r14,25l3129,5782r8,24l3143,5829r2,23l3145,5591r,-1l3109,5548r-39,-44l3027,5460r-37,-36l2952,5390r-38,-32l2913,5357r-36,-29l2839,5301r-36,-23l2767,5257r-35,-16l2697,5227r-33,-8l2632,5214r-31,l2572,5217r-28,10l2519,5241r-24,20l2486,5272r-9,11l2470,5295r-6,13l2459,5321r-3,15l2453,5351r-2,16l2451,5371r,20l2451,5403r2,19l2456,5442r3,21l2463,5486r6,23l2475,5534r-92,-92l2378,5437r-4,-3l2370,5432r-4,-1l2362,5431r-5,l2352,5432r-4,1l2343,5437r-5,3l2326,5452r-6,6l2314,5463r-3,5l2308,5473r-2,5l2305,5483r,9l2306,5496r3,4l2312,5504r963,963l3279,6470r4,2l3287,6474r4,l3297,6473r5,l3307,6471r6,-5l3319,6462r6,-5l3333,6450r7,-8l3346,6435r4,-6l3354,6423r2,-5l3357,6408xm3579,5643r-1,-4l3577,5635r-1,-4l3572,5627r-3,-4l2550,4605r-4,-3l2537,4598r-4,l2523,4599r-5,2l2500,4615r-16,15l2471,4648r-2,5l2468,4658r-1,6l2468,4668r2,4l2471,4676r4,5l3497,5702r4,4l3505,5707r4,2l3513,5709r5,-1l3523,5708r5,-2l3547,5692r15,-15l3576,5658r2,-5l3579,5643xm4014,5139r-2,-5l4011,5130r-1,-5l4008,5121r-2,-4l4003,5112r-3,-4l3996,5104r-3,-4l3988,5094r-4,-5l3978,5084r-6,-7l3962,5068r-8,-7l3947,5055r-6,-6l3935,5045r-5,-2l3926,5040r-4,-1l3918,5038r-3,l3912,5039r-2,2l3906,5045r-3,8l3902,5065r-2,10l3898,5086r-3,12l3892,5111r-4,14l3883,5139r-6,14l3870,5168r-8,16l3851,5199r-12,15l3826,5229r-19,17l3787,5259r-21,10l3745,5275r-22,2l3701,5277r-24,-3l3653,5267r-25,-10l3603,5244r-25,-15l3552,5211r-27,-20l3498,5168r-27,-25l3443,5116r91,-92l3714,4844r8,-7l3724,4825r-2,-14l3718,4800r-6,-13l3702,4774r-13,-14l3666,4737r-33,-32l3599,4675r-16,-13l3576,4656r,143l3351,5024r-20,-22l3312,4980r-17,-23l3279,4935r-14,-23l3253,4890r-11,-22l3234,4846r-6,-21l3224,4804r-1,-21l3224,4764r3,-19l3233,4728r10,-16l3255,4697r30,-22l3318,4663r36,-1l3394,4671r43,18l3482,4717r46,36l3576,4799r,-143l3565,4647r-35,-26l3496,4599r-34,-19l3428,4564r-33,-13l3363,4542r-32,-5l3300,4536r-30,2l3241,4544r-28,12l3186,4573r-25,22l3141,4619r-17,26l3112,4673r-7,30l3102,4735r1,34l3108,4804r10,37l3132,4879r18,39l3171,4958r26,42l3228,5042r34,43l3300,5128r42,44l3388,5216r45,39l3476,5291r42,30l3559,5347r39,21l3636,5385r38,13l3709,5406r34,3l3776,5408r32,-5l3838,5394r29,-14l3894,5361r27,-23l3935,5323r12,-15l3959,5292r9,-15l3969,5276r8,-17l3985,5243r7,-15l3998,5213r5,-14l4006,5186r3,-12l4011,5162r2,-14l4014,5139xm4858,4372r-2,-6l4854,4360r-3,-7l4844,4346r-8,-6l4827,4333r-14,-9l4688,4243,4345,4024r,136l4139,4366,3795,3840r-43,-66l4345,4160r,-136l3955,3774,3702,3610r-7,-4l3688,3602r-12,-3l3671,3600r-7,2l3658,3603r-6,4l3637,3618r-34,35l3598,3659r-6,7l3589,3673r-1,6l3586,3685r-1,5l3587,3696r2,6l3592,3708r4,6l3638,3780r672,1046l4319,4839r7,10l4332,4856r7,7l4346,4867r12,3l4364,4869r7,-4l4385,4853r9,-9l4403,4836r6,-8l4414,4822r4,-6l4421,4810r,-6l4421,4799r,-4l4419,4789r-2,-4l4415,4780r-4,-6l4364,4703,4224,4490r123,-124l4470,4243r290,188l4766,4435r5,2l4776,4439r4,1l4784,4441r5,-2l4794,4439r6,-3l4806,4431r7,-5l4820,4419r10,-10l4839,4399r7,-8l4851,4385r5,-7l4858,4372xm5288,4477r,-4l5286,4469r-2,-5l5281,4460,4936,4115r21,4l4977,4123r18,4l5013,4130r17,2l5046,4133r15,l5076,4133r13,-2l5102,4129r12,-3l5125,4121r10,-5l5138,4115r8,-5l5155,4102r10,-8l5184,4071r15,-25l5209,4019r,-1l5214,3990r1,-31l5213,3926r-8,-34l5194,3857r-16,-37l5159,3782r-24,-40l5107,3702r-31,-41l5076,3921r,20l5071,3960r-9,17l5050,3993r-17,13l5012,4014r-25,4l4958,4018r-33,-5l4888,4006r-41,-11l4802,3981,4530,3709r-9,-27l4513,3657r-6,-23l4501,3612r-2,-9l4497,3592r-3,-18l4492,3556r,-14l4492,3525r1,-12l4495,3500r2,-11l4502,3478r5,-9l4513,3460r6,-7l4535,3440r17,-9l4571,3426r21,l4614,3429r22,6l4660,3444r24,11l4709,3469r26,17l4761,3504r26,21l4814,3548r27,23l4868,3596r26,26l4917,3646r23,25l4962,3697r21,26l5002,3749r18,26l5035,3801r14,26l5060,3851r8,24l5074,3898r2,23l5076,3661r-1,-1l5040,3617r-39,-44l4958,3529r-37,-36l4883,3459r-38,-32l4844,3426r-37,-29l4770,3370r-36,-23l4698,3326r-36,-16l4628,3296r-33,-8l4562,3283r-30,l4502,3286r-27,10l4450,3311r-24,19l4417,3341r-9,11l4401,3364r-6,13l4390,3391r-3,14l4384,3421r-2,16l4382,3440r,20l4382,3472r2,19l4387,3511r3,21l4394,3555r5,23l4406,3603r-97,-96l4305,3503r-4,-2l4297,3500r-4,l4283,3501r-5,1l4274,3506r-5,3l4245,3532r-3,5l4239,3542r-3,5l4236,3558r,3l4237,3565r2,4l4243,3573r962,963l5210,4539r4,2l5218,4543r4,l5228,4542r5,l5238,4540r6,-5l5250,4531r6,-5l5271,4511r6,-7l5281,4498r4,-5l5287,4487r1,-5l5288,4477xm5353,2144r-1,-13l5347,2117r-10,-17l5322,2082r-19,-21l5282,2041r-18,-14l5248,2017r-14,-6l5221,2011r-13,3l5195,2021r-13,12l5171,2046r-8,13l5160,2072r1,14l5166,2100r10,16l5191,2135r20,21l5231,2175r18,14l5265,2199r14,5l5292,2205r13,-3l5318,2195r13,-11l5343,2170r7,-13l5353,2144xm5781,3984r,-4l5777,3971r-3,-4l5429,3621r21,5l5470,3630r19,4l5506,3637r17,2l5539,3640r15,l5569,3640r13,-2l5595,3636r12,-3l5618,3628r11,-5l5631,3621r8,-5l5649,3609r9,-9l5677,3578r15,-25l5702,3526r,-1l5707,3496r2,-31l5706,3433r-7,-34l5687,3363r-16,-36l5652,3289r-24,-40l5601,3208r-32,-41l5569,3428r,20l5564,3467r-9,17l5543,3499r-17,13l5505,3521r-25,4l5451,3525r-33,-5l5381,3513r-41,-11l5295,3488,5023,3216r-9,-27l5006,3164r-6,-23l4994,3119r-2,-9l4990,3099r-3,-18l4985,3063r,-14l4985,3032r1,-13l4988,3007r3,-12l4995,2985r5,-9l5006,2967r7,-7l5028,2947r17,-9l5064,2933r21,l5107,2936r22,6l5153,2950r24,12l5202,2976r26,16l5254,3011r26,21l5307,3055r27,23l5361,3103r26,26l5411,3153r22,25l5455,3203r21,27l5495,3256r18,26l5528,3308r14,25l5553,3358r8,24l5567,3405r2,23l5569,3167r,-1l5533,3124r-39,-44l5451,3036r-37,-36l5376,2966r-37,-32l5337,2933r-36,-29l5263,2877r-36,-24l5191,2833r-35,-16l5121,2803r-33,-8l5056,2790r-31,-1l4996,2793r-28,10l4943,2817r-24,20l4910,2848r-9,11l4894,2871r-6,13l4883,2897r-3,15l4877,2927r-2,16l4875,2947r,20l4875,2979r2,19l4880,3018r3,21l4888,3062r5,23l4899,3110r-97,-97l4798,3010r-4,-2l4790,3007r-4,l4776,3008r-4,1l4767,3013r-5,3l4756,3021r-6,7l4744,3034r-5,5l4732,3049r-2,5l4729,3062r,6l4733,3076r3,4l4741,3084r958,959l5703,4046r4,2l5711,4050r4,l5721,4049r5,l5731,4047r6,-5l5743,4038r6,-5l5765,4018r5,-7l5774,4005r4,-6l5780,3994r1,-5l5781,3984xm6003,3219r-1,-4l6001,3211r-1,-4l5996,3203r-3,-4l4974,2181r-4,-3l4961,2174r-4,l4947,2175r-5,2l4936,2181r-12,10l4909,2206r-14,18l4893,2229r-1,5l4891,2240r1,4l4894,2248r2,4l4899,2256,5921,3278r4,4l5929,3282r4,3l5937,3285r5,-1l5947,3284r5,-2l5971,3268r15,-15l5991,3246r9,-12l6002,3229r1,-10xm6218,3004r,-4l6216,2995r-1,-3l6212,2987,5521,2296r-4,-2l5513,2292r-4,-2l5504,2290r-10,1l5489,2293r-6,4l5478,2302r-7,5l5463,2315r-7,7l5451,2329r-5,6l5442,2340r-2,6l5439,2351r,5l5439,2360r2,4l5443,2369r2,3l6136,3063r4,3l6144,3067r4,2l6152,3070r6,-1l6163,3068r5,-2l6174,3062r12,-10l6201,3037r5,-6l6211,3025r4,-6l6217,3014r1,-5l6218,3004xm6596,2576r,-27l6595,2538r-1,-10l6592,2519r-2,-10l6588,2502r-8,-14l6573,2479r-17,-20l6540,2443r-19,-19l6506,2411r-13,-10l6487,2398r-5,-2l6475,2395r-2,l6466,2402r,9l6468,2426r3,25l6473,2480r1,16l6474,2512r-2,16l6469,2545r-4,16l6458,2576r-9,15l6437,2604r-14,12l6407,2626r-17,6l6372,2636r-20,1l6332,2635r-22,-4l6286,2623r-24,-11l6236,2598r-27,-17l6181,2561r-29,-22l6122,2513r-32,-28l6058,2454r-61,-64l5948,2330r-37,-56l5885,2222r-14,-46l5868,2135r10,-35l5899,2070r14,-12l5927,2048r15,-8l5958,2036r16,-3l5989,2031r15,-1l6019,2031r14,l6058,2033r11,2l6083,2038r10,-1l6102,2028r-1,-7l6095,2010r-5,-8l6083,1991r-11,-12l6042,1948r-7,-5l6029,1937r-6,-5l6017,1928r-10,-6l5996,1917r-26,-7l5956,1909r-16,-1l5927,1908r-12,1l5902,1911r-13,2l5876,1916r-12,4l5851,1925r-12,6l5827,1938r-11,7l5805,1954r-10,9l5776,1985r-15,23l5749,2034r-8,27l5737,2091r,32l5741,2156r8,35l5762,2228r17,39l5800,2308r27,42l5858,2395r37,46l5938,2490r48,49l6029,2582r43,38l6114,2654r40,29l6194,2709r38,22l6269,2749r35,14l6338,2773r33,5l6403,2780r30,-3l6461,2770r27,-12l6513,2742r23,-20l6546,2711r10,-12l6564,2687r7,-13l6577,2660r6,-14l6587,2632r3,-14l6593,2604r2,-14l6596,2576xm6730,767r-1,-13l6724,740r-10,-16l6699,705r-20,-21l6658,665r-18,-15l6624,640r-14,-5l6598,634r-13,4l6572,645r-14,11l6547,670r-7,13l6536,696r1,13l6542,723r10,17l6567,758r20,21l6608,799r18,14l6642,823r14,5l6668,829r13,-3l6694,819r14,-12l6719,794r7,-13l6730,767xm7067,2159r-2,-10l7062,2143r-9,-9l6837,1918r,259l6836,2199r-6,21l6820,2239r-13,16l6788,2271r-21,9l6743,2283r-25,-3l6693,2272r-26,-13l6640,2240r-27,-23l6599,2201r-13,-16l6575,2170r-10,-16l6558,2138r-6,-15l6548,2107r-2,-16l6547,2074r2,-15l6553,2043r6,-16l6567,2011r10,-15l6590,1980r14,-15l6669,1900r145,145l6824,2083r8,34l6836,2148r1,22l6837,2177r,-259l6819,1900,6595,1676r-24,-24l6564,1646r-31,-28l6504,1594r-29,-21l6447,1555r-27,-15l6393,1529r-26,-8l6341,1516r-25,-1l6292,1517r-24,5l6244,1531r-23,13l6198,1561r-23,20l6164,1594r-11,13l6144,1621r-9,14l6128,1651r-7,15l6115,1681r-5,16l6106,1712r-3,15l6101,1742r-1,14l6099,1770r,11l6100,1791r2,9l6105,1811r4,10l6115,1829r5,7l6126,1843r8,9l6143,1861r8,8l6158,1875r7,5l6172,1887r7,4l6189,1896r4,1l6202,1898r3,-1l6207,1894r4,-3l6212,1881r,-15l6213,1855r1,-13l6215,1829r1,-15l6218,1799r4,-16l6226,1767r5,-16l6238,1735r8,-16l6257,1704r13,-14l6283,1678r14,-10l6310,1661r14,-5l6338,1653r15,-1l6368,1654r16,3l6400,1662r16,8l6433,1680r18,12l6469,1705r18,16l6506,1738r20,18l6579,1810r-57,56l6499,1891r-20,24l6463,1941r-14,26l6439,1993r-8,27l6427,2047r-1,27l6429,2102r6,28l6444,2158r12,28l6472,2214r20,28l6515,2271r27,29l6567,2323r25,21l6616,2362r25,16l6665,2391r24,10l6712,2409r23,5l6757,2417r22,l6800,2415r21,-5l6840,2403r19,-10l6877,2380r16,-15l6910,2345r13,-23l6932,2297r2,-14l6937,2268r2,-31l6937,2205r-5,-35l6923,2134r74,74l7003,2212r5,l7013,2213r6,-1l7025,2209r6,-3l7039,2200r7,-8l7055,2184r5,-7l7063,2171r2,-6l7067,2159xm7407,1800r-3,-12l7399,1779r-7,-10l7386,1761r-8,-8l7359,1733r-9,-10l7328,1705r-9,-7l7314,1695r-3,-1l7308,1694r-5,1l7300,1699r-3,4l7295,1720r-4,13l7282,1756r-5,8l7270,1771r-17,12l7234,1789r-22,-1l7189,1779r-26,-14l7135,1745r-31,-27l7070,1686,6689,1305r110,-111l6799,1187r-5,-11l6788,1167r-7,-11l6771,1145r-23,-23l6726,1102r-7,-4l6708,1092r-9,-1l6696,1091r-3,1l6585,1201,6418,1034r-3,-2l6411,1030r-10,-3l6391,1028r-5,2l6380,1035r-12,9l6353,1059r-14,19l6337,1083r-1,5l6335,1093r1,5l6339,1102r1,5l6343,1110r166,166l6450,1336r-2,3l6448,1347r1,4l6455,1362r4,7l6466,1376r6,8l6479,1392r23,22l6513,1424r10,8l6532,1437r11,6l6551,1443r62,-63l7012,1780r30,28l7070,1833r26,23l7122,1875r25,18l7170,1907r23,11l7215,1926r21,6l7257,1934r19,l7295,1931r18,-5l7331,1917r17,-12l7365,1891r7,-7l7378,1876r16,-25l7398,1842r4,-9l7404,1825r3,-18l7407,1800xm7594,1627r,-4l7592,1619r-1,-4l7588,1611,6897,920r-3,-2l6889,916r-4,-2l6881,914r-10,1l6866,917r-12,8l6847,931r-8,7l6832,946r-5,6l6823,958r-5,6l6816,969r,5l6815,980r,4l6817,988r2,4l6822,996r690,691l7517,1690r3,1l7524,1693r5,l7534,1692r5,l7544,1690r6,-4l7556,1681r6,-5l7570,1669r8,-8l7587,1648r4,-5l7594,1637r,-10xm7997,1173r-1,-36l7991,1100r-10,-38l7966,1023r-18,-40l7925,942r-26,-41l7869,860r-1,-1l7868,1118r-1,23l7863,1162r-8,20l7843,1201r-15,18l7810,1235r-21,12l7768,1254r-22,4l7722,1258r-24,-3l7673,1248r-25,-10l7622,1226r-26,-15l7569,1193r-27,-20l7514,1151r-28,-24l7458,1101r-28,-27l7401,1045r-26,-29l7351,987r-21,-29l7310,930r-17,-27l7279,876r-12,-26l7258,824r-5,-24l7251,777r,-23l7255,733r8,-20l7275,694r15,-18l7309,660r20,-12l7350,640r22,-4l7396,637r24,3l7445,647r25,10l7496,670r27,15l7550,703r27,20l7605,745r28,24l7661,794r27,27l7717,851r27,29l7768,909r22,28l7809,965r17,28l7840,1020r11,26l7860,1071r5,24l7868,1118r,-259l7835,818r-37,-42l7758,735r-42,-41l7674,656r-25,-20l7633,623r-41,-30l7552,567r-39,-21l7475,528r-37,-13l7402,505r-34,-4l7334,501r-32,4l7271,513r-29,14l7214,545r-26,23l7164,596r-19,29l7132,656r-8,33l7121,723r1,35l7127,795r11,38l7152,872r18,40l7193,952r26,41l7249,1035r34,42l7320,1119r40,42l7403,1202r42,37l7486,1273r41,30l7567,1329r39,22l7644,1368r37,14l7717,1391r34,4l7785,1395r32,-4l7847,1383r30,-14l7904,1351r26,-23l7954,1301r18,-29l7978,1258r8,-18l7994,1207r3,-34xm8584,637r,-4l8582,629r-1,-4l8578,621r-4,-4l8157,200r-35,-34l8088,134r-32,-27l8025,83,7996,62,7966,44,7938,29,7909,17,7882,8,7855,2,7828,r-26,1l7777,5r-24,10l7731,29r-22,18l7693,67r-12,23l7673,116r-4,31l7669,181r4,39l7682,264r12,47l7600,217r-4,-3l7592,212r-8,-2l7574,209r-5,3l7559,219r-25,25l7527,254r-2,5l7524,269r1,5l7527,277r2,4l7532,285r691,691l8227,979r4,1l8235,983r4,l8244,982r5,l8254,979r19,-13l8288,951r14,-19l8304,927r1,-10l8304,913r-1,-4l8302,905r-3,-4l7817,419r-15,-46l7791,332r-8,-38l7779,262r-1,-29l7782,208r8,-20l7802,172r12,-10l7826,154r14,-5l7855,146r15,l7887,148r17,4l7921,159r19,8l7959,178r20,12l7999,204r22,17l8044,241r27,24l8099,293r404,404l8507,700r3,1l8515,703r4,l8529,702r5,-2l8540,696r12,-10l8568,671r13,-18l8584,648r,-11xe" fillcolor="silver" stroked="f">
                <v:fill opacity="32896f"/>
                <v:path arrowok="t" o:connecttype="custom" o:connectlocs="302260,4222115;626110,4617085;472440,3869055;908685,4335780;1191260,3943350;1190625,3728085;735330,3665220;858520,3580765;1045845,4010025;1343660,3903980;1249045,3107690;1030605,3307080;1146810,3322320;1652905,3582035;1791970,3453765;2084705,3141980;1626870,2838450;1997075,3098165;1557655,2825115;2096770,3492500;2220595,3002915;2490470,2581910;2204085,2647950;2085975,2350770;2030095,2557145;2548255,2651125;2278380,1718310;2838450,2076450;3239770,2004060;3049270,1910080;3107690,1682115;2810510,1496695;2691765,1648460;3283585,681355;3560445,1689100;3189605,1424305;3435985,1384300;3117850,1190625;3005455,1335405;3126740,773430;3488690,836930;4188460,1017905;4046220,1056005;3874770,669925;3645535,751205;4186555,1035685;4271010,-121920;4184650,639445;3886835,440055;3947160,534035;4080510,699135;4443095,784225;4616450,506730;4023995,69850;4608195,610235;4328160,-2540;4996180,92075;4606925,-152400;4926330,-151130;4700905,145415;5058410,-589915;5221605,1905;5041900,-511810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C04D0B">
        <w:t>Material</w:t>
      </w:r>
      <w:r w:rsidR="00C04D0B">
        <w:rPr>
          <w:spacing w:val="-2"/>
        </w:rPr>
        <w:t xml:space="preserve"> </w:t>
      </w:r>
      <w:r w:rsidR="00C04D0B">
        <w:t>Submission</w:t>
      </w:r>
    </w:p>
    <w:p w:rsidR="00CA23FF" w:rsidRDefault="00CA23FF">
      <w:pPr>
        <w:pStyle w:val="BodyText"/>
        <w:spacing w:before="1"/>
        <w:rPr>
          <w:sz w:val="20"/>
        </w:rPr>
      </w:pPr>
    </w:p>
    <w:p w:rsidR="00CA23FF" w:rsidRDefault="00C04D0B">
      <w:pPr>
        <w:spacing w:line="276" w:lineRule="auto"/>
        <w:ind w:left="120" w:right="388"/>
        <w:rPr>
          <w:sz w:val="24"/>
        </w:rPr>
      </w:pPr>
      <w:r>
        <w:rPr>
          <w:sz w:val="24"/>
        </w:rPr>
        <w:t>In order for the Circulate Mobility Certification panel to efficiently and fairly review a project,</w:t>
      </w:r>
      <w:r>
        <w:rPr>
          <w:spacing w:val="-5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following material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submitted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 application:</w:t>
      </w:r>
    </w:p>
    <w:p w:rsidR="00CA23FF" w:rsidRDefault="00C04D0B">
      <w:pPr>
        <w:pStyle w:val="ListParagraph"/>
        <w:numPr>
          <w:ilvl w:val="0"/>
          <w:numId w:val="10"/>
        </w:numPr>
        <w:tabs>
          <w:tab w:val="left" w:pos="932"/>
        </w:tabs>
        <w:spacing w:before="200" w:line="276" w:lineRule="auto"/>
        <w:ind w:right="355"/>
        <w:jc w:val="left"/>
        <w:rPr>
          <w:sz w:val="24"/>
        </w:rPr>
      </w:pPr>
      <w:r>
        <w:rPr>
          <w:b/>
          <w:sz w:val="24"/>
        </w:rPr>
        <w:t xml:space="preserve">Cover letter </w:t>
      </w:r>
      <w:r>
        <w:rPr>
          <w:sz w:val="24"/>
        </w:rPr>
        <w:t>(optional) explaining how the project meets the goals of the certification</w:t>
      </w:r>
      <w:r>
        <w:rPr>
          <w:spacing w:val="-52"/>
          <w:sz w:val="24"/>
        </w:rPr>
        <w:t xml:space="preserve"> </w:t>
      </w:r>
      <w:r>
        <w:rPr>
          <w:sz w:val="24"/>
        </w:rPr>
        <w:t>program and enhances the community, including reference to any potential bonus</w:t>
      </w:r>
      <w:r>
        <w:rPr>
          <w:spacing w:val="1"/>
          <w:sz w:val="24"/>
        </w:rPr>
        <w:t xml:space="preserve"> </w:t>
      </w:r>
      <w:r>
        <w:rPr>
          <w:sz w:val="24"/>
        </w:rPr>
        <w:t>criteria.</w:t>
      </w:r>
    </w:p>
    <w:p w:rsidR="00CA23FF" w:rsidRDefault="00C04D0B">
      <w:pPr>
        <w:pStyle w:val="ListParagraph"/>
        <w:numPr>
          <w:ilvl w:val="0"/>
          <w:numId w:val="10"/>
        </w:numPr>
        <w:tabs>
          <w:tab w:val="left" w:pos="932"/>
        </w:tabs>
        <w:spacing w:line="276" w:lineRule="auto"/>
        <w:ind w:right="184"/>
        <w:jc w:val="left"/>
        <w:rPr>
          <w:sz w:val="24"/>
        </w:rPr>
      </w:pPr>
      <w:r>
        <w:rPr>
          <w:b/>
          <w:sz w:val="24"/>
        </w:rPr>
        <w:t>Project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data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sheet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site</w:t>
      </w:r>
      <w:r>
        <w:rPr>
          <w:spacing w:val="-1"/>
          <w:sz w:val="24"/>
        </w:rPr>
        <w:t xml:space="preserve"> </w:t>
      </w:r>
      <w:r>
        <w:rPr>
          <w:sz w:val="24"/>
        </w:rPr>
        <w:t>location</w:t>
      </w:r>
      <w:r>
        <w:rPr>
          <w:spacing w:val="-2"/>
          <w:sz w:val="24"/>
        </w:rPr>
        <w:t xml:space="preserve"> </w:t>
      </w:r>
      <w:r>
        <w:rPr>
          <w:sz w:val="24"/>
        </w:rPr>
        <w:t>map,</w:t>
      </w:r>
      <w:r>
        <w:rPr>
          <w:spacing w:val="-2"/>
          <w:sz w:val="24"/>
        </w:rPr>
        <w:t xml:space="preserve"> </w:t>
      </w:r>
      <w:r>
        <w:rPr>
          <w:sz w:val="24"/>
        </w:rPr>
        <w:t>size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site,</w:t>
      </w:r>
      <w:r>
        <w:rPr>
          <w:spacing w:val="-3"/>
          <w:sz w:val="24"/>
        </w:rPr>
        <w:t xml:space="preserve"> </w:t>
      </w:r>
      <w:r>
        <w:rPr>
          <w:sz w:val="24"/>
        </w:rPr>
        <w:t>total</w:t>
      </w:r>
      <w:r>
        <w:rPr>
          <w:spacing w:val="-2"/>
          <w:sz w:val="24"/>
        </w:rPr>
        <w:t xml:space="preserve"> </w:t>
      </w:r>
      <w:r>
        <w:rPr>
          <w:sz w:val="24"/>
        </w:rPr>
        <w:t>units,</w:t>
      </w:r>
      <w:r>
        <w:rPr>
          <w:spacing w:val="-5"/>
          <w:sz w:val="24"/>
        </w:rPr>
        <w:t xml:space="preserve"> </w:t>
      </w:r>
      <w:r>
        <w:rPr>
          <w:sz w:val="24"/>
        </w:rPr>
        <w:t>units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acre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FAR,</w:t>
      </w:r>
      <w:r>
        <w:rPr>
          <w:spacing w:val="-51"/>
          <w:sz w:val="24"/>
        </w:rPr>
        <w:t xml:space="preserve"> </w:t>
      </w:r>
      <w:r>
        <w:rPr>
          <w:sz w:val="24"/>
        </w:rPr>
        <w:t>land use designation, zoning for site, density limit for site, project description</w:t>
      </w:r>
      <w:r>
        <w:rPr>
          <w:spacing w:val="1"/>
          <w:sz w:val="24"/>
        </w:rPr>
        <w:t xml:space="preserve"> </w:t>
      </w:r>
      <w:r>
        <w:rPr>
          <w:sz w:val="24"/>
        </w:rPr>
        <w:t>(specifications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residential</w:t>
      </w:r>
      <w:r>
        <w:rPr>
          <w:spacing w:val="-3"/>
          <w:sz w:val="24"/>
        </w:rPr>
        <w:t xml:space="preserve"> </w:t>
      </w:r>
      <w:r>
        <w:rPr>
          <w:sz w:val="24"/>
        </w:rPr>
        <w:t>sq.</w:t>
      </w:r>
      <w:r>
        <w:rPr>
          <w:spacing w:val="-3"/>
          <w:sz w:val="24"/>
        </w:rPr>
        <w:t xml:space="preserve"> </w:t>
      </w:r>
      <w:r>
        <w:rPr>
          <w:sz w:val="24"/>
        </w:rPr>
        <w:t>ft.,</w:t>
      </w:r>
      <w:r>
        <w:rPr>
          <w:spacing w:val="-1"/>
          <w:sz w:val="24"/>
        </w:rPr>
        <w:t xml:space="preserve"> </w:t>
      </w:r>
      <w:r>
        <w:rPr>
          <w:sz w:val="24"/>
        </w:rPr>
        <w:t>commercial sq.</w:t>
      </w:r>
      <w:r>
        <w:rPr>
          <w:spacing w:val="-1"/>
          <w:sz w:val="24"/>
        </w:rPr>
        <w:t xml:space="preserve"> </w:t>
      </w:r>
      <w:r>
        <w:rPr>
          <w:sz w:val="24"/>
        </w:rPr>
        <w:t>ft.,</w:t>
      </w:r>
      <w:r>
        <w:rPr>
          <w:spacing w:val="-1"/>
          <w:sz w:val="24"/>
        </w:rPr>
        <w:t xml:space="preserve"> </w:t>
      </w:r>
      <w:r>
        <w:rPr>
          <w:sz w:val="24"/>
        </w:rPr>
        <w:t>etc.)</w:t>
      </w:r>
    </w:p>
    <w:p w:rsidR="00CA23FF" w:rsidRDefault="00C04D0B">
      <w:pPr>
        <w:pStyle w:val="ListParagraph"/>
        <w:numPr>
          <w:ilvl w:val="0"/>
          <w:numId w:val="10"/>
        </w:numPr>
        <w:tabs>
          <w:tab w:val="left" w:pos="932"/>
        </w:tabs>
        <w:spacing w:line="276" w:lineRule="auto"/>
        <w:ind w:right="551"/>
        <w:jc w:val="left"/>
        <w:rPr>
          <w:sz w:val="24"/>
        </w:rPr>
      </w:pPr>
      <w:r>
        <w:rPr>
          <w:b/>
          <w:sz w:val="24"/>
        </w:rPr>
        <w:t>Project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site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plan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elevation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map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showing</w:t>
      </w:r>
      <w:r>
        <w:rPr>
          <w:spacing w:val="-3"/>
          <w:sz w:val="24"/>
        </w:rPr>
        <w:t xml:space="preserve"> </w:t>
      </w:r>
      <w:r>
        <w:rPr>
          <w:sz w:val="24"/>
        </w:rPr>
        <w:t>building</w:t>
      </w:r>
      <w:r>
        <w:rPr>
          <w:spacing w:val="-4"/>
          <w:sz w:val="24"/>
        </w:rPr>
        <w:t xml:space="preserve"> </w:t>
      </w:r>
      <w:r>
        <w:rPr>
          <w:sz w:val="24"/>
        </w:rPr>
        <w:t>locations,</w:t>
      </w:r>
      <w:r>
        <w:rPr>
          <w:spacing w:val="-4"/>
          <w:sz w:val="24"/>
        </w:rPr>
        <w:t xml:space="preserve"> </w:t>
      </w:r>
      <w:r>
        <w:rPr>
          <w:sz w:val="24"/>
        </w:rPr>
        <w:t>parking,</w:t>
      </w:r>
      <w:r>
        <w:rPr>
          <w:spacing w:val="-6"/>
          <w:sz w:val="24"/>
        </w:rPr>
        <w:t xml:space="preserve"> </w:t>
      </w:r>
      <w:r>
        <w:rPr>
          <w:sz w:val="24"/>
        </w:rPr>
        <w:t>walkways,</w:t>
      </w:r>
      <w:r>
        <w:rPr>
          <w:spacing w:val="-51"/>
          <w:sz w:val="24"/>
        </w:rPr>
        <w:t xml:space="preserve"> </w:t>
      </w:r>
      <w:r>
        <w:rPr>
          <w:sz w:val="24"/>
        </w:rPr>
        <w:t>landscaping,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open</w:t>
      </w:r>
      <w:r>
        <w:rPr>
          <w:spacing w:val="1"/>
          <w:sz w:val="24"/>
        </w:rPr>
        <w:t xml:space="preserve"> </w:t>
      </w:r>
      <w:r>
        <w:rPr>
          <w:sz w:val="24"/>
        </w:rPr>
        <w:t>space amenities</w:t>
      </w:r>
    </w:p>
    <w:p w:rsidR="00CA23FF" w:rsidRDefault="00C04D0B">
      <w:pPr>
        <w:pStyle w:val="ListParagraph"/>
        <w:numPr>
          <w:ilvl w:val="0"/>
          <w:numId w:val="10"/>
        </w:numPr>
        <w:tabs>
          <w:tab w:val="left" w:pos="932"/>
        </w:tabs>
        <w:spacing w:line="276" w:lineRule="auto"/>
        <w:ind w:right="279"/>
        <w:jc w:val="left"/>
        <w:rPr>
          <w:sz w:val="24"/>
        </w:rPr>
      </w:pPr>
      <w:r>
        <w:rPr>
          <w:b/>
          <w:sz w:val="24"/>
        </w:rPr>
        <w:t xml:space="preserve">Vicinity map </w:t>
      </w:r>
      <w:r>
        <w:rPr>
          <w:sz w:val="24"/>
        </w:rPr>
        <w:t>showing proximity to transit options, access routes to transit stops,</w:t>
      </w:r>
      <w:r>
        <w:rPr>
          <w:spacing w:val="1"/>
          <w:sz w:val="24"/>
        </w:rPr>
        <w:t xml:space="preserve"> </w:t>
      </w:r>
      <w:r>
        <w:rPr>
          <w:sz w:val="24"/>
        </w:rPr>
        <w:t>location of nearest employment center(s), proximity to shopping and services to meet</w:t>
      </w:r>
      <w:r>
        <w:rPr>
          <w:spacing w:val="-52"/>
          <w:sz w:val="24"/>
        </w:rPr>
        <w:t xml:space="preserve"> </w:t>
      </w:r>
      <w:r>
        <w:rPr>
          <w:sz w:val="24"/>
        </w:rPr>
        <w:t>daily</w:t>
      </w:r>
      <w:r>
        <w:rPr>
          <w:spacing w:val="-2"/>
          <w:sz w:val="24"/>
        </w:rPr>
        <w:t xml:space="preserve"> </w:t>
      </w:r>
      <w:r>
        <w:rPr>
          <w:sz w:val="24"/>
        </w:rPr>
        <w:t>needs,</w:t>
      </w:r>
      <w:r>
        <w:rPr>
          <w:spacing w:val="-2"/>
          <w:sz w:val="24"/>
        </w:rPr>
        <w:t xml:space="preserve"> </w:t>
      </w:r>
      <w:r>
        <w:rPr>
          <w:sz w:val="24"/>
        </w:rPr>
        <w:t>proximity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open space and/or recreational space</w:t>
      </w:r>
    </w:p>
    <w:p w:rsidR="00CA23FF" w:rsidRDefault="00C04D0B">
      <w:pPr>
        <w:pStyle w:val="ListParagraph"/>
        <w:numPr>
          <w:ilvl w:val="0"/>
          <w:numId w:val="10"/>
        </w:numPr>
        <w:tabs>
          <w:tab w:val="left" w:pos="932"/>
        </w:tabs>
        <w:spacing w:line="293" w:lineRule="exact"/>
        <w:ind w:hanging="361"/>
        <w:jc w:val="left"/>
        <w:rPr>
          <w:sz w:val="24"/>
        </w:rPr>
      </w:pPr>
      <w:r>
        <w:rPr>
          <w:b/>
          <w:sz w:val="24"/>
        </w:rPr>
        <w:t>Transportation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schedule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accessible</w:t>
      </w:r>
      <w:r>
        <w:rPr>
          <w:spacing w:val="-4"/>
          <w:sz w:val="24"/>
        </w:rPr>
        <w:t xml:space="preserve"> </w:t>
      </w:r>
      <w:r>
        <w:rPr>
          <w:sz w:val="24"/>
        </w:rPr>
        <w:t>transit</w:t>
      </w:r>
      <w:r>
        <w:rPr>
          <w:spacing w:val="-3"/>
          <w:sz w:val="24"/>
        </w:rPr>
        <w:t xml:space="preserve"> </w:t>
      </w:r>
      <w:r>
        <w:rPr>
          <w:sz w:val="24"/>
        </w:rPr>
        <w:t>options</w:t>
      </w:r>
    </w:p>
    <w:p w:rsidR="00CA23FF" w:rsidRDefault="00C04D0B">
      <w:pPr>
        <w:pStyle w:val="ListParagraph"/>
        <w:numPr>
          <w:ilvl w:val="0"/>
          <w:numId w:val="10"/>
        </w:numPr>
        <w:tabs>
          <w:tab w:val="left" w:pos="932"/>
        </w:tabs>
        <w:spacing w:before="43" w:line="278" w:lineRule="auto"/>
        <w:ind w:right="816"/>
        <w:jc w:val="left"/>
        <w:rPr>
          <w:sz w:val="24"/>
        </w:rPr>
      </w:pPr>
      <w:r>
        <w:rPr>
          <w:b/>
          <w:sz w:val="24"/>
        </w:rPr>
        <w:t xml:space="preserve">Transportation Demand Management (TDM) </w:t>
      </w:r>
      <w:r>
        <w:rPr>
          <w:sz w:val="24"/>
        </w:rPr>
        <w:t>plan or strategies (shared parking,</w:t>
      </w:r>
      <w:r>
        <w:rPr>
          <w:spacing w:val="-52"/>
          <w:sz w:val="24"/>
        </w:rPr>
        <w:t xml:space="preserve"> </w:t>
      </w:r>
      <w:r>
        <w:rPr>
          <w:sz w:val="24"/>
        </w:rPr>
        <w:t>carpool</w:t>
      </w:r>
      <w:r>
        <w:rPr>
          <w:spacing w:val="-1"/>
          <w:sz w:val="24"/>
        </w:rPr>
        <w:t xml:space="preserve"> </w:t>
      </w:r>
      <w:r>
        <w:rPr>
          <w:sz w:val="24"/>
        </w:rPr>
        <w:t>and/or</w:t>
      </w:r>
      <w:r>
        <w:rPr>
          <w:spacing w:val="-2"/>
          <w:sz w:val="24"/>
        </w:rPr>
        <w:t xml:space="preserve"> </w:t>
      </w:r>
      <w:r>
        <w:rPr>
          <w:sz w:val="24"/>
        </w:rPr>
        <w:t>vanpool</w:t>
      </w:r>
      <w:r>
        <w:rPr>
          <w:spacing w:val="-2"/>
          <w:sz w:val="24"/>
        </w:rPr>
        <w:t xml:space="preserve"> </w:t>
      </w:r>
      <w:r>
        <w:rPr>
          <w:sz w:val="24"/>
        </w:rPr>
        <w:t>program,</w:t>
      </w:r>
      <w:r>
        <w:rPr>
          <w:spacing w:val="-2"/>
          <w:sz w:val="24"/>
        </w:rPr>
        <w:t xml:space="preserve"> </w:t>
      </w:r>
      <w:r>
        <w:rPr>
          <w:sz w:val="24"/>
        </w:rPr>
        <w:t>etc.)</w:t>
      </w:r>
    </w:p>
    <w:p w:rsidR="00CA23FF" w:rsidRDefault="00C04D0B">
      <w:pPr>
        <w:pStyle w:val="ListParagraph"/>
        <w:numPr>
          <w:ilvl w:val="0"/>
          <w:numId w:val="10"/>
        </w:numPr>
        <w:tabs>
          <w:tab w:val="left" w:pos="932"/>
        </w:tabs>
        <w:spacing w:line="276" w:lineRule="auto"/>
        <w:ind w:right="701"/>
        <w:jc w:val="left"/>
        <w:rPr>
          <w:sz w:val="24"/>
        </w:rPr>
      </w:pPr>
      <w:r>
        <w:rPr>
          <w:b/>
          <w:sz w:val="24"/>
        </w:rPr>
        <w:t>Parking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Study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or at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minimum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parking</w:t>
      </w:r>
      <w:r>
        <w:rPr>
          <w:spacing w:val="-2"/>
          <w:sz w:val="24"/>
        </w:rPr>
        <w:t xml:space="preserve"> </w:t>
      </w:r>
      <w:r>
        <w:rPr>
          <w:sz w:val="24"/>
        </w:rPr>
        <w:t>requirement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area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planned</w:t>
      </w:r>
      <w:r>
        <w:rPr>
          <w:spacing w:val="-51"/>
          <w:sz w:val="24"/>
        </w:rPr>
        <w:t xml:space="preserve"> </w:t>
      </w:r>
      <w:r>
        <w:rPr>
          <w:sz w:val="24"/>
        </w:rPr>
        <w:t>parking</w:t>
      </w:r>
      <w:r>
        <w:rPr>
          <w:spacing w:val="-1"/>
          <w:sz w:val="24"/>
        </w:rPr>
        <w:t xml:space="preserve"> </w:t>
      </w:r>
      <w:r>
        <w:rPr>
          <w:sz w:val="24"/>
        </w:rPr>
        <w:t>space</w:t>
      </w:r>
      <w:r>
        <w:rPr>
          <w:spacing w:val="-2"/>
          <w:sz w:val="24"/>
        </w:rPr>
        <w:t xml:space="preserve"> </w:t>
      </w:r>
      <w:r>
        <w:rPr>
          <w:sz w:val="24"/>
        </w:rPr>
        <w:t>additions</w:t>
      </w:r>
    </w:p>
    <w:p w:rsidR="00CA23FF" w:rsidRDefault="00C04D0B">
      <w:pPr>
        <w:pStyle w:val="ListParagraph"/>
        <w:numPr>
          <w:ilvl w:val="0"/>
          <w:numId w:val="10"/>
        </w:numPr>
        <w:tabs>
          <w:tab w:val="left" w:pos="932"/>
        </w:tabs>
        <w:spacing w:line="276" w:lineRule="auto"/>
        <w:ind w:right="411"/>
        <w:jc w:val="left"/>
        <w:rPr>
          <w:sz w:val="24"/>
        </w:rPr>
      </w:pPr>
      <w:r>
        <w:rPr>
          <w:b/>
          <w:sz w:val="24"/>
        </w:rPr>
        <w:t xml:space="preserve">Visual simulations, </w:t>
      </w:r>
      <w:r>
        <w:rPr>
          <w:sz w:val="24"/>
        </w:rPr>
        <w:t>conceptual drawings, or renderings showing structures, facilities,</w:t>
      </w:r>
      <w:r>
        <w:rPr>
          <w:spacing w:val="-52"/>
          <w:sz w:val="24"/>
        </w:rPr>
        <w:t xml:space="preserve"> </w:t>
      </w:r>
      <w:r>
        <w:rPr>
          <w:sz w:val="24"/>
        </w:rPr>
        <w:t>walkways, bicycle paths, site lighting, landscaping, etc., including exterior elevations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street</w:t>
      </w:r>
    </w:p>
    <w:p w:rsidR="00CA23FF" w:rsidRDefault="00C04D0B">
      <w:pPr>
        <w:pStyle w:val="ListParagraph"/>
        <w:numPr>
          <w:ilvl w:val="0"/>
          <w:numId w:val="10"/>
        </w:numPr>
        <w:tabs>
          <w:tab w:val="left" w:pos="932"/>
        </w:tabs>
        <w:spacing w:line="441" w:lineRule="auto"/>
        <w:ind w:left="120" w:right="3291" w:firstLine="451"/>
        <w:jc w:val="left"/>
        <w:rPr>
          <w:b/>
          <w:sz w:val="24"/>
        </w:rPr>
      </w:pPr>
      <w:r>
        <w:rPr>
          <w:b/>
          <w:sz w:val="24"/>
        </w:rPr>
        <w:t xml:space="preserve">Completed Circulate Mobility Certification </w:t>
      </w:r>
      <w:proofErr w:type="gramStart"/>
      <w:r>
        <w:rPr>
          <w:b/>
          <w:sz w:val="24"/>
        </w:rPr>
        <w:t>application</w:t>
      </w:r>
      <w:proofErr w:type="gramEnd"/>
      <w:r>
        <w:rPr>
          <w:b/>
          <w:spacing w:val="-52"/>
          <w:sz w:val="24"/>
        </w:rPr>
        <w:t xml:space="preserve"> </w:t>
      </w:r>
      <w:proofErr w:type="spellStart"/>
      <w:r>
        <w:rPr>
          <w:b/>
          <w:sz w:val="24"/>
        </w:rPr>
        <w:t>Application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Instructions</w:t>
      </w:r>
    </w:p>
    <w:p w:rsidR="00CA23FF" w:rsidRDefault="00CA23FF">
      <w:pPr>
        <w:spacing w:line="441" w:lineRule="auto"/>
        <w:rPr>
          <w:sz w:val="24"/>
        </w:rPr>
        <w:sectPr w:rsidR="00CA23FF">
          <w:pgSz w:w="12240" w:h="15840"/>
          <w:pgMar w:top="980" w:right="1320" w:bottom="1160" w:left="1320" w:header="761" w:footer="963" w:gutter="0"/>
          <w:cols w:space="720"/>
        </w:sectPr>
      </w:pPr>
    </w:p>
    <w:p w:rsidR="00CA23FF" w:rsidRDefault="00CA23FF">
      <w:pPr>
        <w:pStyle w:val="BodyText"/>
        <w:spacing w:before="6"/>
        <w:rPr>
          <w:sz w:val="18"/>
        </w:rPr>
      </w:pPr>
    </w:p>
    <w:p w:rsidR="00CA23FF" w:rsidRDefault="00C04D0B">
      <w:pPr>
        <w:spacing w:before="52" w:line="276" w:lineRule="auto"/>
        <w:ind w:left="120" w:right="175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certification</w:t>
      </w:r>
      <w:r>
        <w:rPr>
          <w:spacing w:val="-1"/>
          <w:sz w:val="24"/>
        </w:rPr>
        <w:t xml:space="preserve"> </w:t>
      </w:r>
      <w:r>
        <w:rPr>
          <w:sz w:val="24"/>
        </w:rPr>
        <w:t>process</w:t>
      </w:r>
      <w:r>
        <w:rPr>
          <w:spacing w:val="-4"/>
          <w:sz w:val="24"/>
        </w:rPr>
        <w:t xml:space="preserve"> </w:t>
      </w:r>
      <w:r>
        <w:rPr>
          <w:sz w:val="24"/>
        </w:rPr>
        <w:t>reviews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merit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project</w:t>
      </w:r>
      <w:r>
        <w:rPr>
          <w:spacing w:val="-4"/>
          <w:sz w:val="24"/>
        </w:rPr>
        <w:t xml:space="preserve"> </w:t>
      </w:r>
      <w:r>
        <w:rPr>
          <w:sz w:val="24"/>
        </w:rPr>
        <w:t>based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seven criteria.</w:t>
      </w:r>
      <w:r>
        <w:rPr>
          <w:spacing w:val="-6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criteria</w:t>
      </w:r>
      <w:proofErr w:type="gramEnd"/>
      <w:r>
        <w:rPr>
          <w:spacing w:val="-51"/>
          <w:sz w:val="24"/>
        </w:rPr>
        <w:t xml:space="preserve"> </w:t>
      </w:r>
      <w:r>
        <w:rPr>
          <w:sz w:val="24"/>
        </w:rPr>
        <w:t>includes a stated intent as well as four yes or no questions that evaluate if the project meets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stated intent.</w:t>
      </w:r>
    </w:p>
    <w:p w:rsidR="00CA23FF" w:rsidRDefault="00CA23FF">
      <w:pPr>
        <w:pStyle w:val="BodyText"/>
        <w:rPr>
          <w:b w:val="0"/>
        </w:rPr>
      </w:pPr>
    </w:p>
    <w:p w:rsidR="00CA23FF" w:rsidRDefault="00CA23FF">
      <w:pPr>
        <w:pStyle w:val="BodyText"/>
        <w:rPr>
          <w:b w:val="0"/>
        </w:rPr>
      </w:pPr>
    </w:p>
    <w:p w:rsidR="00CA23FF" w:rsidRDefault="00C04D0B">
      <w:pPr>
        <w:spacing w:before="151"/>
        <w:ind w:left="120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earn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Circulate</w:t>
      </w:r>
      <w:r>
        <w:rPr>
          <w:spacing w:val="-3"/>
          <w:sz w:val="24"/>
        </w:rPr>
        <w:t xml:space="preserve"> </w:t>
      </w:r>
      <w:r>
        <w:rPr>
          <w:sz w:val="24"/>
        </w:rPr>
        <w:t>Mobility</w:t>
      </w:r>
      <w:r>
        <w:rPr>
          <w:spacing w:val="-1"/>
          <w:sz w:val="24"/>
        </w:rPr>
        <w:t xml:space="preserve"> </w:t>
      </w:r>
      <w:r>
        <w:rPr>
          <w:sz w:val="24"/>
        </w:rPr>
        <w:t>Certification,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project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1"/>
          <w:sz w:val="24"/>
        </w:rPr>
        <w:t xml:space="preserve"> </w:t>
      </w:r>
      <w:r>
        <w:rPr>
          <w:sz w:val="24"/>
        </w:rPr>
        <w:t>achieve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>both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following:</w:t>
      </w:r>
    </w:p>
    <w:p w:rsidR="00CA23FF" w:rsidRDefault="00CA23FF">
      <w:pPr>
        <w:pStyle w:val="BodyText"/>
        <w:spacing w:before="10"/>
        <w:rPr>
          <w:b w:val="0"/>
          <w:sz w:val="15"/>
        </w:rPr>
      </w:pPr>
    </w:p>
    <w:p w:rsidR="00CA23FF" w:rsidRDefault="00C04D0B">
      <w:pPr>
        <w:pStyle w:val="ListParagraph"/>
        <w:numPr>
          <w:ilvl w:val="0"/>
          <w:numId w:val="9"/>
        </w:numPr>
        <w:tabs>
          <w:tab w:val="left" w:pos="848"/>
        </w:tabs>
        <w:spacing w:before="51" w:line="276" w:lineRule="auto"/>
        <w:ind w:right="1130" w:firstLine="0"/>
        <w:jc w:val="left"/>
        <w:rPr>
          <w:sz w:val="24"/>
        </w:rPr>
      </w:pPr>
      <w:r>
        <w:rPr>
          <w:noProof/>
        </w:rPr>
        <w:drawing>
          <wp:anchor distT="0" distB="0" distL="0" distR="0" simplePos="0" relativeHeight="251653120" behindDoc="1" locked="0" layoutInCell="1" allowOverlap="1">
            <wp:simplePos x="0" y="0"/>
            <wp:positionH relativeFrom="page">
              <wp:posOffset>1083957</wp:posOffset>
            </wp:positionH>
            <wp:positionV relativeFrom="paragraph">
              <wp:posOffset>135864</wp:posOffset>
            </wp:positionV>
            <wp:extent cx="5451081" cy="5236944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1081" cy="5236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scored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panel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meeting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stated</w:t>
      </w:r>
      <w:r>
        <w:rPr>
          <w:spacing w:val="-3"/>
          <w:sz w:val="24"/>
        </w:rPr>
        <w:t xml:space="preserve"> </w:t>
      </w:r>
      <w:r>
        <w:rPr>
          <w:sz w:val="24"/>
        </w:rPr>
        <w:t>intent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least</w:t>
      </w:r>
      <w:r>
        <w:rPr>
          <w:spacing w:val="-3"/>
          <w:sz w:val="24"/>
        </w:rPr>
        <w:t xml:space="preserve"> </w:t>
      </w:r>
      <w:r>
        <w:rPr>
          <w:sz w:val="24"/>
        </w:rPr>
        <w:t>six</w:t>
      </w:r>
      <w:r>
        <w:rPr>
          <w:spacing w:val="-3"/>
          <w:sz w:val="24"/>
        </w:rPr>
        <w:t xml:space="preserve"> </w:t>
      </w:r>
      <w:r>
        <w:rPr>
          <w:sz w:val="24"/>
        </w:rPr>
        <w:t>out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seven</w:t>
      </w:r>
      <w:r>
        <w:rPr>
          <w:spacing w:val="-51"/>
          <w:sz w:val="24"/>
        </w:rPr>
        <w:t xml:space="preserve"> </w:t>
      </w:r>
      <w:r>
        <w:rPr>
          <w:sz w:val="24"/>
        </w:rPr>
        <w:t>Qualitative</w:t>
      </w:r>
      <w:r>
        <w:rPr>
          <w:spacing w:val="-1"/>
          <w:sz w:val="24"/>
        </w:rPr>
        <w:t xml:space="preserve"> </w:t>
      </w:r>
      <w:r>
        <w:rPr>
          <w:sz w:val="24"/>
        </w:rPr>
        <w:t>Questions.</w:t>
      </w:r>
    </w:p>
    <w:p w:rsidR="00CA23FF" w:rsidRDefault="00C04D0B">
      <w:pPr>
        <w:pStyle w:val="ListParagraph"/>
        <w:numPr>
          <w:ilvl w:val="1"/>
          <w:numId w:val="9"/>
        </w:numPr>
        <w:tabs>
          <w:tab w:val="left" w:pos="1560"/>
          <w:tab w:val="left" w:pos="1561"/>
        </w:tabs>
        <w:spacing w:before="199" w:line="276" w:lineRule="auto"/>
        <w:ind w:right="472"/>
        <w:rPr>
          <w:sz w:val="24"/>
        </w:rPr>
      </w:pPr>
      <w:r>
        <w:rPr>
          <w:sz w:val="24"/>
        </w:rPr>
        <w:t>To meet the stated intent of a Qualitative Question, a project must achieve at</w:t>
      </w:r>
      <w:r>
        <w:rPr>
          <w:spacing w:val="-53"/>
          <w:sz w:val="24"/>
        </w:rPr>
        <w:t xml:space="preserve"> </w:t>
      </w:r>
      <w:r>
        <w:rPr>
          <w:sz w:val="24"/>
        </w:rPr>
        <w:t>least</w:t>
      </w:r>
      <w:r>
        <w:rPr>
          <w:spacing w:val="-2"/>
          <w:sz w:val="24"/>
        </w:rPr>
        <w:t xml:space="preserve"> </w:t>
      </w:r>
      <w:r>
        <w:rPr>
          <w:sz w:val="24"/>
        </w:rPr>
        <w:t>half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Sub-Criteria</w:t>
      </w:r>
      <w:r>
        <w:rPr>
          <w:spacing w:val="2"/>
          <w:sz w:val="24"/>
        </w:rPr>
        <w:t xml:space="preserve"> </w:t>
      </w:r>
      <w:r>
        <w:rPr>
          <w:sz w:val="24"/>
        </w:rPr>
        <w:t>associated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question.</w:t>
      </w:r>
    </w:p>
    <w:p w:rsidR="00CA23FF" w:rsidRDefault="00C04D0B">
      <w:pPr>
        <w:pStyle w:val="ListParagraph"/>
        <w:numPr>
          <w:ilvl w:val="0"/>
          <w:numId w:val="9"/>
        </w:numPr>
        <w:tabs>
          <w:tab w:val="left" w:pos="848"/>
        </w:tabs>
        <w:spacing w:before="201"/>
        <w:ind w:left="847"/>
        <w:jc w:val="left"/>
        <w:rPr>
          <w:sz w:val="24"/>
        </w:rPr>
      </w:pPr>
      <w:r>
        <w:rPr>
          <w:sz w:val="24"/>
        </w:rPr>
        <w:t>Receive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least</w:t>
      </w:r>
      <w:r>
        <w:rPr>
          <w:spacing w:val="-3"/>
          <w:sz w:val="24"/>
        </w:rPr>
        <w:t xml:space="preserve"> </w:t>
      </w:r>
      <w:r>
        <w:rPr>
          <w:sz w:val="24"/>
        </w:rPr>
        <w:t>18</w:t>
      </w:r>
      <w:r>
        <w:rPr>
          <w:spacing w:val="-2"/>
          <w:sz w:val="24"/>
        </w:rPr>
        <w:t xml:space="preserve"> </w:t>
      </w:r>
      <w:r>
        <w:rPr>
          <w:sz w:val="24"/>
        </w:rPr>
        <w:t>points,</w:t>
      </w:r>
      <w:r>
        <w:rPr>
          <w:spacing w:val="-4"/>
          <w:sz w:val="24"/>
        </w:rPr>
        <w:t xml:space="preserve"> </w:t>
      </w:r>
      <w:r>
        <w:rPr>
          <w:sz w:val="24"/>
        </w:rPr>
        <w:t>based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Sub-Criteria,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receipt of</w:t>
      </w:r>
      <w:r>
        <w:rPr>
          <w:spacing w:val="-1"/>
          <w:sz w:val="24"/>
        </w:rPr>
        <w:t xml:space="preserve"> </w:t>
      </w:r>
      <w:r>
        <w:rPr>
          <w:sz w:val="24"/>
        </w:rPr>
        <w:t>Bonus</w:t>
      </w:r>
      <w:r>
        <w:rPr>
          <w:spacing w:val="-2"/>
          <w:sz w:val="24"/>
        </w:rPr>
        <w:t xml:space="preserve"> </w:t>
      </w:r>
      <w:r>
        <w:rPr>
          <w:sz w:val="24"/>
        </w:rPr>
        <w:t>Points.</w:t>
      </w:r>
    </w:p>
    <w:p w:rsidR="00CA23FF" w:rsidRDefault="00CA23FF">
      <w:pPr>
        <w:pStyle w:val="BodyText"/>
        <w:spacing w:before="11"/>
        <w:rPr>
          <w:b w:val="0"/>
          <w:sz w:val="19"/>
        </w:rPr>
      </w:pPr>
    </w:p>
    <w:p w:rsidR="00CA23FF" w:rsidRDefault="00C04D0B">
      <w:pPr>
        <w:pStyle w:val="ListParagraph"/>
        <w:numPr>
          <w:ilvl w:val="1"/>
          <w:numId w:val="9"/>
        </w:numPr>
        <w:tabs>
          <w:tab w:val="left" w:pos="1560"/>
          <w:tab w:val="left" w:pos="1561"/>
        </w:tabs>
        <w:spacing w:line="276" w:lineRule="auto"/>
        <w:ind w:right="437"/>
        <w:rPr>
          <w:sz w:val="24"/>
        </w:rPr>
      </w:pPr>
      <w:r>
        <w:rPr>
          <w:sz w:val="24"/>
        </w:rPr>
        <w:t>Satisfying any of the Sub-Criteria for the “High Performing Transit” Qualitative</w:t>
      </w:r>
      <w:r>
        <w:rPr>
          <w:spacing w:val="-52"/>
          <w:sz w:val="24"/>
        </w:rPr>
        <w:t xml:space="preserve"> </w:t>
      </w:r>
      <w:r>
        <w:rPr>
          <w:sz w:val="24"/>
        </w:rPr>
        <w:t>Question</w:t>
      </w:r>
      <w:r>
        <w:rPr>
          <w:spacing w:val="1"/>
          <w:sz w:val="24"/>
        </w:rPr>
        <w:t xml:space="preserve"> </w:t>
      </w:r>
      <w:r>
        <w:rPr>
          <w:sz w:val="24"/>
        </w:rPr>
        <w:t>is worth</w:t>
      </w:r>
      <w:r>
        <w:rPr>
          <w:spacing w:val="-1"/>
          <w:sz w:val="24"/>
        </w:rPr>
        <w:t xml:space="preserve"> </w:t>
      </w:r>
      <w:r>
        <w:rPr>
          <w:sz w:val="24"/>
        </w:rPr>
        <w:t>two</w:t>
      </w:r>
      <w:r>
        <w:rPr>
          <w:spacing w:val="-2"/>
          <w:sz w:val="24"/>
        </w:rPr>
        <w:t xml:space="preserve"> </w:t>
      </w:r>
      <w:r>
        <w:rPr>
          <w:sz w:val="24"/>
        </w:rPr>
        <w:t>points</w:t>
      </w:r>
      <w:r>
        <w:rPr>
          <w:spacing w:val="-2"/>
          <w:sz w:val="24"/>
        </w:rPr>
        <w:t xml:space="preserve"> </w:t>
      </w:r>
      <w:r>
        <w:rPr>
          <w:sz w:val="24"/>
        </w:rPr>
        <w:t>each.</w:t>
      </w:r>
    </w:p>
    <w:p w:rsidR="00CA23FF" w:rsidRDefault="00C04D0B">
      <w:pPr>
        <w:pStyle w:val="ListParagraph"/>
        <w:numPr>
          <w:ilvl w:val="1"/>
          <w:numId w:val="9"/>
        </w:numPr>
        <w:tabs>
          <w:tab w:val="left" w:pos="1560"/>
          <w:tab w:val="left" w:pos="1561"/>
        </w:tabs>
        <w:spacing w:line="276" w:lineRule="auto"/>
        <w:ind w:right="196"/>
        <w:rPr>
          <w:sz w:val="24"/>
        </w:rPr>
      </w:pPr>
      <w:r>
        <w:rPr>
          <w:sz w:val="24"/>
        </w:rPr>
        <w:t>Satisfying any of the Sub-Criteria of the other Qualitative Questions is worth one</w:t>
      </w:r>
      <w:r>
        <w:rPr>
          <w:spacing w:val="-52"/>
          <w:sz w:val="24"/>
        </w:rPr>
        <w:t xml:space="preserve"> </w:t>
      </w:r>
      <w:r>
        <w:rPr>
          <w:sz w:val="24"/>
        </w:rPr>
        <w:t>point.</w:t>
      </w:r>
    </w:p>
    <w:p w:rsidR="00CA23FF" w:rsidRDefault="00C04D0B">
      <w:pPr>
        <w:pStyle w:val="ListParagraph"/>
        <w:numPr>
          <w:ilvl w:val="1"/>
          <w:numId w:val="9"/>
        </w:numPr>
        <w:tabs>
          <w:tab w:val="left" w:pos="1560"/>
          <w:tab w:val="left" w:pos="1561"/>
        </w:tabs>
        <w:spacing w:line="276" w:lineRule="auto"/>
        <w:ind w:right="116"/>
        <w:rPr>
          <w:sz w:val="24"/>
        </w:rPr>
      </w:pPr>
      <w:r>
        <w:rPr>
          <w:sz w:val="24"/>
        </w:rPr>
        <w:t>Up to four Bonus Points may be awarded by the review committee for exemplary</w:t>
      </w:r>
      <w:r>
        <w:rPr>
          <w:spacing w:val="-52"/>
          <w:sz w:val="24"/>
        </w:rPr>
        <w:t xml:space="preserve"> </w:t>
      </w:r>
      <w:r>
        <w:rPr>
          <w:sz w:val="24"/>
        </w:rPr>
        <w:t>projects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characteristic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otherwise considered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Sub-Criteria.</w:t>
      </w:r>
    </w:p>
    <w:p w:rsidR="00CA23FF" w:rsidRDefault="00CA23FF">
      <w:pPr>
        <w:spacing w:line="276" w:lineRule="auto"/>
        <w:rPr>
          <w:sz w:val="24"/>
        </w:rPr>
        <w:sectPr w:rsidR="00CA23FF">
          <w:pgSz w:w="12240" w:h="15840"/>
          <w:pgMar w:top="980" w:right="1320" w:bottom="1160" w:left="1320" w:header="761" w:footer="963" w:gutter="0"/>
          <w:cols w:space="720"/>
        </w:sectPr>
      </w:pPr>
    </w:p>
    <w:p w:rsidR="00CA23FF" w:rsidRDefault="00CA23FF">
      <w:pPr>
        <w:pStyle w:val="BodyText"/>
        <w:spacing w:before="6"/>
        <w:rPr>
          <w:b w:val="0"/>
          <w:sz w:val="18"/>
        </w:rPr>
      </w:pPr>
    </w:p>
    <w:p w:rsidR="00CA23FF" w:rsidRDefault="00C04D0B">
      <w:pPr>
        <w:pStyle w:val="BodyText"/>
        <w:spacing w:before="52"/>
        <w:ind w:left="2201" w:right="2199"/>
        <w:jc w:val="center"/>
      </w:pPr>
      <w:r>
        <w:t>Application</w:t>
      </w:r>
      <w:r>
        <w:rPr>
          <w:spacing w:val="-4"/>
        </w:rPr>
        <w:t xml:space="preserve"> </w:t>
      </w:r>
      <w:r>
        <w:t>Form</w:t>
      </w:r>
    </w:p>
    <w:p w:rsidR="00CA23FF" w:rsidRDefault="00CA23FF">
      <w:pPr>
        <w:pStyle w:val="BodyText"/>
        <w:spacing w:before="1"/>
        <w:rPr>
          <w:sz w:val="20"/>
        </w:rPr>
      </w:pPr>
    </w:p>
    <w:p w:rsidR="00CA23FF" w:rsidRDefault="00C04D0B">
      <w:pPr>
        <w:spacing w:line="276" w:lineRule="auto"/>
        <w:ind w:left="120" w:right="376"/>
        <w:rPr>
          <w:i/>
          <w:sz w:val="24"/>
        </w:rPr>
      </w:pPr>
      <w:r>
        <w:rPr>
          <w:i/>
          <w:sz w:val="24"/>
        </w:rPr>
        <w:t>Instructions: Please complete this form in its entirety and e-mail this document along with the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additional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requested materials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3"/>
          <w:sz w:val="24"/>
        </w:rPr>
        <w:t xml:space="preserve"> </w:t>
      </w:r>
      <w:hyperlink r:id="rId14">
        <w:r w:rsidR="00E95A40">
          <w:rPr>
            <w:i/>
            <w:color w:val="0000FF"/>
            <w:sz w:val="24"/>
            <w:u w:val="single" w:color="0000FF"/>
          </w:rPr>
          <w:t>jbloom@circulatesd.org</w:t>
        </w:r>
      </w:hyperlink>
      <w:r>
        <w:rPr>
          <w:i/>
          <w:sz w:val="24"/>
        </w:rPr>
        <w:t>.</w:t>
      </w:r>
    </w:p>
    <w:p w:rsidR="00CA23FF" w:rsidRDefault="00CA23FF">
      <w:pPr>
        <w:pStyle w:val="BodyText"/>
        <w:spacing w:before="1"/>
        <w:rPr>
          <w:b w:val="0"/>
          <w:i/>
          <w:sz w:val="12"/>
        </w:rPr>
      </w:pPr>
    </w:p>
    <w:p w:rsidR="00CA23FF" w:rsidRDefault="00C04D0B">
      <w:pPr>
        <w:tabs>
          <w:tab w:val="left" w:pos="3192"/>
        </w:tabs>
        <w:spacing w:before="52"/>
        <w:ind w:left="120"/>
        <w:rPr>
          <w:b/>
          <w:sz w:val="24"/>
        </w:rPr>
      </w:pPr>
      <w:r>
        <w:rPr>
          <w:sz w:val="24"/>
        </w:rPr>
        <w:t>Project</w:t>
      </w:r>
      <w:r>
        <w:rPr>
          <w:spacing w:val="-3"/>
          <w:sz w:val="24"/>
        </w:rPr>
        <w:t xml:space="preserve"> </w:t>
      </w:r>
      <w:r>
        <w:rPr>
          <w:sz w:val="24"/>
        </w:rPr>
        <w:t>Name and</w:t>
      </w:r>
      <w:r>
        <w:rPr>
          <w:spacing w:val="-2"/>
          <w:sz w:val="24"/>
        </w:rPr>
        <w:t xml:space="preserve"> </w:t>
      </w:r>
      <w:r>
        <w:rPr>
          <w:sz w:val="24"/>
        </w:rPr>
        <w:t>developer:</w:t>
      </w:r>
      <w:r>
        <w:rPr>
          <w:sz w:val="24"/>
        </w:rPr>
        <w:tab/>
      </w:r>
      <w:r>
        <w:rPr>
          <w:b/>
          <w:color w:val="808080"/>
          <w:sz w:val="24"/>
        </w:rPr>
        <w:t>Exemplary</w:t>
      </w:r>
      <w:r>
        <w:rPr>
          <w:b/>
          <w:color w:val="808080"/>
          <w:spacing w:val="-4"/>
          <w:sz w:val="24"/>
        </w:rPr>
        <w:t xml:space="preserve"> </w:t>
      </w:r>
      <w:r>
        <w:rPr>
          <w:b/>
          <w:color w:val="808080"/>
          <w:sz w:val="24"/>
        </w:rPr>
        <w:t>Hotel</w:t>
      </w:r>
      <w:r>
        <w:rPr>
          <w:b/>
          <w:color w:val="808080"/>
          <w:spacing w:val="-4"/>
          <w:sz w:val="24"/>
        </w:rPr>
        <w:t xml:space="preserve"> </w:t>
      </w:r>
      <w:r>
        <w:rPr>
          <w:b/>
          <w:color w:val="808080"/>
          <w:sz w:val="24"/>
        </w:rPr>
        <w:t>Smart</w:t>
      </w:r>
      <w:r>
        <w:rPr>
          <w:b/>
          <w:color w:val="808080"/>
          <w:spacing w:val="-2"/>
          <w:sz w:val="24"/>
        </w:rPr>
        <w:t xml:space="preserve"> </w:t>
      </w:r>
      <w:r>
        <w:rPr>
          <w:b/>
          <w:color w:val="808080"/>
          <w:sz w:val="24"/>
        </w:rPr>
        <w:t>Growth</w:t>
      </w:r>
      <w:r>
        <w:rPr>
          <w:b/>
          <w:color w:val="808080"/>
          <w:spacing w:val="-4"/>
          <w:sz w:val="24"/>
        </w:rPr>
        <w:t xml:space="preserve"> </w:t>
      </w:r>
      <w:r>
        <w:rPr>
          <w:b/>
          <w:color w:val="808080"/>
          <w:sz w:val="24"/>
        </w:rPr>
        <w:t>Project</w:t>
      </w:r>
    </w:p>
    <w:p w:rsidR="00CA23FF" w:rsidRDefault="00CA23FF">
      <w:pPr>
        <w:pStyle w:val="BodyText"/>
        <w:rPr>
          <w:sz w:val="20"/>
        </w:rPr>
      </w:pPr>
    </w:p>
    <w:p w:rsidR="00CA23FF" w:rsidRDefault="00C04D0B">
      <w:pPr>
        <w:spacing w:before="1"/>
        <w:ind w:left="120"/>
        <w:rPr>
          <w:b/>
          <w:sz w:val="24"/>
        </w:rPr>
      </w:pPr>
      <w:r>
        <w:rPr>
          <w:sz w:val="24"/>
        </w:rPr>
        <w:t>Project</w:t>
      </w:r>
      <w:r>
        <w:rPr>
          <w:spacing w:val="-3"/>
          <w:sz w:val="24"/>
        </w:rPr>
        <w:t xml:space="preserve"> </w:t>
      </w:r>
      <w:r>
        <w:rPr>
          <w:sz w:val="24"/>
        </w:rPr>
        <w:t>Address:</w:t>
      </w:r>
      <w:r>
        <w:rPr>
          <w:spacing w:val="50"/>
          <w:sz w:val="24"/>
        </w:rPr>
        <w:t xml:space="preserve"> </w:t>
      </w:r>
      <w:r>
        <w:rPr>
          <w:b/>
          <w:color w:val="808080"/>
          <w:sz w:val="24"/>
        </w:rPr>
        <w:t>700</w:t>
      </w:r>
      <w:r>
        <w:rPr>
          <w:b/>
          <w:color w:val="808080"/>
          <w:spacing w:val="-2"/>
          <w:sz w:val="24"/>
        </w:rPr>
        <w:t xml:space="preserve"> </w:t>
      </w:r>
      <w:r>
        <w:rPr>
          <w:b/>
          <w:color w:val="808080"/>
          <w:sz w:val="24"/>
        </w:rPr>
        <w:t>N</w:t>
      </w:r>
      <w:r>
        <w:rPr>
          <w:b/>
          <w:color w:val="808080"/>
          <w:spacing w:val="-4"/>
          <w:sz w:val="24"/>
        </w:rPr>
        <w:t xml:space="preserve"> </w:t>
      </w:r>
      <w:r>
        <w:rPr>
          <w:b/>
          <w:color w:val="808080"/>
          <w:sz w:val="24"/>
        </w:rPr>
        <w:t>University, San Diego,</w:t>
      </w:r>
      <w:r>
        <w:rPr>
          <w:b/>
          <w:color w:val="808080"/>
          <w:spacing w:val="-1"/>
          <w:sz w:val="24"/>
        </w:rPr>
        <w:t xml:space="preserve"> </w:t>
      </w:r>
      <w:r>
        <w:rPr>
          <w:b/>
          <w:color w:val="808080"/>
          <w:sz w:val="24"/>
        </w:rPr>
        <w:t>CA 92108.</w:t>
      </w:r>
    </w:p>
    <w:p w:rsidR="00CA23FF" w:rsidRDefault="00CA23FF">
      <w:pPr>
        <w:pStyle w:val="BodyText"/>
        <w:spacing w:before="10"/>
        <w:rPr>
          <w:sz w:val="19"/>
        </w:rPr>
      </w:pPr>
    </w:p>
    <w:p w:rsidR="00CA23FF" w:rsidRDefault="00C04D0B">
      <w:pPr>
        <w:tabs>
          <w:tab w:val="left" w:pos="2931"/>
        </w:tabs>
        <w:ind w:left="120"/>
        <w:rPr>
          <w:b/>
          <w:sz w:val="24"/>
        </w:rPr>
      </w:pPr>
      <w:r>
        <w:rPr>
          <w:noProof/>
        </w:rPr>
        <w:drawing>
          <wp:anchor distT="0" distB="0" distL="0" distR="0" simplePos="0" relativeHeight="251654144" behindDoc="1" locked="0" layoutInCell="1" allowOverlap="1">
            <wp:simplePos x="0" y="0"/>
            <wp:positionH relativeFrom="page">
              <wp:posOffset>1083957</wp:posOffset>
            </wp:positionH>
            <wp:positionV relativeFrom="paragraph">
              <wp:posOffset>-23012</wp:posOffset>
            </wp:positionV>
            <wp:extent cx="5451081" cy="5236944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1081" cy="5236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Applicant’s</w:t>
      </w:r>
      <w:r>
        <w:rPr>
          <w:spacing w:val="-2"/>
          <w:sz w:val="24"/>
        </w:rPr>
        <w:t xml:space="preserve"> </w:t>
      </w:r>
      <w:r>
        <w:rPr>
          <w:sz w:val="24"/>
        </w:rPr>
        <w:t>Contact</w:t>
      </w:r>
      <w:r>
        <w:rPr>
          <w:spacing w:val="-2"/>
          <w:sz w:val="24"/>
        </w:rPr>
        <w:t xml:space="preserve"> </w:t>
      </w:r>
      <w:r>
        <w:rPr>
          <w:sz w:val="24"/>
        </w:rPr>
        <w:t>Name:</w:t>
      </w:r>
      <w:r>
        <w:rPr>
          <w:sz w:val="24"/>
        </w:rPr>
        <w:tab/>
      </w:r>
      <w:r>
        <w:rPr>
          <w:b/>
          <w:color w:val="808080"/>
          <w:sz w:val="24"/>
        </w:rPr>
        <w:t>Monica</w:t>
      </w:r>
      <w:r>
        <w:rPr>
          <w:b/>
          <w:color w:val="808080"/>
          <w:spacing w:val="-3"/>
          <w:sz w:val="24"/>
        </w:rPr>
        <w:t xml:space="preserve"> </w:t>
      </w:r>
      <w:r>
        <w:rPr>
          <w:b/>
          <w:color w:val="808080"/>
          <w:sz w:val="24"/>
        </w:rPr>
        <w:t>Ortega,</w:t>
      </w:r>
      <w:r>
        <w:rPr>
          <w:b/>
          <w:color w:val="808080"/>
          <w:spacing w:val="-2"/>
          <w:sz w:val="24"/>
        </w:rPr>
        <w:t xml:space="preserve"> </w:t>
      </w:r>
      <w:r>
        <w:rPr>
          <w:b/>
          <w:color w:val="808080"/>
          <w:sz w:val="24"/>
        </w:rPr>
        <w:t>Associated</w:t>
      </w:r>
      <w:r>
        <w:rPr>
          <w:b/>
          <w:color w:val="808080"/>
          <w:spacing w:val="-2"/>
          <w:sz w:val="24"/>
        </w:rPr>
        <w:t xml:space="preserve"> </w:t>
      </w:r>
      <w:r>
        <w:rPr>
          <w:b/>
          <w:color w:val="808080"/>
          <w:sz w:val="24"/>
        </w:rPr>
        <w:t>Development,</w:t>
      </w:r>
      <w:r>
        <w:rPr>
          <w:b/>
          <w:color w:val="808080"/>
          <w:spacing w:val="-4"/>
          <w:sz w:val="24"/>
        </w:rPr>
        <w:t xml:space="preserve"> </w:t>
      </w:r>
      <w:r>
        <w:rPr>
          <w:b/>
          <w:color w:val="808080"/>
          <w:sz w:val="24"/>
        </w:rPr>
        <w:t>Inc.</w:t>
      </w:r>
    </w:p>
    <w:p w:rsidR="00CA23FF" w:rsidRDefault="00CA23FF">
      <w:pPr>
        <w:pStyle w:val="BodyText"/>
        <w:rPr>
          <w:sz w:val="20"/>
        </w:rPr>
      </w:pPr>
    </w:p>
    <w:p w:rsidR="00CA23FF" w:rsidRDefault="00C04D0B">
      <w:pPr>
        <w:tabs>
          <w:tab w:val="left" w:pos="2861"/>
        </w:tabs>
        <w:ind w:left="120"/>
        <w:rPr>
          <w:b/>
          <w:sz w:val="24"/>
        </w:rPr>
      </w:pPr>
      <w:r>
        <w:rPr>
          <w:sz w:val="24"/>
        </w:rPr>
        <w:t>Applicant’s</w:t>
      </w:r>
      <w:r>
        <w:rPr>
          <w:spacing w:val="-2"/>
          <w:sz w:val="24"/>
        </w:rPr>
        <w:t xml:space="preserve"> </w:t>
      </w:r>
      <w:r>
        <w:rPr>
          <w:sz w:val="24"/>
        </w:rPr>
        <w:t>Contact</w:t>
      </w:r>
      <w:r>
        <w:rPr>
          <w:spacing w:val="-2"/>
          <w:sz w:val="24"/>
        </w:rPr>
        <w:t xml:space="preserve"> </w:t>
      </w:r>
      <w:r>
        <w:rPr>
          <w:sz w:val="24"/>
        </w:rPr>
        <w:t>Email</w:t>
      </w:r>
      <w:r>
        <w:rPr>
          <w:b/>
          <w:color w:val="808080"/>
        </w:rPr>
        <w:t>:</w:t>
      </w:r>
      <w:r>
        <w:rPr>
          <w:b/>
          <w:color w:val="808080"/>
        </w:rPr>
        <w:tab/>
      </w:r>
      <w:hyperlink r:id="rId15">
        <w:r>
          <w:rPr>
            <w:b/>
            <w:color w:val="808080"/>
            <w:sz w:val="24"/>
          </w:rPr>
          <w:t>mortega@AssociatedInc.com</w:t>
        </w:r>
      </w:hyperlink>
    </w:p>
    <w:p w:rsidR="00CA23FF" w:rsidRDefault="00CA23FF">
      <w:pPr>
        <w:pStyle w:val="BodyText"/>
        <w:spacing w:before="1"/>
        <w:rPr>
          <w:sz w:val="20"/>
        </w:rPr>
      </w:pPr>
    </w:p>
    <w:p w:rsidR="00CA23FF" w:rsidRDefault="00C04D0B">
      <w:pPr>
        <w:tabs>
          <w:tab w:val="left" w:pos="2972"/>
        </w:tabs>
        <w:ind w:left="120"/>
        <w:rPr>
          <w:b/>
          <w:sz w:val="24"/>
        </w:rPr>
      </w:pPr>
      <w:r>
        <w:rPr>
          <w:sz w:val="24"/>
        </w:rPr>
        <w:t>Applicant’s</w:t>
      </w:r>
      <w:r>
        <w:rPr>
          <w:spacing w:val="-2"/>
          <w:sz w:val="24"/>
        </w:rPr>
        <w:t xml:space="preserve"> </w:t>
      </w:r>
      <w:r>
        <w:rPr>
          <w:sz w:val="24"/>
        </w:rPr>
        <w:t>Contact</w:t>
      </w:r>
      <w:r>
        <w:rPr>
          <w:spacing w:val="-2"/>
          <w:sz w:val="24"/>
        </w:rPr>
        <w:t xml:space="preserve"> </w:t>
      </w:r>
      <w:r>
        <w:rPr>
          <w:sz w:val="24"/>
        </w:rPr>
        <w:t>Phone:</w:t>
      </w:r>
      <w:r>
        <w:rPr>
          <w:sz w:val="24"/>
        </w:rPr>
        <w:tab/>
      </w:r>
      <w:r>
        <w:rPr>
          <w:b/>
          <w:color w:val="808080"/>
          <w:sz w:val="24"/>
        </w:rPr>
        <w:t>(619)</w:t>
      </w:r>
      <w:r>
        <w:rPr>
          <w:b/>
          <w:color w:val="808080"/>
          <w:spacing w:val="-2"/>
          <w:sz w:val="24"/>
        </w:rPr>
        <w:t xml:space="preserve"> </w:t>
      </w:r>
      <w:r>
        <w:rPr>
          <w:b/>
          <w:color w:val="808080"/>
          <w:sz w:val="24"/>
        </w:rPr>
        <w:t>555-1234.</w:t>
      </w:r>
    </w:p>
    <w:p w:rsidR="00CA23FF" w:rsidRDefault="00CA23FF">
      <w:pPr>
        <w:pStyle w:val="BodyText"/>
        <w:spacing w:before="11"/>
        <w:rPr>
          <w:sz w:val="19"/>
        </w:rPr>
      </w:pPr>
    </w:p>
    <w:p w:rsidR="00CA23FF" w:rsidRDefault="00C04D0B">
      <w:pPr>
        <w:spacing w:line="276" w:lineRule="auto"/>
        <w:ind w:left="120" w:right="226"/>
        <w:jc w:val="both"/>
        <w:rPr>
          <w:sz w:val="24"/>
        </w:rPr>
      </w:pPr>
      <w:r>
        <w:rPr>
          <w:sz w:val="24"/>
        </w:rPr>
        <w:t>The following criteria will be used to evaluate the certification of development projects. Please</w:t>
      </w:r>
      <w:r>
        <w:rPr>
          <w:spacing w:val="-52"/>
          <w:sz w:val="24"/>
        </w:rPr>
        <w:t xml:space="preserve"> </w:t>
      </w:r>
      <w:r>
        <w:rPr>
          <w:sz w:val="24"/>
        </w:rPr>
        <w:t>attach documentation and explain in the provided text boxes below how the project meets the</w:t>
      </w:r>
      <w:r>
        <w:rPr>
          <w:spacing w:val="-53"/>
          <w:sz w:val="24"/>
        </w:rPr>
        <w:t xml:space="preserve"> </w:t>
      </w:r>
      <w:r>
        <w:rPr>
          <w:sz w:val="24"/>
        </w:rPr>
        <w:t>intent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 criteria,</w:t>
      </w:r>
      <w:r>
        <w:rPr>
          <w:spacing w:val="-3"/>
          <w:sz w:val="24"/>
        </w:rPr>
        <w:t xml:space="preserve"> </w:t>
      </w:r>
      <w:r>
        <w:rPr>
          <w:sz w:val="24"/>
        </w:rPr>
        <w:t>specifically</w:t>
      </w:r>
      <w:r>
        <w:rPr>
          <w:spacing w:val="-2"/>
          <w:sz w:val="24"/>
        </w:rPr>
        <w:t xml:space="preserve"> </w:t>
      </w:r>
      <w:r>
        <w:rPr>
          <w:sz w:val="24"/>
        </w:rPr>
        <w:t>addressing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corresponding</w:t>
      </w:r>
      <w:r>
        <w:rPr>
          <w:spacing w:val="5"/>
          <w:sz w:val="24"/>
        </w:rPr>
        <w:t xml:space="preserve"> </w:t>
      </w:r>
      <w:r>
        <w:rPr>
          <w:sz w:val="24"/>
        </w:rPr>
        <w:t>sub-questions:</w:t>
      </w:r>
    </w:p>
    <w:p w:rsidR="00CA23FF" w:rsidRDefault="00C04D0B">
      <w:pPr>
        <w:pStyle w:val="ListParagraph"/>
        <w:numPr>
          <w:ilvl w:val="0"/>
          <w:numId w:val="8"/>
        </w:numPr>
        <w:tabs>
          <w:tab w:val="left" w:pos="841"/>
        </w:tabs>
        <w:spacing w:before="201" w:line="276" w:lineRule="auto"/>
        <w:ind w:right="870"/>
        <w:rPr>
          <w:b/>
          <w:i/>
          <w:sz w:val="24"/>
        </w:rPr>
      </w:pPr>
      <w:r>
        <w:rPr>
          <w:b/>
          <w:i/>
          <w:sz w:val="24"/>
        </w:rPr>
        <w:t>Location Efficiency: To maximize the use of alternative modes of transportation</w:t>
      </w:r>
      <w:r>
        <w:rPr>
          <w:b/>
          <w:i/>
          <w:spacing w:val="-52"/>
          <w:sz w:val="24"/>
        </w:rPr>
        <w:t xml:space="preserve"> </w:t>
      </w:r>
      <w:r>
        <w:rPr>
          <w:b/>
          <w:i/>
          <w:sz w:val="24"/>
        </w:rPr>
        <w:t>through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location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efficiency.</w:t>
      </w:r>
    </w:p>
    <w:p w:rsidR="00CA23FF" w:rsidRDefault="00C04D0B">
      <w:pPr>
        <w:pStyle w:val="ListParagraph"/>
        <w:numPr>
          <w:ilvl w:val="1"/>
          <w:numId w:val="8"/>
        </w:numPr>
        <w:tabs>
          <w:tab w:val="left" w:pos="1993"/>
        </w:tabs>
        <w:spacing w:before="200"/>
        <w:ind w:hanging="433"/>
        <w:rPr>
          <w:sz w:val="24"/>
        </w:rPr>
      </w:pP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project</w:t>
      </w:r>
      <w:r>
        <w:rPr>
          <w:spacing w:val="-4"/>
          <w:sz w:val="24"/>
        </w:rPr>
        <w:t xml:space="preserve"> </w:t>
      </w:r>
      <w:r>
        <w:rPr>
          <w:sz w:val="24"/>
        </w:rPr>
        <w:t>located</w:t>
      </w:r>
      <w:r>
        <w:rPr>
          <w:spacing w:val="-2"/>
          <w:sz w:val="24"/>
        </w:rPr>
        <w:t xml:space="preserve"> </w:t>
      </w:r>
      <w:r>
        <w:rPr>
          <w:sz w:val="24"/>
        </w:rPr>
        <w:t>near</w:t>
      </w:r>
      <w:r>
        <w:rPr>
          <w:spacing w:val="-2"/>
          <w:sz w:val="24"/>
        </w:rPr>
        <w:t xml:space="preserve"> </w:t>
      </w:r>
      <w:r>
        <w:rPr>
          <w:sz w:val="24"/>
        </w:rPr>
        <w:t>established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planned</w:t>
      </w:r>
      <w:r>
        <w:rPr>
          <w:spacing w:val="-4"/>
          <w:sz w:val="24"/>
        </w:rPr>
        <w:t xml:space="preserve"> </w:t>
      </w:r>
      <w:r>
        <w:rPr>
          <w:sz w:val="24"/>
        </w:rPr>
        <w:t>transportation</w:t>
      </w:r>
      <w:r>
        <w:rPr>
          <w:spacing w:val="-2"/>
          <w:sz w:val="24"/>
        </w:rPr>
        <w:t xml:space="preserve"> </w:t>
      </w:r>
      <w:r>
        <w:rPr>
          <w:sz w:val="24"/>
        </w:rPr>
        <w:t>options?</w:t>
      </w:r>
    </w:p>
    <w:p w:rsidR="00CA23FF" w:rsidRDefault="00CA23FF">
      <w:pPr>
        <w:pStyle w:val="BodyText"/>
        <w:rPr>
          <w:b w:val="0"/>
          <w:sz w:val="20"/>
        </w:rPr>
      </w:pPr>
    </w:p>
    <w:p w:rsidR="00CA23FF" w:rsidRDefault="00C04D0B">
      <w:pPr>
        <w:pStyle w:val="ListParagraph"/>
        <w:numPr>
          <w:ilvl w:val="1"/>
          <w:numId w:val="8"/>
        </w:numPr>
        <w:tabs>
          <w:tab w:val="left" w:pos="1993"/>
        </w:tabs>
        <w:spacing w:line="276" w:lineRule="auto"/>
        <w:ind w:left="1560" w:right="545" w:firstLine="0"/>
        <w:rPr>
          <w:sz w:val="24"/>
        </w:rPr>
      </w:pPr>
      <w:r>
        <w:rPr>
          <w:sz w:val="24"/>
        </w:rPr>
        <w:t>Does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project</w:t>
      </w:r>
      <w:r>
        <w:rPr>
          <w:spacing w:val="-2"/>
          <w:sz w:val="24"/>
        </w:rPr>
        <w:t xml:space="preserve"> </w:t>
      </w:r>
      <w:r>
        <w:rPr>
          <w:sz w:val="24"/>
        </w:rPr>
        <w:t>minimize,</w:t>
      </w:r>
      <w:r>
        <w:rPr>
          <w:spacing w:val="-4"/>
          <w:sz w:val="24"/>
        </w:rPr>
        <w:t xml:space="preserve"> </w:t>
      </w:r>
      <w:r>
        <w:rPr>
          <w:sz w:val="24"/>
        </w:rPr>
        <w:t>avoid,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alternatives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constructing</w:t>
      </w:r>
      <w:r>
        <w:rPr>
          <w:spacing w:val="-51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vehicle</w:t>
      </w:r>
      <w:r>
        <w:rPr>
          <w:spacing w:val="-2"/>
          <w:sz w:val="24"/>
        </w:rPr>
        <w:t xml:space="preserve"> </w:t>
      </w:r>
      <w:r>
        <w:rPr>
          <w:sz w:val="24"/>
        </w:rPr>
        <w:t>capacity</w:t>
      </w:r>
      <w:r>
        <w:rPr>
          <w:spacing w:val="-1"/>
          <w:sz w:val="24"/>
        </w:rPr>
        <w:t xml:space="preserve"> </w:t>
      </w:r>
      <w:r>
        <w:rPr>
          <w:sz w:val="24"/>
        </w:rPr>
        <w:t>increasing street infrastructure?</w:t>
      </w:r>
    </w:p>
    <w:p w:rsidR="00CA23FF" w:rsidRDefault="00C04D0B">
      <w:pPr>
        <w:pStyle w:val="ListParagraph"/>
        <w:numPr>
          <w:ilvl w:val="1"/>
          <w:numId w:val="8"/>
        </w:numPr>
        <w:tabs>
          <w:tab w:val="left" w:pos="1993"/>
        </w:tabs>
        <w:spacing w:before="200"/>
        <w:ind w:hanging="433"/>
        <w:rPr>
          <w:sz w:val="24"/>
        </w:rPr>
      </w:pPr>
      <w:r>
        <w:rPr>
          <w:sz w:val="24"/>
        </w:rPr>
        <w:t>Does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project</w:t>
      </w:r>
      <w:r>
        <w:rPr>
          <w:spacing w:val="-3"/>
          <w:sz w:val="24"/>
        </w:rPr>
        <w:t xml:space="preserve"> </w:t>
      </w:r>
      <w:r>
        <w:rPr>
          <w:sz w:val="24"/>
        </w:rPr>
        <w:t>take</w:t>
      </w:r>
      <w:r>
        <w:rPr>
          <w:spacing w:val="-1"/>
          <w:sz w:val="24"/>
        </w:rPr>
        <w:t xml:space="preserve"> </w:t>
      </w:r>
      <w:r>
        <w:rPr>
          <w:sz w:val="24"/>
        </w:rPr>
        <w:t>advantage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infill</w:t>
      </w:r>
      <w:r>
        <w:rPr>
          <w:spacing w:val="-2"/>
          <w:sz w:val="24"/>
        </w:rPr>
        <w:t xml:space="preserve"> </w:t>
      </w:r>
      <w:r>
        <w:rPr>
          <w:sz w:val="24"/>
        </w:rPr>
        <w:t>locations?</w:t>
      </w:r>
    </w:p>
    <w:p w:rsidR="00CA23FF" w:rsidRDefault="00CA23FF">
      <w:pPr>
        <w:pStyle w:val="BodyText"/>
        <w:spacing w:before="11"/>
        <w:rPr>
          <w:b w:val="0"/>
          <w:sz w:val="19"/>
        </w:rPr>
      </w:pPr>
    </w:p>
    <w:p w:rsidR="00CA23FF" w:rsidRDefault="00C04D0B">
      <w:pPr>
        <w:pStyle w:val="ListParagraph"/>
        <w:numPr>
          <w:ilvl w:val="1"/>
          <w:numId w:val="8"/>
        </w:numPr>
        <w:tabs>
          <w:tab w:val="left" w:pos="1993"/>
        </w:tabs>
        <w:spacing w:line="278" w:lineRule="auto"/>
        <w:ind w:left="1560" w:right="533" w:firstLine="0"/>
        <w:rPr>
          <w:sz w:val="24"/>
        </w:rPr>
      </w:pPr>
      <w:r>
        <w:rPr>
          <w:sz w:val="24"/>
        </w:rPr>
        <w:t>Does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project</w:t>
      </w:r>
      <w:r>
        <w:rPr>
          <w:spacing w:val="-1"/>
          <w:sz w:val="24"/>
        </w:rPr>
        <w:t xml:space="preserve"> </w:t>
      </w:r>
      <w:r>
        <w:rPr>
          <w:sz w:val="24"/>
        </w:rPr>
        <w:t>minimize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avoid</w:t>
      </w:r>
      <w:r>
        <w:rPr>
          <w:spacing w:val="-3"/>
          <w:sz w:val="24"/>
        </w:rPr>
        <w:t xml:space="preserve"> </w:t>
      </w:r>
      <w:r>
        <w:rPr>
          <w:sz w:val="24"/>
        </w:rPr>
        <w:t>impacts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protected</w:t>
      </w:r>
      <w:r>
        <w:rPr>
          <w:spacing w:val="-2"/>
          <w:sz w:val="24"/>
        </w:rPr>
        <w:t xml:space="preserve"> </w:t>
      </w:r>
      <w:r>
        <w:rPr>
          <w:sz w:val="24"/>
        </w:rPr>
        <w:t>habitat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open</w:t>
      </w:r>
      <w:r>
        <w:rPr>
          <w:spacing w:val="-52"/>
          <w:sz w:val="24"/>
        </w:rPr>
        <w:t xml:space="preserve"> </w:t>
      </w:r>
      <w:r>
        <w:rPr>
          <w:sz w:val="24"/>
        </w:rPr>
        <w:t>space parcels?</w:t>
      </w:r>
    </w:p>
    <w:p w:rsidR="00CA23FF" w:rsidRDefault="00C04D0B">
      <w:pPr>
        <w:spacing w:before="196"/>
        <w:ind w:left="120"/>
        <w:rPr>
          <w:i/>
          <w:sz w:val="24"/>
        </w:rPr>
      </w:pPr>
      <w:r>
        <w:rPr>
          <w:i/>
          <w:sz w:val="24"/>
        </w:rPr>
        <w:t>Explain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how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your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project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meets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intent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Location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Efficiency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criteria:</w:t>
      </w:r>
    </w:p>
    <w:p w:rsidR="00CA23FF" w:rsidRDefault="00CA23FF">
      <w:pPr>
        <w:pStyle w:val="BodyText"/>
        <w:spacing w:before="10"/>
        <w:rPr>
          <w:b w:val="0"/>
          <w:i/>
          <w:sz w:val="19"/>
        </w:rPr>
      </w:pPr>
    </w:p>
    <w:p w:rsidR="00CA23FF" w:rsidRDefault="00C04D0B">
      <w:pPr>
        <w:pStyle w:val="BodyText"/>
        <w:spacing w:line="276" w:lineRule="auto"/>
        <w:ind w:left="120" w:right="146"/>
      </w:pPr>
      <w:r>
        <w:rPr>
          <w:color w:val="808080"/>
        </w:rPr>
        <w:t>1.1.) The project is located within a three-minute walk of well-established transportation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options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including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Fashion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Valley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Transit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Center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which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is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hub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for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routes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6,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20,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25,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41,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88,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120,</w:t>
      </w:r>
      <w:r>
        <w:rPr>
          <w:color w:val="808080"/>
          <w:spacing w:val="-51"/>
        </w:rPr>
        <w:t xml:space="preserve"> </w:t>
      </w:r>
      <w:r>
        <w:rPr>
          <w:color w:val="808080"/>
        </w:rPr>
        <w:t>928 and MTS Bus Route 88 on Hotel Circle North. The project implements a key missing link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for pedestrian and bicycle access through the project site by enhancing and constructing the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San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Diego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River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Path. The project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also provides Class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II bike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facilities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on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Hotel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Circle North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and Fashion Valley Road. The project is centrally located with nearby access to multiple local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roadways,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including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Friars Road arterial;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Interstate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8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and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State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Route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163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freeways.</w:t>
      </w:r>
    </w:p>
    <w:p w:rsidR="00CA23FF" w:rsidRDefault="00C04D0B">
      <w:pPr>
        <w:pStyle w:val="BodyText"/>
        <w:spacing w:before="201" w:line="276" w:lineRule="auto"/>
        <w:ind w:left="120" w:right="178"/>
        <w:jc w:val="both"/>
      </w:pPr>
      <w:r>
        <w:rPr>
          <w:color w:val="808080"/>
        </w:rPr>
        <w:t>The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project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also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provides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space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for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potential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future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transportation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planning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options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including</w:t>
      </w:r>
      <w:r>
        <w:rPr>
          <w:color w:val="808080"/>
          <w:spacing w:val="-52"/>
        </w:rPr>
        <w:t xml:space="preserve"> </w:t>
      </w:r>
      <w:r>
        <w:rPr>
          <w:color w:val="808080"/>
        </w:rPr>
        <w:t>a SANDAG Class IV, separated bikeway on Camino de la Reina/Hotel Circle North with a Class</w:t>
      </w:r>
      <w:r>
        <w:rPr>
          <w:color w:val="808080"/>
          <w:spacing w:val="-52"/>
        </w:rPr>
        <w:t xml:space="preserve"> </w:t>
      </w:r>
      <w:r>
        <w:rPr>
          <w:color w:val="808080"/>
        </w:rPr>
        <w:t>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bike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lane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through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project.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constructed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and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future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bicycle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connections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implemented</w:t>
      </w:r>
    </w:p>
    <w:p w:rsidR="00CA23FF" w:rsidRDefault="00CA23FF">
      <w:pPr>
        <w:spacing w:line="276" w:lineRule="auto"/>
        <w:jc w:val="both"/>
        <w:sectPr w:rsidR="00CA23FF">
          <w:pgSz w:w="12240" w:h="15840"/>
          <w:pgMar w:top="980" w:right="1320" w:bottom="1160" w:left="1320" w:header="761" w:footer="963" w:gutter="0"/>
          <w:cols w:space="720"/>
        </w:sectPr>
      </w:pPr>
    </w:p>
    <w:p w:rsidR="00CA23FF" w:rsidRDefault="00CA23FF">
      <w:pPr>
        <w:pStyle w:val="BodyText"/>
        <w:spacing w:before="6"/>
        <w:rPr>
          <w:sz w:val="18"/>
        </w:rPr>
      </w:pPr>
    </w:p>
    <w:p w:rsidR="00CA23FF" w:rsidRDefault="00C04D0B">
      <w:pPr>
        <w:pStyle w:val="BodyText"/>
        <w:spacing w:before="52" w:line="276" w:lineRule="auto"/>
        <w:ind w:left="120" w:right="337"/>
      </w:pPr>
      <w:r>
        <w:rPr>
          <w:color w:val="808080"/>
        </w:rPr>
        <w:t>by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this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project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will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link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Exemplary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Hotel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and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transit-oriented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neighborhood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San</w:t>
      </w:r>
      <w:r>
        <w:rPr>
          <w:color w:val="808080"/>
          <w:spacing w:val="-51"/>
        </w:rPr>
        <w:t xml:space="preserve"> </w:t>
      </w:r>
      <w:r>
        <w:rPr>
          <w:color w:val="808080"/>
        </w:rPr>
        <w:t>Diego River,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Mission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Valley,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and Uptown.</w:t>
      </w:r>
    </w:p>
    <w:p w:rsidR="00CA23FF" w:rsidRDefault="00C04D0B">
      <w:pPr>
        <w:pStyle w:val="ListParagraph"/>
        <w:numPr>
          <w:ilvl w:val="1"/>
          <w:numId w:val="7"/>
        </w:numPr>
        <w:tabs>
          <w:tab w:val="left" w:pos="558"/>
        </w:tabs>
        <w:spacing w:before="200" w:line="276" w:lineRule="auto"/>
        <w:ind w:right="233" w:firstLine="0"/>
        <w:rPr>
          <w:b/>
          <w:sz w:val="24"/>
        </w:rPr>
      </w:pPr>
      <w:r>
        <w:rPr>
          <w:b/>
          <w:color w:val="808080"/>
          <w:sz w:val="24"/>
        </w:rPr>
        <w:t>The</w:t>
      </w:r>
      <w:r>
        <w:rPr>
          <w:b/>
          <w:color w:val="808080"/>
          <w:spacing w:val="-5"/>
          <w:sz w:val="24"/>
        </w:rPr>
        <w:t xml:space="preserve"> </w:t>
      </w:r>
      <w:r>
        <w:rPr>
          <w:b/>
          <w:color w:val="808080"/>
          <w:sz w:val="24"/>
        </w:rPr>
        <w:t>project</w:t>
      </w:r>
      <w:r>
        <w:rPr>
          <w:b/>
          <w:color w:val="808080"/>
          <w:spacing w:val="-2"/>
          <w:sz w:val="24"/>
        </w:rPr>
        <w:t xml:space="preserve"> </w:t>
      </w:r>
      <w:r>
        <w:rPr>
          <w:b/>
          <w:color w:val="808080"/>
          <w:sz w:val="24"/>
        </w:rPr>
        <w:t>does</w:t>
      </w:r>
      <w:r>
        <w:rPr>
          <w:b/>
          <w:color w:val="808080"/>
          <w:spacing w:val="-3"/>
          <w:sz w:val="24"/>
        </w:rPr>
        <w:t xml:space="preserve"> </w:t>
      </w:r>
      <w:r>
        <w:rPr>
          <w:b/>
          <w:color w:val="808080"/>
          <w:sz w:val="24"/>
        </w:rPr>
        <w:t>not</w:t>
      </w:r>
      <w:r>
        <w:rPr>
          <w:b/>
          <w:color w:val="808080"/>
          <w:spacing w:val="-2"/>
          <w:sz w:val="24"/>
        </w:rPr>
        <w:t xml:space="preserve"> </w:t>
      </w:r>
      <w:r>
        <w:rPr>
          <w:b/>
          <w:color w:val="808080"/>
          <w:sz w:val="24"/>
        </w:rPr>
        <w:t>increase</w:t>
      </w:r>
      <w:r>
        <w:rPr>
          <w:b/>
          <w:color w:val="808080"/>
          <w:spacing w:val="-3"/>
          <w:sz w:val="24"/>
        </w:rPr>
        <w:t xml:space="preserve"> </w:t>
      </w:r>
      <w:r>
        <w:rPr>
          <w:b/>
          <w:color w:val="808080"/>
          <w:sz w:val="24"/>
        </w:rPr>
        <w:t>street</w:t>
      </w:r>
      <w:r>
        <w:rPr>
          <w:b/>
          <w:color w:val="808080"/>
          <w:spacing w:val="-4"/>
          <w:sz w:val="24"/>
        </w:rPr>
        <w:t xml:space="preserve"> </w:t>
      </w:r>
      <w:r>
        <w:rPr>
          <w:b/>
          <w:color w:val="808080"/>
          <w:sz w:val="24"/>
        </w:rPr>
        <w:t>infrastructure</w:t>
      </w:r>
      <w:r>
        <w:rPr>
          <w:b/>
          <w:color w:val="808080"/>
          <w:spacing w:val="-4"/>
          <w:sz w:val="24"/>
        </w:rPr>
        <w:t xml:space="preserve"> </w:t>
      </w:r>
      <w:r>
        <w:rPr>
          <w:b/>
          <w:color w:val="808080"/>
          <w:sz w:val="24"/>
        </w:rPr>
        <w:t>and</w:t>
      </w:r>
      <w:r>
        <w:rPr>
          <w:b/>
          <w:color w:val="808080"/>
          <w:spacing w:val="-4"/>
          <w:sz w:val="24"/>
        </w:rPr>
        <w:t xml:space="preserve"> </w:t>
      </w:r>
      <w:r>
        <w:rPr>
          <w:b/>
          <w:color w:val="808080"/>
          <w:sz w:val="24"/>
        </w:rPr>
        <w:t>results</w:t>
      </w:r>
      <w:r>
        <w:rPr>
          <w:b/>
          <w:color w:val="808080"/>
          <w:spacing w:val="-5"/>
          <w:sz w:val="24"/>
        </w:rPr>
        <w:t xml:space="preserve"> </w:t>
      </w:r>
      <w:r>
        <w:rPr>
          <w:b/>
          <w:color w:val="808080"/>
          <w:sz w:val="24"/>
        </w:rPr>
        <w:t>in</w:t>
      </w:r>
      <w:r>
        <w:rPr>
          <w:b/>
          <w:color w:val="808080"/>
          <w:spacing w:val="-4"/>
          <w:sz w:val="24"/>
        </w:rPr>
        <w:t xml:space="preserve"> </w:t>
      </w:r>
      <w:r>
        <w:rPr>
          <w:b/>
          <w:color w:val="808080"/>
          <w:sz w:val="24"/>
        </w:rPr>
        <w:t>zero</w:t>
      </w:r>
      <w:r>
        <w:rPr>
          <w:b/>
          <w:color w:val="808080"/>
          <w:spacing w:val="-2"/>
          <w:sz w:val="24"/>
        </w:rPr>
        <w:t xml:space="preserve"> </w:t>
      </w:r>
      <w:r>
        <w:rPr>
          <w:b/>
          <w:color w:val="808080"/>
          <w:sz w:val="24"/>
        </w:rPr>
        <w:t>new</w:t>
      </w:r>
      <w:r>
        <w:rPr>
          <w:b/>
          <w:color w:val="808080"/>
          <w:spacing w:val="-2"/>
          <w:sz w:val="24"/>
        </w:rPr>
        <w:t xml:space="preserve"> </w:t>
      </w:r>
      <w:r>
        <w:rPr>
          <w:b/>
          <w:color w:val="808080"/>
          <w:sz w:val="24"/>
        </w:rPr>
        <w:t>vehicles</w:t>
      </w:r>
      <w:r>
        <w:rPr>
          <w:b/>
          <w:color w:val="808080"/>
          <w:spacing w:val="-3"/>
          <w:sz w:val="24"/>
        </w:rPr>
        <w:t xml:space="preserve"> </w:t>
      </w:r>
      <w:r>
        <w:rPr>
          <w:b/>
          <w:color w:val="808080"/>
          <w:sz w:val="24"/>
        </w:rPr>
        <w:t>miles</w:t>
      </w:r>
      <w:r>
        <w:rPr>
          <w:b/>
          <w:color w:val="808080"/>
          <w:spacing w:val="-51"/>
          <w:sz w:val="24"/>
        </w:rPr>
        <w:t xml:space="preserve"> </w:t>
      </w:r>
      <w:r>
        <w:rPr>
          <w:b/>
          <w:color w:val="808080"/>
          <w:sz w:val="24"/>
        </w:rPr>
        <w:t>traveled. The development program was specifically calibrated to enhance use of existing</w:t>
      </w:r>
      <w:r>
        <w:rPr>
          <w:b/>
          <w:color w:val="808080"/>
          <w:spacing w:val="1"/>
          <w:sz w:val="24"/>
        </w:rPr>
        <w:t xml:space="preserve"> </w:t>
      </w:r>
      <w:r>
        <w:rPr>
          <w:b/>
          <w:color w:val="808080"/>
          <w:sz w:val="24"/>
        </w:rPr>
        <w:t>transportation</w:t>
      </w:r>
      <w:r>
        <w:rPr>
          <w:b/>
          <w:color w:val="808080"/>
          <w:spacing w:val="-2"/>
          <w:sz w:val="24"/>
        </w:rPr>
        <w:t xml:space="preserve"> </w:t>
      </w:r>
      <w:r>
        <w:rPr>
          <w:b/>
          <w:color w:val="808080"/>
          <w:sz w:val="24"/>
        </w:rPr>
        <w:t>services</w:t>
      </w:r>
      <w:r>
        <w:rPr>
          <w:b/>
          <w:color w:val="808080"/>
          <w:spacing w:val="-2"/>
          <w:sz w:val="24"/>
        </w:rPr>
        <w:t xml:space="preserve"> </w:t>
      </w:r>
      <w:r>
        <w:rPr>
          <w:b/>
          <w:color w:val="808080"/>
          <w:sz w:val="24"/>
        </w:rPr>
        <w:t>and not</w:t>
      </w:r>
      <w:r>
        <w:rPr>
          <w:b/>
          <w:color w:val="808080"/>
          <w:spacing w:val="1"/>
          <w:sz w:val="24"/>
        </w:rPr>
        <w:t xml:space="preserve"> </w:t>
      </w:r>
      <w:r>
        <w:rPr>
          <w:b/>
          <w:color w:val="808080"/>
          <w:sz w:val="24"/>
        </w:rPr>
        <w:t>increase street infrastructure.</w:t>
      </w:r>
    </w:p>
    <w:p w:rsidR="00CA23FF" w:rsidRDefault="00C04D0B">
      <w:pPr>
        <w:pStyle w:val="ListParagraph"/>
        <w:numPr>
          <w:ilvl w:val="1"/>
          <w:numId w:val="7"/>
        </w:numPr>
        <w:tabs>
          <w:tab w:val="left" w:pos="558"/>
        </w:tabs>
        <w:spacing w:before="201" w:line="276" w:lineRule="auto"/>
        <w:ind w:right="174" w:firstLine="0"/>
        <w:rPr>
          <w:b/>
          <w:sz w:val="24"/>
        </w:rPr>
      </w:pPr>
      <w:r>
        <w:rPr>
          <w:noProof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page">
              <wp:posOffset>1083957</wp:posOffset>
            </wp:positionH>
            <wp:positionV relativeFrom="paragraph">
              <wp:posOffset>357606</wp:posOffset>
            </wp:positionV>
            <wp:extent cx="5451081" cy="5236944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1081" cy="5236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808080"/>
          <w:sz w:val="24"/>
        </w:rPr>
        <w:t>The project fully takes advantage of a key infill development opportunity. The entire</w:t>
      </w:r>
      <w:r>
        <w:rPr>
          <w:b/>
          <w:color w:val="808080"/>
          <w:spacing w:val="1"/>
          <w:sz w:val="24"/>
        </w:rPr>
        <w:t xml:space="preserve"> </w:t>
      </w:r>
      <w:r>
        <w:rPr>
          <w:b/>
          <w:color w:val="808080"/>
          <w:sz w:val="24"/>
        </w:rPr>
        <w:t>hotel</w:t>
      </w:r>
      <w:r>
        <w:rPr>
          <w:b/>
          <w:color w:val="808080"/>
          <w:spacing w:val="-4"/>
          <w:sz w:val="24"/>
        </w:rPr>
        <w:t xml:space="preserve"> </w:t>
      </w:r>
      <w:r>
        <w:rPr>
          <w:b/>
          <w:color w:val="808080"/>
          <w:sz w:val="24"/>
        </w:rPr>
        <w:t>and</w:t>
      </w:r>
      <w:r>
        <w:rPr>
          <w:b/>
          <w:color w:val="808080"/>
          <w:spacing w:val="-5"/>
          <w:sz w:val="24"/>
        </w:rPr>
        <w:t xml:space="preserve"> </w:t>
      </w:r>
      <w:r>
        <w:rPr>
          <w:b/>
          <w:color w:val="808080"/>
          <w:sz w:val="24"/>
        </w:rPr>
        <w:t>transit-oriented</w:t>
      </w:r>
      <w:r>
        <w:rPr>
          <w:b/>
          <w:color w:val="808080"/>
          <w:spacing w:val="-4"/>
          <w:sz w:val="24"/>
        </w:rPr>
        <w:t xml:space="preserve"> </w:t>
      </w:r>
      <w:r>
        <w:rPr>
          <w:b/>
          <w:color w:val="808080"/>
          <w:sz w:val="24"/>
        </w:rPr>
        <w:t>neighborhood</w:t>
      </w:r>
      <w:r>
        <w:rPr>
          <w:b/>
          <w:color w:val="808080"/>
          <w:spacing w:val="-5"/>
          <w:sz w:val="24"/>
        </w:rPr>
        <w:t xml:space="preserve"> </w:t>
      </w:r>
      <w:r>
        <w:rPr>
          <w:b/>
          <w:color w:val="808080"/>
          <w:sz w:val="24"/>
        </w:rPr>
        <w:t>will</w:t>
      </w:r>
      <w:r>
        <w:rPr>
          <w:b/>
          <w:color w:val="808080"/>
          <w:spacing w:val="-6"/>
          <w:sz w:val="24"/>
        </w:rPr>
        <w:t xml:space="preserve"> </w:t>
      </w:r>
      <w:r>
        <w:rPr>
          <w:b/>
          <w:color w:val="808080"/>
          <w:sz w:val="24"/>
        </w:rPr>
        <w:t>repurpose</w:t>
      </w:r>
      <w:r>
        <w:rPr>
          <w:b/>
          <w:color w:val="808080"/>
          <w:spacing w:val="-6"/>
          <w:sz w:val="24"/>
        </w:rPr>
        <w:t xml:space="preserve"> </w:t>
      </w:r>
      <w:r>
        <w:rPr>
          <w:b/>
          <w:color w:val="808080"/>
          <w:sz w:val="24"/>
        </w:rPr>
        <w:t>previously</w:t>
      </w:r>
      <w:r>
        <w:rPr>
          <w:b/>
          <w:color w:val="808080"/>
          <w:spacing w:val="-6"/>
          <w:sz w:val="24"/>
        </w:rPr>
        <w:t xml:space="preserve"> </w:t>
      </w:r>
      <w:r>
        <w:rPr>
          <w:b/>
          <w:color w:val="808080"/>
          <w:sz w:val="24"/>
        </w:rPr>
        <w:t>developed</w:t>
      </w:r>
      <w:r>
        <w:rPr>
          <w:b/>
          <w:color w:val="808080"/>
          <w:spacing w:val="-6"/>
          <w:sz w:val="24"/>
        </w:rPr>
        <w:t xml:space="preserve"> </w:t>
      </w:r>
      <w:r>
        <w:rPr>
          <w:b/>
          <w:color w:val="808080"/>
          <w:sz w:val="24"/>
        </w:rPr>
        <w:t>concrete</w:t>
      </w:r>
      <w:r>
        <w:rPr>
          <w:b/>
          <w:color w:val="808080"/>
          <w:spacing w:val="-5"/>
          <w:sz w:val="24"/>
        </w:rPr>
        <w:t xml:space="preserve"> </w:t>
      </w:r>
      <w:r>
        <w:rPr>
          <w:b/>
          <w:color w:val="808080"/>
          <w:sz w:val="24"/>
        </w:rPr>
        <w:t>areas.</w:t>
      </w:r>
      <w:r>
        <w:rPr>
          <w:b/>
          <w:color w:val="808080"/>
          <w:spacing w:val="-51"/>
          <w:sz w:val="24"/>
        </w:rPr>
        <w:t xml:space="preserve"> </w:t>
      </w:r>
      <w:r>
        <w:rPr>
          <w:b/>
          <w:color w:val="808080"/>
          <w:sz w:val="24"/>
        </w:rPr>
        <w:t>Furthermore, the project strengthens the mixed-use nature of the site by adding multi-family</w:t>
      </w:r>
      <w:r>
        <w:rPr>
          <w:b/>
          <w:color w:val="808080"/>
          <w:spacing w:val="-52"/>
          <w:sz w:val="24"/>
        </w:rPr>
        <w:t xml:space="preserve"> </w:t>
      </w:r>
      <w:r>
        <w:rPr>
          <w:b/>
          <w:color w:val="808080"/>
          <w:sz w:val="24"/>
        </w:rPr>
        <w:t>housing to the existing/improved restaurant, convention and hotel uses on-site, as well as</w:t>
      </w:r>
      <w:r>
        <w:rPr>
          <w:b/>
          <w:color w:val="808080"/>
          <w:spacing w:val="1"/>
          <w:sz w:val="24"/>
        </w:rPr>
        <w:t xml:space="preserve"> </w:t>
      </w:r>
      <w:r>
        <w:rPr>
          <w:b/>
          <w:color w:val="808080"/>
          <w:sz w:val="24"/>
        </w:rPr>
        <w:t>the retail options at the near-by Fashion Valley Mall and recreation opportunities of the</w:t>
      </w:r>
      <w:r>
        <w:rPr>
          <w:b/>
          <w:color w:val="808080"/>
          <w:spacing w:val="1"/>
          <w:sz w:val="24"/>
        </w:rPr>
        <w:t xml:space="preserve"> </w:t>
      </w:r>
      <w:r>
        <w:rPr>
          <w:b/>
          <w:color w:val="808080"/>
          <w:sz w:val="24"/>
        </w:rPr>
        <w:t>Exemplary Public Park and San Diego River. The project is also transit-oriented with</w:t>
      </w:r>
      <w:r>
        <w:rPr>
          <w:b/>
          <w:color w:val="808080"/>
          <w:spacing w:val="1"/>
          <w:sz w:val="24"/>
        </w:rPr>
        <w:t xml:space="preserve"> </w:t>
      </w:r>
      <w:r>
        <w:rPr>
          <w:b/>
          <w:color w:val="808080"/>
          <w:sz w:val="24"/>
        </w:rPr>
        <w:t>immediate adjacency and pedestrian and bike connections to the FV Transit Center (light rail</w:t>
      </w:r>
      <w:r>
        <w:rPr>
          <w:b/>
          <w:color w:val="808080"/>
          <w:spacing w:val="1"/>
          <w:sz w:val="24"/>
        </w:rPr>
        <w:t xml:space="preserve"> </w:t>
      </w:r>
      <w:r>
        <w:rPr>
          <w:b/>
          <w:color w:val="808080"/>
          <w:sz w:val="24"/>
        </w:rPr>
        <w:t>and eight</w:t>
      </w:r>
      <w:r>
        <w:rPr>
          <w:b/>
          <w:color w:val="808080"/>
          <w:spacing w:val="-1"/>
          <w:sz w:val="24"/>
        </w:rPr>
        <w:t xml:space="preserve"> </w:t>
      </w:r>
      <w:r>
        <w:rPr>
          <w:b/>
          <w:color w:val="808080"/>
          <w:sz w:val="24"/>
        </w:rPr>
        <w:t>bus</w:t>
      </w:r>
      <w:r>
        <w:rPr>
          <w:b/>
          <w:color w:val="808080"/>
          <w:spacing w:val="-2"/>
          <w:sz w:val="24"/>
        </w:rPr>
        <w:t xml:space="preserve"> </w:t>
      </w:r>
      <w:r>
        <w:rPr>
          <w:b/>
          <w:color w:val="808080"/>
          <w:sz w:val="24"/>
        </w:rPr>
        <w:t>lines).</w:t>
      </w:r>
    </w:p>
    <w:p w:rsidR="00CA23FF" w:rsidRDefault="00C04D0B">
      <w:pPr>
        <w:pStyle w:val="ListParagraph"/>
        <w:numPr>
          <w:ilvl w:val="1"/>
          <w:numId w:val="7"/>
        </w:numPr>
        <w:tabs>
          <w:tab w:val="left" w:pos="558"/>
        </w:tabs>
        <w:spacing w:before="200"/>
        <w:ind w:left="557" w:hanging="438"/>
        <w:rPr>
          <w:b/>
          <w:sz w:val="24"/>
        </w:rPr>
      </w:pPr>
      <w:r>
        <w:rPr>
          <w:b/>
          <w:color w:val="808080"/>
          <w:sz w:val="24"/>
        </w:rPr>
        <w:t>The</w:t>
      </w:r>
      <w:r>
        <w:rPr>
          <w:b/>
          <w:color w:val="808080"/>
          <w:spacing w:val="-5"/>
          <w:sz w:val="24"/>
        </w:rPr>
        <w:t xml:space="preserve"> </w:t>
      </w:r>
      <w:r>
        <w:rPr>
          <w:b/>
          <w:color w:val="808080"/>
          <w:sz w:val="24"/>
        </w:rPr>
        <w:t>project</w:t>
      </w:r>
      <w:r>
        <w:rPr>
          <w:b/>
          <w:color w:val="808080"/>
          <w:spacing w:val="-2"/>
          <w:sz w:val="24"/>
        </w:rPr>
        <w:t xml:space="preserve"> </w:t>
      </w:r>
      <w:r>
        <w:rPr>
          <w:b/>
          <w:color w:val="808080"/>
          <w:sz w:val="24"/>
        </w:rPr>
        <w:t>IMPROVES</w:t>
      </w:r>
      <w:r>
        <w:rPr>
          <w:b/>
          <w:color w:val="808080"/>
          <w:spacing w:val="-5"/>
          <w:sz w:val="24"/>
        </w:rPr>
        <w:t xml:space="preserve"> </w:t>
      </w:r>
      <w:r>
        <w:rPr>
          <w:b/>
          <w:color w:val="808080"/>
          <w:sz w:val="24"/>
        </w:rPr>
        <w:t>conditions</w:t>
      </w:r>
      <w:r>
        <w:rPr>
          <w:b/>
          <w:color w:val="808080"/>
          <w:spacing w:val="-4"/>
          <w:sz w:val="24"/>
        </w:rPr>
        <w:t xml:space="preserve"> </w:t>
      </w:r>
      <w:r>
        <w:rPr>
          <w:b/>
          <w:color w:val="808080"/>
          <w:sz w:val="24"/>
        </w:rPr>
        <w:t>for</w:t>
      </w:r>
      <w:r>
        <w:rPr>
          <w:b/>
          <w:color w:val="808080"/>
          <w:spacing w:val="-3"/>
          <w:sz w:val="24"/>
        </w:rPr>
        <w:t xml:space="preserve"> </w:t>
      </w:r>
      <w:r>
        <w:rPr>
          <w:b/>
          <w:color w:val="808080"/>
          <w:sz w:val="24"/>
        </w:rPr>
        <w:t>protected</w:t>
      </w:r>
      <w:r>
        <w:rPr>
          <w:b/>
          <w:color w:val="808080"/>
          <w:spacing w:val="-2"/>
          <w:sz w:val="24"/>
        </w:rPr>
        <w:t xml:space="preserve"> </w:t>
      </w:r>
      <w:r>
        <w:rPr>
          <w:b/>
          <w:color w:val="808080"/>
          <w:sz w:val="24"/>
        </w:rPr>
        <w:t>habitat</w:t>
      </w:r>
      <w:r>
        <w:rPr>
          <w:b/>
          <w:color w:val="808080"/>
          <w:spacing w:val="-5"/>
          <w:sz w:val="24"/>
        </w:rPr>
        <w:t xml:space="preserve"> </w:t>
      </w:r>
      <w:r>
        <w:rPr>
          <w:b/>
          <w:color w:val="808080"/>
          <w:sz w:val="24"/>
        </w:rPr>
        <w:t>by</w:t>
      </w:r>
      <w:r>
        <w:rPr>
          <w:b/>
          <w:color w:val="808080"/>
          <w:spacing w:val="-4"/>
          <w:sz w:val="24"/>
        </w:rPr>
        <w:t xml:space="preserve"> </w:t>
      </w:r>
      <w:r>
        <w:rPr>
          <w:b/>
          <w:color w:val="808080"/>
          <w:sz w:val="24"/>
        </w:rPr>
        <w:t>implementing</w:t>
      </w:r>
      <w:r>
        <w:rPr>
          <w:b/>
          <w:color w:val="808080"/>
          <w:spacing w:val="-4"/>
          <w:sz w:val="24"/>
        </w:rPr>
        <w:t xml:space="preserve"> </w:t>
      </w:r>
      <w:r>
        <w:rPr>
          <w:b/>
          <w:color w:val="808080"/>
          <w:sz w:val="24"/>
        </w:rPr>
        <w:t>approximately</w:t>
      </w:r>
    </w:p>
    <w:p w:rsidR="00CA23FF" w:rsidRDefault="00C04D0B">
      <w:pPr>
        <w:pStyle w:val="BodyText"/>
        <w:spacing w:before="43" w:line="276" w:lineRule="auto"/>
        <w:ind w:left="120" w:right="158"/>
      </w:pPr>
      <w:r>
        <w:rPr>
          <w:color w:val="808080"/>
        </w:rPr>
        <w:t>11.54 acres of enhanced and restored San Diego River as dictated by the SD River Master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Plan.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This will include removal of approximately 2.7 acres of concrete parking lots and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impervious surface and 1.0 acre of non-native, invasive species. The result is a restoration of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approximately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7.83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acres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San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Diego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River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habitat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with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native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species.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Included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in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11.54</w:t>
      </w:r>
      <w:r>
        <w:rPr>
          <w:color w:val="808080"/>
          <w:spacing w:val="-51"/>
        </w:rPr>
        <w:t xml:space="preserve"> </w:t>
      </w:r>
      <w:r>
        <w:rPr>
          <w:color w:val="808080"/>
        </w:rPr>
        <w:t xml:space="preserve">acres is the creation of an on-site </w:t>
      </w:r>
      <w:proofErr w:type="gramStart"/>
      <w:r>
        <w:rPr>
          <w:color w:val="808080"/>
        </w:rPr>
        <w:t>3.71 acre</w:t>
      </w:r>
      <w:proofErr w:type="gramEnd"/>
      <w:r>
        <w:rPr>
          <w:color w:val="808080"/>
        </w:rPr>
        <w:t xml:space="preserve"> public park which will serve as a community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amenity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for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Mission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Valley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and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broader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community.</w:t>
      </w:r>
    </w:p>
    <w:p w:rsidR="00CA23FF" w:rsidRDefault="00C04D0B">
      <w:pPr>
        <w:pStyle w:val="ListParagraph"/>
        <w:numPr>
          <w:ilvl w:val="0"/>
          <w:numId w:val="8"/>
        </w:numPr>
        <w:tabs>
          <w:tab w:val="left" w:pos="841"/>
        </w:tabs>
        <w:spacing w:before="201" w:line="276" w:lineRule="auto"/>
        <w:ind w:right="610"/>
        <w:rPr>
          <w:b/>
          <w:i/>
          <w:sz w:val="24"/>
        </w:rPr>
      </w:pPr>
      <w:r>
        <w:rPr>
          <w:b/>
          <w:i/>
          <w:sz w:val="24"/>
        </w:rPr>
        <w:t>Access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to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High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Performing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Transit: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provide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safe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comfortable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access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to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high</w:t>
      </w:r>
      <w:r>
        <w:rPr>
          <w:b/>
          <w:i/>
          <w:spacing w:val="-51"/>
          <w:sz w:val="24"/>
        </w:rPr>
        <w:t xml:space="preserve"> </w:t>
      </w:r>
      <w:r>
        <w:rPr>
          <w:b/>
          <w:i/>
          <w:sz w:val="24"/>
        </w:rPr>
        <w:t>performing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transit.</w:t>
      </w:r>
    </w:p>
    <w:p w:rsidR="00CA23FF" w:rsidRDefault="00C04D0B">
      <w:pPr>
        <w:pStyle w:val="ListParagraph"/>
        <w:numPr>
          <w:ilvl w:val="1"/>
          <w:numId w:val="8"/>
        </w:numPr>
        <w:tabs>
          <w:tab w:val="left" w:pos="1993"/>
        </w:tabs>
        <w:spacing w:before="200" w:line="276" w:lineRule="auto"/>
        <w:ind w:left="1560" w:right="528" w:firstLine="0"/>
        <w:rPr>
          <w:sz w:val="24"/>
        </w:rPr>
      </w:pPr>
      <w:r>
        <w:rPr>
          <w:sz w:val="24"/>
        </w:rPr>
        <w:t>Does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project</w:t>
      </w:r>
      <w:r>
        <w:rPr>
          <w:spacing w:val="-1"/>
          <w:sz w:val="24"/>
        </w:rPr>
        <w:t xml:space="preserve"> </w:t>
      </w:r>
      <w:r>
        <w:rPr>
          <w:sz w:val="24"/>
        </w:rPr>
        <w:t>encourage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transit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providing</w:t>
      </w:r>
      <w:r>
        <w:rPr>
          <w:spacing w:val="-4"/>
          <w:sz w:val="24"/>
        </w:rPr>
        <w:t xml:space="preserve"> </w:t>
      </w:r>
      <w:r>
        <w:rPr>
          <w:sz w:val="24"/>
        </w:rPr>
        <w:t>safe</w:t>
      </w:r>
      <w:r>
        <w:rPr>
          <w:spacing w:val="-4"/>
          <w:sz w:val="24"/>
        </w:rPr>
        <w:t xml:space="preserve"> </w:t>
      </w:r>
      <w:r>
        <w:rPr>
          <w:sz w:val="24"/>
        </w:rPr>
        <w:t>routes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2"/>
          <w:sz w:val="24"/>
        </w:rPr>
        <w:t xml:space="preserve"> </w:t>
      </w:r>
      <w:r>
        <w:rPr>
          <w:sz w:val="24"/>
        </w:rPr>
        <w:t>transit with bike</w:t>
      </w:r>
      <w:r>
        <w:rPr>
          <w:spacing w:val="-2"/>
          <w:sz w:val="24"/>
        </w:rPr>
        <w:t xml:space="preserve"> </w:t>
      </w:r>
      <w:r>
        <w:rPr>
          <w:sz w:val="24"/>
        </w:rPr>
        <w:t>and pedestrian-friendly infrastructure?</w:t>
      </w:r>
    </w:p>
    <w:p w:rsidR="00CA23FF" w:rsidRDefault="00C04D0B">
      <w:pPr>
        <w:pStyle w:val="ListParagraph"/>
        <w:numPr>
          <w:ilvl w:val="1"/>
          <w:numId w:val="8"/>
        </w:numPr>
        <w:tabs>
          <w:tab w:val="left" w:pos="1993"/>
        </w:tabs>
        <w:spacing w:before="200" w:line="276" w:lineRule="auto"/>
        <w:ind w:left="1560" w:right="233" w:firstLine="0"/>
        <w:rPr>
          <w:sz w:val="24"/>
        </w:rPr>
      </w:pPr>
      <w:r>
        <w:rPr>
          <w:sz w:val="24"/>
        </w:rPr>
        <w:t>Are there existing or planned transit routes or lines within a half mile radius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of the proposed project with transit stations or stops providing at least </w:t>
      </w:r>
      <w:proofErr w:type="gramStart"/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minute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headways?</w:t>
      </w:r>
    </w:p>
    <w:p w:rsidR="00CA23FF" w:rsidRDefault="00C04D0B">
      <w:pPr>
        <w:pStyle w:val="ListParagraph"/>
        <w:numPr>
          <w:ilvl w:val="1"/>
          <w:numId w:val="8"/>
        </w:numPr>
        <w:tabs>
          <w:tab w:val="left" w:pos="1993"/>
        </w:tabs>
        <w:spacing w:before="201"/>
        <w:ind w:hanging="433"/>
        <w:rPr>
          <w:sz w:val="24"/>
        </w:rPr>
      </w:pP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nearby</w:t>
      </w:r>
      <w:r>
        <w:rPr>
          <w:spacing w:val="-2"/>
          <w:sz w:val="24"/>
        </w:rPr>
        <w:t xml:space="preserve"> </w:t>
      </w:r>
      <w:r>
        <w:rPr>
          <w:sz w:val="24"/>
        </w:rPr>
        <w:t>stations</w:t>
      </w:r>
      <w:r>
        <w:rPr>
          <w:spacing w:val="-3"/>
          <w:sz w:val="24"/>
        </w:rPr>
        <w:t xml:space="preserve"> </w:t>
      </w:r>
      <w:r>
        <w:rPr>
          <w:sz w:val="24"/>
        </w:rPr>
        <w:t>allow</w:t>
      </w:r>
      <w:r>
        <w:rPr>
          <w:spacing w:val="-3"/>
          <w:sz w:val="24"/>
        </w:rPr>
        <w:t xml:space="preserve"> </w:t>
      </w:r>
      <w:r>
        <w:rPr>
          <w:sz w:val="24"/>
        </w:rPr>
        <w:t>connectivity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multitude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destinations?</w:t>
      </w:r>
    </w:p>
    <w:p w:rsidR="00CA23FF" w:rsidRDefault="00CA23FF">
      <w:pPr>
        <w:pStyle w:val="BodyText"/>
        <w:spacing w:before="11"/>
        <w:rPr>
          <w:b w:val="0"/>
          <w:sz w:val="19"/>
        </w:rPr>
      </w:pPr>
    </w:p>
    <w:p w:rsidR="00CA23FF" w:rsidRDefault="00C04D0B">
      <w:pPr>
        <w:pStyle w:val="ListParagraph"/>
        <w:numPr>
          <w:ilvl w:val="1"/>
          <w:numId w:val="8"/>
        </w:numPr>
        <w:tabs>
          <w:tab w:val="left" w:pos="1993"/>
        </w:tabs>
        <w:ind w:hanging="433"/>
        <w:rPr>
          <w:sz w:val="24"/>
        </w:rPr>
      </w:pP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transit</w:t>
      </w:r>
      <w:r>
        <w:rPr>
          <w:spacing w:val="-1"/>
          <w:sz w:val="24"/>
        </w:rPr>
        <w:t xml:space="preserve"> </w:t>
      </w:r>
      <w:r>
        <w:rPr>
          <w:sz w:val="24"/>
        </w:rPr>
        <w:t>options</w:t>
      </w:r>
      <w:r>
        <w:rPr>
          <w:spacing w:val="-1"/>
          <w:sz w:val="24"/>
        </w:rPr>
        <w:t xml:space="preserve"> </w:t>
      </w:r>
      <w:r>
        <w:rPr>
          <w:sz w:val="24"/>
        </w:rPr>
        <w:t>connect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major</w:t>
      </w:r>
      <w:r>
        <w:rPr>
          <w:spacing w:val="-3"/>
          <w:sz w:val="24"/>
        </w:rPr>
        <w:t xml:space="preserve"> </w:t>
      </w:r>
      <w:r>
        <w:rPr>
          <w:sz w:val="24"/>
        </w:rPr>
        <w:t>employment</w:t>
      </w:r>
      <w:r>
        <w:rPr>
          <w:spacing w:val="-2"/>
          <w:sz w:val="24"/>
        </w:rPr>
        <w:t xml:space="preserve"> </w:t>
      </w:r>
      <w:r>
        <w:rPr>
          <w:sz w:val="24"/>
        </w:rPr>
        <w:t>centers?</w:t>
      </w:r>
    </w:p>
    <w:p w:rsidR="00CA23FF" w:rsidRDefault="00CA23FF">
      <w:pPr>
        <w:pStyle w:val="BodyText"/>
        <w:rPr>
          <w:b w:val="0"/>
          <w:sz w:val="20"/>
        </w:rPr>
      </w:pPr>
    </w:p>
    <w:p w:rsidR="00CA23FF" w:rsidRDefault="00C04D0B">
      <w:pPr>
        <w:spacing w:before="1"/>
        <w:ind w:left="120"/>
        <w:rPr>
          <w:i/>
          <w:sz w:val="24"/>
        </w:rPr>
      </w:pPr>
      <w:r>
        <w:rPr>
          <w:i/>
          <w:sz w:val="24"/>
        </w:rPr>
        <w:t>Explain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how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your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project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meets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Density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Smart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Growth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Techniques criteria:</w:t>
      </w:r>
    </w:p>
    <w:p w:rsidR="00CA23FF" w:rsidRDefault="00CA23FF">
      <w:pPr>
        <w:pStyle w:val="BodyText"/>
        <w:rPr>
          <w:b w:val="0"/>
          <w:i/>
          <w:sz w:val="20"/>
        </w:rPr>
      </w:pPr>
    </w:p>
    <w:p w:rsidR="00CA23FF" w:rsidRDefault="00C04D0B">
      <w:pPr>
        <w:pStyle w:val="ListParagraph"/>
        <w:numPr>
          <w:ilvl w:val="1"/>
          <w:numId w:val="6"/>
        </w:numPr>
        <w:tabs>
          <w:tab w:val="left" w:pos="558"/>
        </w:tabs>
        <w:spacing w:line="276" w:lineRule="auto"/>
        <w:ind w:right="129" w:firstLine="0"/>
        <w:rPr>
          <w:b/>
          <w:sz w:val="24"/>
        </w:rPr>
      </w:pPr>
      <w:r>
        <w:rPr>
          <w:b/>
          <w:color w:val="808080"/>
          <w:sz w:val="24"/>
        </w:rPr>
        <w:t>The</w:t>
      </w:r>
      <w:r>
        <w:rPr>
          <w:b/>
          <w:color w:val="808080"/>
          <w:spacing w:val="-4"/>
          <w:sz w:val="24"/>
        </w:rPr>
        <w:t xml:space="preserve"> </w:t>
      </w:r>
      <w:r>
        <w:rPr>
          <w:b/>
          <w:color w:val="808080"/>
          <w:sz w:val="24"/>
        </w:rPr>
        <w:t>project</w:t>
      </w:r>
      <w:r>
        <w:rPr>
          <w:b/>
          <w:color w:val="808080"/>
          <w:spacing w:val="-2"/>
          <w:sz w:val="24"/>
        </w:rPr>
        <w:t xml:space="preserve"> </w:t>
      </w:r>
      <w:r>
        <w:rPr>
          <w:b/>
          <w:color w:val="808080"/>
          <w:sz w:val="24"/>
        </w:rPr>
        <w:t>encourages</w:t>
      </w:r>
      <w:r>
        <w:rPr>
          <w:b/>
          <w:color w:val="808080"/>
          <w:spacing w:val="-2"/>
          <w:sz w:val="24"/>
        </w:rPr>
        <w:t xml:space="preserve"> </w:t>
      </w:r>
      <w:r>
        <w:rPr>
          <w:b/>
          <w:color w:val="808080"/>
          <w:sz w:val="24"/>
        </w:rPr>
        <w:t>use</w:t>
      </w:r>
      <w:r>
        <w:rPr>
          <w:b/>
          <w:color w:val="808080"/>
          <w:spacing w:val="-3"/>
          <w:sz w:val="24"/>
        </w:rPr>
        <w:t xml:space="preserve"> </w:t>
      </w:r>
      <w:r>
        <w:rPr>
          <w:b/>
          <w:color w:val="808080"/>
          <w:sz w:val="24"/>
        </w:rPr>
        <w:t>of</w:t>
      </w:r>
      <w:r>
        <w:rPr>
          <w:b/>
          <w:color w:val="808080"/>
          <w:spacing w:val="-4"/>
          <w:sz w:val="24"/>
        </w:rPr>
        <w:t xml:space="preserve"> </w:t>
      </w:r>
      <w:r>
        <w:rPr>
          <w:b/>
          <w:color w:val="808080"/>
          <w:sz w:val="24"/>
        </w:rPr>
        <w:t>transit</w:t>
      </w:r>
      <w:r>
        <w:rPr>
          <w:b/>
          <w:color w:val="808080"/>
          <w:spacing w:val="-3"/>
          <w:sz w:val="24"/>
        </w:rPr>
        <w:t xml:space="preserve"> </w:t>
      </w:r>
      <w:r>
        <w:rPr>
          <w:b/>
          <w:color w:val="808080"/>
          <w:sz w:val="24"/>
        </w:rPr>
        <w:t>by</w:t>
      </w:r>
      <w:r>
        <w:rPr>
          <w:b/>
          <w:color w:val="808080"/>
          <w:spacing w:val="-4"/>
          <w:sz w:val="24"/>
        </w:rPr>
        <w:t xml:space="preserve"> </w:t>
      </w:r>
      <w:r>
        <w:rPr>
          <w:b/>
          <w:color w:val="808080"/>
          <w:sz w:val="24"/>
        </w:rPr>
        <w:t>improving</w:t>
      </w:r>
      <w:r>
        <w:rPr>
          <w:b/>
          <w:color w:val="808080"/>
          <w:spacing w:val="-3"/>
          <w:sz w:val="24"/>
        </w:rPr>
        <w:t xml:space="preserve"> </w:t>
      </w:r>
      <w:r>
        <w:rPr>
          <w:b/>
          <w:color w:val="808080"/>
          <w:sz w:val="24"/>
        </w:rPr>
        <w:t>existing</w:t>
      </w:r>
      <w:r>
        <w:rPr>
          <w:b/>
          <w:color w:val="808080"/>
          <w:spacing w:val="-6"/>
          <w:sz w:val="24"/>
        </w:rPr>
        <w:t xml:space="preserve"> </w:t>
      </w:r>
      <w:r>
        <w:rPr>
          <w:b/>
          <w:color w:val="808080"/>
          <w:sz w:val="24"/>
        </w:rPr>
        <w:t>connections</w:t>
      </w:r>
      <w:r>
        <w:rPr>
          <w:b/>
          <w:color w:val="808080"/>
          <w:spacing w:val="-2"/>
          <w:sz w:val="24"/>
        </w:rPr>
        <w:t xml:space="preserve"> </w:t>
      </w:r>
      <w:r>
        <w:rPr>
          <w:b/>
          <w:color w:val="808080"/>
          <w:sz w:val="24"/>
        </w:rPr>
        <w:t>and</w:t>
      </w:r>
      <w:r>
        <w:rPr>
          <w:b/>
          <w:color w:val="808080"/>
          <w:spacing w:val="-3"/>
          <w:sz w:val="24"/>
        </w:rPr>
        <w:t xml:space="preserve"> </w:t>
      </w:r>
      <w:r>
        <w:rPr>
          <w:b/>
          <w:color w:val="808080"/>
          <w:sz w:val="24"/>
        </w:rPr>
        <w:t>creating</w:t>
      </w:r>
      <w:r>
        <w:rPr>
          <w:b/>
          <w:color w:val="808080"/>
          <w:spacing w:val="-4"/>
          <w:sz w:val="24"/>
        </w:rPr>
        <w:t xml:space="preserve"> </w:t>
      </w:r>
      <w:r>
        <w:rPr>
          <w:b/>
          <w:color w:val="808080"/>
          <w:sz w:val="24"/>
        </w:rPr>
        <w:t>new</w:t>
      </w:r>
      <w:r>
        <w:rPr>
          <w:b/>
          <w:color w:val="808080"/>
          <w:spacing w:val="-51"/>
          <w:sz w:val="24"/>
        </w:rPr>
        <w:t xml:space="preserve"> </w:t>
      </w:r>
      <w:r>
        <w:rPr>
          <w:b/>
          <w:color w:val="808080"/>
          <w:sz w:val="24"/>
        </w:rPr>
        <w:t>connections to the Fashion Valley Transit Center and bus stop at Hotel Circle North. The</w:t>
      </w:r>
      <w:r>
        <w:rPr>
          <w:b/>
          <w:color w:val="808080"/>
          <w:spacing w:val="1"/>
          <w:sz w:val="24"/>
        </w:rPr>
        <w:t xml:space="preserve"> </w:t>
      </w:r>
      <w:r>
        <w:rPr>
          <w:b/>
          <w:color w:val="808080"/>
          <w:sz w:val="24"/>
        </w:rPr>
        <w:t>project implements</w:t>
      </w:r>
      <w:r>
        <w:rPr>
          <w:b/>
          <w:color w:val="808080"/>
          <w:spacing w:val="1"/>
          <w:sz w:val="24"/>
        </w:rPr>
        <w:t xml:space="preserve"> </w:t>
      </w:r>
      <w:r>
        <w:rPr>
          <w:b/>
          <w:color w:val="808080"/>
          <w:sz w:val="24"/>
        </w:rPr>
        <w:t>the</w:t>
      </w:r>
      <w:r>
        <w:rPr>
          <w:b/>
          <w:color w:val="808080"/>
          <w:spacing w:val="-3"/>
          <w:sz w:val="24"/>
        </w:rPr>
        <w:t xml:space="preserve"> </w:t>
      </w:r>
      <w:r>
        <w:rPr>
          <w:b/>
          <w:color w:val="808080"/>
          <w:sz w:val="24"/>
        </w:rPr>
        <w:t>following:</w:t>
      </w:r>
    </w:p>
    <w:p w:rsidR="00CA23FF" w:rsidRDefault="00CA23FF">
      <w:pPr>
        <w:spacing w:line="276" w:lineRule="auto"/>
        <w:rPr>
          <w:sz w:val="24"/>
        </w:rPr>
        <w:sectPr w:rsidR="00CA23FF">
          <w:pgSz w:w="12240" w:h="15840"/>
          <w:pgMar w:top="980" w:right="1320" w:bottom="1160" w:left="1320" w:header="761" w:footer="963" w:gutter="0"/>
          <w:cols w:space="720"/>
        </w:sectPr>
      </w:pPr>
    </w:p>
    <w:p w:rsidR="00CA23FF" w:rsidRDefault="00CA23FF">
      <w:pPr>
        <w:pStyle w:val="BodyText"/>
        <w:spacing w:before="6"/>
        <w:rPr>
          <w:sz w:val="14"/>
        </w:rPr>
      </w:pPr>
    </w:p>
    <w:p w:rsidR="00CA23FF" w:rsidRDefault="00C04D0B">
      <w:pPr>
        <w:pStyle w:val="ListParagraph"/>
        <w:numPr>
          <w:ilvl w:val="2"/>
          <w:numId w:val="6"/>
        </w:numPr>
        <w:tabs>
          <w:tab w:val="left" w:pos="840"/>
          <w:tab w:val="left" w:pos="841"/>
        </w:tabs>
        <w:spacing w:before="100" w:line="276" w:lineRule="auto"/>
        <w:ind w:right="219"/>
        <w:rPr>
          <w:b/>
          <w:sz w:val="24"/>
        </w:rPr>
      </w:pPr>
      <w:r>
        <w:rPr>
          <w:b/>
          <w:color w:val="808080"/>
          <w:sz w:val="24"/>
        </w:rPr>
        <w:t>New multi-modal connections through the project site from the Union Tribune to</w:t>
      </w:r>
      <w:r>
        <w:rPr>
          <w:b/>
          <w:color w:val="808080"/>
          <w:spacing w:val="1"/>
          <w:sz w:val="24"/>
        </w:rPr>
        <w:t xml:space="preserve"> </w:t>
      </w:r>
      <w:r>
        <w:rPr>
          <w:b/>
          <w:color w:val="808080"/>
          <w:sz w:val="24"/>
        </w:rPr>
        <w:t>Fashion</w:t>
      </w:r>
      <w:r>
        <w:rPr>
          <w:b/>
          <w:color w:val="808080"/>
          <w:spacing w:val="-4"/>
          <w:sz w:val="24"/>
        </w:rPr>
        <w:t xml:space="preserve"> </w:t>
      </w:r>
      <w:r>
        <w:rPr>
          <w:b/>
          <w:color w:val="808080"/>
          <w:sz w:val="24"/>
        </w:rPr>
        <w:t>Valley</w:t>
      </w:r>
      <w:r>
        <w:rPr>
          <w:b/>
          <w:color w:val="808080"/>
          <w:spacing w:val="-3"/>
          <w:sz w:val="24"/>
        </w:rPr>
        <w:t xml:space="preserve"> </w:t>
      </w:r>
      <w:r>
        <w:rPr>
          <w:b/>
          <w:color w:val="808080"/>
          <w:sz w:val="24"/>
        </w:rPr>
        <w:t>Road,</w:t>
      </w:r>
      <w:r>
        <w:rPr>
          <w:b/>
          <w:color w:val="808080"/>
          <w:spacing w:val="-2"/>
          <w:sz w:val="24"/>
        </w:rPr>
        <w:t xml:space="preserve"> </w:t>
      </w:r>
      <w:r>
        <w:rPr>
          <w:b/>
          <w:color w:val="808080"/>
          <w:sz w:val="24"/>
        </w:rPr>
        <w:t>Fashion</w:t>
      </w:r>
      <w:r>
        <w:rPr>
          <w:b/>
          <w:color w:val="808080"/>
          <w:spacing w:val="-4"/>
          <w:sz w:val="24"/>
        </w:rPr>
        <w:t xml:space="preserve"> </w:t>
      </w:r>
      <w:r>
        <w:rPr>
          <w:b/>
          <w:color w:val="808080"/>
          <w:sz w:val="24"/>
        </w:rPr>
        <w:t>Valley</w:t>
      </w:r>
      <w:r>
        <w:rPr>
          <w:b/>
          <w:color w:val="808080"/>
          <w:spacing w:val="-3"/>
          <w:sz w:val="24"/>
        </w:rPr>
        <w:t xml:space="preserve"> </w:t>
      </w:r>
      <w:r>
        <w:rPr>
          <w:b/>
          <w:color w:val="808080"/>
          <w:sz w:val="24"/>
        </w:rPr>
        <w:t>Mall</w:t>
      </w:r>
      <w:r>
        <w:rPr>
          <w:b/>
          <w:color w:val="808080"/>
          <w:spacing w:val="-4"/>
          <w:sz w:val="24"/>
        </w:rPr>
        <w:t xml:space="preserve"> </w:t>
      </w:r>
      <w:r>
        <w:rPr>
          <w:b/>
          <w:color w:val="808080"/>
          <w:sz w:val="24"/>
        </w:rPr>
        <w:t>to</w:t>
      </w:r>
      <w:r>
        <w:rPr>
          <w:b/>
          <w:color w:val="808080"/>
          <w:spacing w:val="-1"/>
          <w:sz w:val="24"/>
        </w:rPr>
        <w:t xml:space="preserve"> </w:t>
      </w:r>
      <w:r>
        <w:rPr>
          <w:b/>
          <w:color w:val="808080"/>
          <w:sz w:val="24"/>
        </w:rPr>
        <w:t>Hotel</w:t>
      </w:r>
      <w:r>
        <w:rPr>
          <w:b/>
          <w:color w:val="808080"/>
          <w:spacing w:val="-2"/>
          <w:sz w:val="24"/>
        </w:rPr>
        <w:t xml:space="preserve"> </w:t>
      </w:r>
      <w:r>
        <w:rPr>
          <w:b/>
          <w:color w:val="808080"/>
          <w:sz w:val="24"/>
        </w:rPr>
        <w:t>Circle</w:t>
      </w:r>
      <w:r>
        <w:rPr>
          <w:b/>
          <w:color w:val="808080"/>
          <w:spacing w:val="-5"/>
          <w:sz w:val="24"/>
        </w:rPr>
        <w:t xml:space="preserve"> </w:t>
      </w:r>
      <w:r>
        <w:rPr>
          <w:b/>
          <w:color w:val="808080"/>
          <w:sz w:val="24"/>
        </w:rPr>
        <w:t>North.</w:t>
      </w:r>
      <w:r>
        <w:rPr>
          <w:b/>
          <w:color w:val="808080"/>
          <w:spacing w:val="-4"/>
          <w:sz w:val="24"/>
        </w:rPr>
        <w:t xml:space="preserve"> </w:t>
      </w:r>
      <w:r>
        <w:rPr>
          <w:b/>
          <w:color w:val="808080"/>
          <w:sz w:val="24"/>
        </w:rPr>
        <w:t>These</w:t>
      </w:r>
      <w:r>
        <w:rPr>
          <w:b/>
          <w:color w:val="808080"/>
          <w:spacing w:val="-2"/>
          <w:sz w:val="24"/>
        </w:rPr>
        <w:t xml:space="preserve"> </w:t>
      </w:r>
      <w:r>
        <w:rPr>
          <w:b/>
          <w:color w:val="808080"/>
          <w:sz w:val="24"/>
        </w:rPr>
        <w:t>connections</w:t>
      </w:r>
      <w:r>
        <w:rPr>
          <w:b/>
          <w:color w:val="808080"/>
          <w:spacing w:val="-3"/>
          <w:sz w:val="24"/>
        </w:rPr>
        <w:t xml:space="preserve"> </w:t>
      </w:r>
      <w:r>
        <w:rPr>
          <w:b/>
          <w:color w:val="808080"/>
          <w:sz w:val="24"/>
        </w:rPr>
        <w:t>link</w:t>
      </w:r>
      <w:r>
        <w:rPr>
          <w:b/>
          <w:color w:val="808080"/>
          <w:spacing w:val="-51"/>
          <w:sz w:val="24"/>
        </w:rPr>
        <w:t xml:space="preserve"> </w:t>
      </w:r>
      <w:r>
        <w:rPr>
          <w:b/>
          <w:color w:val="808080"/>
          <w:sz w:val="24"/>
        </w:rPr>
        <w:t>the surrounding employment centers, transit centers, and destinations with the</w:t>
      </w:r>
      <w:r>
        <w:rPr>
          <w:b/>
          <w:color w:val="808080"/>
          <w:spacing w:val="1"/>
          <w:sz w:val="24"/>
        </w:rPr>
        <w:t xml:space="preserve"> </w:t>
      </w:r>
      <w:r>
        <w:rPr>
          <w:b/>
          <w:color w:val="808080"/>
          <w:sz w:val="24"/>
        </w:rPr>
        <w:t>Project.</w:t>
      </w:r>
    </w:p>
    <w:p w:rsidR="00CA23FF" w:rsidRDefault="00C04D0B">
      <w:pPr>
        <w:pStyle w:val="ListParagraph"/>
        <w:numPr>
          <w:ilvl w:val="2"/>
          <w:numId w:val="6"/>
        </w:numPr>
        <w:tabs>
          <w:tab w:val="left" w:pos="840"/>
          <w:tab w:val="left" w:pos="841"/>
        </w:tabs>
        <w:spacing w:before="1"/>
        <w:ind w:hanging="361"/>
        <w:rPr>
          <w:b/>
          <w:sz w:val="24"/>
        </w:rPr>
      </w:pPr>
      <w:r>
        <w:rPr>
          <w:b/>
          <w:color w:val="808080"/>
          <w:sz w:val="24"/>
        </w:rPr>
        <w:t>6-foot</w:t>
      </w:r>
      <w:r>
        <w:rPr>
          <w:b/>
          <w:color w:val="808080"/>
          <w:spacing w:val="-4"/>
          <w:sz w:val="24"/>
        </w:rPr>
        <w:t xml:space="preserve"> </w:t>
      </w:r>
      <w:r>
        <w:rPr>
          <w:b/>
          <w:color w:val="808080"/>
          <w:sz w:val="24"/>
        </w:rPr>
        <w:t>pedestrian</w:t>
      </w:r>
      <w:r>
        <w:rPr>
          <w:b/>
          <w:color w:val="808080"/>
          <w:spacing w:val="-2"/>
          <w:sz w:val="24"/>
        </w:rPr>
        <w:t xml:space="preserve"> </w:t>
      </w:r>
      <w:r>
        <w:rPr>
          <w:b/>
          <w:color w:val="808080"/>
          <w:sz w:val="24"/>
        </w:rPr>
        <w:t>bridge</w:t>
      </w:r>
      <w:r>
        <w:rPr>
          <w:b/>
          <w:color w:val="808080"/>
          <w:spacing w:val="-5"/>
          <w:sz w:val="24"/>
        </w:rPr>
        <w:t xml:space="preserve"> </w:t>
      </w:r>
      <w:r>
        <w:rPr>
          <w:b/>
          <w:color w:val="808080"/>
          <w:sz w:val="24"/>
        </w:rPr>
        <w:t>transformed</w:t>
      </w:r>
      <w:r>
        <w:rPr>
          <w:b/>
          <w:color w:val="808080"/>
          <w:spacing w:val="-3"/>
          <w:sz w:val="24"/>
        </w:rPr>
        <w:t xml:space="preserve"> </w:t>
      </w:r>
      <w:r>
        <w:rPr>
          <w:b/>
          <w:color w:val="808080"/>
          <w:sz w:val="24"/>
        </w:rPr>
        <w:t>to</w:t>
      </w:r>
      <w:r>
        <w:rPr>
          <w:b/>
          <w:color w:val="808080"/>
          <w:spacing w:val="-2"/>
          <w:sz w:val="24"/>
        </w:rPr>
        <w:t xml:space="preserve"> </w:t>
      </w:r>
      <w:r>
        <w:rPr>
          <w:b/>
          <w:color w:val="808080"/>
          <w:sz w:val="24"/>
        </w:rPr>
        <w:t>a</w:t>
      </w:r>
      <w:r>
        <w:rPr>
          <w:b/>
          <w:color w:val="808080"/>
          <w:spacing w:val="-5"/>
          <w:sz w:val="24"/>
        </w:rPr>
        <w:t xml:space="preserve"> </w:t>
      </w:r>
      <w:r>
        <w:rPr>
          <w:b/>
          <w:color w:val="808080"/>
          <w:sz w:val="24"/>
        </w:rPr>
        <w:t>10-foot</w:t>
      </w:r>
      <w:r>
        <w:rPr>
          <w:b/>
          <w:color w:val="808080"/>
          <w:spacing w:val="-2"/>
          <w:sz w:val="24"/>
        </w:rPr>
        <w:t xml:space="preserve"> </w:t>
      </w:r>
      <w:r>
        <w:rPr>
          <w:b/>
          <w:color w:val="808080"/>
          <w:sz w:val="24"/>
        </w:rPr>
        <w:t>multi-modal</w:t>
      </w:r>
      <w:r>
        <w:rPr>
          <w:b/>
          <w:color w:val="808080"/>
          <w:spacing w:val="-1"/>
          <w:sz w:val="24"/>
        </w:rPr>
        <w:t xml:space="preserve"> </w:t>
      </w:r>
      <w:r>
        <w:rPr>
          <w:b/>
          <w:color w:val="808080"/>
          <w:sz w:val="24"/>
        </w:rPr>
        <w:t>bridge;</w:t>
      </w:r>
    </w:p>
    <w:p w:rsidR="00CA23FF" w:rsidRDefault="00C04D0B">
      <w:pPr>
        <w:pStyle w:val="ListParagraph"/>
        <w:numPr>
          <w:ilvl w:val="2"/>
          <w:numId w:val="6"/>
        </w:numPr>
        <w:tabs>
          <w:tab w:val="left" w:pos="840"/>
          <w:tab w:val="left" w:pos="841"/>
        </w:tabs>
        <w:spacing w:before="47"/>
        <w:ind w:hanging="361"/>
        <w:rPr>
          <w:b/>
          <w:sz w:val="24"/>
        </w:rPr>
      </w:pPr>
      <w:r>
        <w:rPr>
          <w:b/>
          <w:color w:val="808080"/>
          <w:sz w:val="24"/>
        </w:rPr>
        <w:t>Approximately</w:t>
      </w:r>
      <w:r>
        <w:rPr>
          <w:b/>
          <w:color w:val="808080"/>
          <w:spacing w:val="-4"/>
          <w:sz w:val="24"/>
        </w:rPr>
        <w:t xml:space="preserve"> </w:t>
      </w:r>
      <w:r>
        <w:rPr>
          <w:b/>
          <w:color w:val="808080"/>
          <w:sz w:val="24"/>
        </w:rPr>
        <w:t>1,200</w:t>
      </w:r>
      <w:r>
        <w:rPr>
          <w:b/>
          <w:color w:val="808080"/>
          <w:spacing w:val="-4"/>
          <w:sz w:val="24"/>
        </w:rPr>
        <w:t xml:space="preserve"> </w:t>
      </w:r>
      <w:r>
        <w:rPr>
          <w:b/>
          <w:color w:val="808080"/>
          <w:sz w:val="24"/>
        </w:rPr>
        <w:t>linear</w:t>
      </w:r>
      <w:r>
        <w:rPr>
          <w:b/>
          <w:color w:val="808080"/>
          <w:spacing w:val="-2"/>
          <w:sz w:val="24"/>
        </w:rPr>
        <w:t xml:space="preserve"> </w:t>
      </w:r>
      <w:r>
        <w:rPr>
          <w:b/>
          <w:color w:val="808080"/>
          <w:sz w:val="24"/>
        </w:rPr>
        <w:t>feet</w:t>
      </w:r>
      <w:r>
        <w:rPr>
          <w:b/>
          <w:color w:val="808080"/>
          <w:spacing w:val="-2"/>
          <w:sz w:val="24"/>
        </w:rPr>
        <w:t xml:space="preserve"> </w:t>
      </w:r>
      <w:r>
        <w:rPr>
          <w:b/>
          <w:color w:val="808080"/>
          <w:sz w:val="24"/>
        </w:rPr>
        <w:t>of</w:t>
      </w:r>
      <w:r>
        <w:rPr>
          <w:b/>
          <w:color w:val="808080"/>
          <w:spacing w:val="-3"/>
          <w:sz w:val="24"/>
        </w:rPr>
        <w:t xml:space="preserve"> </w:t>
      </w:r>
      <w:r>
        <w:rPr>
          <w:b/>
          <w:color w:val="808080"/>
          <w:sz w:val="24"/>
        </w:rPr>
        <w:t>new 14-foot-wide</w:t>
      </w:r>
      <w:r>
        <w:rPr>
          <w:b/>
          <w:color w:val="808080"/>
          <w:spacing w:val="-4"/>
          <w:sz w:val="24"/>
        </w:rPr>
        <w:t xml:space="preserve"> </w:t>
      </w:r>
      <w:r>
        <w:rPr>
          <w:b/>
          <w:color w:val="808080"/>
          <w:sz w:val="24"/>
        </w:rPr>
        <w:t>San</w:t>
      </w:r>
      <w:r>
        <w:rPr>
          <w:b/>
          <w:color w:val="808080"/>
          <w:spacing w:val="-2"/>
          <w:sz w:val="24"/>
        </w:rPr>
        <w:t xml:space="preserve"> </w:t>
      </w:r>
      <w:r>
        <w:rPr>
          <w:b/>
          <w:color w:val="808080"/>
          <w:sz w:val="24"/>
        </w:rPr>
        <w:t>Diego River</w:t>
      </w:r>
      <w:r>
        <w:rPr>
          <w:b/>
          <w:color w:val="808080"/>
          <w:spacing w:val="-1"/>
          <w:sz w:val="24"/>
        </w:rPr>
        <w:t xml:space="preserve"> </w:t>
      </w:r>
      <w:r>
        <w:rPr>
          <w:b/>
          <w:color w:val="808080"/>
          <w:sz w:val="24"/>
        </w:rPr>
        <w:t>multi-use</w:t>
      </w:r>
      <w:r>
        <w:rPr>
          <w:b/>
          <w:color w:val="808080"/>
          <w:spacing w:val="-2"/>
          <w:sz w:val="24"/>
        </w:rPr>
        <w:t xml:space="preserve"> </w:t>
      </w:r>
      <w:r>
        <w:rPr>
          <w:b/>
          <w:color w:val="808080"/>
          <w:sz w:val="24"/>
        </w:rPr>
        <w:t>Path</w:t>
      </w:r>
    </w:p>
    <w:p w:rsidR="00CA23FF" w:rsidRDefault="00C04D0B">
      <w:pPr>
        <w:pStyle w:val="ListParagraph"/>
        <w:numPr>
          <w:ilvl w:val="1"/>
          <w:numId w:val="6"/>
        </w:numPr>
        <w:tabs>
          <w:tab w:val="left" w:pos="558"/>
        </w:tabs>
        <w:spacing w:before="242" w:line="276" w:lineRule="auto"/>
        <w:ind w:right="160" w:firstLine="0"/>
        <w:rPr>
          <w:b/>
          <w:sz w:val="24"/>
        </w:rPr>
      </w:pPr>
      <w:r>
        <w:rPr>
          <w:noProof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1083957</wp:posOffset>
            </wp:positionH>
            <wp:positionV relativeFrom="paragraph">
              <wp:posOffset>272388</wp:posOffset>
            </wp:positionV>
            <wp:extent cx="5451081" cy="5236944"/>
            <wp:effectExtent l="0" t="0" r="0" b="0"/>
            <wp:wrapNone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1081" cy="5236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808080"/>
          <w:sz w:val="24"/>
        </w:rPr>
        <w:t>There</w:t>
      </w:r>
      <w:r>
        <w:rPr>
          <w:b/>
          <w:color w:val="808080"/>
          <w:spacing w:val="-2"/>
          <w:sz w:val="24"/>
        </w:rPr>
        <w:t xml:space="preserve"> </w:t>
      </w:r>
      <w:r>
        <w:rPr>
          <w:b/>
          <w:color w:val="808080"/>
          <w:sz w:val="24"/>
        </w:rPr>
        <w:t>are</w:t>
      </w:r>
      <w:r>
        <w:rPr>
          <w:b/>
          <w:color w:val="808080"/>
          <w:spacing w:val="-3"/>
          <w:sz w:val="24"/>
        </w:rPr>
        <w:t xml:space="preserve"> </w:t>
      </w:r>
      <w:r>
        <w:rPr>
          <w:b/>
          <w:color w:val="808080"/>
          <w:sz w:val="24"/>
        </w:rPr>
        <w:t>eight</w:t>
      </w:r>
      <w:r>
        <w:rPr>
          <w:b/>
          <w:color w:val="808080"/>
          <w:spacing w:val="-1"/>
          <w:sz w:val="24"/>
        </w:rPr>
        <w:t xml:space="preserve"> </w:t>
      </w:r>
      <w:r>
        <w:rPr>
          <w:b/>
          <w:color w:val="808080"/>
          <w:sz w:val="24"/>
        </w:rPr>
        <w:t>existing</w:t>
      </w:r>
      <w:r>
        <w:rPr>
          <w:b/>
          <w:color w:val="808080"/>
          <w:spacing w:val="-3"/>
          <w:sz w:val="24"/>
        </w:rPr>
        <w:t xml:space="preserve"> </w:t>
      </w:r>
      <w:r>
        <w:rPr>
          <w:b/>
          <w:color w:val="808080"/>
          <w:sz w:val="24"/>
        </w:rPr>
        <w:t>MTS</w:t>
      </w:r>
      <w:r>
        <w:rPr>
          <w:b/>
          <w:color w:val="808080"/>
          <w:spacing w:val="-4"/>
          <w:sz w:val="24"/>
        </w:rPr>
        <w:t xml:space="preserve"> </w:t>
      </w:r>
      <w:r>
        <w:rPr>
          <w:b/>
          <w:color w:val="808080"/>
          <w:sz w:val="24"/>
        </w:rPr>
        <w:t>bus</w:t>
      </w:r>
      <w:r>
        <w:rPr>
          <w:b/>
          <w:color w:val="808080"/>
          <w:spacing w:val="-4"/>
          <w:sz w:val="24"/>
        </w:rPr>
        <w:t xml:space="preserve"> </w:t>
      </w:r>
      <w:r>
        <w:rPr>
          <w:b/>
          <w:color w:val="808080"/>
          <w:sz w:val="24"/>
        </w:rPr>
        <w:t>routes</w:t>
      </w:r>
      <w:r>
        <w:rPr>
          <w:b/>
          <w:color w:val="808080"/>
          <w:spacing w:val="-1"/>
          <w:sz w:val="24"/>
        </w:rPr>
        <w:t xml:space="preserve"> </w:t>
      </w:r>
      <w:r>
        <w:rPr>
          <w:b/>
          <w:color w:val="808080"/>
          <w:sz w:val="24"/>
        </w:rPr>
        <w:t>and</w:t>
      </w:r>
      <w:r>
        <w:rPr>
          <w:b/>
          <w:color w:val="808080"/>
          <w:spacing w:val="-2"/>
          <w:sz w:val="24"/>
        </w:rPr>
        <w:t xml:space="preserve"> </w:t>
      </w:r>
      <w:r>
        <w:rPr>
          <w:b/>
          <w:color w:val="808080"/>
          <w:sz w:val="24"/>
        </w:rPr>
        <w:t>one</w:t>
      </w:r>
      <w:r>
        <w:rPr>
          <w:b/>
          <w:color w:val="808080"/>
          <w:spacing w:val="-3"/>
          <w:sz w:val="24"/>
        </w:rPr>
        <w:t xml:space="preserve"> </w:t>
      </w:r>
      <w:r>
        <w:rPr>
          <w:b/>
          <w:color w:val="808080"/>
          <w:sz w:val="24"/>
        </w:rPr>
        <w:t>light</w:t>
      </w:r>
      <w:r>
        <w:rPr>
          <w:b/>
          <w:color w:val="808080"/>
          <w:spacing w:val="-3"/>
          <w:sz w:val="24"/>
        </w:rPr>
        <w:t xml:space="preserve"> </w:t>
      </w:r>
      <w:r>
        <w:rPr>
          <w:b/>
          <w:color w:val="808080"/>
          <w:sz w:val="24"/>
        </w:rPr>
        <w:t>rail</w:t>
      </w:r>
      <w:r>
        <w:rPr>
          <w:b/>
          <w:color w:val="808080"/>
          <w:spacing w:val="-3"/>
          <w:sz w:val="24"/>
        </w:rPr>
        <w:t xml:space="preserve"> </w:t>
      </w:r>
      <w:r>
        <w:rPr>
          <w:b/>
          <w:color w:val="808080"/>
          <w:sz w:val="24"/>
        </w:rPr>
        <w:t>station</w:t>
      </w:r>
      <w:r>
        <w:rPr>
          <w:b/>
          <w:color w:val="808080"/>
          <w:spacing w:val="-2"/>
          <w:sz w:val="24"/>
        </w:rPr>
        <w:t xml:space="preserve"> </w:t>
      </w:r>
      <w:r>
        <w:rPr>
          <w:b/>
          <w:color w:val="808080"/>
          <w:sz w:val="24"/>
        </w:rPr>
        <w:t>within</w:t>
      </w:r>
      <w:r>
        <w:rPr>
          <w:b/>
          <w:color w:val="808080"/>
          <w:spacing w:val="-1"/>
          <w:sz w:val="24"/>
        </w:rPr>
        <w:t xml:space="preserve"> </w:t>
      </w:r>
      <w:r>
        <w:rPr>
          <w:b/>
          <w:color w:val="808080"/>
          <w:sz w:val="24"/>
        </w:rPr>
        <w:t>a</w:t>
      </w:r>
      <w:r>
        <w:rPr>
          <w:b/>
          <w:color w:val="808080"/>
          <w:spacing w:val="-5"/>
          <w:sz w:val="24"/>
        </w:rPr>
        <w:t xml:space="preserve"> </w:t>
      </w:r>
      <w:r>
        <w:rPr>
          <w:b/>
          <w:color w:val="808080"/>
          <w:sz w:val="24"/>
        </w:rPr>
        <w:t>half</w:t>
      </w:r>
      <w:r>
        <w:rPr>
          <w:b/>
          <w:color w:val="808080"/>
          <w:spacing w:val="-2"/>
          <w:sz w:val="24"/>
        </w:rPr>
        <w:t xml:space="preserve"> </w:t>
      </w:r>
      <w:r>
        <w:rPr>
          <w:b/>
          <w:color w:val="808080"/>
          <w:sz w:val="24"/>
        </w:rPr>
        <w:t>mile</w:t>
      </w:r>
      <w:r>
        <w:rPr>
          <w:b/>
          <w:color w:val="808080"/>
          <w:spacing w:val="-5"/>
          <w:sz w:val="24"/>
        </w:rPr>
        <w:t xml:space="preserve"> </w:t>
      </w:r>
      <w:r>
        <w:rPr>
          <w:b/>
          <w:color w:val="808080"/>
          <w:sz w:val="24"/>
        </w:rPr>
        <w:t>radius</w:t>
      </w:r>
      <w:r>
        <w:rPr>
          <w:b/>
          <w:color w:val="808080"/>
          <w:spacing w:val="-51"/>
          <w:sz w:val="24"/>
        </w:rPr>
        <w:t xml:space="preserve"> </w:t>
      </w:r>
      <w:r>
        <w:rPr>
          <w:b/>
          <w:color w:val="808080"/>
          <w:sz w:val="24"/>
        </w:rPr>
        <w:t xml:space="preserve">of the proposed project. The Fashion Valley Transit Center is within a </w:t>
      </w:r>
      <w:proofErr w:type="gramStart"/>
      <w:r>
        <w:rPr>
          <w:b/>
          <w:color w:val="808080"/>
          <w:sz w:val="24"/>
        </w:rPr>
        <w:t>3 minute</w:t>
      </w:r>
      <w:proofErr w:type="gramEnd"/>
      <w:r>
        <w:rPr>
          <w:b/>
          <w:color w:val="808080"/>
          <w:sz w:val="24"/>
        </w:rPr>
        <w:t xml:space="preserve"> walk,</w:t>
      </w:r>
      <w:r>
        <w:rPr>
          <w:b/>
          <w:color w:val="808080"/>
          <w:spacing w:val="1"/>
          <w:sz w:val="24"/>
        </w:rPr>
        <w:t xml:space="preserve"> </w:t>
      </w:r>
      <w:r>
        <w:rPr>
          <w:b/>
          <w:color w:val="808080"/>
          <w:sz w:val="24"/>
        </w:rPr>
        <w:t>providing connections to the Green Line Trolley, and seven (7) local and regional bus lines,</w:t>
      </w:r>
      <w:r>
        <w:rPr>
          <w:b/>
          <w:color w:val="808080"/>
          <w:spacing w:val="1"/>
          <w:sz w:val="24"/>
        </w:rPr>
        <w:t xml:space="preserve"> </w:t>
      </w:r>
      <w:r>
        <w:rPr>
          <w:b/>
          <w:color w:val="808080"/>
          <w:sz w:val="24"/>
        </w:rPr>
        <w:t>most of which provide 15 minute or less headways. There is an additional local bus line along</w:t>
      </w:r>
      <w:r>
        <w:rPr>
          <w:b/>
          <w:color w:val="808080"/>
          <w:spacing w:val="-52"/>
          <w:sz w:val="24"/>
        </w:rPr>
        <w:t xml:space="preserve"> </w:t>
      </w:r>
      <w:r>
        <w:rPr>
          <w:b/>
          <w:color w:val="808080"/>
          <w:sz w:val="24"/>
        </w:rPr>
        <w:t>Hotel Circle</w:t>
      </w:r>
      <w:r>
        <w:rPr>
          <w:b/>
          <w:color w:val="808080"/>
          <w:spacing w:val="-4"/>
          <w:sz w:val="24"/>
        </w:rPr>
        <w:t xml:space="preserve"> </w:t>
      </w:r>
      <w:r>
        <w:rPr>
          <w:b/>
          <w:color w:val="808080"/>
          <w:sz w:val="24"/>
        </w:rPr>
        <w:t>North</w:t>
      </w:r>
      <w:r>
        <w:rPr>
          <w:b/>
          <w:color w:val="808080"/>
          <w:spacing w:val="-2"/>
          <w:sz w:val="24"/>
        </w:rPr>
        <w:t xml:space="preserve"> </w:t>
      </w:r>
      <w:r>
        <w:rPr>
          <w:b/>
          <w:color w:val="808080"/>
          <w:sz w:val="24"/>
        </w:rPr>
        <w:t>which</w:t>
      </w:r>
      <w:r>
        <w:rPr>
          <w:b/>
          <w:color w:val="808080"/>
          <w:spacing w:val="-1"/>
          <w:sz w:val="24"/>
        </w:rPr>
        <w:t xml:space="preserve"> </w:t>
      </w:r>
      <w:r>
        <w:rPr>
          <w:b/>
          <w:color w:val="808080"/>
          <w:sz w:val="24"/>
        </w:rPr>
        <w:t>is</w:t>
      </w:r>
      <w:r>
        <w:rPr>
          <w:b/>
          <w:color w:val="808080"/>
          <w:spacing w:val="-1"/>
          <w:sz w:val="24"/>
        </w:rPr>
        <w:t xml:space="preserve"> </w:t>
      </w:r>
      <w:r>
        <w:rPr>
          <w:b/>
          <w:color w:val="808080"/>
          <w:sz w:val="24"/>
        </w:rPr>
        <w:t>also</w:t>
      </w:r>
      <w:r>
        <w:rPr>
          <w:b/>
          <w:color w:val="808080"/>
          <w:spacing w:val="-2"/>
          <w:sz w:val="24"/>
        </w:rPr>
        <w:t xml:space="preserve"> </w:t>
      </w:r>
      <w:r>
        <w:rPr>
          <w:b/>
          <w:color w:val="808080"/>
          <w:sz w:val="24"/>
        </w:rPr>
        <w:t>within</w:t>
      </w:r>
      <w:r>
        <w:rPr>
          <w:b/>
          <w:color w:val="808080"/>
          <w:spacing w:val="-2"/>
          <w:sz w:val="24"/>
        </w:rPr>
        <w:t xml:space="preserve"> </w:t>
      </w:r>
      <w:r>
        <w:rPr>
          <w:b/>
          <w:color w:val="808080"/>
          <w:sz w:val="24"/>
        </w:rPr>
        <w:t>a</w:t>
      </w:r>
      <w:r>
        <w:rPr>
          <w:b/>
          <w:color w:val="808080"/>
          <w:spacing w:val="-1"/>
          <w:sz w:val="24"/>
        </w:rPr>
        <w:t xml:space="preserve"> </w:t>
      </w:r>
      <w:proofErr w:type="gramStart"/>
      <w:r>
        <w:rPr>
          <w:b/>
          <w:color w:val="808080"/>
          <w:sz w:val="24"/>
        </w:rPr>
        <w:t>3</w:t>
      </w:r>
      <w:r>
        <w:rPr>
          <w:b/>
          <w:color w:val="808080"/>
          <w:spacing w:val="-2"/>
          <w:sz w:val="24"/>
        </w:rPr>
        <w:t xml:space="preserve"> </w:t>
      </w:r>
      <w:r>
        <w:rPr>
          <w:b/>
          <w:color w:val="808080"/>
          <w:sz w:val="24"/>
        </w:rPr>
        <w:t>minute</w:t>
      </w:r>
      <w:proofErr w:type="gramEnd"/>
      <w:r>
        <w:rPr>
          <w:b/>
          <w:color w:val="808080"/>
          <w:spacing w:val="-2"/>
          <w:sz w:val="24"/>
        </w:rPr>
        <w:t xml:space="preserve"> </w:t>
      </w:r>
      <w:r>
        <w:rPr>
          <w:b/>
          <w:color w:val="808080"/>
          <w:sz w:val="24"/>
        </w:rPr>
        <w:t>walk</w:t>
      </w:r>
      <w:r>
        <w:rPr>
          <w:b/>
          <w:color w:val="808080"/>
          <w:spacing w:val="-1"/>
          <w:sz w:val="24"/>
        </w:rPr>
        <w:t xml:space="preserve"> </w:t>
      </w:r>
      <w:r>
        <w:rPr>
          <w:b/>
          <w:color w:val="808080"/>
          <w:sz w:val="24"/>
        </w:rPr>
        <w:t>of</w:t>
      </w:r>
      <w:r>
        <w:rPr>
          <w:b/>
          <w:color w:val="808080"/>
          <w:spacing w:val="1"/>
          <w:sz w:val="24"/>
        </w:rPr>
        <w:t xml:space="preserve"> </w:t>
      </w:r>
      <w:r>
        <w:rPr>
          <w:b/>
          <w:color w:val="808080"/>
          <w:sz w:val="24"/>
        </w:rPr>
        <w:t>the</w:t>
      </w:r>
      <w:r>
        <w:rPr>
          <w:b/>
          <w:color w:val="808080"/>
          <w:spacing w:val="-2"/>
          <w:sz w:val="24"/>
        </w:rPr>
        <w:t xml:space="preserve"> </w:t>
      </w:r>
      <w:r>
        <w:rPr>
          <w:b/>
          <w:color w:val="808080"/>
          <w:sz w:val="24"/>
        </w:rPr>
        <w:t>proposed</w:t>
      </w:r>
      <w:r>
        <w:rPr>
          <w:b/>
          <w:color w:val="808080"/>
          <w:spacing w:val="-5"/>
          <w:sz w:val="24"/>
        </w:rPr>
        <w:t xml:space="preserve"> </w:t>
      </w:r>
      <w:r>
        <w:rPr>
          <w:b/>
          <w:color w:val="808080"/>
          <w:sz w:val="24"/>
        </w:rPr>
        <w:t>project.</w:t>
      </w:r>
    </w:p>
    <w:p w:rsidR="00CA23FF" w:rsidRDefault="00C04D0B">
      <w:pPr>
        <w:pStyle w:val="ListParagraph"/>
        <w:numPr>
          <w:ilvl w:val="1"/>
          <w:numId w:val="6"/>
        </w:numPr>
        <w:tabs>
          <w:tab w:val="left" w:pos="560"/>
        </w:tabs>
        <w:spacing w:before="200" w:line="276" w:lineRule="auto"/>
        <w:ind w:right="159" w:firstLine="0"/>
        <w:rPr>
          <w:b/>
          <w:sz w:val="24"/>
        </w:rPr>
      </w:pPr>
      <w:r>
        <w:rPr>
          <w:b/>
          <w:color w:val="808080"/>
          <w:sz w:val="24"/>
        </w:rPr>
        <w:t>In the westbound direction, the Green Line Trolley is two stops away from the Old Town</w:t>
      </w:r>
      <w:r>
        <w:rPr>
          <w:b/>
          <w:color w:val="808080"/>
          <w:spacing w:val="1"/>
          <w:sz w:val="24"/>
        </w:rPr>
        <w:t xml:space="preserve"> </w:t>
      </w:r>
      <w:r>
        <w:rPr>
          <w:b/>
          <w:color w:val="808080"/>
          <w:sz w:val="24"/>
        </w:rPr>
        <w:t>Transit Center (7 min. trip), and another four stops to Santa Fe Depot in Downtown (16 min.</w:t>
      </w:r>
      <w:r>
        <w:rPr>
          <w:b/>
          <w:color w:val="808080"/>
          <w:spacing w:val="1"/>
          <w:sz w:val="24"/>
        </w:rPr>
        <w:t xml:space="preserve"> </w:t>
      </w:r>
      <w:r>
        <w:rPr>
          <w:b/>
          <w:color w:val="808080"/>
          <w:sz w:val="24"/>
        </w:rPr>
        <w:t>trip), with more regional rail and local/regional bus connections Trolley connections.</w:t>
      </w:r>
      <w:r>
        <w:rPr>
          <w:b/>
          <w:color w:val="808080"/>
          <w:spacing w:val="1"/>
          <w:sz w:val="24"/>
        </w:rPr>
        <w:t xml:space="preserve"> </w:t>
      </w:r>
      <w:r>
        <w:rPr>
          <w:b/>
          <w:color w:val="808080"/>
          <w:sz w:val="24"/>
        </w:rPr>
        <w:t>Destinations along this route include: Old Town; a pedestrian connection to the consolidated</w:t>
      </w:r>
      <w:r>
        <w:rPr>
          <w:b/>
          <w:color w:val="808080"/>
          <w:spacing w:val="1"/>
          <w:sz w:val="24"/>
        </w:rPr>
        <w:t xml:space="preserve"> </w:t>
      </w:r>
      <w:r>
        <w:rPr>
          <w:b/>
          <w:color w:val="808080"/>
          <w:sz w:val="24"/>
        </w:rPr>
        <w:t>rental</w:t>
      </w:r>
      <w:r>
        <w:rPr>
          <w:b/>
          <w:color w:val="808080"/>
          <w:spacing w:val="-2"/>
          <w:sz w:val="24"/>
        </w:rPr>
        <w:t xml:space="preserve"> </w:t>
      </w:r>
      <w:r>
        <w:rPr>
          <w:b/>
          <w:color w:val="808080"/>
          <w:sz w:val="24"/>
        </w:rPr>
        <w:t>car</w:t>
      </w:r>
      <w:r>
        <w:rPr>
          <w:b/>
          <w:color w:val="808080"/>
          <w:spacing w:val="-5"/>
          <w:sz w:val="24"/>
        </w:rPr>
        <w:t xml:space="preserve"> </w:t>
      </w:r>
      <w:r>
        <w:rPr>
          <w:b/>
          <w:color w:val="808080"/>
          <w:sz w:val="24"/>
        </w:rPr>
        <w:t>facility</w:t>
      </w:r>
      <w:r>
        <w:rPr>
          <w:b/>
          <w:color w:val="808080"/>
          <w:spacing w:val="-3"/>
          <w:sz w:val="24"/>
        </w:rPr>
        <w:t xml:space="preserve"> </w:t>
      </w:r>
      <w:r>
        <w:rPr>
          <w:b/>
          <w:color w:val="808080"/>
          <w:sz w:val="24"/>
        </w:rPr>
        <w:t>for</w:t>
      </w:r>
      <w:r>
        <w:rPr>
          <w:b/>
          <w:color w:val="808080"/>
          <w:spacing w:val="-2"/>
          <w:sz w:val="24"/>
        </w:rPr>
        <w:t xml:space="preserve"> </w:t>
      </w:r>
      <w:r>
        <w:rPr>
          <w:b/>
          <w:color w:val="808080"/>
          <w:sz w:val="24"/>
        </w:rPr>
        <w:t>direct</w:t>
      </w:r>
      <w:r>
        <w:rPr>
          <w:b/>
          <w:color w:val="808080"/>
          <w:spacing w:val="-2"/>
          <w:sz w:val="24"/>
        </w:rPr>
        <w:t xml:space="preserve"> </w:t>
      </w:r>
      <w:r>
        <w:rPr>
          <w:b/>
          <w:color w:val="808080"/>
          <w:sz w:val="24"/>
        </w:rPr>
        <w:t>bus</w:t>
      </w:r>
      <w:r>
        <w:rPr>
          <w:b/>
          <w:color w:val="808080"/>
          <w:spacing w:val="-4"/>
          <w:sz w:val="24"/>
        </w:rPr>
        <w:t xml:space="preserve"> </w:t>
      </w:r>
      <w:r>
        <w:rPr>
          <w:b/>
          <w:color w:val="808080"/>
          <w:sz w:val="24"/>
        </w:rPr>
        <w:t>connectivity</w:t>
      </w:r>
      <w:r>
        <w:rPr>
          <w:b/>
          <w:color w:val="808080"/>
          <w:spacing w:val="-3"/>
          <w:sz w:val="24"/>
        </w:rPr>
        <w:t xml:space="preserve"> </w:t>
      </w:r>
      <w:r>
        <w:rPr>
          <w:b/>
          <w:color w:val="808080"/>
          <w:sz w:val="24"/>
        </w:rPr>
        <w:t>to</w:t>
      </w:r>
      <w:r>
        <w:rPr>
          <w:b/>
          <w:color w:val="808080"/>
          <w:spacing w:val="-4"/>
          <w:sz w:val="24"/>
        </w:rPr>
        <w:t xml:space="preserve"> </w:t>
      </w:r>
      <w:r>
        <w:rPr>
          <w:b/>
          <w:color w:val="808080"/>
          <w:sz w:val="24"/>
        </w:rPr>
        <w:t>the</w:t>
      </w:r>
      <w:r>
        <w:rPr>
          <w:b/>
          <w:color w:val="808080"/>
          <w:spacing w:val="-3"/>
          <w:sz w:val="24"/>
        </w:rPr>
        <w:t xml:space="preserve"> </w:t>
      </w:r>
      <w:r>
        <w:rPr>
          <w:b/>
          <w:color w:val="808080"/>
          <w:sz w:val="24"/>
        </w:rPr>
        <w:t>SD</w:t>
      </w:r>
      <w:r>
        <w:rPr>
          <w:b/>
          <w:color w:val="808080"/>
          <w:spacing w:val="-3"/>
          <w:sz w:val="24"/>
        </w:rPr>
        <w:t xml:space="preserve"> </w:t>
      </w:r>
      <w:r>
        <w:rPr>
          <w:b/>
          <w:color w:val="808080"/>
          <w:sz w:val="24"/>
        </w:rPr>
        <w:t>Airport</w:t>
      </w:r>
      <w:r>
        <w:rPr>
          <w:b/>
          <w:color w:val="808080"/>
          <w:spacing w:val="-4"/>
          <w:sz w:val="24"/>
        </w:rPr>
        <w:t xml:space="preserve"> </w:t>
      </w:r>
      <w:r>
        <w:rPr>
          <w:b/>
          <w:color w:val="808080"/>
          <w:sz w:val="24"/>
        </w:rPr>
        <w:t>passenger</w:t>
      </w:r>
      <w:r>
        <w:rPr>
          <w:b/>
          <w:color w:val="808080"/>
          <w:spacing w:val="-4"/>
          <w:sz w:val="24"/>
        </w:rPr>
        <w:t xml:space="preserve"> </w:t>
      </w:r>
      <w:r>
        <w:rPr>
          <w:b/>
          <w:color w:val="808080"/>
          <w:sz w:val="24"/>
        </w:rPr>
        <w:t>terminals;</w:t>
      </w:r>
      <w:r>
        <w:rPr>
          <w:b/>
          <w:color w:val="808080"/>
          <w:spacing w:val="-4"/>
          <w:sz w:val="24"/>
        </w:rPr>
        <w:t xml:space="preserve"> </w:t>
      </w:r>
      <w:r>
        <w:rPr>
          <w:b/>
          <w:color w:val="808080"/>
          <w:sz w:val="24"/>
        </w:rPr>
        <w:t>Little</w:t>
      </w:r>
      <w:r>
        <w:rPr>
          <w:b/>
          <w:color w:val="808080"/>
          <w:spacing w:val="-3"/>
          <w:sz w:val="24"/>
        </w:rPr>
        <w:t xml:space="preserve"> </w:t>
      </w:r>
      <w:r>
        <w:rPr>
          <w:b/>
          <w:color w:val="808080"/>
          <w:sz w:val="24"/>
        </w:rPr>
        <w:t>Italy;</w:t>
      </w:r>
      <w:r>
        <w:rPr>
          <w:b/>
          <w:color w:val="808080"/>
          <w:spacing w:val="-52"/>
          <w:sz w:val="24"/>
        </w:rPr>
        <w:t xml:space="preserve"> </w:t>
      </w:r>
      <w:r>
        <w:rPr>
          <w:b/>
          <w:color w:val="808080"/>
          <w:sz w:val="24"/>
        </w:rPr>
        <w:t>County of San Diego Administration Center; Waterfront Park; the harbor; San Diego</w:t>
      </w:r>
      <w:r>
        <w:rPr>
          <w:b/>
          <w:color w:val="808080"/>
          <w:spacing w:val="1"/>
          <w:sz w:val="24"/>
        </w:rPr>
        <w:t xml:space="preserve"> </w:t>
      </w:r>
      <w:r>
        <w:rPr>
          <w:b/>
          <w:color w:val="808080"/>
          <w:sz w:val="24"/>
        </w:rPr>
        <w:t>Convention Center, and Petco Park.</w:t>
      </w:r>
      <w:r>
        <w:rPr>
          <w:b/>
          <w:color w:val="808080"/>
          <w:spacing w:val="1"/>
          <w:sz w:val="24"/>
        </w:rPr>
        <w:t xml:space="preserve"> </w:t>
      </w:r>
      <w:r>
        <w:rPr>
          <w:b/>
          <w:color w:val="808080"/>
          <w:sz w:val="24"/>
        </w:rPr>
        <w:t>In the eastbound direction, the Green Line Trolley</w:t>
      </w:r>
      <w:r>
        <w:rPr>
          <w:b/>
          <w:color w:val="808080"/>
          <w:spacing w:val="1"/>
          <w:sz w:val="24"/>
        </w:rPr>
        <w:t xml:space="preserve"> </w:t>
      </w:r>
      <w:r>
        <w:rPr>
          <w:b/>
          <w:color w:val="808080"/>
          <w:sz w:val="24"/>
        </w:rPr>
        <w:t>connects to the Orange Line at 3 consecutive stops between La Mesa and El Cajon, as well as:</w:t>
      </w:r>
      <w:r>
        <w:rPr>
          <w:b/>
          <w:color w:val="808080"/>
          <w:spacing w:val="-52"/>
          <w:sz w:val="24"/>
        </w:rPr>
        <w:t xml:space="preserve"> </w:t>
      </w:r>
      <w:r>
        <w:rPr>
          <w:b/>
          <w:color w:val="808080"/>
          <w:sz w:val="24"/>
        </w:rPr>
        <w:t>multiple shopping centers with comfortable pedestrian connections (i.e., Hazard Center,</w:t>
      </w:r>
      <w:r>
        <w:rPr>
          <w:b/>
          <w:color w:val="808080"/>
          <w:spacing w:val="1"/>
          <w:sz w:val="24"/>
        </w:rPr>
        <w:t xml:space="preserve"> </w:t>
      </w:r>
      <w:r>
        <w:rPr>
          <w:b/>
          <w:color w:val="808080"/>
          <w:sz w:val="24"/>
        </w:rPr>
        <w:t>Mission Center, Fenton Parkway, Grossmont Center, Santee Trolley Square); San Diego State</w:t>
      </w:r>
      <w:r>
        <w:rPr>
          <w:b/>
          <w:color w:val="808080"/>
          <w:spacing w:val="1"/>
          <w:sz w:val="24"/>
        </w:rPr>
        <w:t xml:space="preserve"> </w:t>
      </w:r>
      <w:r>
        <w:rPr>
          <w:b/>
          <w:color w:val="808080"/>
          <w:sz w:val="24"/>
        </w:rPr>
        <w:t>University;</w:t>
      </w:r>
      <w:r>
        <w:rPr>
          <w:b/>
          <w:color w:val="808080"/>
          <w:spacing w:val="1"/>
          <w:sz w:val="24"/>
        </w:rPr>
        <w:t xml:space="preserve"> </w:t>
      </w:r>
      <w:r>
        <w:rPr>
          <w:b/>
          <w:color w:val="808080"/>
          <w:sz w:val="24"/>
        </w:rPr>
        <w:t>major</w:t>
      </w:r>
      <w:r>
        <w:rPr>
          <w:b/>
          <w:color w:val="808080"/>
          <w:spacing w:val="2"/>
          <w:sz w:val="24"/>
        </w:rPr>
        <w:t xml:space="preserve"> </w:t>
      </w:r>
      <w:r>
        <w:rPr>
          <w:b/>
          <w:color w:val="808080"/>
          <w:sz w:val="24"/>
        </w:rPr>
        <w:t>healthcare</w:t>
      </w:r>
      <w:r>
        <w:rPr>
          <w:b/>
          <w:color w:val="808080"/>
          <w:spacing w:val="1"/>
          <w:sz w:val="24"/>
        </w:rPr>
        <w:t xml:space="preserve"> </w:t>
      </w:r>
      <w:r>
        <w:rPr>
          <w:b/>
          <w:color w:val="808080"/>
          <w:sz w:val="24"/>
        </w:rPr>
        <w:t>facilities (i.e.,</w:t>
      </w:r>
      <w:r>
        <w:rPr>
          <w:b/>
          <w:color w:val="808080"/>
          <w:spacing w:val="1"/>
          <w:sz w:val="24"/>
        </w:rPr>
        <w:t xml:space="preserve"> </w:t>
      </w:r>
      <w:r>
        <w:rPr>
          <w:b/>
          <w:color w:val="808080"/>
          <w:sz w:val="24"/>
        </w:rPr>
        <w:t>Alvarado</w:t>
      </w:r>
      <w:r>
        <w:rPr>
          <w:b/>
          <w:color w:val="808080"/>
          <w:spacing w:val="3"/>
          <w:sz w:val="24"/>
        </w:rPr>
        <w:t xml:space="preserve"> </w:t>
      </w:r>
      <w:r>
        <w:rPr>
          <w:b/>
          <w:color w:val="808080"/>
          <w:sz w:val="24"/>
        </w:rPr>
        <w:t>Hospital, Grossmont</w:t>
      </w:r>
      <w:r>
        <w:rPr>
          <w:b/>
          <w:color w:val="808080"/>
          <w:spacing w:val="3"/>
          <w:sz w:val="24"/>
        </w:rPr>
        <w:t xml:space="preserve"> </w:t>
      </w:r>
      <w:r>
        <w:rPr>
          <w:b/>
          <w:color w:val="808080"/>
          <w:sz w:val="24"/>
        </w:rPr>
        <w:t>Hospital);</w:t>
      </w:r>
      <w:r>
        <w:rPr>
          <w:b/>
          <w:color w:val="808080"/>
          <w:spacing w:val="1"/>
          <w:sz w:val="24"/>
        </w:rPr>
        <w:t xml:space="preserve"> </w:t>
      </w:r>
      <w:r>
        <w:rPr>
          <w:b/>
          <w:color w:val="808080"/>
          <w:sz w:val="24"/>
        </w:rPr>
        <w:t>and</w:t>
      </w:r>
      <w:r>
        <w:rPr>
          <w:b/>
          <w:color w:val="808080"/>
          <w:spacing w:val="1"/>
          <w:sz w:val="24"/>
        </w:rPr>
        <w:t xml:space="preserve"> </w:t>
      </w:r>
      <w:r>
        <w:rPr>
          <w:b/>
          <w:color w:val="808080"/>
          <w:sz w:val="24"/>
        </w:rPr>
        <w:t>major</w:t>
      </w:r>
      <w:r>
        <w:rPr>
          <w:b/>
          <w:color w:val="808080"/>
          <w:spacing w:val="1"/>
          <w:sz w:val="24"/>
        </w:rPr>
        <w:t xml:space="preserve"> </w:t>
      </w:r>
      <w:r>
        <w:rPr>
          <w:b/>
          <w:color w:val="808080"/>
          <w:sz w:val="24"/>
        </w:rPr>
        <w:t>entertainment venues (</w:t>
      </w:r>
      <w:proofErr w:type="spellStart"/>
      <w:r>
        <w:rPr>
          <w:b/>
          <w:color w:val="808080"/>
          <w:sz w:val="24"/>
        </w:rPr>
        <w:t>ie</w:t>
      </w:r>
      <w:proofErr w:type="spellEnd"/>
      <w:r>
        <w:rPr>
          <w:b/>
          <w:color w:val="808080"/>
          <w:sz w:val="24"/>
        </w:rPr>
        <w:t>.,</w:t>
      </w:r>
      <w:r>
        <w:rPr>
          <w:b/>
          <w:color w:val="808080"/>
          <w:spacing w:val="-2"/>
          <w:sz w:val="24"/>
        </w:rPr>
        <w:t xml:space="preserve"> </w:t>
      </w:r>
      <w:r>
        <w:rPr>
          <w:b/>
          <w:color w:val="808080"/>
          <w:sz w:val="24"/>
        </w:rPr>
        <w:t>Qualcomm</w:t>
      </w:r>
      <w:r>
        <w:rPr>
          <w:b/>
          <w:color w:val="808080"/>
          <w:spacing w:val="-1"/>
          <w:sz w:val="24"/>
        </w:rPr>
        <w:t xml:space="preserve"> </w:t>
      </w:r>
      <w:r>
        <w:rPr>
          <w:b/>
          <w:color w:val="808080"/>
          <w:sz w:val="24"/>
        </w:rPr>
        <w:t>Stadium, Viejas Arena).</w:t>
      </w:r>
    </w:p>
    <w:p w:rsidR="00CA23FF" w:rsidRDefault="00C04D0B">
      <w:pPr>
        <w:pStyle w:val="ListParagraph"/>
        <w:numPr>
          <w:ilvl w:val="1"/>
          <w:numId w:val="6"/>
        </w:numPr>
        <w:tabs>
          <w:tab w:val="left" w:pos="560"/>
        </w:tabs>
        <w:spacing w:before="200" w:line="276" w:lineRule="auto"/>
        <w:ind w:right="229" w:firstLine="0"/>
        <w:rPr>
          <w:b/>
          <w:sz w:val="24"/>
        </w:rPr>
      </w:pPr>
      <w:r>
        <w:rPr>
          <w:b/>
          <w:color w:val="808080"/>
          <w:sz w:val="24"/>
        </w:rPr>
        <w:t>Multiple, major employment centers may be reached directly by the Green Line Trolley,</w:t>
      </w:r>
      <w:r>
        <w:rPr>
          <w:b/>
          <w:color w:val="808080"/>
          <w:spacing w:val="1"/>
          <w:sz w:val="24"/>
        </w:rPr>
        <w:t xml:space="preserve"> </w:t>
      </w:r>
      <w:r>
        <w:rPr>
          <w:b/>
          <w:color w:val="808080"/>
          <w:sz w:val="24"/>
        </w:rPr>
        <w:t>including (as noted above): SDSU, two major healthcare facilities, multiple shopping centers;</w:t>
      </w:r>
      <w:r>
        <w:rPr>
          <w:b/>
          <w:color w:val="808080"/>
          <w:spacing w:val="-52"/>
          <w:sz w:val="24"/>
        </w:rPr>
        <w:t xml:space="preserve"> </w:t>
      </w:r>
      <w:r>
        <w:rPr>
          <w:b/>
          <w:color w:val="808080"/>
          <w:sz w:val="24"/>
        </w:rPr>
        <w:t>Mission Valley Shopping Center, Fashion Valley Shopping Center, shuttle to the San Diego</w:t>
      </w:r>
      <w:r>
        <w:rPr>
          <w:b/>
          <w:color w:val="808080"/>
          <w:spacing w:val="1"/>
          <w:sz w:val="24"/>
        </w:rPr>
        <w:t xml:space="preserve"> </w:t>
      </w:r>
      <w:r>
        <w:rPr>
          <w:b/>
          <w:color w:val="808080"/>
          <w:sz w:val="24"/>
        </w:rPr>
        <w:t>Airport,</w:t>
      </w:r>
      <w:r>
        <w:rPr>
          <w:b/>
          <w:color w:val="808080"/>
          <w:spacing w:val="-2"/>
          <w:sz w:val="24"/>
        </w:rPr>
        <w:t xml:space="preserve"> </w:t>
      </w:r>
      <w:r>
        <w:rPr>
          <w:b/>
          <w:color w:val="808080"/>
          <w:sz w:val="24"/>
        </w:rPr>
        <w:t>multiple</w:t>
      </w:r>
      <w:r>
        <w:rPr>
          <w:b/>
          <w:color w:val="808080"/>
          <w:spacing w:val="-4"/>
          <w:sz w:val="24"/>
        </w:rPr>
        <w:t xml:space="preserve"> </w:t>
      </w:r>
      <w:r>
        <w:rPr>
          <w:b/>
          <w:color w:val="808080"/>
          <w:sz w:val="24"/>
        </w:rPr>
        <w:t>entertainment</w:t>
      </w:r>
      <w:r>
        <w:rPr>
          <w:b/>
          <w:color w:val="808080"/>
          <w:spacing w:val="-2"/>
          <w:sz w:val="24"/>
        </w:rPr>
        <w:t xml:space="preserve"> </w:t>
      </w:r>
      <w:r>
        <w:rPr>
          <w:b/>
          <w:color w:val="808080"/>
          <w:sz w:val="24"/>
        </w:rPr>
        <w:t>venues,</w:t>
      </w:r>
      <w:r>
        <w:rPr>
          <w:b/>
          <w:color w:val="808080"/>
          <w:spacing w:val="-2"/>
          <w:sz w:val="24"/>
        </w:rPr>
        <w:t xml:space="preserve"> </w:t>
      </w:r>
      <w:r>
        <w:rPr>
          <w:b/>
          <w:color w:val="808080"/>
          <w:sz w:val="24"/>
        </w:rPr>
        <w:t>and</w:t>
      </w:r>
      <w:r>
        <w:rPr>
          <w:b/>
          <w:color w:val="808080"/>
          <w:spacing w:val="-4"/>
          <w:sz w:val="24"/>
        </w:rPr>
        <w:t xml:space="preserve"> </w:t>
      </w:r>
      <w:r>
        <w:rPr>
          <w:b/>
          <w:color w:val="808080"/>
          <w:sz w:val="24"/>
        </w:rPr>
        <w:t>Downtown</w:t>
      </w:r>
      <w:r>
        <w:rPr>
          <w:b/>
          <w:color w:val="808080"/>
          <w:spacing w:val="-4"/>
          <w:sz w:val="24"/>
        </w:rPr>
        <w:t xml:space="preserve"> </w:t>
      </w:r>
      <w:r>
        <w:rPr>
          <w:b/>
          <w:color w:val="808080"/>
          <w:sz w:val="24"/>
        </w:rPr>
        <w:t>San</w:t>
      </w:r>
      <w:r>
        <w:rPr>
          <w:b/>
          <w:color w:val="808080"/>
          <w:spacing w:val="-1"/>
          <w:sz w:val="24"/>
        </w:rPr>
        <w:t xml:space="preserve"> </w:t>
      </w:r>
      <w:r>
        <w:rPr>
          <w:b/>
          <w:color w:val="808080"/>
          <w:sz w:val="24"/>
        </w:rPr>
        <w:t>Diego.</w:t>
      </w:r>
      <w:r>
        <w:rPr>
          <w:b/>
          <w:color w:val="808080"/>
          <w:spacing w:val="48"/>
          <w:sz w:val="24"/>
        </w:rPr>
        <w:t xml:space="preserve"> </w:t>
      </w:r>
      <w:r>
        <w:rPr>
          <w:b/>
          <w:color w:val="808080"/>
          <w:sz w:val="24"/>
        </w:rPr>
        <w:t>More</w:t>
      </w:r>
      <w:r>
        <w:rPr>
          <w:b/>
          <w:color w:val="808080"/>
          <w:spacing w:val="-4"/>
          <w:sz w:val="24"/>
        </w:rPr>
        <w:t xml:space="preserve"> </w:t>
      </w:r>
      <w:r>
        <w:rPr>
          <w:b/>
          <w:color w:val="808080"/>
          <w:sz w:val="24"/>
        </w:rPr>
        <w:t>connections</w:t>
      </w:r>
      <w:r>
        <w:rPr>
          <w:b/>
          <w:color w:val="808080"/>
          <w:spacing w:val="-4"/>
          <w:sz w:val="24"/>
        </w:rPr>
        <w:t xml:space="preserve"> </w:t>
      </w:r>
      <w:r>
        <w:rPr>
          <w:b/>
          <w:color w:val="808080"/>
          <w:sz w:val="24"/>
        </w:rPr>
        <w:t>to</w:t>
      </w:r>
      <w:r>
        <w:rPr>
          <w:b/>
          <w:color w:val="808080"/>
          <w:spacing w:val="-4"/>
          <w:sz w:val="24"/>
        </w:rPr>
        <w:t xml:space="preserve"> </w:t>
      </w:r>
      <w:r>
        <w:rPr>
          <w:b/>
          <w:color w:val="808080"/>
          <w:sz w:val="24"/>
        </w:rPr>
        <w:t>job</w:t>
      </w:r>
      <w:r>
        <w:rPr>
          <w:b/>
          <w:color w:val="808080"/>
          <w:spacing w:val="-52"/>
          <w:sz w:val="24"/>
        </w:rPr>
        <w:t xml:space="preserve"> </w:t>
      </w:r>
      <w:r>
        <w:rPr>
          <w:b/>
          <w:color w:val="808080"/>
          <w:sz w:val="24"/>
        </w:rPr>
        <w:t>centers are available with direct service from Fashion Valley Transit Center, including:</w:t>
      </w:r>
      <w:r>
        <w:rPr>
          <w:b/>
          <w:color w:val="808080"/>
          <w:spacing w:val="1"/>
          <w:sz w:val="24"/>
        </w:rPr>
        <w:t xml:space="preserve"> </w:t>
      </w:r>
      <w:r>
        <w:rPr>
          <w:b/>
          <w:color w:val="808080"/>
          <w:sz w:val="24"/>
        </w:rPr>
        <w:t>University of California San Diego; VA Medical Center, La Jolla; Westfield University Town</w:t>
      </w:r>
      <w:r>
        <w:rPr>
          <w:b/>
          <w:color w:val="808080"/>
          <w:spacing w:val="1"/>
          <w:sz w:val="24"/>
        </w:rPr>
        <w:t xml:space="preserve"> </w:t>
      </w:r>
      <w:r>
        <w:rPr>
          <w:b/>
          <w:color w:val="808080"/>
          <w:sz w:val="24"/>
        </w:rPr>
        <w:t>Center; Downtown San Diego; and more San Diego communities; Hotel itself is an</w:t>
      </w:r>
      <w:r>
        <w:rPr>
          <w:b/>
          <w:color w:val="808080"/>
          <w:spacing w:val="1"/>
          <w:sz w:val="24"/>
        </w:rPr>
        <w:t xml:space="preserve"> </w:t>
      </w:r>
      <w:r>
        <w:rPr>
          <w:b/>
          <w:color w:val="808080"/>
          <w:sz w:val="24"/>
        </w:rPr>
        <w:t>employment center</w:t>
      </w:r>
    </w:p>
    <w:p w:rsidR="00CA23FF" w:rsidRDefault="00C04D0B">
      <w:pPr>
        <w:pStyle w:val="ListParagraph"/>
        <w:numPr>
          <w:ilvl w:val="0"/>
          <w:numId w:val="8"/>
        </w:numPr>
        <w:tabs>
          <w:tab w:val="left" w:pos="841"/>
        </w:tabs>
        <w:spacing w:before="200"/>
        <w:ind w:hanging="361"/>
        <w:rPr>
          <w:b/>
          <w:i/>
          <w:sz w:val="24"/>
        </w:rPr>
      </w:pPr>
      <w:r>
        <w:rPr>
          <w:b/>
          <w:i/>
          <w:sz w:val="24"/>
        </w:rPr>
        <w:t>Community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Character: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To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contribute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to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vibrant,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healthy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community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character.</w:t>
      </w:r>
    </w:p>
    <w:p w:rsidR="00CA23FF" w:rsidRDefault="00CA23FF">
      <w:pPr>
        <w:pStyle w:val="BodyText"/>
        <w:rPr>
          <w:i/>
          <w:sz w:val="20"/>
        </w:rPr>
      </w:pPr>
    </w:p>
    <w:p w:rsidR="00CA23FF" w:rsidRDefault="00C04D0B">
      <w:pPr>
        <w:pStyle w:val="ListParagraph"/>
        <w:numPr>
          <w:ilvl w:val="1"/>
          <w:numId w:val="8"/>
        </w:numPr>
        <w:tabs>
          <w:tab w:val="left" w:pos="1633"/>
        </w:tabs>
        <w:spacing w:before="1" w:line="276" w:lineRule="auto"/>
        <w:ind w:left="1200" w:right="646" w:firstLine="0"/>
        <w:rPr>
          <w:sz w:val="24"/>
        </w:rPr>
      </w:pPr>
      <w:r>
        <w:rPr>
          <w:sz w:val="24"/>
        </w:rPr>
        <w:t>Is the building(s) pattern, scale, and massing appropriate to its surrounding</w:t>
      </w:r>
      <w:r>
        <w:rPr>
          <w:spacing w:val="-52"/>
          <w:sz w:val="24"/>
        </w:rPr>
        <w:t xml:space="preserve"> </w:t>
      </w:r>
      <w:r>
        <w:rPr>
          <w:sz w:val="24"/>
        </w:rPr>
        <w:t>community</w:t>
      </w:r>
      <w:r>
        <w:rPr>
          <w:spacing w:val="-3"/>
          <w:sz w:val="24"/>
        </w:rPr>
        <w:t xml:space="preserve"> </w:t>
      </w:r>
      <w:r>
        <w:rPr>
          <w:sz w:val="24"/>
        </w:rPr>
        <w:t>patterns,</w:t>
      </w:r>
      <w:r>
        <w:rPr>
          <w:spacing w:val="-5"/>
          <w:sz w:val="24"/>
        </w:rPr>
        <w:t xml:space="preserve"> </w:t>
      </w:r>
      <w:r>
        <w:rPr>
          <w:sz w:val="24"/>
        </w:rPr>
        <w:t>either</w:t>
      </w:r>
      <w:r>
        <w:rPr>
          <w:spacing w:val="-2"/>
          <w:sz w:val="24"/>
        </w:rPr>
        <w:t xml:space="preserve"> </w:t>
      </w:r>
      <w:r>
        <w:rPr>
          <w:sz w:val="24"/>
        </w:rPr>
        <w:t>currently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consideration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projected</w:t>
      </w:r>
      <w:r>
        <w:rPr>
          <w:spacing w:val="-3"/>
          <w:sz w:val="24"/>
        </w:rPr>
        <w:t xml:space="preserve"> </w:t>
      </w:r>
      <w:r>
        <w:rPr>
          <w:sz w:val="24"/>
        </w:rPr>
        <w:t>growth?</w:t>
      </w:r>
    </w:p>
    <w:p w:rsidR="00CA23FF" w:rsidRDefault="00CA23FF">
      <w:pPr>
        <w:spacing w:line="276" w:lineRule="auto"/>
        <w:rPr>
          <w:sz w:val="24"/>
        </w:rPr>
        <w:sectPr w:rsidR="00CA23FF">
          <w:pgSz w:w="12240" w:h="15840"/>
          <w:pgMar w:top="980" w:right="1320" w:bottom="1160" w:left="1320" w:header="761" w:footer="963" w:gutter="0"/>
          <w:cols w:space="720"/>
        </w:sectPr>
      </w:pPr>
    </w:p>
    <w:p w:rsidR="00CA23FF" w:rsidRDefault="00CA23FF">
      <w:pPr>
        <w:pStyle w:val="BodyText"/>
        <w:spacing w:before="6"/>
        <w:rPr>
          <w:b w:val="0"/>
          <w:sz w:val="18"/>
        </w:rPr>
      </w:pPr>
    </w:p>
    <w:p w:rsidR="00CA23FF" w:rsidRDefault="00C04D0B">
      <w:pPr>
        <w:pStyle w:val="ListParagraph"/>
        <w:numPr>
          <w:ilvl w:val="1"/>
          <w:numId w:val="8"/>
        </w:numPr>
        <w:tabs>
          <w:tab w:val="left" w:pos="1633"/>
        </w:tabs>
        <w:spacing w:before="52" w:line="276" w:lineRule="auto"/>
        <w:ind w:left="1200" w:right="273" w:firstLine="0"/>
        <w:jc w:val="both"/>
        <w:rPr>
          <w:sz w:val="24"/>
        </w:rPr>
      </w:pPr>
      <w:r>
        <w:rPr>
          <w:sz w:val="24"/>
        </w:rPr>
        <w:t>Does the project provide convenient access to arts, culture, recreation, and/or</w:t>
      </w:r>
      <w:r>
        <w:rPr>
          <w:spacing w:val="-52"/>
          <w:sz w:val="24"/>
        </w:rPr>
        <w:t xml:space="preserve"> </w:t>
      </w:r>
      <w:r>
        <w:rPr>
          <w:sz w:val="24"/>
        </w:rPr>
        <w:t>civic engagement opportunities as well as authentic experiences that are long-term</w:t>
      </w:r>
      <w:r>
        <w:rPr>
          <w:spacing w:val="-52"/>
          <w:sz w:val="24"/>
        </w:rPr>
        <w:t xml:space="preserve"> </w:t>
      </w:r>
      <w:r>
        <w:rPr>
          <w:sz w:val="24"/>
        </w:rPr>
        <w:t>and sustainable?</w:t>
      </w:r>
    </w:p>
    <w:p w:rsidR="00CA23FF" w:rsidRDefault="00C04D0B">
      <w:pPr>
        <w:pStyle w:val="ListParagraph"/>
        <w:numPr>
          <w:ilvl w:val="1"/>
          <w:numId w:val="8"/>
        </w:numPr>
        <w:tabs>
          <w:tab w:val="left" w:pos="1633"/>
        </w:tabs>
        <w:spacing w:before="199" w:line="278" w:lineRule="auto"/>
        <w:ind w:left="1200" w:right="144" w:firstLine="0"/>
        <w:rPr>
          <w:sz w:val="24"/>
        </w:rPr>
      </w:pPr>
      <w:r>
        <w:rPr>
          <w:sz w:val="24"/>
        </w:rPr>
        <w:t>Does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project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potential</w:t>
      </w:r>
      <w:r>
        <w:rPr>
          <w:spacing w:val="-5"/>
          <w:sz w:val="24"/>
        </w:rPr>
        <w:t xml:space="preserve"> </w:t>
      </w:r>
      <w:r>
        <w:rPr>
          <w:sz w:val="24"/>
        </w:rPr>
        <w:t>to support</w:t>
      </w:r>
      <w:r>
        <w:rPr>
          <w:spacing w:val="-2"/>
          <w:sz w:val="24"/>
        </w:rPr>
        <w:t xml:space="preserve"> </w:t>
      </w:r>
      <w:r>
        <w:rPr>
          <w:sz w:val="24"/>
        </w:rPr>
        <w:t>local,</w:t>
      </w:r>
      <w:r>
        <w:rPr>
          <w:spacing w:val="-2"/>
          <w:sz w:val="24"/>
        </w:rPr>
        <w:t xml:space="preserve"> </w:t>
      </w:r>
      <w:r>
        <w:rPr>
          <w:sz w:val="24"/>
        </w:rPr>
        <w:t>small</w:t>
      </w:r>
      <w:r>
        <w:rPr>
          <w:spacing w:val="-3"/>
          <w:sz w:val="24"/>
        </w:rPr>
        <w:t xml:space="preserve"> </w:t>
      </w:r>
      <w:r>
        <w:rPr>
          <w:sz w:val="24"/>
        </w:rPr>
        <w:t>businesses</w:t>
      </w:r>
      <w:r>
        <w:rPr>
          <w:spacing w:val="-5"/>
          <w:sz w:val="24"/>
        </w:rPr>
        <w:t xml:space="preserve"> </w:t>
      </w:r>
      <w:r>
        <w:rPr>
          <w:sz w:val="24"/>
        </w:rPr>
        <w:t>within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near</w:t>
      </w:r>
      <w:r>
        <w:rPr>
          <w:spacing w:val="-5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development?</w:t>
      </w:r>
    </w:p>
    <w:p w:rsidR="00CA23FF" w:rsidRDefault="00C04D0B">
      <w:pPr>
        <w:pStyle w:val="ListParagraph"/>
        <w:numPr>
          <w:ilvl w:val="1"/>
          <w:numId w:val="8"/>
        </w:numPr>
        <w:tabs>
          <w:tab w:val="left" w:pos="1633"/>
        </w:tabs>
        <w:spacing w:before="196"/>
        <w:ind w:left="1632" w:hanging="433"/>
        <w:rPr>
          <w:sz w:val="24"/>
        </w:rPr>
      </w:pPr>
      <w:r>
        <w:rPr>
          <w:noProof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1083957</wp:posOffset>
            </wp:positionH>
            <wp:positionV relativeFrom="paragraph">
              <wp:posOffset>354431</wp:posOffset>
            </wp:positionV>
            <wp:extent cx="5451081" cy="5236944"/>
            <wp:effectExtent l="0" t="0" r="0" b="0"/>
            <wp:wrapNone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1081" cy="5236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Does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aesthetic</w:t>
      </w:r>
      <w:r>
        <w:rPr>
          <w:spacing w:val="-5"/>
          <w:sz w:val="24"/>
        </w:rPr>
        <w:t xml:space="preserve"> </w:t>
      </w:r>
      <w:r>
        <w:rPr>
          <w:sz w:val="24"/>
        </w:rPr>
        <w:t>quality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project</w:t>
      </w:r>
      <w:r>
        <w:rPr>
          <w:spacing w:val="-4"/>
          <w:sz w:val="24"/>
        </w:rPr>
        <w:t xml:space="preserve"> </w:t>
      </w:r>
      <w:r>
        <w:rPr>
          <w:sz w:val="24"/>
        </w:rPr>
        <w:t>fit</w:t>
      </w:r>
      <w:r>
        <w:rPr>
          <w:spacing w:val="-1"/>
          <w:sz w:val="24"/>
        </w:rPr>
        <w:t xml:space="preserve"> </w:t>
      </w:r>
      <w:r>
        <w:rPr>
          <w:sz w:val="24"/>
        </w:rPr>
        <w:t>into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neighborhood</w:t>
      </w:r>
      <w:r>
        <w:rPr>
          <w:spacing w:val="-3"/>
          <w:sz w:val="24"/>
        </w:rPr>
        <w:t xml:space="preserve"> </w:t>
      </w:r>
      <w:r>
        <w:rPr>
          <w:sz w:val="24"/>
        </w:rPr>
        <w:t>context?</w:t>
      </w:r>
    </w:p>
    <w:p w:rsidR="00CA23FF" w:rsidRDefault="00CA23FF">
      <w:pPr>
        <w:pStyle w:val="BodyText"/>
        <w:spacing w:before="11"/>
        <w:rPr>
          <w:b w:val="0"/>
          <w:sz w:val="19"/>
        </w:rPr>
      </w:pPr>
    </w:p>
    <w:p w:rsidR="00CA23FF" w:rsidRDefault="00C04D0B">
      <w:pPr>
        <w:ind w:left="120"/>
        <w:rPr>
          <w:i/>
          <w:sz w:val="24"/>
        </w:rPr>
      </w:pPr>
      <w:r>
        <w:rPr>
          <w:i/>
          <w:sz w:val="24"/>
        </w:rPr>
        <w:t>Explain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how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your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project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meets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Community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Character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criteria:</w:t>
      </w:r>
    </w:p>
    <w:p w:rsidR="00CA23FF" w:rsidRDefault="00CA23FF">
      <w:pPr>
        <w:pStyle w:val="BodyText"/>
        <w:rPr>
          <w:b w:val="0"/>
          <w:i/>
          <w:sz w:val="20"/>
        </w:rPr>
      </w:pPr>
    </w:p>
    <w:p w:rsidR="00CA23FF" w:rsidRDefault="00C04D0B">
      <w:pPr>
        <w:pStyle w:val="ListParagraph"/>
        <w:numPr>
          <w:ilvl w:val="1"/>
          <w:numId w:val="5"/>
        </w:numPr>
        <w:tabs>
          <w:tab w:val="left" w:pos="558"/>
        </w:tabs>
        <w:spacing w:line="276" w:lineRule="auto"/>
        <w:ind w:right="184" w:firstLine="0"/>
        <w:rPr>
          <w:b/>
          <w:sz w:val="24"/>
        </w:rPr>
      </w:pPr>
      <w:r>
        <w:rPr>
          <w:b/>
          <w:color w:val="808080"/>
          <w:sz w:val="24"/>
        </w:rPr>
        <w:t>The pattern, scale, and massing of the proposed project relates to the human scale and</w:t>
      </w:r>
      <w:r>
        <w:rPr>
          <w:b/>
          <w:color w:val="808080"/>
          <w:spacing w:val="1"/>
          <w:sz w:val="24"/>
        </w:rPr>
        <w:t xml:space="preserve"> </w:t>
      </w:r>
      <w:r>
        <w:rPr>
          <w:b/>
          <w:color w:val="808080"/>
          <w:sz w:val="24"/>
        </w:rPr>
        <w:t>focuses on ensuring an attractive walkable and bikeable environment for residents and the</w:t>
      </w:r>
      <w:r>
        <w:rPr>
          <w:b/>
          <w:color w:val="808080"/>
          <w:spacing w:val="1"/>
          <w:sz w:val="24"/>
        </w:rPr>
        <w:t xml:space="preserve"> </w:t>
      </w:r>
      <w:r>
        <w:rPr>
          <w:b/>
          <w:color w:val="808080"/>
          <w:sz w:val="24"/>
        </w:rPr>
        <w:t>broader community. The proposed residential area matches the scale of the proposed Union-</w:t>
      </w:r>
      <w:r>
        <w:rPr>
          <w:b/>
          <w:color w:val="808080"/>
          <w:spacing w:val="-52"/>
          <w:sz w:val="24"/>
        </w:rPr>
        <w:t xml:space="preserve"> </w:t>
      </w:r>
      <w:r>
        <w:rPr>
          <w:b/>
          <w:color w:val="808080"/>
          <w:sz w:val="24"/>
        </w:rPr>
        <w:t>Tribune development project and reflects the objectives that the community identified as</w:t>
      </w:r>
      <w:r>
        <w:rPr>
          <w:b/>
          <w:color w:val="808080"/>
          <w:spacing w:val="1"/>
          <w:sz w:val="24"/>
        </w:rPr>
        <w:t xml:space="preserve"> </w:t>
      </w:r>
      <w:r>
        <w:rPr>
          <w:b/>
          <w:color w:val="808080"/>
          <w:sz w:val="24"/>
        </w:rPr>
        <w:t>part of</w:t>
      </w:r>
      <w:r>
        <w:rPr>
          <w:b/>
          <w:color w:val="808080"/>
          <w:spacing w:val="1"/>
          <w:sz w:val="24"/>
        </w:rPr>
        <w:t xml:space="preserve"> </w:t>
      </w:r>
      <w:r>
        <w:rPr>
          <w:b/>
          <w:color w:val="808080"/>
          <w:sz w:val="24"/>
        </w:rPr>
        <w:t>the</w:t>
      </w:r>
      <w:r>
        <w:rPr>
          <w:b/>
          <w:color w:val="808080"/>
          <w:spacing w:val="-2"/>
          <w:sz w:val="24"/>
        </w:rPr>
        <w:t xml:space="preserve"> </w:t>
      </w:r>
      <w:r>
        <w:rPr>
          <w:b/>
          <w:color w:val="808080"/>
          <w:sz w:val="24"/>
        </w:rPr>
        <w:t>Mission</w:t>
      </w:r>
      <w:r>
        <w:rPr>
          <w:b/>
          <w:color w:val="808080"/>
          <w:spacing w:val="1"/>
          <w:sz w:val="24"/>
        </w:rPr>
        <w:t xml:space="preserve"> </w:t>
      </w:r>
      <w:r>
        <w:rPr>
          <w:b/>
          <w:color w:val="808080"/>
          <w:sz w:val="24"/>
        </w:rPr>
        <w:t>Valley</w:t>
      </w:r>
      <w:r>
        <w:rPr>
          <w:b/>
          <w:color w:val="808080"/>
          <w:spacing w:val="-2"/>
          <w:sz w:val="24"/>
        </w:rPr>
        <w:t xml:space="preserve"> </w:t>
      </w:r>
      <w:r>
        <w:rPr>
          <w:b/>
          <w:color w:val="808080"/>
          <w:sz w:val="24"/>
        </w:rPr>
        <w:t>Community Plan</w:t>
      </w:r>
      <w:r>
        <w:rPr>
          <w:b/>
          <w:color w:val="808080"/>
          <w:spacing w:val="-3"/>
          <w:sz w:val="24"/>
        </w:rPr>
        <w:t xml:space="preserve"> </w:t>
      </w:r>
      <w:r>
        <w:rPr>
          <w:b/>
          <w:color w:val="808080"/>
          <w:sz w:val="24"/>
        </w:rPr>
        <w:t>Update process.</w:t>
      </w:r>
    </w:p>
    <w:p w:rsidR="00CA23FF" w:rsidRDefault="00C04D0B">
      <w:pPr>
        <w:pStyle w:val="BodyText"/>
        <w:spacing w:before="200" w:line="276" w:lineRule="auto"/>
        <w:ind w:left="120" w:right="232"/>
      </w:pPr>
      <w:r>
        <w:rPr>
          <w:color w:val="808080"/>
        </w:rPr>
        <w:t>Building heights are within the range of the existing hotel tower and nearby buildings. The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existing Royal Palm Tower is 89.3 feet tall, and the Regency Tower is 82.5 feet tall. All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proposed residential buildings are designed as 85 feet tall.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Renovated hotel and new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buildings have been designed with sensitivity to adjacent properties and preserving views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from the freeway to Mission Valley. All buildings are designed to reflect to create an entry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from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streets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and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pedestrian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paths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and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make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buildings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relatable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pedestrians,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bicyclist,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and</w:t>
      </w:r>
      <w:r>
        <w:rPr>
          <w:color w:val="808080"/>
          <w:spacing w:val="-51"/>
        </w:rPr>
        <w:t xml:space="preserve"> </w:t>
      </w:r>
      <w:r>
        <w:rPr>
          <w:color w:val="808080"/>
        </w:rPr>
        <w:t>transit users.</w:t>
      </w:r>
    </w:p>
    <w:p w:rsidR="00CA23FF" w:rsidRDefault="00C04D0B">
      <w:pPr>
        <w:pStyle w:val="ListParagraph"/>
        <w:numPr>
          <w:ilvl w:val="1"/>
          <w:numId w:val="5"/>
        </w:numPr>
        <w:tabs>
          <w:tab w:val="left" w:pos="558"/>
        </w:tabs>
        <w:spacing w:before="201" w:line="276" w:lineRule="auto"/>
        <w:ind w:right="247" w:firstLine="0"/>
        <w:rPr>
          <w:b/>
          <w:sz w:val="24"/>
        </w:rPr>
      </w:pPr>
      <w:r>
        <w:rPr>
          <w:b/>
          <w:color w:val="808080"/>
          <w:sz w:val="24"/>
        </w:rPr>
        <w:t>The proposed project re-orients its front door to and embraces the San Diego River. The</w:t>
      </w:r>
      <w:r>
        <w:rPr>
          <w:b/>
          <w:color w:val="808080"/>
          <w:spacing w:val="-52"/>
          <w:sz w:val="24"/>
        </w:rPr>
        <w:t xml:space="preserve"> </w:t>
      </w:r>
      <w:r>
        <w:rPr>
          <w:b/>
          <w:color w:val="808080"/>
          <w:sz w:val="24"/>
        </w:rPr>
        <w:t xml:space="preserve">new on-site </w:t>
      </w:r>
      <w:proofErr w:type="gramStart"/>
      <w:r>
        <w:rPr>
          <w:b/>
          <w:color w:val="808080"/>
          <w:sz w:val="24"/>
        </w:rPr>
        <w:t>3.71 acre</w:t>
      </w:r>
      <w:proofErr w:type="gramEnd"/>
      <w:r>
        <w:rPr>
          <w:b/>
          <w:color w:val="808080"/>
          <w:sz w:val="24"/>
        </w:rPr>
        <w:t xml:space="preserve"> park creates usable open space in a park-deficient community, offers a</w:t>
      </w:r>
      <w:r>
        <w:rPr>
          <w:b/>
          <w:color w:val="808080"/>
          <w:spacing w:val="-52"/>
          <w:sz w:val="24"/>
        </w:rPr>
        <w:t xml:space="preserve"> </w:t>
      </w:r>
      <w:r>
        <w:rPr>
          <w:b/>
          <w:color w:val="808080"/>
          <w:sz w:val="24"/>
        </w:rPr>
        <w:t>gateway signage and interpretive education program and signage elements, and reflects the</w:t>
      </w:r>
      <w:r>
        <w:rPr>
          <w:b/>
          <w:color w:val="808080"/>
          <w:spacing w:val="1"/>
          <w:sz w:val="24"/>
        </w:rPr>
        <w:t xml:space="preserve"> </w:t>
      </w:r>
      <w:r>
        <w:rPr>
          <w:b/>
          <w:color w:val="808080"/>
          <w:sz w:val="24"/>
        </w:rPr>
        <w:t>cultural and historic development of Mission Valley as identified by the community through</w:t>
      </w:r>
      <w:r>
        <w:rPr>
          <w:b/>
          <w:color w:val="808080"/>
          <w:spacing w:val="1"/>
          <w:sz w:val="24"/>
        </w:rPr>
        <w:t xml:space="preserve"> </w:t>
      </w:r>
      <w:r>
        <w:rPr>
          <w:b/>
          <w:color w:val="808080"/>
          <w:sz w:val="24"/>
        </w:rPr>
        <w:t>the</w:t>
      </w:r>
      <w:r>
        <w:rPr>
          <w:b/>
          <w:color w:val="808080"/>
          <w:spacing w:val="-2"/>
          <w:sz w:val="24"/>
        </w:rPr>
        <w:t xml:space="preserve"> </w:t>
      </w:r>
      <w:r>
        <w:rPr>
          <w:b/>
          <w:color w:val="808080"/>
          <w:sz w:val="24"/>
        </w:rPr>
        <w:t>park</w:t>
      </w:r>
      <w:r>
        <w:rPr>
          <w:b/>
          <w:color w:val="808080"/>
          <w:spacing w:val="-2"/>
          <w:sz w:val="24"/>
        </w:rPr>
        <w:t xml:space="preserve"> </w:t>
      </w:r>
      <w:r>
        <w:rPr>
          <w:b/>
          <w:color w:val="808080"/>
          <w:sz w:val="24"/>
        </w:rPr>
        <w:t>design</w:t>
      </w:r>
      <w:r>
        <w:rPr>
          <w:b/>
          <w:color w:val="808080"/>
          <w:spacing w:val="-1"/>
          <w:sz w:val="24"/>
        </w:rPr>
        <w:t xml:space="preserve"> </w:t>
      </w:r>
      <w:r>
        <w:rPr>
          <w:b/>
          <w:color w:val="808080"/>
          <w:sz w:val="24"/>
        </w:rPr>
        <w:t>process.</w:t>
      </w:r>
    </w:p>
    <w:p w:rsidR="00CA23FF" w:rsidRDefault="00C04D0B">
      <w:pPr>
        <w:pStyle w:val="ListParagraph"/>
        <w:numPr>
          <w:ilvl w:val="1"/>
          <w:numId w:val="5"/>
        </w:numPr>
        <w:tabs>
          <w:tab w:val="left" w:pos="558"/>
        </w:tabs>
        <w:spacing w:before="199" w:line="276" w:lineRule="auto"/>
        <w:ind w:right="265" w:firstLine="0"/>
        <w:rPr>
          <w:b/>
          <w:sz w:val="24"/>
        </w:rPr>
      </w:pPr>
      <w:r>
        <w:rPr>
          <w:b/>
          <w:color w:val="808080"/>
          <w:sz w:val="24"/>
        </w:rPr>
        <w:t>The</w:t>
      </w:r>
      <w:r>
        <w:rPr>
          <w:b/>
          <w:color w:val="808080"/>
          <w:spacing w:val="-4"/>
          <w:sz w:val="24"/>
        </w:rPr>
        <w:t xml:space="preserve"> </w:t>
      </w:r>
      <w:r>
        <w:rPr>
          <w:b/>
          <w:color w:val="808080"/>
          <w:sz w:val="24"/>
        </w:rPr>
        <w:t>project</w:t>
      </w:r>
      <w:r>
        <w:rPr>
          <w:b/>
          <w:color w:val="808080"/>
          <w:spacing w:val="-2"/>
          <w:sz w:val="24"/>
        </w:rPr>
        <w:t xml:space="preserve"> </w:t>
      </w:r>
      <w:r>
        <w:rPr>
          <w:b/>
          <w:color w:val="808080"/>
          <w:sz w:val="24"/>
        </w:rPr>
        <w:t>provides</w:t>
      </w:r>
      <w:r>
        <w:rPr>
          <w:b/>
          <w:color w:val="808080"/>
          <w:spacing w:val="-3"/>
          <w:sz w:val="24"/>
        </w:rPr>
        <w:t xml:space="preserve"> </w:t>
      </w:r>
      <w:r>
        <w:rPr>
          <w:b/>
          <w:color w:val="808080"/>
          <w:sz w:val="24"/>
        </w:rPr>
        <w:t>opportunities</w:t>
      </w:r>
      <w:r>
        <w:rPr>
          <w:b/>
          <w:color w:val="808080"/>
          <w:spacing w:val="-5"/>
          <w:sz w:val="24"/>
        </w:rPr>
        <w:t xml:space="preserve"> </w:t>
      </w:r>
      <w:r>
        <w:rPr>
          <w:b/>
          <w:color w:val="808080"/>
          <w:sz w:val="24"/>
        </w:rPr>
        <w:t>for</w:t>
      </w:r>
      <w:r>
        <w:rPr>
          <w:b/>
          <w:color w:val="808080"/>
          <w:spacing w:val="-2"/>
          <w:sz w:val="24"/>
        </w:rPr>
        <w:t xml:space="preserve"> </w:t>
      </w:r>
      <w:r>
        <w:rPr>
          <w:b/>
          <w:color w:val="808080"/>
          <w:sz w:val="24"/>
        </w:rPr>
        <w:t>more</w:t>
      </w:r>
      <w:r>
        <w:rPr>
          <w:b/>
          <w:color w:val="808080"/>
          <w:spacing w:val="-6"/>
          <w:sz w:val="24"/>
        </w:rPr>
        <w:t xml:space="preserve"> </w:t>
      </w:r>
      <w:r>
        <w:rPr>
          <w:b/>
          <w:color w:val="808080"/>
          <w:sz w:val="24"/>
        </w:rPr>
        <w:t>residents</w:t>
      </w:r>
      <w:r>
        <w:rPr>
          <w:b/>
          <w:color w:val="808080"/>
          <w:spacing w:val="-4"/>
          <w:sz w:val="24"/>
        </w:rPr>
        <w:t xml:space="preserve"> </w:t>
      </w:r>
      <w:r>
        <w:rPr>
          <w:b/>
          <w:color w:val="808080"/>
          <w:sz w:val="24"/>
        </w:rPr>
        <w:t>to</w:t>
      </w:r>
      <w:r>
        <w:rPr>
          <w:b/>
          <w:color w:val="808080"/>
          <w:spacing w:val="-3"/>
          <w:sz w:val="24"/>
        </w:rPr>
        <w:t xml:space="preserve"> </w:t>
      </w:r>
      <w:r>
        <w:rPr>
          <w:b/>
          <w:color w:val="808080"/>
          <w:sz w:val="24"/>
        </w:rPr>
        <w:t>locate</w:t>
      </w:r>
      <w:r>
        <w:rPr>
          <w:b/>
          <w:color w:val="808080"/>
          <w:spacing w:val="-3"/>
          <w:sz w:val="24"/>
        </w:rPr>
        <w:t xml:space="preserve"> </w:t>
      </w:r>
      <w:r>
        <w:rPr>
          <w:b/>
          <w:color w:val="808080"/>
          <w:sz w:val="24"/>
        </w:rPr>
        <w:t>immediately</w:t>
      </w:r>
      <w:r>
        <w:rPr>
          <w:b/>
          <w:color w:val="808080"/>
          <w:spacing w:val="-4"/>
          <w:sz w:val="24"/>
        </w:rPr>
        <w:t xml:space="preserve"> </w:t>
      </w:r>
      <w:r>
        <w:rPr>
          <w:b/>
          <w:color w:val="808080"/>
          <w:sz w:val="24"/>
        </w:rPr>
        <w:t>adjacent</w:t>
      </w:r>
      <w:r>
        <w:rPr>
          <w:b/>
          <w:color w:val="808080"/>
          <w:spacing w:val="-4"/>
          <w:sz w:val="24"/>
        </w:rPr>
        <w:t xml:space="preserve"> </w:t>
      </w:r>
      <w:r>
        <w:rPr>
          <w:b/>
          <w:color w:val="808080"/>
          <w:sz w:val="24"/>
        </w:rPr>
        <w:t>to</w:t>
      </w:r>
      <w:r>
        <w:rPr>
          <w:b/>
          <w:color w:val="808080"/>
          <w:spacing w:val="-51"/>
          <w:sz w:val="24"/>
        </w:rPr>
        <w:t xml:space="preserve"> </w:t>
      </w:r>
      <w:r>
        <w:rPr>
          <w:b/>
          <w:color w:val="808080"/>
          <w:sz w:val="24"/>
        </w:rPr>
        <w:t>one of the San Diego region’s major retail centers, Fashion Valley Mall. Additionally, the</w:t>
      </w:r>
      <w:r>
        <w:rPr>
          <w:b/>
          <w:color w:val="808080"/>
          <w:spacing w:val="1"/>
          <w:sz w:val="24"/>
        </w:rPr>
        <w:t xml:space="preserve"> </w:t>
      </w:r>
      <w:r>
        <w:rPr>
          <w:b/>
          <w:color w:val="808080"/>
          <w:sz w:val="24"/>
        </w:rPr>
        <w:t>Exemplary</w:t>
      </w:r>
      <w:r>
        <w:rPr>
          <w:b/>
          <w:color w:val="808080"/>
          <w:spacing w:val="-2"/>
          <w:sz w:val="24"/>
        </w:rPr>
        <w:t xml:space="preserve"> </w:t>
      </w:r>
      <w:r>
        <w:rPr>
          <w:b/>
          <w:color w:val="808080"/>
          <w:sz w:val="24"/>
        </w:rPr>
        <w:t>Hotel</w:t>
      </w:r>
      <w:r>
        <w:rPr>
          <w:b/>
          <w:color w:val="808080"/>
          <w:spacing w:val="-2"/>
          <w:sz w:val="24"/>
        </w:rPr>
        <w:t xml:space="preserve"> </w:t>
      </w:r>
      <w:r>
        <w:rPr>
          <w:b/>
          <w:color w:val="808080"/>
          <w:sz w:val="24"/>
        </w:rPr>
        <w:t>supports small</w:t>
      </w:r>
      <w:r>
        <w:rPr>
          <w:b/>
          <w:color w:val="808080"/>
          <w:spacing w:val="-1"/>
          <w:sz w:val="24"/>
        </w:rPr>
        <w:t xml:space="preserve"> </w:t>
      </w:r>
      <w:r>
        <w:rPr>
          <w:b/>
          <w:color w:val="808080"/>
          <w:sz w:val="24"/>
        </w:rPr>
        <w:t>businesses</w:t>
      </w:r>
      <w:r>
        <w:rPr>
          <w:b/>
          <w:color w:val="808080"/>
          <w:spacing w:val="-1"/>
          <w:sz w:val="24"/>
        </w:rPr>
        <w:t xml:space="preserve"> </w:t>
      </w:r>
      <w:r>
        <w:rPr>
          <w:b/>
          <w:color w:val="808080"/>
          <w:sz w:val="24"/>
        </w:rPr>
        <w:t>through locally-serving</w:t>
      </w:r>
      <w:r>
        <w:rPr>
          <w:b/>
          <w:color w:val="808080"/>
          <w:spacing w:val="-2"/>
          <w:sz w:val="24"/>
        </w:rPr>
        <w:t xml:space="preserve"> </w:t>
      </w:r>
      <w:r>
        <w:rPr>
          <w:b/>
          <w:color w:val="808080"/>
          <w:sz w:val="24"/>
        </w:rPr>
        <w:t>amenities.</w:t>
      </w:r>
    </w:p>
    <w:p w:rsidR="00CA23FF" w:rsidRDefault="00C04D0B">
      <w:pPr>
        <w:pStyle w:val="ListParagraph"/>
        <w:numPr>
          <w:ilvl w:val="1"/>
          <w:numId w:val="5"/>
        </w:numPr>
        <w:tabs>
          <w:tab w:val="left" w:pos="558"/>
        </w:tabs>
        <w:spacing w:before="202" w:line="276" w:lineRule="auto"/>
        <w:ind w:right="432" w:firstLine="0"/>
        <w:rPr>
          <w:b/>
          <w:sz w:val="24"/>
        </w:rPr>
      </w:pPr>
      <w:r>
        <w:rPr>
          <w:b/>
          <w:color w:val="808080"/>
          <w:sz w:val="24"/>
        </w:rPr>
        <w:t>The aesthetic quality of the project greatly enhances the neighborhood character and</w:t>
      </w:r>
      <w:r>
        <w:rPr>
          <w:b/>
          <w:color w:val="808080"/>
          <w:spacing w:val="1"/>
          <w:sz w:val="24"/>
        </w:rPr>
        <w:t xml:space="preserve"> </w:t>
      </w:r>
      <w:r>
        <w:rPr>
          <w:b/>
          <w:color w:val="808080"/>
          <w:sz w:val="24"/>
        </w:rPr>
        <w:t>transforms the existing hotel context to a walkable, bikeable, transit-accessible, mixed-use</w:t>
      </w:r>
      <w:r>
        <w:rPr>
          <w:b/>
          <w:color w:val="808080"/>
          <w:spacing w:val="-52"/>
          <w:sz w:val="24"/>
        </w:rPr>
        <w:t xml:space="preserve"> </w:t>
      </w:r>
      <w:r>
        <w:rPr>
          <w:b/>
          <w:color w:val="808080"/>
          <w:sz w:val="24"/>
        </w:rPr>
        <w:t>neighborhood. The project revitalizes the original character of Exemplary Hotel, one of the</w:t>
      </w:r>
      <w:r>
        <w:rPr>
          <w:b/>
          <w:color w:val="808080"/>
          <w:spacing w:val="-52"/>
          <w:sz w:val="24"/>
        </w:rPr>
        <w:t xml:space="preserve"> </w:t>
      </w:r>
      <w:r>
        <w:rPr>
          <w:b/>
          <w:color w:val="808080"/>
          <w:sz w:val="24"/>
        </w:rPr>
        <w:t>first hotels in Mission Valley, promotes an updated design aesthetic that celebrates its</w:t>
      </w:r>
      <w:r>
        <w:rPr>
          <w:b/>
          <w:color w:val="808080"/>
          <w:spacing w:val="1"/>
          <w:sz w:val="24"/>
        </w:rPr>
        <w:t xml:space="preserve"> </w:t>
      </w:r>
      <w:r>
        <w:rPr>
          <w:b/>
          <w:color w:val="808080"/>
          <w:sz w:val="24"/>
        </w:rPr>
        <w:t>heritage while adding modern flair and character, and incorporates residential buildings to</w:t>
      </w:r>
      <w:r>
        <w:rPr>
          <w:b/>
          <w:color w:val="808080"/>
          <w:spacing w:val="-52"/>
          <w:sz w:val="24"/>
        </w:rPr>
        <w:t xml:space="preserve"> </w:t>
      </w:r>
      <w:r>
        <w:rPr>
          <w:b/>
          <w:color w:val="808080"/>
          <w:sz w:val="24"/>
        </w:rPr>
        <w:t>create</w:t>
      </w:r>
      <w:r>
        <w:rPr>
          <w:b/>
          <w:color w:val="808080"/>
          <w:spacing w:val="-1"/>
          <w:sz w:val="24"/>
        </w:rPr>
        <w:t xml:space="preserve"> </w:t>
      </w:r>
      <w:r>
        <w:rPr>
          <w:b/>
          <w:color w:val="808080"/>
          <w:sz w:val="24"/>
        </w:rPr>
        <w:t>a</w:t>
      </w:r>
      <w:r>
        <w:rPr>
          <w:b/>
          <w:color w:val="808080"/>
          <w:spacing w:val="-1"/>
          <w:sz w:val="24"/>
        </w:rPr>
        <w:t xml:space="preserve"> </w:t>
      </w:r>
      <w:r>
        <w:rPr>
          <w:b/>
          <w:color w:val="808080"/>
          <w:sz w:val="24"/>
        </w:rPr>
        <w:t>real</w:t>
      </w:r>
      <w:r>
        <w:rPr>
          <w:b/>
          <w:color w:val="808080"/>
          <w:spacing w:val="1"/>
          <w:sz w:val="24"/>
        </w:rPr>
        <w:t xml:space="preserve"> </w:t>
      </w:r>
      <w:r>
        <w:rPr>
          <w:b/>
          <w:color w:val="808080"/>
          <w:sz w:val="24"/>
        </w:rPr>
        <w:t>neighborhood.</w:t>
      </w:r>
    </w:p>
    <w:p w:rsidR="00CA23FF" w:rsidRDefault="00CA23FF">
      <w:pPr>
        <w:spacing w:line="276" w:lineRule="auto"/>
        <w:rPr>
          <w:sz w:val="24"/>
        </w:rPr>
        <w:sectPr w:rsidR="00CA23FF">
          <w:pgSz w:w="12240" w:h="15840"/>
          <w:pgMar w:top="980" w:right="1320" w:bottom="1160" w:left="1320" w:header="761" w:footer="963" w:gutter="0"/>
          <w:cols w:space="720"/>
        </w:sectPr>
      </w:pPr>
    </w:p>
    <w:p w:rsidR="00CA23FF" w:rsidRDefault="00CA23FF">
      <w:pPr>
        <w:pStyle w:val="BodyText"/>
        <w:rPr>
          <w:sz w:val="20"/>
        </w:rPr>
      </w:pPr>
    </w:p>
    <w:p w:rsidR="00CA23FF" w:rsidRDefault="00CA23FF">
      <w:pPr>
        <w:pStyle w:val="BodyText"/>
        <w:rPr>
          <w:sz w:val="20"/>
        </w:rPr>
      </w:pPr>
    </w:p>
    <w:p w:rsidR="00CA23FF" w:rsidRDefault="00CA23FF">
      <w:pPr>
        <w:pStyle w:val="BodyText"/>
        <w:spacing w:before="7"/>
        <w:rPr>
          <w:sz w:val="22"/>
        </w:rPr>
      </w:pPr>
    </w:p>
    <w:p w:rsidR="00CA23FF" w:rsidRDefault="00C04D0B">
      <w:pPr>
        <w:pStyle w:val="ListParagraph"/>
        <w:numPr>
          <w:ilvl w:val="0"/>
          <w:numId w:val="8"/>
        </w:numPr>
        <w:tabs>
          <w:tab w:val="left" w:pos="841"/>
        </w:tabs>
        <w:spacing w:before="52" w:line="276" w:lineRule="auto"/>
        <w:ind w:right="1309"/>
        <w:rPr>
          <w:b/>
          <w:i/>
          <w:sz w:val="24"/>
        </w:rPr>
      </w:pPr>
      <w:r>
        <w:rPr>
          <w:b/>
          <w:i/>
          <w:sz w:val="24"/>
        </w:rPr>
        <w:t>Density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Smart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Growth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Techniques: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To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utilize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density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smart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growth</w:t>
      </w:r>
      <w:r>
        <w:rPr>
          <w:b/>
          <w:i/>
          <w:spacing w:val="-52"/>
          <w:sz w:val="24"/>
        </w:rPr>
        <w:t xml:space="preserve"> </w:t>
      </w:r>
      <w:r>
        <w:rPr>
          <w:b/>
          <w:i/>
          <w:sz w:val="24"/>
        </w:rPr>
        <w:t>techniques.</w:t>
      </w:r>
    </w:p>
    <w:p w:rsidR="00CA23FF" w:rsidRDefault="00C04D0B">
      <w:pPr>
        <w:pStyle w:val="ListParagraph"/>
        <w:numPr>
          <w:ilvl w:val="1"/>
          <w:numId w:val="8"/>
        </w:numPr>
        <w:tabs>
          <w:tab w:val="left" w:pos="1633"/>
        </w:tabs>
        <w:spacing w:before="200" w:line="276" w:lineRule="auto"/>
        <w:ind w:left="1200" w:right="223" w:firstLine="0"/>
        <w:rPr>
          <w:sz w:val="24"/>
        </w:rPr>
      </w:pPr>
      <w:r>
        <w:rPr>
          <w:sz w:val="24"/>
        </w:rPr>
        <w:t>Does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site</w:t>
      </w:r>
      <w:r>
        <w:rPr>
          <w:spacing w:val="-3"/>
          <w:sz w:val="24"/>
        </w:rPr>
        <w:t xml:space="preserve"> </w:t>
      </w:r>
      <w:r>
        <w:rPr>
          <w:sz w:val="24"/>
        </w:rPr>
        <w:t>implement</w:t>
      </w:r>
      <w:r>
        <w:rPr>
          <w:spacing w:val="-4"/>
          <w:sz w:val="24"/>
        </w:rPr>
        <w:t xml:space="preserve"> </w:t>
      </w:r>
      <w:r>
        <w:rPr>
          <w:sz w:val="24"/>
        </w:rPr>
        <w:t>density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smart</w:t>
      </w:r>
      <w:r>
        <w:rPr>
          <w:spacing w:val="-4"/>
          <w:sz w:val="24"/>
        </w:rPr>
        <w:t xml:space="preserve"> </w:t>
      </w:r>
      <w:r>
        <w:rPr>
          <w:sz w:val="24"/>
        </w:rPr>
        <w:t>growth</w:t>
      </w:r>
      <w:r>
        <w:rPr>
          <w:spacing w:val="-4"/>
          <w:sz w:val="24"/>
        </w:rPr>
        <w:t xml:space="preserve"> </w:t>
      </w:r>
      <w:r>
        <w:rPr>
          <w:sz w:val="24"/>
        </w:rPr>
        <w:t>techniques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can</w:t>
      </w:r>
      <w:r>
        <w:rPr>
          <w:spacing w:val="-2"/>
          <w:sz w:val="24"/>
        </w:rPr>
        <w:t xml:space="preserve"> </w:t>
      </w:r>
      <w:r>
        <w:rPr>
          <w:sz w:val="24"/>
        </w:rPr>
        <w:t>support</w:t>
      </w:r>
      <w:r>
        <w:rPr>
          <w:spacing w:val="-5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mix of</w:t>
      </w:r>
      <w:r>
        <w:rPr>
          <w:spacing w:val="-1"/>
          <w:sz w:val="24"/>
        </w:rPr>
        <w:t xml:space="preserve"> </w:t>
      </w:r>
      <w:r>
        <w:rPr>
          <w:sz w:val="24"/>
        </w:rPr>
        <w:t>uses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neighborhood?</w:t>
      </w:r>
    </w:p>
    <w:p w:rsidR="00CA23FF" w:rsidRDefault="00C04D0B">
      <w:pPr>
        <w:pStyle w:val="ListParagraph"/>
        <w:numPr>
          <w:ilvl w:val="1"/>
          <w:numId w:val="8"/>
        </w:numPr>
        <w:tabs>
          <w:tab w:val="left" w:pos="1633"/>
        </w:tabs>
        <w:spacing w:before="199"/>
        <w:ind w:left="1632" w:hanging="433"/>
        <w:rPr>
          <w:sz w:val="24"/>
        </w:rPr>
      </w:pPr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1083957</wp:posOffset>
            </wp:positionH>
            <wp:positionV relativeFrom="paragraph">
              <wp:posOffset>229844</wp:posOffset>
            </wp:positionV>
            <wp:extent cx="5451081" cy="5236944"/>
            <wp:effectExtent l="0" t="0" r="0" b="0"/>
            <wp:wrapNone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1081" cy="5236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Does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project</w:t>
      </w:r>
      <w:r>
        <w:rPr>
          <w:spacing w:val="-1"/>
          <w:sz w:val="24"/>
        </w:rPr>
        <w:t xml:space="preserve"> </w:t>
      </w:r>
      <w:r>
        <w:rPr>
          <w:sz w:val="24"/>
        </w:rPr>
        <w:t>maximize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take</w:t>
      </w:r>
      <w:r>
        <w:rPr>
          <w:spacing w:val="-4"/>
          <w:sz w:val="24"/>
        </w:rPr>
        <w:t xml:space="preserve"> </w:t>
      </w:r>
      <w:r>
        <w:rPr>
          <w:sz w:val="24"/>
        </w:rPr>
        <w:t>advantage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allowed</w:t>
      </w:r>
      <w:r>
        <w:rPr>
          <w:spacing w:val="-2"/>
          <w:sz w:val="24"/>
        </w:rPr>
        <w:t xml:space="preserve"> </w:t>
      </w:r>
      <w:r>
        <w:rPr>
          <w:sz w:val="24"/>
        </w:rPr>
        <w:t>density?</w:t>
      </w:r>
    </w:p>
    <w:p w:rsidR="00CA23FF" w:rsidRDefault="00CA23FF">
      <w:pPr>
        <w:pStyle w:val="BodyText"/>
        <w:spacing w:before="1"/>
        <w:rPr>
          <w:b w:val="0"/>
          <w:sz w:val="20"/>
        </w:rPr>
      </w:pPr>
    </w:p>
    <w:p w:rsidR="00CA23FF" w:rsidRDefault="00C04D0B">
      <w:pPr>
        <w:pStyle w:val="ListParagraph"/>
        <w:numPr>
          <w:ilvl w:val="1"/>
          <w:numId w:val="8"/>
        </w:numPr>
        <w:tabs>
          <w:tab w:val="left" w:pos="1633"/>
        </w:tabs>
        <w:ind w:left="1632" w:hanging="433"/>
        <w:rPr>
          <w:sz w:val="24"/>
        </w:rPr>
      </w:pPr>
      <w:r>
        <w:rPr>
          <w:sz w:val="24"/>
        </w:rPr>
        <w:t>Does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project</w:t>
      </w:r>
      <w:r>
        <w:rPr>
          <w:spacing w:val="-2"/>
          <w:sz w:val="24"/>
        </w:rPr>
        <w:t xml:space="preserve"> </w:t>
      </w:r>
      <w:r>
        <w:rPr>
          <w:sz w:val="24"/>
        </w:rPr>
        <w:t>add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absolute</w:t>
      </w:r>
      <w:r>
        <w:rPr>
          <w:spacing w:val="-5"/>
          <w:sz w:val="24"/>
        </w:rPr>
        <w:t xml:space="preserve"> </w:t>
      </w:r>
      <w:r>
        <w:rPr>
          <w:sz w:val="24"/>
        </w:rPr>
        <w:t>minimum</w:t>
      </w:r>
      <w:r>
        <w:rPr>
          <w:spacing w:val="-6"/>
          <w:sz w:val="24"/>
        </w:rPr>
        <w:t xml:space="preserve"> </w:t>
      </w:r>
      <w:r>
        <w:rPr>
          <w:sz w:val="24"/>
        </w:rPr>
        <w:t>additional</w:t>
      </w:r>
      <w:r>
        <w:rPr>
          <w:spacing w:val="-5"/>
          <w:sz w:val="24"/>
        </w:rPr>
        <w:t xml:space="preserve"> </w:t>
      </w:r>
      <w:r>
        <w:rPr>
          <w:sz w:val="24"/>
        </w:rPr>
        <w:t>parking</w:t>
      </w:r>
      <w:r>
        <w:rPr>
          <w:spacing w:val="-2"/>
          <w:sz w:val="24"/>
        </w:rPr>
        <w:t xml:space="preserve"> </w:t>
      </w:r>
      <w:r>
        <w:rPr>
          <w:sz w:val="24"/>
        </w:rPr>
        <w:t>spaces?</w:t>
      </w:r>
    </w:p>
    <w:p w:rsidR="00CA23FF" w:rsidRDefault="00CA23FF">
      <w:pPr>
        <w:pStyle w:val="BodyText"/>
        <w:spacing w:before="10"/>
        <w:rPr>
          <w:b w:val="0"/>
          <w:sz w:val="19"/>
        </w:rPr>
      </w:pPr>
    </w:p>
    <w:p w:rsidR="00CA23FF" w:rsidRDefault="00C04D0B">
      <w:pPr>
        <w:pStyle w:val="ListParagraph"/>
        <w:numPr>
          <w:ilvl w:val="1"/>
          <w:numId w:val="8"/>
        </w:numPr>
        <w:tabs>
          <w:tab w:val="left" w:pos="1633"/>
        </w:tabs>
        <w:ind w:left="1632" w:hanging="433"/>
        <w:rPr>
          <w:sz w:val="24"/>
        </w:rPr>
      </w:pPr>
      <w:r>
        <w:rPr>
          <w:sz w:val="24"/>
        </w:rPr>
        <w:t>Does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project</w:t>
      </w:r>
      <w:r>
        <w:rPr>
          <w:spacing w:val="-4"/>
          <w:sz w:val="24"/>
        </w:rPr>
        <w:t xml:space="preserve"> </w:t>
      </w:r>
      <w:r>
        <w:rPr>
          <w:sz w:val="24"/>
        </w:rPr>
        <w:t>utilize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smart</w:t>
      </w:r>
      <w:r>
        <w:rPr>
          <w:spacing w:val="-3"/>
          <w:sz w:val="24"/>
        </w:rPr>
        <w:t xml:space="preserve"> </w:t>
      </w:r>
      <w:r>
        <w:rPr>
          <w:sz w:val="24"/>
        </w:rPr>
        <w:t>growth</w:t>
      </w:r>
      <w:r>
        <w:rPr>
          <w:spacing w:val="-4"/>
          <w:sz w:val="24"/>
        </w:rPr>
        <w:t xml:space="preserve"> </w:t>
      </w:r>
      <w:r>
        <w:rPr>
          <w:sz w:val="24"/>
        </w:rPr>
        <w:t>techniques?</w:t>
      </w:r>
    </w:p>
    <w:p w:rsidR="00CA23FF" w:rsidRDefault="00CA23FF">
      <w:pPr>
        <w:pStyle w:val="BodyText"/>
        <w:spacing w:before="1"/>
        <w:rPr>
          <w:b w:val="0"/>
          <w:sz w:val="20"/>
        </w:rPr>
      </w:pPr>
    </w:p>
    <w:p w:rsidR="00CA23FF" w:rsidRDefault="00C04D0B">
      <w:pPr>
        <w:ind w:left="120"/>
        <w:rPr>
          <w:i/>
          <w:sz w:val="24"/>
        </w:rPr>
      </w:pPr>
      <w:r>
        <w:rPr>
          <w:i/>
          <w:sz w:val="24"/>
        </w:rPr>
        <w:t>Explain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how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your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project meets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Density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Smart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Growth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Techniques criteria:</w:t>
      </w:r>
    </w:p>
    <w:p w:rsidR="00CA23FF" w:rsidRDefault="00CA23FF">
      <w:pPr>
        <w:pStyle w:val="BodyText"/>
        <w:rPr>
          <w:b w:val="0"/>
          <w:i/>
          <w:sz w:val="20"/>
        </w:rPr>
      </w:pPr>
    </w:p>
    <w:p w:rsidR="00CA23FF" w:rsidRDefault="00C04D0B">
      <w:pPr>
        <w:pStyle w:val="ListParagraph"/>
        <w:numPr>
          <w:ilvl w:val="1"/>
          <w:numId w:val="4"/>
        </w:numPr>
        <w:tabs>
          <w:tab w:val="left" w:pos="558"/>
        </w:tabs>
        <w:spacing w:before="1" w:line="276" w:lineRule="auto"/>
        <w:ind w:right="286" w:firstLine="0"/>
        <w:rPr>
          <w:b/>
          <w:sz w:val="24"/>
        </w:rPr>
      </w:pPr>
      <w:r>
        <w:rPr>
          <w:b/>
          <w:color w:val="808080"/>
          <w:sz w:val="24"/>
        </w:rPr>
        <w:t>The site implements compact development that strengthens the mixed-use character of</w:t>
      </w:r>
      <w:r>
        <w:rPr>
          <w:b/>
          <w:color w:val="808080"/>
          <w:spacing w:val="-52"/>
          <w:sz w:val="24"/>
        </w:rPr>
        <w:t xml:space="preserve"> </w:t>
      </w:r>
      <w:r>
        <w:rPr>
          <w:b/>
          <w:color w:val="808080"/>
          <w:sz w:val="24"/>
        </w:rPr>
        <w:t>the existing context (transit, retail, office, hotel) by adding multi-family, infill residential</w:t>
      </w:r>
      <w:r>
        <w:rPr>
          <w:b/>
          <w:color w:val="808080"/>
          <w:spacing w:val="1"/>
          <w:sz w:val="24"/>
        </w:rPr>
        <w:t xml:space="preserve"> </w:t>
      </w:r>
      <w:r>
        <w:rPr>
          <w:b/>
          <w:color w:val="808080"/>
          <w:sz w:val="24"/>
        </w:rPr>
        <w:t>without increasing vehicle trips.</w:t>
      </w:r>
      <w:r>
        <w:rPr>
          <w:b/>
          <w:color w:val="808080"/>
          <w:spacing w:val="1"/>
          <w:sz w:val="24"/>
        </w:rPr>
        <w:t xml:space="preserve"> </w:t>
      </w:r>
      <w:r>
        <w:rPr>
          <w:b/>
          <w:color w:val="808080"/>
          <w:sz w:val="24"/>
        </w:rPr>
        <w:t xml:space="preserve">The project will provide 840 dwelling units within a </w:t>
      </w:r>
      <w:proofErr w:type="gramStart"/>
      <w:r>
        <w:rPr>
          <w:b/>
          <w:color w:val="808080"/>
          <w:sz w:val="24"/>
        </w:rPr>
        <w:t>three</w:t>
      </w:r>
      <w:r>
        <w:rPr>
          <w:b/>
          <w:color w:val="808080"/>
          <w:spacing w:val="1"/>
          <w:sz w:val="24"/>
        </w:rPr>
        <w:t xml:space="preserve"> </w:t>
      </w:r>
      <w:r>
        <w:rPr>
          <w:b/>
          <w:color w:val="808080"/>
          <w:sz w:val="24"/>
        </w:rPr>
        <w:t>minute</w:t>
      </w:r>
      <w:proofErr w:type="gramEnd"/>
      <w:r>
        <w:rPr>
          <w:b/>
          <w:color w:val="808080"/>
          <w:spacing w:val="-3"/>
          <w:sz w:val="24"/>
        </w:rPr>
        <w:t xml:space="preserve"> </w:t>
      </w:r>
      <w:r>
        <w:rPr>
          <w:b/>
          <w:color w:val="808080"/>
          <w:sz w:val="24"/>
        </w:rPr>
        <w:t>walk</w:t>
      </w:r>
      <w:r>
        <w:rPr>
          <w:b/>
          <w:color w:val="808080"/>
          <w:spacing w:val="-1"/>
          <w:sz w:val="24"/>
        </w:rPr>
        <w:t xml:space="preserve"> </w:t>
      </w:r>
      <w:r>
        <w:rPr>
          <w:b/>
          <w:color w:val="808080"/>
          <w:sz w:val="24"/>
        </w:rPr>
        <w:t>of</w:t>
      </w:r>
      <w:r>
        <w:rPr>
          <w:b/>
          <w:color w:val="808080"/>
          <w:spacing w:val="1"/>
          <w:sz w:val="24"/>
        </w:rPr>
        <w:t xml:space="preserve"> </w:t>
      </w:r>
      <w:r>
        <w:rPr>
          <w:b/>
          <w:color w:val="808080"/>
          <w:sz w:val="24"/>
        </w:rPr>
        <w:t>transit,</w:t>
      </w:r>
      <w:r>
        <w:rPr>
          <w:b/>
          <w:color w:val="808080"/>
          <w:spacing w:val="-2"/>
          <w:sz w:val="24"/>
        </w:rPr>
        <w:t xml:space="preserve"> </w:t>
      </w:r>
      <w:r>
        <w:rPr>
          <w:b/>
          <w:color w:val="808080"/>
          <w:sz w:val="24"/>
        </w:rPr>
        <w:t>on-site public</w:t>
      </w:r>
      <w:r>
        <w:rPr>
          <w:b/>
          <w:color w:val="808080"/>
          <w:spacing w:val="-1"/>
          <w:sz w:val="24"/>
        </w:rPr>
        <w:t xml:space="preserve"> </w:t>
      </w:r>
      <w:r>
        <w:rPr>
          <w:b/>
          <w:color w:val="808080"/>
          <w:sz w:val="24"/>
        </w:rPr>
        <w:t>park, and</w:t>
      </w:r>
      <w:r>
        <w:rPr>
          <w:b/>
          <w:color w:val="808080"/>
          <w:spacing w:val="-1"/>
          <w:sz w:val="24"/>
        </w:rPr>
        <w:t xml:space="preserve"> </w:t>
      </w:r>
      <w:r>
        <w:rPr>
          <w:b/>
          <w:color w:val="808080"/>
          <w:sz w:val="24"/>
        </w:rPr>
        <w:t>employment centers.</w:t>
      </w:r>
    </w:p>
    <w:p w:rsidR="00CA23FF" w:rsidRDefault="00C04D0B">
      <w:pPr>
        <w:pStyle w:val="ListParagraph"/>
        <w:numPr>
          <w:ilvl w:val="1"/>
          <w:numId w:val="4"/>
        </w:numPr>
        <w:tabs>
          <w:tab w:val="left" w:pos="558"/>
        </w:tabs>
        <w:spacing w:before="200" w:line="276" w:lineRule="auto"/>
        <w:ind w:right="450" w:firstLine="0"/>
        <w:rPr>
          <w:b/>
          <w:sz w:val="24"/>
        </w:rPr>
      </w:pPr>
      <w:r>
        <w:rPr>
          <w:b/>
          <w:color w:val="808080"/>
          <w:sz w:val="24"/>
        </w:rPr>
        <w:t>The</w:t>
      </w:r>
      <w:r>
        <w:rPr>
          <w:b/>
          <w:color w:val="808080"/>
          <w:spacing w:val="-5"/>
          <w:sz w:val="24"/>
        </w:rPr>
        <w:t xml:space="preserve"> </w:t>
      </w:r>
      <w:r>
        <w:rPr>
          <w:b/>
          <w:color w:val="808080"/>
          <w:sz w:val="24"/>
        </w:rPr>
        <w:t>project</w:t>
      </w:r>
      <w:r>
        <w:rPr>
          <w:b/>
          <w:color w:val="808080"/>
          <w:spacing w:val="-2"/>
          <w:sz w:val="24"/>
        </w:rPr>
        <w:t xml:space="preserve"> </w:t>
      </w:r>
      <w:r>
        <w:rPr>
          <w:b/>
          <w:color w:val="808080"/>
          <w:sz w:val="24"/>
        </w:rPr>
        <w:t>provides</w:t>
      </w:r>
      <w:r>
        <w:rPr>
          <w:b/>
          <w:color w:val="808080"/>
          <w:spacing w:val="-4"/>
          <w:sz w:val="24"/>
        </w:rPr>
        <w:t xml:space="preserve"> </w:t>
      </w:r>
      <w:r>
        <w:rPr>
          <w:b/>
          <w:color w:val="808080"/>
          <w:sz w:val="24"/>
        </w:rPr>
        <w:t>the</w:t>
      </w:r>
      <w:r>
        <w:rPr>
          <w:b/>
          <w:color w:val="808080"/>
          <w:spacing w:val="-4"/>
          <w:sz w:val="24"/>
        </w:rPr>
        <w:t xml:space="preserve"> </w:t>
      </w:r>
      <w:r>
        <w:rPr>
          <w:b/>
          <w:color w:val="808080"/>
          <w:sz w:val="24"/>
        </w:rPr>
        <w:t>maximum</w:t>
      </w:r>
      <w:r>
        <w:rPr>
          <w:b/>
          <w:color w:val="808080"/>
          <w:spacing w:val="-4"/>
          <w:sz w:val="24"/>
        </w:rPr>
        <w:t xml:space="preserve"> </w:t>
      </w:r>
      <w:r>
        <w:rPr>
          <w:b/>
          <w:color w:val="808080"/>
          <w:sz w:val="24"/>
        </w:rPr>
        <w:t>allowable</w:t>
      </w:r>
      <w:r>
        <w:rPr>
          <w:b/>
          <w:color w:val="808080"/>
          <w:spacing w:val="-4"/>
          <w:sz w:val="24"/>
        </w:rPr>
        <w:t xml:space="preserve"> </w:t>
      </w:r>
      <w:r>
        <w:rPr>
          <w:b/>
          <w:color w:val="808080"/>
          <w:sz w:val="24"/>
        </w:rPr>
        <w:t>density</w:t>
      </w:r>
      <w:r>
        <w:rPr>
          <w:b/>
          <w:color w:val="808080"/>
          <w:spacing w:val="-4"/>
          <w:sz w:val="24"/>
        </w:rPr>
        <w:t xml:space="preserve"> </w:t>
      </w:r>
      <w:r>
        <w:rPr>
          <w:b/>
          <w:color w:val="808080"/>
          <w:sz w:val="24"/>
        </w:rPr>
        <w:t>given</w:t>
      </w:r>
      <w:r>
        <w:rPr>
          <w:b/>
          <w:color w:val="808080"/>
          <w:spacing w:val="-2"/>
          <w:sz w:val="24"/>
        </w:rPr>
        <w:t xml:space="preserve"> </w:t>
      </w:r>
      <w:r>
        <w:rPr>
          <w:b/>
          <w:color w:val="808080"/>
          <w:sz w:val="24"/>
        </w:rPr>
        <w:t>site</w:t>
      </w:r>
      <w:r>
        <w:rPr>
          <w:b/>
          <w:color w:val="808080"/>
          <w:spacing w:val="-3"/>
          <w:sz w:val="24"/>
        </w:rPr>
        <w:t xml:space="preserve"> </w:t>
      </w:r>
      <w:r>
        <w:rPr>
          <w:b/>
          <w:color w:val="808080"/>
          <w:sz w:val="24"/>
        </w:rPr>
        <w:t>constraints</w:t>
      </w:r>
      <w:r>
        <w:rPr>
          <w:b/>
          <w:color w:val="808080"/>
          <w:spacing w:val="-3"/>
          <w:sz w:val="24"/>
        </w:rPr>
        <w:t xml:space="preserve"> </w:t>
      </w:r>
      <w:r>
        <w:rPr>
          <w:b/>
          <w:color w:val="808080"/>
          <w:sz w:val="24"/>
        </w:rPr>
        <w:t>and</w:t>
      </w:r>
      <w:r>
        <w:rPr>
          <w:b/>
          <w:color w:val="808080"/>
          <w:spacing w:val="-4"/>
          <w:sz w:val="24"/>
        </w:rPr>
        <w:t xml:space="preserve"> </w:t>
      </w:r>
      <w:r>
        <w:rPr>
          <w:b/>
          <w:color w:val="808080"/>
          <w:sz w:val="24"/>
        </w:rPr>
        <w:t>design</w:t>
      </w:r>
      <w:r>
        <w:rPr>
          <w:b/>
          <w:color w:val="808080"/>
          <w:spacing w:val="-51"/>
          <w:sz w:val="24"/>
        </w:rPr>
        <w:t xml:space="preserve"> </w:t>
      </w:r>
      <w:r>
        <w:rPr>
          <w:b/>
          <w:color w:val="808080"/>
          <w:sz w:val="24"/>
        </w:rPr>
        <w:t>requirements per</w:t>
      </w:r>
      <w:r>
        <w:rPr>
          <w:b/>
          <w:color w:val="808080"/>
          <w:spacing w:val="1"/>
          <w:sz w:val="24"/>
        </w:rPr>
        <w:t xml:space="preserve"> </w:t>
      </w:r>
      <w:r>
        <w:rPr>
          <w:b/>
          <w:color w:val="808080"/>
          <w:sz w:val="24"/>
        </w:rPr>
        <w:t>the</w:t>
      </w:r>
      <w:r>
        <w:rPr>
          <w:b/>
          <w:color w:val="808080"/>
          <w:spacing w:val="-1"/>
          <w:sz w:val="24"/>
        </w:rPr>
        <w:t xml:space="preserve"> </w:t>
      </w:r>
      <w:r>
        <w:rPr>
          <w:b/>
          <w:color w:val="808080"/>
          <w:sz w:val="24"/>
        </w:rPr>
        <w:t>Mission</w:t>
      </w:r>
      <w:r>
        <w:rPr>
          <w:b/>
          <w:color w:val="808080"/>
          <w:spacing w:val="-2"/>
          <w:sz w:val="24"/>
        </w:rPr>
        <w:t xml:space="preserve"> </w:t>
      </w:r>
      <w:r>
        <w:rPr>
          <w:b/>
          <w:color w:val="808080"/>
          <w:sz w:val="24"/>
        </w:rPr>
        <w:t>Valley</w:t>
      </w:r>
      <w:r>
        <w:rPr>
          <w:b/>
          <w:color w:val="808080"/>
          <w:spacing w:val="-1"/>
          <w:sz w:val="24"/>
        </w:rPr>
        <w:t xml:space="preserve"> </w:t>
      </w:r>
      <w:r>
        <w:rPr>
          <w:b/>
          <w:color w:val="808080"/>
          <w:sz w:val="24"/>
        </w:rPr>
        <w:t>Community</w:t>
      </w:r>
      <w:r>
        <w:rPr>
          <w:b/>
          <w:color w:val="808080"/>
          <w:spacing w:val="-2"/>
          <w:sz w:val="24"/>
        </w:rPr>
        <w:t xml:space="preserve"> </w:t>
      </w:r>
      <w:r>
        <w:rPr>
          <w:b/>
          <w:color w:val="808080"/>
          <w:sz w:val="24"/>
        </w:rPr>
        <w:t>Plan.</w:t>
      </w:r>
    </w:p>
    <w:p w:rsidR="00CA23FF" w:rsidRDefault="00C04D0B">
      <w:pPr>
        <w:pStyle w:val="ListParagraph"/>
        <w:numPr>
          <w:ilvl w:val="1"/>
          <w:numId w:val="4"/>
        </w:numPr>
        <w:tabs>
          <w:tab w:val="left" w:pos="558"/>
        </w:tabs>
        <w:spacing w:before="200" w:line="276" w:lineRule="auto"/>
        <w:ind w:right="149" w:firstLine="0"/>
        <w:rPr>
          <w:b/>
          <w:sz w:val="24"/>
        </w:rPr>
      </w:pPr>
      <w:r>
        <w:rPr>
          <w:b/>
          <w:color w:val="808080"/>
          <w:sz w:val="24"/>
        </w:rPr>
        <w:t>The project provides the minimum amount of additional parking spaces. The existing site</w:t>
      </w:r>
      <w:r>
        <w:rPr>
          <w:b/>
          <w:color w:val="808080"/>
          <w:spacing w:val="-52"/>
          <w:sz w:val="24"/>
        </w:rPr>
        <w:t xml:space="preserve"> </w:t>
      </w:r>
      <w:r>
        <w:rPr>
          <w:b/>
          <w:color w:val="808080"/>
          <w:sz w:val="24"/>
        </w:rPr>
        <w:t>includes a</w:t>
      </w:r>
      <w:r>
        <w:rPr>
          <w:b/>
          <w:color w:val="808080"/>
          <w:spacing w:val="-2"/>
          <w:sz w:val="24"/>
        </w:rPr>
        <w:t xml:space="preserve"> </w:t>
      </w:r>
      <w:r>
        <w:rPr>
          <w:b/>
          <w:color w:val="808080"/>
          <w:sz w:val="24"/>
        </w:rPr>
        <w:t>total of 1,383 spaces.</w:t>
      </w:r>
      <w:r>
        <w:rPr>
          <w:b/>
          <w:color w:val="808080"/>
          <w:spacing w:val="2"/>
          <w:sz w:val="24"/>
        </w:rPr>
        <w:t xml:space="preserve"> </w:t>
      </w:r>
      <w:r>
        <w:rPr>
          <w:b/>
          <w:color w:val="808080"/>
          <w:sz w:val="24"/>
        </w:rPr>
        <w:t>The</w:t>
      </w:r>
      <w:r>
        <w:rPr>
          <w:b/>
          <w:color w:val="808080"/>
          <w:spacing w:val="-2"/>
          <w:sz w:val="24"/>
        </w:rPr>
        <w:t xml:space="preserve"> </w:t>
      </w:r>
      <w:r>
        <w:rPr>
          <w:b/>
          <w:color w:val="808080"/>
          <w:sz w:val="24"/>
        </w:rPr>
        <w:t>total proposed</w:t>
      </w:r>
      <w:r>
        <w:rPr>
          <w:b/>
          <w:color w:val="808080"/>
          <w:spacing w:val="2"/>
          <w:sz w:val="24"/>
        </w:rPr>
        <w:t xml:space="preserve"> </w:t>
      </w:r>
      <w:r>
        <w:rPr>
          <w:b/>
          <w:color w:val="808080"/>
          <w:sz w:val="24"/>
        </w:rPr>
        <w:t>parking</w:t>
      </w:r>
      <w:r>
        <w:rPr>
          <w:b/>
          <w:color w:val="808080"/>
          <w:spacing w:val="-1"/>
          <w:sz w:val="24"/>
        </w:rPr>
        <w:t xml:space="preserve"> </w:t>
      </w:r>
      <w:r>
        <w:rPr>
          <w:b/>
          <w:color w:val="808080"/>
          <w:sz w:val="24"/>
        </w:rPr>
        <w:t>is</w:t>
      </w:r>
      <w:r>
        <w:rPr>
          <w:b/>
          <w:color w:val="808080"/>
          <w:spacing w:val="-1"/>
          <w:sz w:val="24"/>
        </w:rPr>
        <w:t xml:space="preserve"> </w:t>
      </w:r>
      <w:r>
        <w:rPr>
          <w:b/>
          <w:color w:val="808080"/>
          <w:sz w:val="24"/>
        </w:rPr>
        <w:t>2,031</w:t>
      </w:r>
      <w:r>
        <w:rPr>
          <w:b/>
          <w:color w:val="808080"/>
          <w:spacing w:val="2"/>
          <w:sz w:val="24"/>
        </w:rPr>
        <w:t xml:space="preserve"> </w:t>
      </w:r>
      <w:r>
        <w:rPr>
          <w:b/>
          <w:color w:val="808080"/>
          <w:sz w:val="24"/>
        </w:rPr>
        <w:t>spaces</w:t>
      </w:r>
      <w:r>
        <w:rPr>
          <w:b/>
          <w:color w:val="808080"/>
          <w:spacing w:val="1"/>
          <w:sz w:val="24"/>
        </w:rPr>
        <w:t xml:space="preserve"> </w:t>
      </w:r>
      <w:r>
        <w:rPr>
          <w:b/>
          <w:color w:val="808080"/>
          <w:sz w:val="24"/>
        </w:rPr>
        <w:t>(856</w:t>
      </w:r>
      <w:r>
        <w:rPr>
          <w:b/>
          <w:color w:val="808080"/>
          <w:spacing w:val="2"/>
          <w:sz w:val="24"/>
        </w:rPr>
        <w:t xml:space="preserve"> </w:t>
      </w:r>
      <w:r>
        <w:rPr>
          <w:b/>
          <w:color w:val="808080"/>
          <w:sz w:val="24"/>
        </w:rPr>
        <w:t>spaces</w:t>
      </w:r>
      <w:r>
        <w:rPr>
          <w:b/>
          <w:color w:val="808080"/>
          <w:spacing w:val="1"/>
          <w:sz w:val="24"/>
        </w:rPr>
        <w:t xml:space="preserve"> </w:t>
      </w:r>
      <w:r>
        <w:rPr>
          <w:b/>
          <w:color w:val="808080"/>
          <w:sz w:val="24"/>
        </w:rPr>
        <w:t>for</w:t>
      </w:r>
      <w:r>
        <w:rPr>
          <w:b/>
          <w:color w:val="808080"/>
          <w:spacing w:val="1"/>
          <w:sz w:val="24"/>
        </w:rPr>
        <w:t xml:space="preserve"> </w:t>
      </w:r>
      <w:r>
        <w:rPr>
          <w:b/>
          <w:color w:val="808080"/>
          <w:sz w:val="24"/>
        </w:rPr>
        <w:t>the hotel and 1,175 spaces for the residential). The parking supply incurs a surplus of 65</w:t>
      </w:r>
      <w:r>
        <w:rPr>
          <w:b/>
          <w:color w:val="808080"/>
          <w:spacing w:val="1"/>
          <w:sz w:val="24"/>
        </w:rPr>
        <w:t xml:space="preserve"> </w:t>
      </w:r>
      <w:r>
        <w:rPr>
          <w:b/>
          <w:color w:val="808080"/>
          <w:sz w:val="24"/>
        </w:rPr>
        <w:t>spaces for the hotel and 112 spaces for residential. Tandem, valet parking for the hotel is</w:t>
      </w:r>
      <w:r>
        <w:rPr>
          <w:b/>
          <w:color w:val="808080"/>
          <w:spacing w:val="1"/>
          <w:sz w:val="24"/>
        </w:rPr>
        <w:t xml:space="preserve"> </w:t>
      </w:r>
      <w:r>
        <w:rPr>
          <w:b/>
          <w:color w:val="808080"/>
          <w:sz w:val="24"/>
        </w:rPr>
        <w:t>utilized while on-street parking is maximized within the project boundaries. Additionally,</w:t>
      </w:r>
      <w:r>
        <w:rPr>
          <w:b/>
          <w:color w:val="808080"/>
          <w:spacing w:val="1"/>
          <w:sz w:val="24"/>
        </w:rPr>
        <w:t xml:space="preserve"> </w:t>
      </w:r>
      <w:r>
        <w:rPr>
          <w:b/>
          <w:color w:val="808080"/>
          <w:sz w:val="24"/>
        </w:rPr>
        <w:t>parking</w:t>
      </w:r>
      <w:r>
        <w:rPr>
          <w:b/>
          <w:color w:val="808080"/>
          <w:spacing w:val="-6"/>
          <w:sz w:val="24"/>
        </w:rPr>
        <w:t xml:space="preserve"> </w:t>
      </w:r>
      <w:r>
        <w:rPr>
          <w:b/>
          <w:color w:val="808080"/>
          <w:sz w:val="24"/>
        </w:rPr>
        <w:t>reductions</w:t>
      </w:r>
      <w:r>
        <w:rPr>
          <w:b/>
          <w:color w:val="808080"/>
          <w:spacing w:val="-3"/>
          <w:sz w:val="24"/>
        </w:rPr>
        <w:t xml:space="preserve"> </w:t>
      </w:r>
      <w:r>
        <w:rPr>
          <w:b/>
          <w:color w:val="808080"/>
          <w:sz w:val="24"/>
        </w:rPr>
        <w:t>for</w:t>
      </w:r>
      <w:r>
        <w:rPr>
          <w:b/>
          <w:color w:val="808080"/>
          <w:spacing w:val="-3"/>
          <w:sz w:val="24"/>
        </w:rPr>
        <w:t xml:space="preserve"> </w:t>
      </w:r>
      <w:r>
        <w:rPr>
          <w:b/>
          <w:color w:val="808080"/>
          <w:sz w:val="24"/>
        </w:rPr>
        <w:t>mixed</w:t>
      </w:r>
      <w:r>
        <w:rPr>
          <w:b/>
          <w:color w:val="808080"/>
          <w:spacing w:val="-3"/>
          <w:sz w:val="24"/>
        </w:rPr>
        <w:t xml:space="preserve"> </w:t>
      </w:r>
      <w:r>
        <w:rPr>
          <w:b/>
          <w:color w:val="808080"/>
          <w:sz w:val="24"/>
        </w:rPr>
        <w:t>use</w:t>
      </w:r>
      <w:r>
        <w:rPr>
          <w:b/>
          <w:color w:val="808080"/>
          <w:spacing w:val="-3"/>
          <w:sz w:val="24"/>
        </w:rPr>
        <w:t xml:space="preserve"> </w:t>
      </w:r>
      <w:r>
        <w:rPr>
          <w:b/>
          <w:color w:val="808080"/>
          <w:sz w:val="24"/>
        </w:rPr>
        <w:t>development</w:t>
      </w:r>
      <w:r>
        <w:rPr>
          <w:b/>
          <w:color w:val="808080"/>
          <w:spacing w:val="-7"/>
          <w:sz w:val="24"/>
        </w:rPr>
        <w:t xml:space="preserve"> </w:t>
      </w:r>
      <w:r>
        <w:rPr>
          <w:b/>
          <w:color w:val="808080"/>
          <w:sz w:val="24"/>
        </w:rPr>
        <w:t>and</w:t>
      </w:r>
      <w:r>
        <w:rPr>
          <w:b/>
          <w:color w:val="808080"/>
          <w:spacing w:val="-2"/>
          <w:sz w:val="24"/>
        </w:rPr>
        <w:t xml:space="preserve"> </w:t>
      </w:r>
      <w:r>
        <w:rPr>
          <w:b/>
          <w:color w:val="808080"/>
          <w:sz w:val="24"/>
        </w:rPr>
        <w:t>adjacency</w:t>
      </w:r>
      <w:r>
        <w:rPr>
          <w:b/>
          <w:color w:val="808080"/>
          <w:spacing w:val="-4"/>
          <w:sz w:val="24"/>
        </w:rPr>
        <w:t xml:space="preserve"> </w:t>
      </w:r>
      <w:r>
        <w:rPr>
          <w:b/>
          <w:color w:val="808080"/>
          <w:sz w:val="24"/>
        </w:rPr>
        <w:t>to</w:t>
      </w:r>
      <w:r>
        <w:rPr>
          <w:b/>
          <w:color w:val="808080"/>
          <w:spacing w:val="-2"/>
          <w:sz w:val="24"/>
        </w:rPr>
        <w:t xml:space="preserve"> </w:t>
      </w:r>
      <w:r>
        <w:rPr>
          <w:b/>
          <w:color w:val="808080"/>
          <w:sz w:val="24"/>
        </w:rPr>
        <w:t>transit</w:t>
      </w:r>
      <w:r>
        <w:rPr>
          <w:b/>
          <w:color w:val="808080"/>
          <w:spacing w:val="-4"/>
          <w:sz w:val="24"/>
        </w:rPr>
        <w:t xml:space="preserve"> </w:t>
      </w:r>
      <w:r>
        <w:rPr>
          <w:b/>
          <w:color w:val="808080"/>
          <w:sz w:val="24"/>
        </w:rPr>
        <w:t>have</w:t>
      </w:r>
      <w:r>
        <w:rPr>
          <w:b/>
          <w:color w:val="808080"/>
          <w:spacing w:val="-4"/>
          <w:sz w:val="24"/>
        </w:rPr>
        <w:t xml:space="preserve"> </w:t>
      </w:r>
      <w:r>
        <w:rPr>
          <w:b/>
          <w:color w:val="808080"/>
          <w:sz w:val="24"/>
        </w:rPr>
        <w:t>been</w:t>
      </w:r>
      <w:r>
        <w:rPr>
          <w:b/>
          <w:color w:val="808080"/>
          <w:spacing w:val="-2"/>
          <w:sz w:val="24"/>
        </w:rPr>
        <w:t xml:space="preserve"> </w:t>
      </w:r>
      <w:r>
        <w:rPr>
          <w:b/>
          <w:color w:val="808080"/>
          <w:sz w:val="24"/>
        </w:rPr>
        <w:t>maximized</w:t>
      </w:r>
      <w:r>
        <w:rPr>
          <w:b/>
          <w:color w:val="808080"/>
          <w:spacing w:val="-51"/>
          <w:sz w:val="24"/>
        </w:rPr>
        <w:t xml:space="preserve"> </w:t>
      </w:r>
      <w:r>
        <w:rPr>
          <w:b/>
          <w:color w:val="808080"/>
          <w:sz w:val="24"/>
        </w:rPr>
        <w:t>per the</w:t>
      </w:r>
      <w:r>
        <w:rPr>
          <w:b/>
          <w:color w:val="808080"/>
          <w:spacing w:val="-3"/>
          <w:sz w:val="24"/>
        </w:rPr>
        <w:t xml:space="preserve"> </w:t>
      </w:r>
      <w:r>
        <w:rPr>
          <w:b/>
          <w:color w:val="808080"/>
          <w:sz w:val="24"/>
        </w:rPr>
        <w:t>City</w:t>
      </w:r>
      <w:r>
        <w:rPr>
          <w:b/>
          <w:color w:val="808080"/>
          <w:spacing w:val="-2"/>
          <w:sz w:val="24"/>
        </w:rPr>
        <w:t xml:space="preserve"> </w:t>
      </w:r>
      <w:r>
        <w:rPr>
          <w:b/>
          <w:color w:val="808080"/>
          <w:sz w:val="24"/>
        </w:rPr>
        <w:t>of</w:t>
      </w:r>
      <w:r>
        <w:rPr>
          <w:b/>
          <w:color w:val="808080"/>
          <w:spacing w:val="2"/>
          <w:sz w:val="24"/>
        </w:rPr>
        <w:t xml:space="preserve"> </w:t>
      </w:r>
      <w:r>
        <w:rPr>
          <w:b/>
          <w:color w:val="808080"/>
          <w:sz w:val="24"/>
        </w:rPr>
        <w:t>San</w:t>
      </w:r>
      <w:r>
        <w:rPr>
          <w:b/>
          <w:color w:val="808080"/>
          <w:spacing w:val="1"/>
          <w:sz w:val="24"/>
        </w:rPr>
        <w:t xml:space="preserve"> </w:t>
      </w:r>
      <w:r>
        <w:rPr>
          <w:b/>
          <w:color w:val="808080"/>
          <w:sz w:val="24"/>
        </w:rPr>
        <w:t>Diego</w:t>
      </w:r>
      <w:r>
        <w:rPr>
          <w:b/>
          <w:color w:val="808080"/>
          <w:spacing w:val="1"/>
          <w:sz w:val="24"/>
        </w:rPr>
        <w:t xml:space="preserve"> </w:t>
      </w:r>
      <w:r>
        <w:rPr>
          <w:b/>
          <w:color w:val="808080"/>
          <w:sz w:val="24"/>
        </w:rPr>
        <w:t>regulations.</w:t>
      </w:r>
    </w:p>
    <w:p w:rsidR="00CA23FF" w:rsidRDefault="00C04D0B">
      <w:pPr>
        <w:pStyle w:val="ListParagraph"/>
        <w:numPr>
          <w:ilvl w:val="1"/>
          <w:numId w:val="4"/>
        </w:numPr>
        <w:tabs>
          <w:tab w:val="left" w:pos="558"/>
        </w:tabs>
        <w:spacing w:before="200" w:line="276" w:lineRule="auto"/>
        <w:ind w:right="874" w:firstLine="0"/>
        <w:rPr>
          <w:b/>
          <w:sz w:val="24"/>
        </w:rPr>
      </w:pPr>
      <w:r>
        <w:rPr>
          <w:b/>
          <w:color w:val="808080"/>
          <w:sz w:val="24"/>
        </w:rPr>
        <w:t>The</w:t>
      </w:r>
      <w:r>
        <w:rPr>
          <w:b/>
          <w:color w:val="808080"/>
          <w:spacing w:val="-4"/>
          <w:sz w:val="24"/>
        </w:rPr>
        <w:t xml:space="preserve"> </w:t>
      </w:r>
      <w:r>
        <w:rPr>
          <w:b/>
          <w:color w:val="808080"/>
          <w:sz w:val="24"/>
        </w:rPr>
        <w:t>project</w:t>
      </w:r>
      <w:r>
        <w:rPr>
          <w:b/>
          <w:color w:val="808080"/>
          <w:spacing w:val="-1"/>
          <w:sz w:val="24"/>
        </w:rPr>
        <w:t xml:space="preserve"> </w:t>
      </w:r>
      <w:r>
        <w:rPr>
          <w:b/>
          <w:color w:val="808080"/>
          <w:sz w:val="24"/>
        </w:rPr>
        <w:t>utilizes</w:t>
      </w:r>
      <w:r>
        <w:rPr>
          <w:b/>
          <w:color w:val="808080"/>
          <w:spacing w:val="-4"/>
          <w:sz w:val="24"/>
        </w:rPr>
        <w:t xml:space="preserve"> </w:t>
      </w:r>
      <w:r>
        <w:rPr>
          <w:b/>
          <w:color w:val="808080"/>
          <w:sz w:val="24"/>
        </w:rPr>
        <w:t>other</w:t>
      </w:r>
      <w:r>
        <w:rPr>
          <w:b/>
          <w:color w:val="808080"/>
          <w:spacing w:val="-1"/>
          <w:sz w:val="24"/>
        </w:rPr>
        <w:t xml:space="preserve"> </w:t>
      </w:r>
      <w:r>
        <w:rPr>
          <w:b/>
          <w:color w:val="808080"/>
          <w:sz w:val="24"/>
        </w:rPr>
        <w:t>smart</w:t>
      </w:r>
      <w:r>
        <w:rPr>
          <w:b/>
          <w:color w:val="808080"/>
          <w:spacing w:val="-1"/>
          <w:sz w:val="24"/>
        </w:rPr>
        <w:t xml:space="preserve"> </w:t>
      </w:r>
      <w:r>
        <w:rPr>
          <w:b/>
          <w:color w:val="808080"/>
          <w:sz w:val="24"/>
        </w:rPr>
        <w:t>growth</w:t>
      </w:r>
      <w:r>
        <w:rPr>
          <w:b/>
          <w:color w:val="808080"/>
          <w:spacing w:val="-3"/>
          <w:sz w:val="24"/>
        </w:rPr>
        <w:t xml:space="preserve"> </w:t>
      </w:r>
      <w:r>
        <w:rPr>
          <w:b/>
          <w:color w:val="808080"/>
          <w:sz w:val="24"/>
        </w:rPr>
        <w:t>techniques</w:t>
      </w:r>
      <w:r>
        <w:rPr>
          <w:b/>
          <w:color w:val="808080"/>
          <w:spacing w:val="-5"/>
          <w:sz w:val="24"/>
        </w:rPr>
        <w:t xml:space="preserve"> </w:t>
      </w:r>
      <w:r>
        <w:rPr>
          <w:b/>
          <w:color w:val="808080"/>
          <w:sz w:val="24"/>
        </w:rPr>
        <w:t>in</w:t>
      </w:r>
      <w:r>
        <w:rPr>
          <w:b/>
          <w:color w:val="808080"/>
          <w:spacing w:val="-3"/>
          <w:sz w:val="24"/>
        </w:rPr>
        <w:t xml:space="preserve"> </w:t>
      </w:r>
      <w:r>
        <w:rPr>
          <w:b/>
          <w:color w:val="808080"/>
          <w:sz w:val="24"/>
        </w:rPr>
        <w:t>terms</w:t>
      </w:r>
      <w:r>
        <w:rPr>
          <w:b/>
          <w:color w:val="808080"/>
          <w:spacing w:val="-4"/>
          <w:sz w:val="24"/>
        </w:rPr>
        <w:t xml:space="preserve"> </w:t>
      </w:r>
      <w:r>
        <w:rPr>
          <w:b/>
          <w:color w:val="808080"/>
          <w:sz w:val="24"/>
        </w:rPr>
        <w:t>of</w:t>
      </w:r>
      <w:r>
        <w:rPr>
          <w:b/>
          <w:color w:val="808080"/>
          <w:spacing w:val="-3"/>
          <w:sz w:val="24"/>
        </w:rPr>
        <w:t xml:space="preserve"> </w:t>
      </w:r>
      <w:r>
        <w:rPr>
          <w:b/>
          <w:color w:val="808080"/>
          <w:sz w:val="24"/>
        </w:rPr>
        <w:t>building</w:t>
      </w:r>
      <w:r>
        <w:rPr>
          <w:b/>
          <w:color w:val="808080"/>
          <w:spacing w:val="-3"/>
          <w:sz w:val="24"/>
        </w:rPr>
        <w:t xml:space="preserve"> </w:t>
      </w:r>
      <w:r>
        <w:rPr>
          <w:b/>
          <w:color w:val="808080"/>
          <w:sz w:val="24"/>
        </w:rPr>
        <w:t>design</w:t>
      </w:r>
      <w:r>
        <w:rPr>
          <w:b/>
          <w:color w:val="808080"/>
          <w:spacing w:val="-1"/>
          <w:sz w:val="24"/>
        </w:rPr>
        <w:t xml:space="preserve"> </w:t>
      </w:r>
      <w:r>
        <w:rPr>
          <w:b/>
          <w:color w:val="808080"/>
          <w:sz w:val="24"/>
        </w:rPr>
        <w:t>and</w:t>
      </w:r>
      <w:r>
        <w:rPr>
          <w:b/>
          <w:color w:val="808080"/>
          <w:spacing w:val="-51"/>
          <w:sz w:val="24"/>
        </w:rPr>
        <w:t xml:space="preserve"> </w:t>
      </w:r>
      <w:r>
        <w:rPr>
          <w:b/>
          <w:color w:val="808080"/>
          <w:sz w:val="24"/>
        </w:rPr>
        <w:t>transportation</w:t>
      </w:r>
      <w:r>
        <w:rPr>
          <w:b/>
          <w:color w:val="808080"/>
          <w:spacing w:val="-2"/>
          <w:sz w:val="24"/>
        </w:rPr>
        <w:t xml:space="preserve"> </w:t>
      </w:r>
      <w:r>
        <w:rPr>
          <w:b/>
          <w:color w:val="808080"/>
          <w:sz w:val="24"/>
        </w:rPr>
        <w:t>demand</w:t>
      </w:r>
      <w:r>
        <w:rPr>
          <w:b/>
          <w:color w:val="808080"/>
          <w:spacing w:val="-2"/>
          <w:sz w:val="24"/>
        </w:rPr>
        <w:t xml:space="preserve"> </w:t>
      </w:r>
      <w:r>
        <w:rPr>
          <w:b/>
          <w:color w:val="808080"/>
          <w:sz w:val="24"/>
        </w:rPr>
        <w:t>management</w:t>
      </w:r>
      <w:r>
        <w:rPr>
          <w:b/>
          <w:color w:val="808080"/>
          <w:spacing w:val="1"/>
          <w:sz w:val="24"/>
        </w:rPr>
        <w:t xml:space="preserve"> </w:t>
      </w:r>
      <w:r>
        <w:rPr>
          <w:b/>
          <w:color w:val="808080"/>
          <w:sz w:val="24"/>
        </w:rPr>
        <w:t>(TDM). The</w:t>
      </w:r>
      <w:r>
        <w:rPr>
          <w:b/>
          <w:color w:val="808080"/>
          <w:spacing w:val="-2"/>
          <w:sz w:val="24"/>
        </w:rPr>
        <w:t xml:space="preserve"> </w:t>
      </w:r>
      <w:r>
        <w:rPr>
          <w:b/>
          <w:color w:val="808080"/>
          <w:sz w:val="24"/>
        </w:rPr>
        <w:t>TDM</w:t>
      </w:r>
      <w:r>
        <w:rPr>
          <w:b/>
          <w:color w:val="808080"/>
          <w:spacing w:val="-1"/>
          <w:sz w:val="24"/>
        </w:rPr>
        <w:t xml:space="preserve"> </w:t>
      </w:r>
      <w:r>
        <w:rPr>
          <w:b/>
          <w:color w:val="808080"/>
          <w:sz w:val="24"/>
        </w:rPr>
        <w:t>strategies</w:t>
      </w:r>
      <w:r>
        <w:rPr>
          <w:b/>
          <w:color w:val="808080"/>
          <w:spacing w:val="-3"/>
          <w:sz w:val="24"/>
        </w:rPr>
        <w:t xml:space="preserve"> </w:t>
      </w:r>
      <w:r>
        <w:rPr>
          <w:b/>
          <w:color w:val="808080"/>
          <w:sz w:val="24"/>
        </w:rPr>
        <w:t>include:</w:t>
      </w:r>
    </w:p>
    <w:p w:rsidR="00CA23FF" w:rsidRDefault="00C04D0B">
      <w:pPr>
        <w:pStyle w:val="ListParagraph"/>
        <w:numPr>
          <w:ilvl w:val="2"/>
          <w:numId w:val="4"/>
        </w:numPr>
        <w:tabs>
          <w:tab w:val="left" w:pos="840"/>
          <w:tab w:val="left" w:pos="841"/>
        </w:tabs>
        <w:spacing w:before="199" w:line="276" w:lineRule="auto"/>
        <w:ind w:right="225"/>
        <w:rPr>
          <w:b/>
          <w:sz w:val="24"/>
        </w:rPr>
      </w:pPr>
      <w:r>
        <w:rPr>
          <w:b/>
          <w:color w:val="808080"/>
          <w:sz w:val="24"/>
        </w:rPr>
        <w:t>Provision</w:t>
      </w:r>
      <w:r>
        <w:rPr>
          <w:b/>
          <w:color w:val="808080"/>
          <w:spacing w:val="-3"/>
          <w:sz w:val="24"/>
        </w:rPr>
        <w:t xml:space="preserve"> </w:t>
      </w:r>
      <w:r>
        <w:rPr>
          <w:b/>
          <w:color w:val="808080"/>
          <w:sz w:val="24"/>
        </w:rPr>
        <w:t>of</w:t>
      </w:r>
      <w:r>
        <w:rPr>
          <w:b/>
          <w:color w:val="808080"/>
          <w:spacing w:val="-2"/>
          <w:sz w:val="24"/>
        </w:rPr>
        <w:t xml:space="preserve"> </w:t>
      </w:r>
      <w:r>
        <w:rPr>
          <w:b/>
          <w:color w:val="808080"/>
          <w:sz w:val="24"/>
        </w:rPr>
        <w:t>carpool/vanpool</w:t>
      </w:r>
      <w:r>
        <w:rPr>
          <w:b/>
          <w:color w:val="808080"/>
          <w:spacing w:val="-5"/>
          <w:sz w:val="24"/>
        </w:rPr>
        <w:t xml:space="preserve"> </w:t>
      </w:r>
      <w:r>
        <w:rPr>
          <w:b/>
          <w:color w:val="808080"/>
          <w:sz w:val="24"/>
        </w:rPr>
        <w:t>parking</w:t>
      </w:r>
      <w:r>
        <w:rPr>
          <w:b/>
          <w:color w:val="808080"/>
          <w:spacing w:val="-4"/>
          <w:sz w:val="24"/>
        </w:rPr>
        <w:t xml:space="preserve"> </w:t>
      </w:r>
      <w:r>
        <w:rPr>
          <w:b/>
          <w:color w:val="808080"/>
          <w:sz w:val="24"/>
        </w:rPr>
        <w:t>spaces</w:t>
      </w:r>
      <w:r>
        <w:rPr>
          <w:b/>
          <w:color w:val="808080"/>
          <w:spacing w:val="-5"/>
          <w:sz w:val="24"/>
        </w:rPr>
        <w:t xml:space="preserve"> </w:t>
      </w:r>
      <w:r>
        <w:rPr>
          <w:b/>
          <w:color w:val="808080"/>
          <w:sz w:val="24"/>
        </w:rPr>
        <w:t>in</w:t>
      </w:r>
      <w:r>
        <w:rPr>
          <w:b/>
          <w:color w:val="808080"/>
          <w:spacing w:val="-5"/>
          <w:sz w:val="24"/>
        </w:rPr>
        <w:t xml:space="preserve"> </w:t>
      </w:r>
      <w:r>
        <w:rPr>
          <w:b/>
          <w:color w:val="808080"/>
          <w:sz w:val="24"/>
        </w:rPr>
        <w:t>preferentially</w:t>
      </w:r>
      <w:r>
        <w:rPr>
          <w:b/>
          <w:color w:val="808080"/>
          <w:spacing w:val="-4"/>
          <w:sz w:val="24"/>
        </w:rPr>
        <w:t xml:space="preserve"> </w:t>
      </w:r>
      <w:r>
        <w:rPr>
          <w:b/>
          <w:color w:val="808080"/>
          <w:sz w:val="24"/>
        </w:rPr>
        <w:t>located</w:t>
      </w:r>
      <w:r>
        <w:rPr>
          <w:b/>
          <w:color w:val="808080"/>
          <w:spacing w:val="-3"/>
          <w:sz w:val="24"/>
        </w:rPr>
        <w:t xml:space="preserve"> </w:t>
      </w:r>
      <w:r>
        <w:rPr>
          <w:b/>
          <w:color w:val="808080"/>
          <w:sz w:val="24"/>
        </w:rPr>
        <w:t>areas</w:t>
      </w:r>
      <w:r>
        <w:rPr>
          <w:b/>
          <w:color w:val="808080"/>
          <w:spacing w:val="-3"/>
          <w:sz w:val="24"/>
        </w:rPr>
        <w:t xml:space="preserve"> </w:t>
      </w:r>
      <w:r>
        <w:rPr>
          <w:b/>
          <w:color w:val="808080"/>
          <w:sz w:val="24"/>
        </w:rPr>
        <w:t>(closest</w:t>
      </w:r>
      <w:r>
        <w:rPr>
          <w:b/>
          <w:color w:val="808080"/>
          <w:spacing w:val="-4"/>
          <w:sz w:val="24"/>
        </w:rPr>
        <w:t xml:space="preserve"> </w:t>
      </w:r>
      <w:r>
        <w:rPr>
          <w:b/>
          <w:color w:val="808080"/>
          <w:sz w:val="24"/>
        </w:rPr>
        <w:t>to</w:t>
      </w:r>
      <w:r>
        <w:rPr>
          <w:b/>
          <w:color w:val="808080"/>
          <w:spacing w:val="-52"/>
          <w:sz w:val="24"/>
        </w:rPr>
        <w:t xml:space="preserve"> </w:t>
      </w:r>
      <w:r>
        <w:rPr>
          <w:b/>
          <w:color w:val="808080"/>
          <w:sz w:val="24"/>
        </w:rPr>
        <w:t>building</w:t>
      </w:r>
      <w:r>
        <w:rPr>
          <w:b/>
          <w:color w:val="808080"/>
          <w:spacing w:val="-2"/>
          <w:sz w:val="24"/>
        </w:rPr>
        <w:t xml:space="preserve"> </w:t>
      </w:r>
      <w:r>
        <w:rPr>
          <w:b/>
          <w:color w:val="808080"/>
          <w:sz w:val="24"/>
        </w:rPr>
        <w:t>entrances)</w:t>
      </w:r>
    </w:p>
    <w:p w:rsidR="00CA23FF" w:rsidRDefault="00C04D0B">
      <w:pPr>
        <w:pStyle w:val="ListParagraph"/>
        <w:numPr>
          <w:ilvl w:val="2"/>
          <w:numId w:val="4"/>
        </w:numPr>
        <w:tabs>
          <w:tab w:val="left" w:pos="840"/>
          <w:tab w:val="left" w:pos="841"/>
        </w:tabs>
        <w:ind w:hanging="361"/>
        <w:rPr>
          <w:b/>
          <w:sz w:val="24"/>
        </w:rPr>
      </w:pPr>
      <w:r>
        <w:rPr>
          <w:b/>
          <w:color w:val="808080"/>
          <w:sz w:val="24"/>
        </w:rPr>
        <w:t>Provision</w:t>
      </w:r>
      <w:r>
        <w:rPr>
          <w:b/>
          <w:color w:val="808080"/>
          <w:spacing w:val="-2"/>
          <w:sz w:val="24"/>
        </w:rPr>
        <w:t xml:space="preserve"> </w:t>
      </w:r>
      <w:r>
        <w:rPr>
          <w:b/>
          <w:color w:val="808080"/>
          <w:sz w:val="24"/>
        </w:rPr>
        <w:t>of</w:t>
      </w:r>
      <w:r>
        <w:rPr>
          <w:b/>
          <w:color w:val="808080"/>
          <w:spacing w:val="-2"/>
          <w:sz w:val="24"/>
        </w:rPr>
        <w:t xml:space="preserve"> </w:t>
      </w:r>
      <w:r>
        <w:rPr>
          <w:b/>
          <w:color w:val="808080"/>
          <w:sz w:val="24"/>
        </w:rPr>
        <w:t>a</w:t>
      </w:r>
      <w:r>
        <w:rPr>
          <w:b/>
          <w:color w:val="808080"/>
          <w:spacing w:val="-4"/>
          <w:sz w:val="24"/>
        </w:rPr>
        <w:t xml:space="preserve"> </w:t>
      </w:r>
      <w:r>
        <w:rPr>
          <w:b/>
          <w:color w:val="808080"/>
          <w:sz w:val="24"/>
        </w:rPr>
        <w:t>charging</w:t>
      </w:r>
      <w:r>
        <w:rPr>
          <w:b/>
          <w:color w:val="808080"/>
          <w:spacing w:val="-4"/>
          <w:sz w:val="24"/>
        </w:rPr>
        <w:t xml:space="preserve"> </w:t>
      </w:r>
      <w:r>
        <w:rPr>
          <w:b/>
          <w:color w:val="808080"/>
          <w:sz w:val="24"/>
        </w:rPr>
        <w:t>station(s)</w:t>
      </w:r>
      <w:r>
        <w:rPr>
          <w:b/>
          <w:color w:val="808080"/>
          <w:spacing w:val="-6"/>
          <w:sz w:val="24"/>
        </w:rPr>
        <w:t xml:space="preserve"> </w:t>
      </w:r>
      <w:r>
        <w:rPr>
          <w:b/>
          <w:color w:val="808080"/>
          <w:sz w:val="24"/>
        </w:rPr>
        <w:t>for</w:t>
      </w:r>
      <w:r>
        <w:rPr>
          <w:b/>
          <w:color w:val="808080"/>
          <w:spacing w:val="-2"/>
          <w:sz w:val="24"/>
        </w:rPr>
        <w:t xml:space="preserve"> </w:t>
      </w:r>
      <w:r>
        <w:rPr>
          <w:b/>
          <w:color w:val="808080"/>
          <w:sz w:val="24"/>
        </w:rPr>
        <w:t>electric</w:t>
      </w:r>
      <w:r>
        <w:rPr>
          <w:b/>
          <w:color w:val="808080"/>
          <w:spacing w:val="-4"/>
          <w:sz w:val="24"/>
        </w:rPr>
        <w:t xml:space="preserve"> </w:t>
      </w:r>
      <w:r>
        <w:rPr>
          <w:b/>
          <w:color w:val="808080"/>
          <w:sz w:val="24"/>
        </w:rPr>
        <w:t>vehicles</w:t>
      </w:r>
    </w:p>
    <w:p w:rsidR="00CA23FF" w:rsidRDefault="00C04D0B">
      <w:pPr>
        <w:pStyle w:val="ListParagraph"/>
        <w:numPr>
          <w:ilvl w:val="2"/>
          <w:numId w:val="4"/>
        </w:numPr>
        <w:tabs>
          <w:tab w:val="left" w:pos="840"/>
          <w:tab w:val="left" w:pos="841"/>
        </w:tabs>
        <w:spacing w:before="28"/>
        <w:ind w:hanging="361"/>
        <w:rPr>
          <w:b/>
          <w:sz w:val="24"/>
        </w:rPr>
      </w:pPr>
      <w:r>
        <w:rPr>
          <w:b/>
          <w:color w:val="808080"/>
          <w:sz w:val="24"/>
        </w:rPr>
        <w:t>Provide</w:t>
      </w:r>
      <w:r>
        <w:rPr>
          <w:b/>
          <w:color w:val="808080"/>
          <w:spacing w:val="-3"/>
          <w:sz w:val="24"/>
        </w:rPr>
        <w:t xml:space="preserve"> </w:t>
      </w:r>
      <w:r>
        <w:rPr>
          <w:b/>
          <w:color w:val="808080"/>
          <w:sz w:val="24"/>
        </w:rPr>
        <w:t>up</w:t>
      </w:r>
      <w:r>
        <w:rPr>
          <w:b/>
          <w:color w:val="808080"/>
          <w:spacing w:val="-1"/>
          <w:sz w:val="24"/>
        </w:rPr>
        <w:t xml:space="preserve"> </w:t>
      </w:r>
      <w:r>
        <w:rPr>
          <w:b/>
          <w:color w:val="808080"/>
          <w:sz w:val="24"/>
        </w:rPr>
        <w:t>to</w:t>
      </w:r>
      <w:r>
        <w:rPr>
          <w:b/>
          <w:color w:val="808080"/>
          <w:spacing w:val="-1"/>
          <w:sz w:val="24"/>
        </w:rPr>
        <w:t xml:space="preserve"> </w:t>
      </w:r>
      <w:r>
        <w:rPr>
          <w:b/>
          <w:color w:val="808080"/>
          <w:sz w:val="24"/>
        </w:rPr>
        <w:t>50%</w:t>
      </w:r>
      <w:r>
        <w:rPr>
          <w:b/>
          <w:color w:val="808080"/>
          <w:spacing w:val="-1"/>
          <w:sz w:val="24"/>
        </w:rPr>
        <w:t xml:space="preserve"> </w:t>
      </w:r>
      <w:r>
        <w:rPr>
          <w:b/>
          <w:color w:val="808080"/>
          <w:sz w:val="24"/>
        </w:rPr>
        <w:t>transit subsidy</w:t>
      </w:r>
      <w:r>
        <w:rPr>
          <w:b/>
          <w:color w:val="808080"/>
          <w:spacing w:val="-5"/>
          <w:sz w:val="24"/>
        </w:rPr>
        <w:t xml:space="preserve"> </w:t>
      </w:r>
      <w:r>
        <w:rPr>
          <w:b/>
          <w:color w:val="808080"/>
          <w:sz w:val="24"/>
        </w:rPr>
        <w:t>for</w:t>
      </w:r>
      <w:r>
        <w:rPr>
          <w:b/>
          <w:color w:val="808080"/>
          <w:spacing w:val="-2"/>
          <w:sz w:val="24"/>
        </w:rPr>
        <w:t xml:space="preserve"> </w:t>
      </w:r>
      <w:r>
        <w:rPr>
          <w:b/>
          <w:color w:val="808080"/>
          <w:sz w:val="24"/>
        </w:rPr>
        <w:t>25%</w:t>
      </w:r>
      <w:r>
        <w:rPr>
          <w:b/>
          <w:color w:val="808080"/>
          <w:spacing w:val="-2"/>
          <w:sz w:val="24"/>
        </w:rPr>
        <w:t xml:space="preserve"> </w:t>
      </w:r>
      <w:r>
        <w:rPr>
          <w:b/>
          <w:color w:val="808080"/>
          <w:sz w:val="24"/>
        </w:rPr>
        <w:t>of the</w:t>
      </w:r>
      <w:r>
        <w:rPr>
          <w:b/>
          <w:color w:val="808080"/>
          <w:spacing w:val="-5"/>
          <w:sz w:val="24"/>
        </w:rPr>
        <w:t xml:space="preserve"> </w:t>
      </w:r>
      <w:r>
        <w:rPr>
          <w:b/>
          <w:color w:val="808080"/>
          <w:sz w:val="24"/>
        </w:rPr>
        <w:t>hotel</w:t>
      </w:r>
      <w:r>
        <w:rPr>
          <w:b/>
          <w:color w:val="808080"/>
          <w:spacing w:val="-1"/>
          <w:sz w:val="24"/>
        </w:rPr>
        <w:t xml:space="preserve"> </w:t>
      </w:r>
      <w:r>
        <w:rPr>
          <w:b/>
          <w:color w:val="808080"/>
          <w:sz w:val="24"/>
        </w:rPr>
        <w:t>employees</w:t>
      </w:r>
      <w:r>
        <w:rPr>
          <w:b/>
          <w:color w:val="808080"/>
          <w:spacing w:val="-2"/>
          <w:sz w:val="24"/>
        </w:rPr>
        <w:t xml:space="preserve"> </w:t>
      </w:r>
      <w:r>
        <w:rPr>
          <w:b/>
          <w:color w:val="808080"/>
          <w:sz w:val="24"/>
        </w:rPr>
        <w:t>for</w:t>
      </w:r>
      <w:r>
        <w:rPr>
          <w:b/>
          <w:color w:val="808080"/>
          <w:spacing w:val="-1"/>
          <w:sz w:val="24"/>
        </w:rPr>
        <w:t xml:space="preserve"> </w:t>
      </w:r>
      <w:r>
        <w:rPr>
          <w:b/>
          <w:color w:val="808080"/>
          <w:sz w:val="24"/>
        </w:rPr>
        <w:t>a</w:t>
      </w:r>
      <w:r>
        <w:rPr>
          <w:b/>
          <w:color w:val="808080"/>
          <w:spacing w:val="-3"/>
          <w:sz w:val="24"/>
        </w:rPr>
        <w:t xml:space="preserve"> </w:t>
      </w:r>
      <w:r>
        <w:rPr>
          <w:b/>
          <w:color w:val="808080"/>
          <w:sz w:val="24"/>
        </w:rPr>
        <w:t>period</w:t>
      </w:r>
      <w:r>
        <w:rPr>
          <w:b/>
          <w:color w:val="808080"/>
          <w:spacing w:val="6"/>
          <w:sz w:val="24"/>
        </w:rPr>
        <w:t xml:space="preserve"> </w:t>
      </w:r>
      <w:r>
        <w:rPr>
          <w:b/>
          <w:color w:val="808080"/>
          <w:sz w:val="24"/>
        </w:rPr>
        <w:t>of</w:t>
      </w:r>
      <w:r>
        <w:rPr>
          <w:b/>
          <w:color w:val="808080"/>
          <w:spacing w:val="-3"/>
          <w:sz w:val="24"/>
        </w:rPr>
        <w:t xml:space="preserve"> </w:t>
      </w:r>
      <w:r>
        <w:rPr>
          <w:b/>
          <w:color w:val="808080"/>
          <w:sz w:val="24"/>
        </w:rPr>
        <w:t>three</w:t>
      </w:r>
    </w:p>
    <w:p w:rsidR="00CA23FF" w:rsidRDefault="00C04D0B">
      <w:pPr>
        <w:pStyle w:val="ListParagraph"/>
        <w:numPr>
          <w:ilvl w:val="0"/>
          <w:numId w:val="9"/>
        </w:numPr>
        <w:tabs>
          <w:tab w:val="left" w:pos="1167"/>
        </w:tabs>
        <w:spacing w:before="46"/>
        <w:ind w:left="1166" w:hanging="327"/>
        <w:jc w:val="left"/>
        <w:rPr>
          <w:b/>
          <w:color w:val="808080"/>
          <w:sz w:val="24"/>
        </w:rPr>
      </w:pPr>
      <w:r>
        <w:rPr>
          <w:b/>
          <w:color w:val="808080"/>
          <w:sz w:val="24"/>
        </w:rPr>
        <w:t>years</w:t>
      </w:r>
    </w:p>
    <w:p w:rsidR="00CA23FF" w:rsidRDefault="00C04D0B">
      <w:pPr>
        <w:pStyle w:val="ListParagraph"/>
        <w:numPr>
          <w:ilvl w:val="2"/>
          <w:numId w:val="4"/>
        </w:numPr>
        <w:tabs>
          <w:tab w:val="left" w:pos="840"/>
          <w:tab w:val="left" w:pos="841"/>
        </w:tabs>
        <w:spacing w:before="44" w:line="305" w:lineRule="exact"/>
        <w:ind w:hanging="361"/>
        <w:rPr>
          <w:b/>
          <w:sz w:val="24"/>
        </w:rPr>
      </w:pPr>
      <w:r>
        <w:rPr>
          <w:b/>
          <w:color w:val="808080"/>
          <w:sz w:val="24"/>
        </w:rPr>
        <w:t>Ridesharing</w:t>
      </w:r>
      <w:r>
        <w:rPr>
          <w:b/>
          <w:color w:val="808080"/>
          <w:spacing w:val="-7"/>
          <w:sz w:val="24"/>
        </w:rPr>
        <w:t xml:space="preserve"> </w:t>
      </w:r>
      <w:r>
        <w:rPr>
          <w:b/>
          <w:color w:val="808080"/>
          <w:sz w:val="24"/>
        </w:rPr>
        <w:t>promotional</w:t>
      </w:r>
      <w:r>
        <w:rPr>
          <w:b/>
          <w:color w:val="808080"/>
          <w:spacing w:val="-2"/>
          <w:sz w:val="24"/>
        </w:rPr>
        <w:t xml:space="preserve"> </w:t>
      </w:r>
      <w:r>
        <w:rPr>
          <w:b/>
          <w:color w:val="808080"/>
          <w:sz w:val="24"/>
        </w:rPr>
        <w:t>materials,</w:t>
      </w:r>
      <w:r>
        <w:rPr>
          <w:b/>
          <w:color w:val="808080"/>
          <w:spacing w:val="-4"/>
          <w:sz w:val="24"/>
        </w:rPr>
        <w:t xml:space="preserve"> </w:t>
      </w:r>
      <w:r>
        <w:rPr>
          <w:b/>
          <w:color w:val="808080"/>
          <w:sz w:val="24"/>
        </w:rPr>
        <w:t>including</w:t>
      </w:r>
      <w:r>
        <w:rPr>
          <w:b/>
          <w:color w:val="808080"/>
          <w:spacing w:val="-4"/>
          <w:sz w:val="24"/>
        </w:rPr>
        <w:t xml:space="preserve"> </w:t>
      </w:r>
      <w:r>
        <w:rPr>
          <w:b/>
          <w:color w:val="808080"/>
          <w:sz w:val="24"/>
        </w:rPr>
        <w:t>the</w:t>
      </w:r>
      <w:r>
        <w:rPr>
          <w:b/>
          <w:color w:val="808080"/>
          <w:spacing w:val="-4"/>
          <w:sz w:val="24"/>
        </w:rPr>
        <w:t xml:space="preserve"> </w:t>
      </w:r>
      <w:proofErr w:type="spellStart"/>
      <w:r>
        <w:rPr>
          <w:b/>
          <w:color w:val="808080"/>
          <w:sz w:val="24"/>
        </w:rPr>
        <w:t>iCommute</w:t>
      </w:r>
      <w:proofErr w:type="spellEnd"/>
      <w:r>
        <w:rPr>
          <w:b/>
          <w:color w:val="808080"/>
          <w:spacing w:val="-4"/>
          <w:sz w:val="24"/>
        </w:rPr>
        <w:t xml:space="preserve"> </w:t>
      </w:r>
      <w:r>
        <w:rPr>
          <w:b/>
          <w:color w:val="808080"/>
          <w:sz w:val="24"/>
        </w:rPr>
        <w:t>program.</w:t>
      </w:r>
    </w:p>
    <w:p w:rsidR="00CA23FF" w:rsidRDefault="00C04D0B">
      <w:pPr>
        <w:pStyle w:val="ListParagraph"/>
        <w:numPr>
          <w:ilvl w:val="2"/>
          <w:numId w:val="4"/>
        </w:numPr>
        <w:tabs>
          <w:tab w:val="left" w:pos="840"/>
          <w:tab w:val="left" w:pos="841"/>
        </w:tabs>
        <w:ind w:right="122"/>
        <w:rPr>
          <w:b/>
          <w:sz w:val="24"/>
        </w:rPr>
      </w:pPr>
      <w:r>
        <w:rPr>
          <w:b/>
          <w:color w:val="808080"/>
          <w:sz w:val="24"/>
        </w:rPr>
        <w:t>Promotional</w:t>
      </w:r>
      <w:r>
        <w:rPr>
          <w:b/>
          <w:color w:val="808080"/>
          <w:spacing w:val="33"/>
          <w:sz w:val="24"/>
        </w:rPr>
        <w:t xml:space="preserve"> </w:t>
      </w:r>
      <w:r>
        <w:rPr>
          <w:b/>
          <w:color w:val="808080"/>
          <w:sz w:val="24"/>
        </w:rPr>
        <w:t>materials</w:t>
      </w:r>
      <w:r>
        <w:rPr>
          <w:b/>
          <w:color w:val="808080"/>
          <w:spacing w:val="30"/>
          <w:sz w:val="24"/>
        </w:rPr>
        <w:t xml:space="preserve"> </w:t>
      </w:r>
      <w:r>
        <w:rPr>
          <w:b/>
          <w:color w:val="808080"/>
          <w:sz w:val="24"/>
        </w:rPr>
        <w:t>for</w:t>
      </w:r>
      <w:r>
        <w:rPr>
          <w:b/>
          <w:color w:val="808080"/>
          <w:spacing w:val="31"/>
          <w:sz w:val="24"/>
        </w:rPr>
        <w:t xml:space="preserve"> </w:t>
      </w:r>
      <w:r>
        <w:rPr>
          <w:b/>
          <w:color w:val="808080"/>
          <w:sz w:val="24"/>
        </w:rPr>
        <w:t>“Guaranteed</w:t>
      </w:r>
      <w:r>
        <w:rPr>
          <w:b/>
          <w:color w:val="808080"/>
          <w:spacing w:val="33"/>
          <w:sz w:val="24"/>
        </w:rPr>
        <w:t xml:space="preserve"> </w:t>
      </w:r>
      <w:r>
        <w:rPr>
          <w:b/>
          <w:color w:val="808080"/>
          <w:sz w:val="24"/>
        </w:rPr>
        <w:t>Ride</w:t>
      </w:r>
      <w:r>
        <w:rPr>
          <w:b/>
          <w:color w:val="808080"/>
          <w:spacing w:val="31"/>
          <w:sz w:val="24"/>
        </w:rPr>
        <w:t xml:space="preserve"> </w:t>
      </w:r>
      <w:r>
        <w:rPr>
          <w:b/>
          <w:color w:val="808080"/>
          <w:sz w:val="24"/>
        </w:rPr>
        <w:t>Home”</w:t>
      </w:r>
      <w:r>
        <w:rPr>
          <w:b/>
          <w:color w:val="808080"/>
          <w:spacing w:val="33"/>
          <w:sz w:val="24"/>
        </w:rPr>
        <w:t xml:space="preserve"> </w:t>
      </w:r>
      <w:r>
        <w:rPr>
          <w:b/>
          <w:color w:val="808080"/>
          <w:sz w:val="24"/>
        </w:rPr>
        <w:t>programs</w:t>
      </w:r>
      <w:r>
        <w:rPr>
          <w:b/>
          <w:color w:val="808080"/>
          <w:spacing w:val="30"/>
          <w:sz w:val="24"/>
        </w:rPr>
        <w:t xml:space="preserve"> </w:t>
      </w:r>
      <w:r>
        <w:rPr>
          <w:b/>
          <w:color w:val="808080"/>
          <w:sz w:val="24"/>
        </w:rPr>
        <w:t>(provided</w:t>
      </w:r>
      <w:r>
        <w:rPr>
          <w:b/>
          <w:color w:val="808080"/>
          <w:spacing w:val="30"/>
          <w:sz w:val="24"/>
        </w:rPr>
        <w:t xml:space="preserve"> </w:t>
      </w:r>
      <w:r>
        <w:rPr>
          <w:b/>
          <w:color w:val="808080"/>
          <w:sz w:val="24"/>
        </w:rPr>
        <w:t>by</w:t>
      </w:r>
      <w:r>
        <w:rPr>
          <w:b/>
          <w:color w:val="808080"/>
          <w:spacing w:val="-52"/>
          <w:sz w:val="24"/>
        </w:rPr>
        <w:t xml:space="preserve"> </w:t>
      </w:r>
      <w:proofErr w:type="spellStart"/>
      <w:r>
        <w:rPr>
          <w:b/>
          <w:color w:val="808080"/>
          <w:sz w:val="24"/>
        </w:rPr>
        <w:t>iCommute</w:t>
      </w:r>
      <w:proofErr w:type="spellEnd"/>
      <w:r>
        <w:rPr>
          <w:b/>
          <w:color w:val="808080"/>
          <w:sz w:val="24"/>
        </w:rPr>
        <w:t>)</w:t>
      </w:r>
    </w:p>
    <w:p w:rsidR="00CA23FF" w:rsidRDefault="00CA23FF">
      <w:pPr>
        <w:rPr>
          <w:sz w:val="24"/>
        </w:rPr>
        <w:sectPr w:rsidR="00CA23FF">
          <w:pgSz w:w="12240" w:h="15840"/>
          <w:pgMar w:top="980" w:right="1320" w:bottom="1160" w:left="1320" w:header="761" w:footer="963" w:gutter="0"/>
          <w:cols w:space="720"/>
        </w:sectPr>
      </w:pPr>
    </w:p>
    <w:p w:rsidR="00CA23FF" w:rsidRDefault="00CA23FF">
      <w:pPr>
        <w:pStyle w:val="BodyText"/>
        <w:spacing w:before="6"/>
        <w:rPr>
          <w:sz w:val="14"/>
        </w:rPr>
      </w:pPr>
    </w:p>
    <w:p w:rsidR="00CA23FF" w:rsidRDefault="00C04D0B">
      <w:pPr>
        <w:pStyle w:val="ListParagraph"/>
        <w:numPr>
          <w:ilvl w:val="2"/>
          <w:numId w:val="4"/>
        </w:numPr>
        <w:tabs>
          <w:tab w:val="left" w:pos="841"/>
        </w:tabs>
        <w:spacing w:before="100" w:line="305" w:lineRule="exact"/>
        <w:ind w:hanging="361"/>
        <w:jc w:val="both"/>
        <w:rPr>
          <w:b/>
          <w:sz w:val="24"/>
        </w:rPr>
      </w:pPr>
      <w:r>
        <w:rPr>
          <w:b/>
          <w:color w:val="808080"/>
          <w:sz w:val="24"/>
        </w:rPr>
        <w:t>Bicycle</w:t>
      </w:r>
      <w:r>
        <w:rPr>
          <w:b/>
          <w:color w:val="808080"/>
          <w:spacing w:val="-4"/>
          <w:sz w:val="24"/>
        </w:rPr>
        <w:t xml:space="preserve"> </w:t>
      </w:r>
      <w:r>
        <w:rPr>
          <w:b/>
          <w:color w:val="808080"/>
          <w:sz w:val="24"/>
        </w:rPr>
        <w:t>route</w:t>
      </w:r>
      <w:r>
        <w:rPr>
          <w:b/>
          <w:color w:val="808080"/>
          <w:spacing w:val="-3"/>
          <w:sz w:val="24"/>
        </w:rPr>
        <w:t xml:space="preserve"> </w:t>
      </w:r>
      <w:r>
        <w:rPr>
          <w:b/>
          <w:color w:val="808080"/>
          <w:sz w:val="24"/>
        </w:rPr>
        <w:t>and</w:t>
      </w:r>
      <w:r>
        <w:rPr>
          <w:b/>
          <w:color w:val="808080"/>
          <w:spacing w:val="-4"/>
          <w:sz w:val="24"/>
        </w:rPr>
        <w:t xml:space="preserve"> </w:t>
      </w:r>
      <w:r>
        <w:rPr>
          <w:b/>
          <w:color w:val="808080"/>
          <w:sz w:val="24"/>
        </w:rPr>
        <w:t>parking</w:t>
      </w:r>
      <w:r>
        <w:rPr>
          <w:b/>
          <w:color w:val="808080"/>
          <w:spacing w:val="-4"/>
          <w:sz w:val="24"/>
        </w:rPr>
        <w:t xml:space="preserve"> </w:t>
      </w:r>
      <w:r>
        <w:rPr>
          <w:b/>
          <w:color w:val="808080"/>
          <w:sz w:val="24"/>
        </w:rPr>
        <w:t>including</w:t>
      </w:r>
      <w:r>
        <w:rPr>
          <w:b/>
          <w:color w:val="808080"/>
          <w:spacing w:val="-4"/>
          <w:sz w:val="24"/>
        </w:rPr>
        <w:t xml:space="preserve"> </w:t>
      </w:r>
      <w:r>
        <w:rPr>
          <w:b/>
          <w:color w:val="808080"/>
          <w:sz w:val="24"/>
        </w:rPr>
        <w:t>maps</w:t>
      </w:r>
      <w:r>
        <w:rPr>
          <w:b/>
          <w:color w:val="808080"/>
          <w:spacing w:val="-3"/>
          <w:sz w:val="24"/>
        </w:rPr>
        <w:t xml:space="preserve"> </w:t>
      </w:r>
      <w:r>
        <w:rPr>
          <w:b/>
          <w:color w:val="808080"/>
          <w:sz w:val="24"/>
        </w:rPr>
        <w:t>and</w:t>
      </w:r>
      <w:r>
        <w:rPr>
          <w:b/>
          <w:color w:val="808080"/>
          <w:spacing w:val="-3"/>
          <w:sz w:val="24"/>
        </w:rPr>
        <w:t xml:space="preserve"> </w:t>
      </w:r>
      <w:r>
        <w:rPr>
          <w:b/>
          <w:color w:val="808080"/>
          <w:sz w:val="24"/>
        </w:rPr>
        <w:t>bicycle</w:t>
      </w:r>
      <w:r>
        <w:rPr>
          <w:b/>
          <w:color w:val="808080"/>
          <w:spacing w:val="-4"/>
          <w:sz w:val="24"/>
        </w:rPr>
        <w:t xml:space="preserve"> </w:t>
      </w:r>
      <w:r>
        <w:rPr>
          <w:b/>
          <w:color w:val="808080"/>
          <w:sz w:val="24"/>
        </w:rPr>
        <w:t>safety</w:t>
      </w:r>
      <w:r>
        <w:rPr>
          <w:b/>
          <w:color w:val="808080"/>
          <w:spacing w:val="-3"/>
          <w:sz w:val="24"/>
        </w:rPr>
        <w:t xml:space="preserve"> </w:t>
      </w:r>
      <w:r>
        <w:rPr>
          <w:b/>
          <w:color w:val="808080"/>
          <w:sz w:val="24"/>
        </w:rPr>
        <w:t>information</w:t>
      </w:r>
    </w:p>
    <w:p w:rsidR="00CA23FF" w:rsidRDefault="00C04D0B">
      <w:pPr>
        <w:pStyle w:val="ListParagraph"/>
        <w:numPr>
          <w:ilvl w:val="2"/>
          <w:numId w:val="4"/>
        </w:numPr>
        <w:tabs>
          <w:tab w:val="left" w:pos="841"/>
        </w:tabs>
        <w:ind w:right="124"/>
        <w:jc w:val="both"/>
        <w:rPr>
          <w:b/>
          <w:sz w:val="24"/>
        </w:rPr>
      </w:pPr>
      <w:r>
        <w:rPr>
          <w:b/>
          <w:color w:val="808080"/>
          <w:sz w:val="24"/>
        </w:rPr>
        <w:t>Materials publicizing internet and telephone numbers for referrals on transportation</w:t>
      </w:r>
      <w:r>
        <w:rPr>
          <w:b/>
          <w:color w:val="808080"/>
          <w:spacing w:val="1"/>
          <w:sz w:val="24"/>
        </w:rPr>
        <w:t xml:space="preserve"> </w:t>
      </w:r>
      <w:r>
        <w:rPr>
          <w:b/>
          <w:color w:val="808080"/>
          <w:sz w:val="24"/>
        </w:rPr>
        <w:t>information, materials provided by MTS and other publicly supported transportation</w:t>
      </w:r>
      <w:r>
        <w:rPr>
          <w:b/>
          <w:color w:val="808080"/>
          <w:spacing w:val="1"/>
          <w:sz w:val="24"/>
        </w:rPr>
        <w:t xml:space="preserve"> </w:t>
      </w:r>
      <w:r>
        <w:rPr>
          <w:b/>
          <w:color w:val="808080"/>
          <w:sz w:val="24"/>
        </w:rPr>
        <w:t>organizations</w:t>
      </w:r>
    </w:p>
    <w:p w:rsidR="00CA23FF" w:rsidRDefault="00C04D0B">
      <w:pPr>
        <w:pStyle w:val="ListParagraph"/>
        <w:numPr>
          <w:ilvl w:val="2"/>
          <w:numId w:val="4"/>
        </w:numPr>
        <w:tabs>
          <w:tab w:val="left" w:pos="841"/>
        </w:tabs>
        <w:spacing w:before="1"/>
        <w:ind w:right="114"/>
        <w:jc w:val="both"/>
        <w:rPr>
          <w:b/>
          <w:sz w:val="24"/>
        </w:rPr>
      </w:pPr>
      <w:r>
        <w:rPr>
          <w:b/>
          <w:color w:val="808080"/>
          <w:sz w:val="24"/>
        </w:rPr>
        <w:t>A</w:t>
      </w:r>
      <w:r>
        <w:rPr>
          <w:b/>
          <w:color w:val="808080"/>
          <w:spacing w:val="30"/>
          <w:sz w:val="24"/>
        </w:rPr>
        <w:t xml:space="preserve"> </w:t>
      </w:r>
      <w:r>
        <w:rPr>
          <w:b/>
          <w:color w:val="808080"/>
          <w:sz w:val="24"/>
        </w:rPr>
        <w:t>listing</w:t>
      </w:r>
      <w:r>
        <w:rPr>
          <w:b/>
          <w:color w:val="808080"/>
          <w:spacing w:val="28"/>
          <w:sz w:val="24"/>
        </w:rPr>
        <w:t xml:space="preserve"> </w:t>
      </w:r>
      <w:r>
        <w:rPr>
          <w:b/>
          <w:color w:val="808080"/>
          <w:sz w:val="24"/>
        </w:rPr>
        <w:t>of</w:t>
      </w:r>
      <w:r>
        <w:rPr>
          <w:b/>
          <w:color w:val="808080"/>
          <w:spacing w:val="27"/>
          <w:sz w:val="24"/>
        </w:rPr>
        <w:t xml:space="preserve"> </w:t>
      </w:r>
      <w:r>
        <w:rPr>
          <w:b/>
          <w:color w:val="808080"/>
          <w:sz w:val="24"/>
        </w:rPr>
        <w:t>facilities</w:t>
      </w:r>
      <w:r>
        <w:rPr>
          <w:b/>
          <w:color w:val="808080"/>
          <w:spacing w:val="29"/>
          <w:sz w:val="24"/>
        </w:rPr>
        <w:t xml:space="preserve"> </w:t>
      </w:r>
      <w:r>
        <w:rPr>
          <w:b/>
          <w:color w:val="808080"/>
          <w:sz w:val="24"/>
        </w:rPr>
        <w:t>at</w:t>
      </w:r>
      <w:r>
        <w:rPr>
          <w:b/>
          <w:color w:val="808080"/>
          <w:spacing w:val="25"/>
          <w:sz w:val="24"/>
        </w:rPr>
        <w:t xml:space="preserve"> </w:t>
      </w:r>
      <w:r>
        <w:rPr>
          <w:b/>
          <w:color w:val="808080"/>
          <w:sz w:val="24"/>
        </w:rPr>
        <w:t>the</w:t>
      </w:r>
      <w:r>
        <w:rPr>
          <w:b/>
          <w:color w:val="808080"/>
          <w:spacing w:val="28"/>
          <w:sz w:val="24"/>
        </w:rPr>
        <w:t xml:space="preserve"> </w:t>
      </w:r>
      <w:r>
        <w:rPr>
          <w:b/>
          <w:color w:val="808080"/>
          <w:sz w:val="24"/>
        </w:rPr>
        <w:t>site</w:t>
      </w:r>
      <w:r>
        <w:rPr>
          <w:b/>
          <w:color w:val="808080"/>
          <w:spacing w:val="29"/>
          <w:sz w:val="24"/>
        </w:rPr>
        <w:t xml:space="preserve"> </w:t>
      </w:r>
      <w:r>
        <w:rPr>
          <w:b/>
          <w:color w:val="808080"/>
          <w:sz w:val="24"/>
        </w:rPr>
        <w:t>for</w:t>
      </w:r>
      <w:r>
        <w:rPr>
          <w:b/>
          <w:color w:val="808080"/>
          <w:spacing w:val="29"/>
          <w:sz w:val="24"/>
        </w:rPr>
        <w:t xml:space="preserve"> </w:t>
      </w:r>
      <w:r>
        <w:rPr>
          <w:b/>
          <w:color w:val="808080"/>
          <w:sz w:val="24"/>
        </w:rPr>
        <w:t>carpoolers</w:t>
      </w:r>
      <w:r>
        <w:rPr>
          <w:b/>
          <w:color w:val="808080"/>
          <w:spacing w:val="26"/>
          <w:sz w:val="24"/>
        </w:rPr>
        <w:t xml:space="preserve"> </w:t>
      </w:r>
      <w:r>
        <w:rPr>
          <w:b/>
          <w:color w:val="808080"/>
          <w:sz w:val="24"/>
        </w:rPr>
        <w:t>/</w:t>
      </w:r>
      <w:r>
        <w:rPr>
          <w:b/>
          <w:color w:val="808080"/>
          <w:spacing w:val="29"/>
          <w:sz w:val="24"/>
        </w:rPr>
        <w:t xml:space="preserve"> </w:t>
      </w:r>
      <w:r>
        <w:rPr>
          <w:b/>
          <w:color w:val="808080"/>
          <w:sz w:val="24"/>
        </w:rPr>
        <w:t>vanpoolers,</w:t>
      </w:r>
      <w:r>
        <w:rPr>
          <w:b/>
          <w:color w:val="808080"/>
          <w:spacing w:val="27"/>
          <w:sz w:val="24"/>
        </w:rPr>
        <w:t xml:space="preserve"> </w:t>
      </w:r>
      <w:r>
        <w:rPr>
          <w:b/>
          <w:color w:val="808080"/>
          <w:sz w:val="24"/>
        </w:rPr>
        <w:t>transit</w:t>
      </w:r>
      <w:r>
        <w:rPr>
          <w:b/>
          <w:color w:val="808080"/>
          <w:spacing w:val="28"/>
          <w:sz w:val="24"/>
        </w:rPr>
        <w:t xml:space="preserve"> </w:t>
      </w:r>
      <w:r>
        <w:rPr>
          <w:b/>
          <w:color w:val="808080"/>
          <w:sz w:val="24"/>
        </w:rPr>
        <w:t>riders,</w:t>
      </w:r>
      <w:r>
        <w:rPr>
          <w:b/>
          <w:color w:val="808080"/>
          <w:spacing w:val="30"/>
          <w:sz w:val="24"/>
        </w:rPr>
        <w:t xml:space="preserve"> </w:t>
      </w:r>
      <w:r>
        <w:rPr>
          <w:b/>
          <w:color w:val="808080"/>
          <w:sz w:val="24"/>
        </w:rPr>
        <w:t>bicyclists,</w:t>
      </w:r>
      <w:r>
        <w:rPr>
          <w:b/>
          <w:color w:val="808080"/>
          <w:spacing w:val="-52"/>
          <w:sz w:val="24"/>
        </w:rPr>
        <w:t xml:space="preserve"> </w:t>
      </w:r>
      <w:r>
        <w:rPr>
          <w:b/>
          <w:color w:val="808080"/>
          <w:sz w:val="24"/>
        </w:rPr>
        <w:t>and pedestrians, including information on the availability of preferential carpool /</w:t>
      </w:r>
      <w:r>
        <w:rPr>
          <w:b/>
          <w:color w:val="808080"/>
          <w:spacing w:val="1"/>
          <w:sz w:val="24"/>
        </w:rPr>
        <w:t xml:space="preserve"> </w:t>
      </w:r>
      <w:r>
        <w:rPr>
          <w:b/>
          <w:color w:val="808080"/>
          <w:sz w:val="24"/>
        </w:rPr>
        <w:t>vanpool</w:t>
      </w:r>
      <w:r>
        <w:rPr>
          <w:b/>
          <w:color w:val="808080"/>
          <w:spacing w:val="-2"/>
          <w:sz w:val="24"/>
        </w:rPr>
        <w:t xml:space="preserve"> </w:t>
      </w:r>
      <w:r>
        <w:rPr>
          <w:b/>
          <w:color w:val="808080"/>
          <w:sz w:val="24"/>
        </w:rPr>
        <w:t>parking</w:t>
      </w:r>
      <w:r>
        <w:rPr>
          <w:b/>
          <w:color w:val="808080"/>
          <w:spacing w:val="-3"/>
          <w:sz w:val="24"/>
        </w:rPr>
        <w:t xml:space="preserve"> </w:t>
      </w:r>
      <w:r>
        <w:rPr>
          <w:b/>
          <w:color w:val="808080"/>
          <w:sz w:val="24"/>
        </w:rPr>
        <w:t>spaces</w:t>
      </w:r>
      <w:r>
        <w:rPr>
          <w:b/>
          <w:color w:val="808080"/>
          <w:spacing w:val="-3"/>
          <w:sz w:val="24"/>
        </w:rPr>
        <w:t xml:space="preserve"> </w:t>
      </w:r>
      <w:r>
        <w:rPr>
          <w:b/>
          <w:color w:val="808080"/>
          <w:sz w:val="24"/>
        </w:rPr>
        <w:t>and</w:t>
      </w:r>
      <w:r>
        <w:rPr>
          <w:b/>
          <w:color w:val="808080"/>
          <w:spacing w:val="1"/>
          <w:sz w:val="24"/>
        </w:rPr>
        <w:t xml:space="preserve"> </w:t>
      </w:r>
      <w:r>
        <w:rPr>
          <w:b/>
          <w:color w:val="808080"/>
          <w:sz w:val="24"/>
        </w:rPr>
        <w:t>the</w:t>
      </w:r>
      <w:r>
        <w:rPr>
          <w:b/>
          <w:color w:val="808080"/>
          <w:spacing w:val="-2"/>
          <w:sz w:val="24"/>
        </w:rPr>
        <w:t xml:space="preserve"> </w:t>
      </w:r>
      <w:r>
        <w:rPr>
          <w:b/>
          <w:color w:val="808080"/>
          <w:sz w:val="24"/>
        </w:rPr>
        <w:t>methods</w:t>
      </w:r>
      <w:r>
        <w:rPr>
          <w:b/>
          <w:color w:val="808080"/>
          <w:spacing w:val="-2"/>
          <w:sz w:val="24"/>
        </w:rPr>
        <w:t xml:space="preserve"> </w:t>
      </w:r>
      <w:r>
        <w:rPr>
          <w:b/>
          <w:color w:val="808080"/>
          <w:sz w:val="24"/>
        </w:rPr>
        <w:t>for</w:t>
      </w:r>
      <w:r>
        <w:rPr>
          <w:b/>
          <w:color w:val="808080"/>
          <w:spacing w:val="-1"/>
          <w:sz w:val="24"/>
        </w:rPr>
        <w:t xml:space="preserve"> </w:t>
      </w:r>
      <w:r>
        <w:rPr>
          <w:b/>
          <w:color w:val="808080"/>
          <w:sz w:val="24"/>
        </w:rPr>
        <w:t>obtaining</w:t>
      </w:r>
      <w:r>
        <w:rPr>
          <w:b/>
          <w:color w:val="808080"/>
          <w:spacing w:val="-1"/>
          <w:sz w:val="24"/>
        </w:rPr>
        <w:t xml:space="preserve"> </w:t>
      </w:r>
      <w:r>
        <w:rPr>
          <w:b/>
          <w:color w:val="808080"/>
          <w:sz w:val="24"/>
        </w:rPr>
        <w:t>these</w:t>
      </w:r>
      <w:r>
        <w:rPr>
          <w:b/>
          <w:color w:val="808080"/>
          <w:spacing w:val="-1"/>
          <w:sz w:val="24"/>
        </w:rPr>
        <w:t xml:space="preserve"> </w:t>
      </w:r>
      <w:r>
        <w:rPr>
          <w:b/>
          <w:color w:val="808080"/>
          <w:sz w:val="24"/>
        </w:rPr>
        <w:t>spaces.</w:t>
      </w:r>
    </w:p>
    <w:p w:rsidR="00CA23FF" w:rsidRDefault="00C04D0B">
      <w:pPr>
        <w:pStyle w:val="ListParagraph"/>
        <w:numPr>
          <w:ilvl w:val="2"/>
          <w:numId w:val="4"/>
        </w:numPr>
        <w:tabs>
          <w:tab w:val="left" w:pos="841"/>
        </w:tabs>
        <w:spacing w:line="264" w:lineRule="auto"/>
        <w:ind w:right="127"/>
        <w:jc w:val="both"/>
        <w:rPr>
          <w:b/>
          <w:sz w:val="24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1083957</wp:posOffset>
            </wp:positionH>
            <wp:positionV relativeFrom="paragraph">
              <wp:posOffset>228938</wp:posOffset>
            </wp:positionV>
            <wp:extent cx="5451081" cy="5236944"/>
            <wp:effectExtent l="0" t="0" r="0" b="0"/>
            <wp:wrapNone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1081" cy="5236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808080"/>
          <w:sz w:val="24"/>
        </w:rPr>
        <w:t>Bicycle storage for hotel employees. For hotel guests, free bikes will also be available</w:t>
      </w:r>
      <w:r>
        <w:rPr>
          <w:b/>
          <w:color w:val="808080"/>
          <w:spacing w:val="1"/>
          <w:sz w:val="24"/>
        </w:rPr>
        <w:t xml:space="preserve"> </w:t>
      </w:r>
      <w:r>
        <w:rPr>
          <w:b/>
          <w:color w:val="808080"/>
          <w:sz w:val="24"/>
        </w:rPr>
        <w:t>for use</w:t>
      </w:r>
    </w:p>
    <w:p w:rsidR="00CA23FF" w:rsidRDefault="00C04D0B">
      <w:pPr>
        <w:pStyle w:val="ListParagraph"/>
        <w:numPr>
          <w:ilvl w:val="2"/>
          <w:numId w:val="4"/>
        </w:numPr>
        <w:tabs>
          <w:tab w:val="left" w:pos="841"/>
        </w:tabs>
        <w:ind w:hanging="361"/>
        <w:jc w:val="both"/>
        <w:rPr>
          <w:b/>
          <w:sz w:val="24"/>
        </w:rPr>
      </w:pPr>
      <w:r>
        <w:rPr>
          <w:b/>
          <w:color w:val="808080"/>
          <w:sz w:val="24"/>
        </w:rPr>
        <w:t>Flexible</w:t>
      </w:r>
      <w:r>
        <w:rPr>
          <w:b/>
          <w:color w:val="808080"/>
          <w:spacing w:val="-6"/>
          <w:sz w:val="24"/>
        </w:rPr>
        <w:t xml:space="preserve"> </w:t>
      </w:r>
      <w:r>
        <w:rPr>
          <w:b/>
          <w:color w:val="808080"/>
          <w:sz w:val="24"/>
        </w:rPr>
        <w:t>work</w:t>
      </w:r>
      <w:r>
        <w:rPr>
          <w:b/>
          <w:color w:val="808080"/>
          <w:spacing w:val="-2"/>
          <w:sz w:val="24"/>
        </w:rPr>
        <w:t xml:space="preserve"> </w:t>
      </w:r>
      <w:r>
        <w:rPr>
          <w:b/>
          <w:color w:val="808080"/>
          <w:sz w:val="24"/>
        </w:rPr>
        <w:t>schedules</w:t>
      </w:r>
      <w:r>
        <w:rPr>
          <w:b/>
          <w:color w:val="808080"/>
          <w:spacing w:val="-7"/>
          <w:sz w:val="24"/>
        </w:rPr>
        <w:t xml:space="preserve"> </w:t>
      </w:r>
      <w:r>
        <w:rPr>
          <w:b/>
          <w:color w:val="808080"/>
          <w:sz w:val="24"/>
        </w:rPr>
        <w:t>to</w:t>
      </w:r>
      <w:r>
        <w:rPr>
          <w:b/>
          <w:color w:val="808080"/>
          <w:spacing w:val="-1"/>
          <w:sz w:val="24"/>
        </w:rPr>
        <w:t xml:space="preserve"> </w:t>
      </w:r>
      <w:r>
        <w:rPr>
          <w:b/>
          <w:color w:val="808080"/>
          <w:sz w:val="24"/>
        </w:rPr>
        <w:t>stagger</w:t>
      </w:r>
      <w:r>
        <w:rPr>
          <w:b/>
          <w:color w:val="808080"/>
          <w:spacing w:val="-2"/>
          <w:sz w:val="24"/>
        </w:rPr>
        <w:t xml:space="preserve"> </w:t>
      </w:r>
      <w:r>
        <w:rPr>
          <w:b/>
          <w:color w:val="808080"/>
          <w:sz w:val="24"/>
        </w:rPr>
        <w:t>arrivals</w:t>
      </w:r>
      <w:r>
        <w:rPr>
          <w:b/>
          <w:color w:val="808080"/>
          <w:spacing w:val="-3"/>
          <w:sz w:val="24"/>
        </w:rPr>
        <w:t xml:space="preserve"> </w:t>
      </w:r>
      <w:r>
        <w:rPr>
          <w:b/>
          <w:color w:val="808080"/>
          <w:sz w:val="24"/>
        </w:rPr>
        <w:t>and</w:t>
      </w:r>
      <w:r>
        <w:rPr>
          <w:b/>
          <w:color w:val="808080"/>
          <w:spacing w:val="-3"/>
          <w:sz w:val="24"/>
        </w:rPr>
        <w:t xml:space="preserve"> </w:t>
      </w:r>
      <w:r>
        <w:rPr>
          <w:b/>
          <w:color w:val="808080"/>
          <w:sz w:val="24"/>
        </w:rPr>
        <w:t>departures</w:t>
      </w:r>
      <w:r>
        <w:rPr>
          <w:b/>
          <w:color w:val="808080"/>
          <w:spacing w:val="-5"/>
          <w:sz w:val="24"/>
        </w:rPr>
        <w:t xml:space="preserve"> </w:t>
      </w:r>
      <w:r>
        <w:rPr>
          <w:b/>
          <w:color w:val="808080"/>
          <w:sz w:val="24"/>
        </w:rPr>
        <w:t>of</w:t>
      </w:r>
      <w:r>
        <w:rPr>
          <w:b/>
          <w:color w:val="808080"/>
          <w:spacing w:val="-3"/>
          <w:sz w:val="24"/>
        </w:rPr>
        <w:t xml:space="preserve"> </w:t>
      </w:r>
      <w:r>
        <w:rPr>
          <w:b/>
          <w:color w:val="808080"/>
          <w:sz w:val="24"/>
        </w:rPr>
        <w:t>hotel</w:t>
      </w:r>
      <w:r>
        <w:rPr>
          <w:b/>
          <w:color w:val="808080"/>
          <w:spacing w:val="-4"/>
          <w:sz w:val="24"/>
        </w:rPr>
        <w:t xml:space="preserve"> </w:t>
      </w:r>
      <w:r>
        <w:rPr>
          <w:b/>
          <w:color w:val="808080"/>
          <w:sz w:val="24"/>
        </w:rPr>
        <w:t>employees</w:t>
      </w:r>
    </w:p>
    <w:p w:rsidR="00CA23FF" w:rsidRDefault="00C04D0B">
      <w:pPr>
        <w:pStyle w:val="ListParagraph"/>
        <w:numPr>
          <w:ilvl w:val="2"/>
          <w:numId w:val="4"/>
        </w:numPr>
        <w:tabs>
          <w:tab w:val="left" w:pos="841"/>
        </w:tabs>
        <w:spacing w:before="29" w:line="264" w:lineRule="auto"/>
        <w:ind w:right="122"/>
        <w:jc w:val="both"/>
        <w:rPr>
          <w:b/>
          <w:sz w:val="24"/>
        </w:rPr>
      </w:pPr>
      <w:r>
        <w:rPr>
          <w:b/>
          <w:color w:val="808080"/>
          <w:sz w:val="24"/>
        </w:rPr>
        <w:t>Continue to provide shuttle services to and from the San Diego International Airport</w:t>
      </w:r>
      <w:r>
        <w:rPr>
          <w:b/>
          <w:color w:val="808080"/>
          <w:spacing w:val="1"/>
          <w:sz w:val="24"/>
        </w:rPr>
        <w:t xml:space="preserve"> </w:t>
      </w:r>
      <w:r>
        <w:rPr>
          <w:b/>
          <w:color w:val="808080"/>
          <w:sz w:val="24"/>
        </w:rPr>
        <w:t>for</w:t>
      </w:r>
      <w:r>
        <w:rPr>
          <w:b/>
          <w:color w:val="808080"/>
          <w:spacing w:val="-1"/>
          <w:sz w:val="24"/>
        </w:rPr>
        <w:t xml:space="preserve"> </w:t>
      </w:r>
      <w:r>
        <w:rPr>
          <w:b/>
          <w:color w:val="808080"/>
          <w:sz w:val="24"/>
        </w:rPr>
        <w:t>hotel</w:t>
      </w:r>
      <w:r>
        <w:rPr>
          <w:b/>
          <w:color w:val="808080"/>
          <w:spacing w:val="-1"/>
          <w:sz w:val="24"/>
        </w:rPr>
        <w:t xml:space="preserve"> </w:t>
      </w:r>
      <w:r>
        <w:rPr>
          <w:b/>
          <w:color w:val="808080"/>
          <w:sz w:val="24"/>
        </w:rPr>
        <w:t>guests.</w:t>
      </w:r>
    </w:p>
    <w:p w:rsidR="00CA23FF" w:rsidRDefault="00CA23FF">
      <w:pPr>
        <w:pStyle w:val="BodyText"/>
        <w:spacing w:before="8"/>
        <w:rPr>
          <w:sz w:val="27"/>
        </w:rPr>
      </w:pPr>
    </w:p>
    <w:p w:rsidR="00CA23FF" w:rsidRDefault="00C04D0B">
      <w:pPr>
        <w:pStyle w:val="ListParagraph"/>
        <w:numPr>
          <w:ilvl w:val="0"/>
          <w:numId w:val="8"/>
        </w:numPr>
        <w:tabs>
          <w:tab w:val="left" w:pos="841"/>
        </w:tabs>
        <w:spacing w:line="278" w:lineRule="auto"/>
        <w:ind w:right="685"/>
        <w:rPr>
          <w:b/>
          <w:i/>
          <w:sz w:val="24"/>
        </w:rPr>
      </w:pPr>
      <w:r>
        <w:rPr>
          <w:b/>
          <w:i/>
          <w:sz w:val="24"/>
        </w:rPr>
        <w:t>Mixed Use Opportunities: To reduce the need for additional car trips by providing</w:t>
      </w:r>
      <w:r>
        <w:rPr>
          <w:b/>
          <w:i/>
          <w:spacing w:val="-52"/>
          <w:sz w:val="24"/>
        </w:rPr>
        <w:t xml:space="preserve"> </w:t>
      </w:r>
      <w:r>
        <w:rPr>
          <w:b/>
          <w:i/>
          <w:sz w:val="24"/>
        </w:rPr>
        <w:t>mixed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use opportunities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within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development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or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community.</w:t>
      </w:r>
    </w:p>
    <w:p w:rsidR="00CA23FF" w:rsidRDefault="00C04D0B">
      <w:pPr>
        <w:pStyle w:val="ListParagraph"/>
        <w:numPr>
          <w:ilvl w:val="1"/>
          <w:numId w:val="8"/>
        </w:numPr>
        <w:tabs>
          <w:tab w:val="left" w:pos="1993"/>
        </w:tabs>
        <w:spacing w:before="194" w:line="278" w:lineRule="auto"/>
        <w:ind w:left="1560" w:right="446" w:firstLine="0"/>
        <w:rPr>
          <w:sz w:val="24"/>
        </w:rPr>
      </w:pPr>
      <w:r>
        <w:rPr>
          <w:sz w:val="24"/>
        </w:rPr>
        <w:t>Does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project</w:t>
      </w:r>
      <w:r>
        <w:rPr>
          <w:spacing w:val="-1"/>
          <w:sz w:val="24"/>
        </w:rPr>
        <w:t xml:space="preserve"> </w:t>
      </w:r>
      <w:r>
        <w:rPr>
          <w:sz w:val="24"/>
        </w:rPr>
        <w:t>allow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adequate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2"/>
          <w:sz w:val="24"/>
        </w:rPr>
        <w:t xml:space="preserve"> </w:t>
      </w:r>
      <w:r>
        <w:rPr>
          <w:sz w:val="24"/>
        </w:rPr>
        <w:t>incorporation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1"/>
          <w:sz w:val="24"/>
        </w:rPr>
        <w:t xml:space="preserve"> </w:t>
      </w:r>
      <w:r>
        <w:rPr>
          <w:sz w:val="24"/>
        </w:rPr>
        <w:t>housing,</w:t>
      </w:r>
      <w:r>
        <w:rPr>
          <w:spacing w:val="-4"/>
          <w:sz w:val="24"/>
        </w:rPr>
        <w:t xml:space="preserve"> </w:t>
      </w:r>
      <w:r>
        <w:rPr>
          <w:sz w:val="24"/>
        </w:rPr>
        <w:t>retail,</w:t>
      </w:r>
      <w:r>
        <w:rPr>
          <w:spacing w:val="-3"/>
          <w:sz w:val="24"/>
        </w:rPr>
        <w:t xml:space="preserve"> </w:t>
      </w:r>
      <w:r>
        <w:rPr>
          <w:sz w:val="24"/>
        </w:rPr>
        <w:t>commercial,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community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within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development?</w:t>
      </w:r>
    </w:p>
    <w:p w:rsidR="00CA23FF" w:rsidRDefault="00C04D0B">
      <w:pPr>
        <w:pStyle w:val="ListParagraph"/>
        <w:numPr>
          <w:ilvl w:val="1"/>
          <w:numId w:val="8"/>
        </w:numPr>
        <w:tabs>
          <w:tab w:val="left" w:pos="1993"/>
        </w:tabs>
        <w:spacing w:before="194" w:line="278" w:lineRule="auto"/>
        <w:ind w:left="1560" w:right="246" w:firstLine="0"/>
        <w:rPr>
          <w:sz w:val="24"/>
        </w:rPr>
      </w:pPr>
      <w:r>
        <w:rPr>
          <w:sz w:val="24"/>
        </w:rPr>
        <w:t>Does the project provide live-work opportunities either in the development</w:t>
      </w:r>
      <w:r>
        <w:rPr>
          <w:spacing w:val="-53"/>
          <w:sz w:val="24"/>
        </w:rPr>
        <w:t xml:space="preserve"> </w:t>
      </w:r>
      <w:r>
        <w:rPr>
          <w:sz w:val="24"/>
        </w:rPr>
        <w:t>or in</w:t>
      </w:r>
      <w:r>
        <w:rPr>
          <w:spacing w:val="-2"/>
          <w:sz w:val="24"/>
        </w:rPr>
        <w:t xml:space="preserve"> </w:t>
      </w:r>
      <w:r>
        <w:rPr>
          <w:sz w:val="24"/>
        </w:rPr>
        <w:t>proximity</w:t>
      </w:r>
      <w:r>
        <w:rPr>
          <w:spacing w:val="-2"/>
          <w:sz w:val="24"/>
        </w:rPr>
        <w:t xml:space="preserve"> </w:t>
      </w:r>
      <w:r>
        <w:rPr>
          <w:sz w:val="24"/>
        </w:rPr>
        <w:t>to workplaces within</w:t>
      </w:r>
      <w:r>
        <w:rPr>
          <w:spacing w:val="-2"/>
          <w:sz w:val="24"/>
        </w:rPr>
        <w:t xml:space="preserve"> </w:t>
      </w:r>
      <w:r>
        <w:rPr>
          <w:sz w:val="24"/>
        </w:rPr>
        <w:t>walking or</w:t>
      </w:r>
      <w:r>
        <w:rPr>
          <w:spacing w:val="-3"/>
          <w:sz w:val="24"/>
        </w:rPr>
        <w:t xml:space="preserve"> </w:t>
      </w:r>
      <w:r>
        <w:rPr>
          <w:sz w:val="24"/>
        </w:rPr>
        <w:t>biking distance?</w:t>
      </w:r>
    </w:p>
    <w:p w:rsidR="00CA23FF" w:rsidRDefault="00C04D0B">
      <w:pPr>
        <w:pStyle w:val="ListParagraph"/>
        <w:numPr>
          <w:ilvl w:val="1"/>
          <w:numId w:val="8"/>
        </w:numPr>
        <w:tabs>
          <w:tab w:val="left" w:pos="1993"/>
        </w:tabs>
        <w:spacing w:before="194" w:line="278" w:lineRule="auto"/>
        <w:ind w:left="1560" w:right="678" w:firstLine="0"/>
        <w:rPr>
          <w:sz w:val="24"/>
        </w:rPr>
      </w:pPr>
      <w:r>
        <w:rPr>
          <w:sz w:val="24"/>
        </w:rPr>
        <w:t>Does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3"/>
          <w:sz w:val="24"/>
        </w:rPr>
        <w:t xml:space="preserve"> </w:t>
      </w:r>
      <w:r>
        <w:rPr>
          <w:sz w:val="24"/>
        </w:rPr>
        <w:t>adequately</w:t>
      </w:r>
      <w:r>
        <w:rPr>
          <w:spacing w:val="-4"/>
          <w:sz w:val="24"/>
        </w:rPr>
        <w:t xml:space="preserve"> </w:t>
      </w:r>
      <w:r>
        <w:rPr>
          <w:sz w:val="24"/>
        </w:rPr>
        <w:t>incorporate</w:t>
      </w:r>
      <w:r>
        <w:rPr>
          <w:spacing w:val="-4"/>
          <w:sz w:val="24"/>
        </w:rPr>
        <w:t xml:space="preserve"> </w:t>
      </w:r>
      <w:r>
        <w:rPr>
          <w:sz w:val="24"/>
        </w:rPr>
        <w:t>onsite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adjacent</w:t>
      </w:r>
      <w:r>
        <w:rPr>
          <w:spacing w:val="-3"/>
          <w:sz w:val="24"/>
        </w:rPr>
        <w:t xml:space="preserve"> </w:t>
      </w:r>
      <w:r>
        <w:rPr>
          <w:sz w:val="24"/>
        </w:rPr>
        <w:t>open</w:t>
      </w:r>
      <w:r>
        <w:rPr>
          <w:spacing w:val="-51"/>
          <w:sz w:val="24"/>
        </w:rPr>
        <w:t xml:space="preserve"> </w:t>
      </w:r>
      <w:r>
        <w:rPr>
          <w:sz w:val="24"/>
        </w:rPr>
        <w:t>spaces,</w:t>
      </w:r>
      <w:r>
        <w:rPr>
          <w:spacing w:val="-1"/>
          <w:sz w:val="24"/>
        </w:rPr>
        <w:t xml:space="preserve"> </w:t>
      </w:r>
      <w:r>
        <w:rPr>
          <w:sz w:val="24"/>
        </w:rPr>
        <w:t>plaza,</w:t>
      </w:r>
      <w:r>
        <w:rPr>
          <w:spacing w:val="-2"/>
          <w:sz w:val="24"/>
        </w:rPr>
        <w:t xml:space="preserve"> </w:t>
      </w:r>
      <w:r>
        <w:rPr>
          <w:sz w:val="24"/>
        </w:rPr>
        <w:t>parks,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playgrounds?</w:t>
      </w:r>
    </w:p>
    <w:p w:rsidR="00CA23FF" w:rsidRDefault="00C04D0B">
      <w:pPr>
        <w:pStyle w:val="ListParagraph"/>
        <w:numPr>
          <w:ilvl w:val="1"/>
          <w:numId w:val="8"/>
        </w:numPr>
        <w:tabs>
          <w:tab w:val="left" w:pos="1993"/>
        </w:tabs>
        <w:spacing w:before="196" w:line="276" w:lineRule="auto"/>
        <w:ind w:left="1560" w:right="709" w:firstLine="0"/>
        <w:rPr>
          <w:sz w:val="24"/>
        </w:rPr>
      </w:pPr>
      <w:r>
        <w:rPr>
          <w:sz w:val="24"/>
        </w:rPr>
        <w:t>Does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3"/>
          <w:sz w:val="24"/>
        </w:rPr>
        <w:t xml:space="preserve"> </w:t>
      </w:r>
      <w:r>
        <w:rPr>
          <w:sz w:val="24"/>
        </w:rPr>
        <w:t>provide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mix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housing</w:t>
      </w:r>
      <w:r>
        <w:rPr>
          <w:spacing w:val="-2"/>
          <w:sz w:val="24"/>
        </w:rPr>
        <w:t xml:space="preserve"> </w:t>
      </w:r>
      <w:r>
        <w:rPr>
          <w:sz w:val="24"/>
        </w:rPr>
        <w:t>options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exist</w:t>
      </w:r>
      <w:r>
        <w:rPr>
          <w:spacing w:val="-2"/>
          <w:sz w:val="24"/>
        </w:rPr>
        <w:t xml:space="preserve"> </w:t>
      </w:r>
      <w:r>
        <w:rPr>
          <w:sz w:val="24"/>
        </w:rPr>
        <w:t>within</w:t>
      </w:r>
      <w:r>
        <w:rPr>
          <w:spacing w:val="-52"/>
          <w:sz w:val="24"/>
        </w:rPr>
        <w:t xml:space="preserve"> </w:t>
      </w:r>
      <w:r>
        <w:rPr>
          <w:sz w:val="24"/>
        </w:rPr>
        <w:t>walking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biking</w:t>
      </w:r>
      <w:r>
        <w:rPr>
          <w:spacing w:val="-3"/>
          <w:sz w:val="24"/>
        </w:rPr>
        <w:t xml:space="preserve"> </w:t>
      </w:r>
      <w:r>
        <w:rPr>
          <w:sz w:val="24"/>
        </w:rPr>
        <w:t>distance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mix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housing</w:t>
      </w:r>
      <w:r>
        <w:rPr>
          <w:spacing w:val="-2"/>
          <w:sz w:val="24"/>
        </w:rPr>
        <w:t xml:space="preserve"> </w:t>
      </w:r>
      <w:r>
        <w:rPr>
          <w:sz w:val="24"/>
        </w:rPr>
        <w:t>options?</w:t>
      </w:r>
    </w:p>
    <w:p w:rsidR="00CA23FF" w:rsidRDefault="00C04D0B">
      <w:pPr>
        <w:spacing w:before="200"/>
        <w:ind w:left="120"/>
        <w:rPr>
          <w:i/>
          <w:sz w:val="24"/>
        </w:rPr>
      </w:pPr>
      <w:r>
        <w:rPr>
          <w:i/>
          <w:sz w:val="24"/>
        </w:rPr>
        <w:t>Explain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how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your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project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meets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proofErr w:type="gramStart"/>
      <w:r>
        <w:rPr>
          <w:i/>
          <w:sz w:val="24"/>
        </w:rPr>
        <w:t>Mixed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Use</w:t>
      </w:r>
      <w:proofErr w:type="gram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Opportunities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criteria:</w:t>
      </w:r>
    </w:p>
    <w:p w:rsidR="00CA23FF" w:rsidRDefault="00CA23FF">
      <w:pPr>
        <w:pStyle w:val="BodyText"/>
        <w:spacing w:before="10"/>
        <w:rPr>
          <w:b w:val="0"/>
          <w:i/>
          <w:sz w:val="19"/>
        </w:rPr>
      </w:pPr>
    </w:p>
    <w:p w:rsidR="00CA23FF" w:rsidRDefault="00C04D0B">
      <w:pPr>
        <w:pStyle w:val="ListParagraph"/>
        <w:numPr>
          <w:ilvl w:val="1"/>
          <w:numId w:val="3"/>
        </w:numPr>
        <w:tabs>
          <w:tab w:val="left" w:pos="558"/>
        </w:tabs>
        <w:spacing w:line="278" w:lineRule="auto"/>
        <w:ind w:right="289" w:firstLine="0"/>
        <w:rPr>
          <w:b/>
          <w:sz w:val="24"/>
        </w:rPr>
      </w:pPr>
      <w:r>
        <w:rPr>
          <w:b/>
          <w:color w:val="808080"/>
          <w:sz w:val="24"/>
        </w:rPr>
        <w:t>The project fills a gap in the mixed-use context with new housing that has not existed in</w:t>
      </w:r>
      <w:r>
        <w:rPr>
          <w:b/>
          <w:color w:val="808080"/>
          <w:spacing w:val="-52"/>
          <w:sz w:val="24"/>
        </w:rPr>
        <w:t xml:space="preserve"> </w:t>
      </w:r>
      <w:r>
        <w:rPr>
          <w:b/>
          <w:color w:val="808080"/>
          <w:sz w:val="24"/>
        </w:rPr>
        <w:t>this</w:t>
      </w:r>
      <w:r>
        <w:rPr>
          <w:b/>
          <w:color w:val="808080"/>
          <w:spacing w:val="-3"/>
          <w:sz w:val="24"/>
        </w:rPr>
        <w:t xml:space="preserve"> </w:t>
      </w:r>
      <w:r>
        <w:rPr>
          <w:b/>
          <w:color w:val="808080"/>
          <w:sz w:val="24"/>
        </w:rPr>
        <w:t>location.</w:t>
      </w:r>
    </w:p>
    <w:p w:rsidR="00CA23FF" w:rsidRDefault="00C04D0B">
      <w:pPr>
        <w:pStyle w:val="ListParagraph"/>
        <w:numPr>
          <w:ilvl w:val="1"/>
          <w:numId w:val="3"/>
        </w:numPr>
        <w:tabs>
          <w:tab w:val="left" w:pos="558"/>
        </w:tabs>
        <w:spacing w:before="194" w:line="276" w:lineRule="auto"/>
        <w:ind w:right="632" w:firstLine="0"/>
        <w:rPr>
          <w:b/>
          <w:sz w:val="24"/>
        </w:rPr>
      </w:pPr>
      <w:r>
        <w:rPr>
          <w:b/>
          <w:color w:val="808080"/>
          <w:sz w:val="24"/>
        </w:rPr>
        <w:t>Workplaces</w:t>
      </w:r>
      <w:r>
        <w:rPr>
          <w:b/>
          <w:color w:val="808080"/>
          <w:spacing w:val="-4"/>
          <w:sz w:val="24"/>
        </w:rPr>
        <w:t xml:space="preserve"> </w:t>
      </w:r>
      <w:r>
        <w:rPr>
          <w:b/>
          <w:color w:val="808080"/>
          <w:sz w:val="24"/>
        </w:rPr>
        <w:t>are</w:t>
      </w:r>
      <w:r>
        <w:rPr>
          <w:b/>
          <w:color w:val="808080"/>
          <w:spacing w:val="-5"/>
          <w:sz w:val="24"/>
        </w:rPr>
        <w:t xml:space="preserve"> </w:t>
      </w:r>
      <w:r>
        <w:rPr>
          <w:b/>
          <w:color w:val="808080"/>
          <w:sz w:val="24"/>
        </w:rPr>
        <w:t>available</w:t>
      </w:r>
      <w:r>
        <w:rPr>
          <w:b/>
          <w:color w:val="808080"/>
          <w:spacing w:val="-4"/>
          <w:sz w:val="24"/>
        </w:rPr>
        <w:t xml:space="preserve"> </w:t>
      </w:r>
      <w:r>
        <w:rPr>
          <w:b/>
          <w:color w:val="808080"/>
          <w:sz w:val="24"/>
        </w:rPr>
        <w:t>on</w:t>
      </w:r>
      <w:r>
        <w:rPr>
          <w:b/>
          <w:color w:val="808080"/>
          <w:spacing w:val="-5"/>
          <w:sz w:val="24"/>
        </w:rPr>
        <w:t xml:space="preserve"> </w:t>
      </w:r>
      <w:r>
        <w:rPr>
          <w:b/>
          <w:color w:val="808080"/>
          <w:sz w:val="24"/>
        </w:rPr>
        <w:t>site</w:t>
      </w:r>
      <w:r>
        <w:rPr>
          <w:b/>
          <w:color w:val="808080"/>
          <w:spacing w:val="-4"/>
          <w:sz w:val="24"/>
        </w:rPr>
        <w:t xml:space="preserve"> </w:t>
      </w:r>
      <w:r>
        <w:rPr>
          <w:b/>
          <w:color w:val="808080"/>
          <w:sz w:val="24"/>
        </w:rPr>
        <w:t>(hotel,</w:t>
      </w:r>
      <w:r>
        <w:rPr>
          <w:b/>
          <w:color w:val="808080"/>
          <w:spacing w:val="-4"/>
          <w:sz w:val="24"/>
        </w:rPr>
        <w:t xml:space="preserve"> </w:t>
      </w:r>
      <w:r>
        <w:rPr>
          <w:b/>
          <w:color w:val="808080"/>
          <w:sz w:val="24"/>
        </w:rPr>
        <w:t>restaurant,</w:t>
      </w:r>
      <w:r>
        <w:rPr>
          <w:b/>
          <w:color w:val="808080"/>
          <w:spacing w:val="-3"/>
          <w:sz w:val="24"/>
        </w:rPr>
        <w:t xml:space="preserve"> </w:t>
      </w:r>
      <w:r>
        <w:rPr>
          <w:b/>
          <w:color w:val="808080"/>
          <w:sz w:val="24"/>
        </w:rPr>
        <w:t>convention</w:t>
      </w:r>
      <w:r>
        <w:rPr>
          <w:b/>
          <w:color w:val="808080"/>
          <w:spacing w:val="-4"/>
          <w:sz w:val="24"/>
        </w:rPr>
        <w:t xml:space="preserve"> </w:t>
      </w:r>
      <w:r>
        <w:rPr>
          <w:b/>
          <w:color w:val="808080"/>
          <w:sz w:val="24"/>
        </w:rPr>
        <w:t>center),</w:t>
      </w:r>
      <w:r>
        <w:rPr>
          <w:b/>
          <w:color w:val="808080"/>
          <w:spacing w:val="-4"/>
          <w:sz w:val="24"/>
        </w:rPr>
        <w:t xml:space="preserve"> </w:t>
      </w:r>
      <w:r>
        <w:rPr>
          <w:b/>
          <w:color w:val="808080"/>
          <w:sz w:val="24"/>
        </w:rPr>
        <w:t>immediately</w:t>
      </w:r>
      <w:r>
        <w:rPr>
          <w:b/>
          <w:color w:val="808080"/>
          <w:spacing w:val="-51"/>
          <w:sz w:val="24"/>
        </w:rPr>
        <w:t xml:space="preserve"> </w:t>
      </w:r>
      <w:r>
        <w:rPr>
          <w:b/>
          <w:color w:val="808080"/>
          <w:sz w:val="24"/>
        </w:rPr>
        <w:t>adjacent and within Mission Valley (retail, office), and through transit connections</w:t>
      </w:r>
      <w:r>
        <w:rPr>
          <w:b/>
          <w:color w:val="808080"/>
          <w:spacing w:val="1"/>
          <w:sz w:val="24"/>
        </w:rPr>
        <w:t xml:space="preserve"> </w:t>
      </w:r>
      <w:r>
        <w:rPr>
          <w:b/>
          <w:color w:val="808080"/>
          <w:sz w:val="24"/>
        </w:rPr>
        <w:t>(universities,</w:t>
      </w:r>
      <w:r>
        <w:rPr>
          <w:b/>
          <w:color w:val="808080"/>
          <w:spacing w:val="-2"/>
          <w:sz w:val="24"/>
        </w:rPr>
        <w:t xml:space="preserve"> </w:t>
      </w:r>
      <w:r>
        <w:rPr>
          <w:b/>
          <w:color w:val="808080"/>
          <w:sz w:val="24"/>
        </w:rPr>
        <w:t>healthcare,</w:t>
      </w:r>
      <w:r>
        <w:rPr>
          <w:b/>
          <w:color w:val="808080"/>
          <w:spacing w:val="1"/>
          <w:sz w:val="24"/>
        </w:rPr>
        <w:t xml:space="preserve"> </w:t>
      </w:r>
      <w:r>
        <w:rPr>
          <w:b/>
          <w:color w:val="808080"/>
          <w:sz w:val="24"/>
        </w:rPr>
        <w:t>Downtown)</w:t>
      </w:r>
    </w:p>
    <w:p w:rsidR="00CA23FF" w:rsidRDefault="00C04D0B">
      <w:pPr>
        <w:pStyle w:val="ListParagraph"/>
        <w:numPr>
          <w:ilvl w:val="1"/>
          <w:numId w:val="3"/>
        </w:numPr>
        <w:tabs>
          <w:tab w:val="left" w:pos="558"/>
        </w:tabs>
        <w:spacing w:before="202" w:line="276" w:lineRule="auto"/>
        <w:ind w:right="303" w:firstLine="0"/>
        <w:rPr>
          <w:b/>
          <w:sz w:val="24"/>
        </w:rPr>
      </w:pPr>
      <w:r>
        <w:rPr>
          <w:b/>
          <w:color w:val="808080"/>
          <w:sz w:val="24"/>
        </w:rPr>
        <w:t>The project creates a new park in a park-deficient community.</w:t>
      </w:r>
      <w:r>
        <w:rPr>
          <w:b/>
          <w:color w:val="808080"/>
          <w:spacing w:val="1"/>
          <w:sz w:val="24"/>
        </w:rPr>
        <w:t xml:space="preserve"> </w:t>
      </w:r>
      <w:r>
        <w:rPr>
          <w:b/>
          <w:color w:val="808080"/>
          <w:sz w:val="24"/>
        </w:rPr>
        <w:t>Largely, the park will be</w:t>
      </w:r>
      <w:r>
        <w:rPr>
          <w:b/>
          <w:color w:val="808080"/>
          <w:spacing w:val="1"/>
          <w:sz w:val="24"/>
        </w:rPr>
        <w:t xml:space="preserve"> </w:t>
      </w:r>
      <w:r>
        <w:rPr>
          <w:b/>
          <w:color w:val="808080"/>
          <w:sz w:val="24"/>
        </w:rPr>
        <w:t>passive in nature, focused on the river experience and natural habitats.</w:t>
      </w:r>
      <w:r>
        <w:rPr>
          <w:b/>
          <w:color w:val="808080"/>
          <w:spacing w:val="1"/>
          <w:sz w:val="24"/>
        </w:rPr>
        <w:t xml:space="preserve"> </w:t>
      </w:r>
      <w:r>
        <w:rPr>
          <w:b/>
          <w:color w:val="808080"/>
          <w:sz w:val="24"/>
        </w:rPr>
        <w:t>A natural-material</w:t>
      </w:r>
      <w:r>
        <w:rPr>
          <w:b/>
          <w:color w:val="808080"/>
          <w:spacing w:val="1"/>
          <w:sz w:val="24"/>
        </w:rPr>
        <w:t xml:space="preserve"> </w:t>
      </w:r>
      <w:r>
        <w:rPr>
          <w:b/>
          <w:color w:val="808080"/>
          <w:sz w:val="24"/>
        </w:rPr>
        <w:t>play</w:t>
      </w:r>
      <w:r>
        <w:rPr>
          <w:b/>
          <w:color w:val="808080"/>
          <w:spacing w:val="-3"/>
          <w:sz w:val="24"/>
        </w:rPr>
        <w:t xml:space="preserve"> </w:t>
      </w:r>
      <w:r>
        <w:rPr>
          <w:b/>
          <w:color w:val="808080"/>
          <w:sz w:val="24"/>
        </w:rPr>
        <w:t>area</w:t>
      </w:r>
      <w:r>
        <w:rPr>
          <w:b/>
          <w:color w:val="808080"/>
          <w:spacing w:val="-3"/>
          <w:sz w:val="24"/>
        </w:rPr>
        <w:t xml:space="preserve"> </w:t>
      </w:r>
      <w:r>
        <w:rPr>
          <w:b/>
          <w:color w:val="808080"/>
          <w:sz w:val="24"/>
        </w:rPr>
        <w:t>will</w:t>
      </w:r>
      <w:r>
        <w:rPr>
          <w:b/>
          <w:color w:val="808080"/>
          <w:spacing w:val="-3"/>
          <w:sz w:val="24"/>
        </w:rPr>
        <w:t xml:space="preserve"> </w:t>
      </w:r>
      <w:r>
        <w:rPr>
          <w:b/>
          <w:color w:val="808080"/>
          <w:sz w:val="24"/>
        </w:rPr>
        <w:t>be</w:t>
      </w:r>
      <w:r>
        <w:rPr>
          <w:b/>
          <w:color w:val="808080"/>
          <w:spacing w:val="-3"/>
          <w:sz w:val="24"/>
        </w:rPr>
        <w:t xml:space="preserve"> </w:t>
      </w:r>
      <w:r>
        <w:rPr>
          <w:b/>
          <w:color w:val="808080"/>
          <w:sz w:val="24"/>
        </w:rPr>
        <w:t>incorporated</w:t>
      </w:r>
      <w:r>
        <w:rPr>
          <w:b/>
          <w:color w:val="808080"/>
          <w:spacing w:val="-1"/>
          <w:sz w:val="24"/>
        </w:rPr>
        <w:t xml:space="preserve"> </w:t>
      </w:r>
      <w:r>
        <w:rPr>
          <w:b/>
          <w:color w:val="808080"/>
          <w:sz w:val="24"/>
        </w:rPr>
        <w:t>on</w:t>
      </w:r>
      <w:r>
        <w:rPr>
          <w:b/>
          <w:color w:val="808080"/>
          <w:spacing w:val="-3"/>
          <w:sz w:val="24"/>
        </w:rPr>
        <w:t xml:space="preserve"> </w:t>
      </w:r>
      <w:r>
        <w:rPr>
          <w:b/>
          <w:color w:val="808080"/>
          <w:sz w:val="24"/>
        </w:rPr>
        <w:t>the</w:t>
      </w:r>
      <w:r>
        <w:rPr>
          <w:b/>
          <w:color w:val="808080"/>
          <w:spacing w:val="-4"/>
          <w:sz w:val="24"/>
        </w:rPr>
        <w:t xml:space="preserve"> </w:t>
      </w:r>
      <w:r>
        <w:rPr>
          <w:b/>
          <w:color w:val="808080"/>
          <w:sz w:val="24"/>
        </w:rPr>
        <w:t>northwest</w:t>
      </w:r>
      <w:r>
        <w:rPr>
          <w:b/>
          <w:color w:val="808080"/>
          <w:spacing w:val="-3"/>
          <w:sz w:val="24"/>
        </w:rPr>
        <w:t xml:space="preserve"> </w:t>
      </w:r>
      <w:r>
        <w:rPr>
          <w:b/>
          <w:color w:val="808080"/>
          <w:sz w:val="24"/>
        </w:rPr>
        <w:t>corner</w:t>
      </w:r>
      <w:r>
        <w:rPr>
          <w:b/>
          <w:color w:val="808080"/>
          <w:spacing w:val="-3"/>
          <w:sz w:val="24"/>
        </w:rPr>
        <w:t xml:space="preserve"> </w:t>
      </w:r>
      <w:r>
        <w:rPr>
          <w:b/>
          <w:color w:val="808080"/>
          <w:sz w:val="24"/>
        </w:rPr>
        <w:t>of</w:t>
      </w:r>
      <w:r>
        <w:rPr>
          <w:b/>
          <w:color w:val="808080"/>
          <w:spacing w:val="-3"/>
          <w:sz w:val="24"/>
        </w:rPr>
        <w:t xml:space="preserve"> </w:t>
      </w:r>
      <w:r>
        <w:rPr>
          <w:b/>
          <w:color w:val="808080"/>
          <w:sz w:val="24"/>
        </w:rPr>
        <w:t>the</w:t>
      </w:r>
      <w:r>
        <w:rPr>
          <w:b/>
          <w:color w:val="808080"/>
          <w:spacing w:val="-5"/>
          <w:sz w:val="24"/>
        </w:rPr>
        <w:t xml:space="preserve"> </w:t>
      </w:r>
      <w:r>
        <w:rPr>
          <w:b/>
          <w:color w:val="808080"/>
          <w:sz w:val="24"/>
        </w:rPr>
        <w:t>property</w:t>
      </w:r>
      <w:r>
        <w:rPr>
          <w:b/>
          <w:color w:val="808080"/>
          <w:spacing w:val="-1"/>
          <w:sz w:val="24"/>
        </w:rPr>
        <w:t xml:space="preserve"> </w:t>
      </w:r>
      <w:r>
        <w:rPr>
          <w:b/>
          <w:color w:val="808080"/>
          <w:sz w:val="24"/>
        </w:rPr>
        <w:t>(Fashion</w:t>
      </w:r>
      <w:r>
        <w:rPr>
          <w:b/>
          <w:color w:val="808080"/>
          <w:spacing w:val="-3"/>
          <w:sz w:val="24"/>
        </w:rPr>
        <w:t xml:space="preserve"> </w:t>
      </w:r>
      <w:r>
        <w:rPr>
          <w:b/>
          <w:color w:val="808080"/>
          <w:sz w:val="24"/>
        </w:rPr>
        <w:t>Valley</w:t>
      </w:r>
      <w:r>
        <w:rPr>
          <w:b/>
          <w:color w:val="808080"/>
          <w:spacing w:val="-3"/>
          <w:sz w:val="24"/>
        </w:rPr>
        <w:t xml:space="preserve"> </w:t>
      </w:r>
      <w:r>
        <w:rPr>
          <w:b/>
          <w:color w:val="808080"/>
          <w:sz w:val="24"/>
        </w:rPr>
        <w:t>Road</w:t>
      </w:r>
      <w:r>
        <w:rPr>
          <w:b/>
          <w:color w:val="808080"/>
          <w:spacing w:val="-51"/>
          <w:sz w:val="24"/>
        </w:rPr>
        <w:t xml:space="preserve"> </w:t>
      </w:r>
      <w:r>
        <w:rPr>
          <w:b/>
          <w:color w:val="808080"/>
          <w:sz w:val="24"/>
        </w:rPr>
        <w:t>and Riverwalk Dr.). Urban plaza on the north east corner of the property that will act as a</w:t>
      </w:r>
      <w:r>
        <w:rPr>
          <w:b/>
          <w:color w:val="808080"/>
          <w:spacing w:val="1"/>
          <w:sz w:val="24"/>
        </w:rPr>
        <w:t xml:space="preserve"> </w:t>
      </w:r>
      <w:r>
        <w:rPr>
          <w:b/>
          <w:color w:val="808080"/>
          <w:sz w:val="24"/>
        </w:rPr>
        <w:t>visual</w:t>
      </w:r>
      <w:r>
        <w:rPr>
          <w:b/>
          <w:color w:val="808080"/>
          <w:spacing w:val="-1"/>
          <w:sz w:val="24"/>
        </w:rPr>
        <w:t xml:space="preserve"> </w:t>
      </w:r>
      <w:r>
        <w:rPr>
          <w:b/>
          <w:color w:val="808080"/>
          <w:sz w:val="24"/>
        </w:rPr>
        <w:t>terminus</w:t>
      </w:r>
      <w:r>
        <w:rPr>
          <w:b/>
          <w:color w:val="808080"/>
          <w:spacing w:val="-3"/>
          <w:sz w:val="24"/>
        </w:rPr>
        <w:t xml:space="preserve"> </w:t>
      </w:r>
      <w:r>
        <w:rPr>
          <w:b/>
          <w:color w:val="808080"/>
          <w:sz w:val="24"/>
        </w:rPr>
        <w:t>for Fashion</w:t>
      </w:r>
      <w:r>
        <w:rPr>
          <w:b/>
          <w:color w:val="808080"/>
          <w:spacing w:val="-1"/>
          <w:sz w:val="24"/>
        </w:rPr>
        <w:t xml:space="preserve"> </w:t>
      </w:r>
      <w:r>
        <w:rPr>
          <w:b/>
          <w:color w:val="808080"/>
          <w:sz w:val="24"/>
        </w:rPr>
        <w:t>Valley</w:t>
      </w:r>
      <w:r>
        <w:rPr>
          <w:b/>
          <w:color w:val="808080"/>
          <w:spacing w:val="-2"/>
          <w:sz w:val="24"/>
        </w:rPr>
        <w:t xml:space="preserve"> </w:t>
      </w:r>
      <w:r>
        <w:rPr>
          <w:b/>
          <w:color w:val="808080"/>
          <w:sz w:val="24"/>
        </w:rPr>
        <w:t>Mall and as</w:t>
      </w:r>
      <w:r>
        <w:rPr>
          <w:b/>
          <w:color w:val="808080"/>
          <w:spacing w:val="-2"/>
          <w:sz w:val="24"/>
        </w:rPr>
        <w:t xml:space="preserve"> </w:t>
      </w:r>
      <w:r>
        <w:rPr>
          <w:b/>
          <w:color w:val="808080"/>
          <w:sz w:val="24"/>
        </w:rPr>
        <w:t>a</w:t>
      </w:r>
      <w:r>
        <w:rPr>
          <w:b/>
          <w:color w:val="808080"/>
          <w:spacing w:val="-2"/>
          <w:sz w:val="24"/>
        </w:rPr>
        <w:t xml:space="preserve"> </w:t>
      </w:r>
      <w:r>
        <w:rPr>
          <w:b/>
          <w:color w:val="808080"/>
          <w:sz w:val="24"/>
        </w:rPr>
        <w:t>stopping</w:t>
      </w:r>
      <w:r>
        <w:rPr>
          <w:b/>
          <w:color w:val="808080"/>
          <w:spacing w:val="-2"/>
          <w:sz w:val="24"/>
        </w:rPr>
        <w:t xml:space="preserve"> </w:t>
      </w:r>
      <w:r>
        <w:rPr>
          <w:b/>
          <w:color w:val="808080"/>
          <w:sz w:val="24"/>
        </w:rPr>
        <w:t>point</w:t>
      </w:r>
      <w:r>
        <w:rPr>
          <w:b/>
          <w:color w:val="808080"/>
          <w:spacing w:val="-1"/>
          <w:sz w:val="24"/>
        </w:rPr>
        <w:t xml:space="preserve"> </w:t>
      </w:r>
      <w:r>
        <w:rPr>
          <w:b/>
          <w:color w:val="808080"/>
          <w:sz w:val="24"/>
        </w:rPr>
        <w:t>along</w:t>
      </w:r>
      <w:r>
        <w:rPr>
          <w:b/>
          <w:color w:val="808080"/>
          <w:spacing w:val="-2"/>
          <w:sz w:val="24"/>
        </w:rPr>
        <w:t xml:space="preserve"> </w:t>
      </w:r>
      <w:r>
        <w:rPr>
          <w:b/>
          <w:color w:val="808080"/>
          <w:sz w:val="24"/>
        </w:rPr>
        <w:t>the</w:t>
      </w:r>
      <w:r>
        <w:rPr>
          <w:b/>
          <w:color w:val="808080"/>
          <w:spacing w:val="-4"/>
          <w:sz w:val="24"/>
        </w:rPr>
        <w:t xml:space="preserve"> </w:t>
      </w:r>
      <w:r>
        <w:rPr>
          <w:b/>
          <w:color w:val="808080"/>
          <w:sz w:val="24"/>
        </w:rPr>
        <w:t>River trail;</w:t>
      </w:r>
    </w:p>
    <w:p w:rsidR="00CA23FF" w:rsidRDefault="00CA23FF">
      <w:pPr>
        <w:spacing w:line="276" w:lineRule="auto"/>
        <w:rPr>
          <w:sz w:val="24"/>
        </w:rPr>
        <w:sectPr w:rsidR="00CA23FF">
          <w:pgSz w:w="12240" w:h="15840"/>
          <w:pgMar w:top="980" w:right="1320" w:bottom="1160" w:left="1320" w:header="761" w:footer="963" w:gutter="0"/>
          <w:cols w:space="720"/>
        </w:sectPr>
      </w:pPr>
    </w:p>
    <w:p w:rsidR="00CA23FF" w:rsidRDefault="00CA23FF">
      <w:pPr>
        <w:pStyle w:val="BodyText"/>
        <w:spacing w:before="6"/>
        <w:rPr>
          <w:sz w:val="18"/>
        </w:rPr>
      </w:pPr>
    </w:p>
    <w:p w:rsidR="00CA23FF" w:rsidRDefault="00C04D0B">
      <w:pPr>
        <w:pStyle w:val="BodyText"/>
        <w:spacing w:before="52" w:line="276" w:lineRule="auto"/>
        <w:ind w:left="120" w:right="442"/>
      </w:pPr>
      <w:r>
        <w:rPr>
          <w:color w:val="808080"/>
        </w:rPr>
        <w:t>Convenient access will be available to EXEMPLARY residents, FV Mall patrons, and users of</w:t>
      </w:r>
      <w:r>
        <w:rPr>
          <w:color w:val="808080"/>
          <w:spacing w:val="-52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river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trail.</w:t>
      </w:r>
    </w:p>
    <w:p w:rsidR="00CA23FF" w:rsidRDefault="00C04D0B">
      <w:pPr>
        <w:pStyle w:val="ListParagraph"/>
        <w:numPr>
          <w:ilvl w:val="1"/>
          <w:numId w:val="3"/>
        </w:numPr>
        <w:tabs>
          <w:tab w:val="left" w:pos="558"/>
        </w:tabs>
        <w:spacing w:before="200" w:line="276" w:lineRule="auto"/>
        <w:ind w:right="515" w:firstLine="0"/>
        <w:rPr>
          <w:b/>
          <w:sz w:val="24"/>
        </w:rPr>
      </w:pPr>
      <w:r>
        <w:rPr>
          <w:b/>
          <w:color w:val="808080"/>
          <w:sz w:val="24"/>
        </w:rPr>
        <w:t>The project provides new stock of a mix of 840 multi-family units to include one, two-</w:t>
      </w:r>
      <w:r>
        <w:rPr>
          <w:b/>
          <w:color w:val="808080"/>
          <w:spacing w:val="-52"/>
          <w:sz w:val="24"/>
        </w:rPr>
        <w:t xml:space="preserve"> </w:t>
      </w:r>
      <w:r>
        <w:rPr>
          <w:b/>
          <w:color w:val="808080"/>
          <w:sz w:val="24"/>
        </w:rPr>
        <w:t>three, bedroom</w:t>
      </w:r>
      <w:r>
        <w:rPr>
          <w:b/>
          <w:color w:val="808080"/>
          <w:spacing w:val="-1"/>
          <w:sz w:val="24"/>
        </w:rPr>
        <w:t xml:space="preserve"> </w:t>
      </w:r>
      <w:r>
        <w:rPr>
          <w:b/>
          <w:color w:val="808080"/>
          <w:sz w:val="24"/>
        </w:rPr>
        <w:t>and even</w:t>
      </w:r>
      <w:r>
        <w:rPr>
          <w:b/>
          <w:color w:val="808080"/>
          <w:spacing w:val="1"/>
          <w:sz w:val="24"/>
        </w:rPr>
        <w:t xml:space="preserve"> </w:t>
      </w:r>
      <w:r>
        <w:rPr>
          <w:b/>
          <w:color w:val="808080"/>
          <w:sz w:val="24"/>
        </w:rPr>
        <w:t>some</w:t>
      </w:r>
      <w:r>
        <w:rPr>
          <w:b/>
          <w:color w:val="808080"/>
          <w:spacing w:val="-1"/>
          <w:sz w:val="24"/>
        </w:rPr>
        <w:t xml:space="preserve"> </w:t>
      </w:r>
      <w:r>
        <w:rPr>
          <w:b/>
          <w:color w:val="808080"/>
          <w:sz w:val="24"/>
        </w:rPr>
        <w:t>walk-up/townhouse</w:t>
      </w:r>
      <w:r>
        <w:rPr>
          <w:b/>
          <w:color w:val="808080"/>
          <w:spacing w:val="-1"/>
          <w:sz w:val="24"/>
        </w:rPr>
        <w:t xml:space="preserve"> </w:t>
      </w:r>
      <w:r>
        <w:rPr>
          <w:b/>
          <w:color w:val="808080"/>
          <w:sz w:val="24"/>
        </w:rPr>
        <w:t>style</w:t>
      </w:r>
      <w:r>
        <w:rPr>
          <w:b/>
          <w:color w:val="808080"/>
          <w:spacing w:val="-2"/>
          <w:sz w:val="24"/>
        </w:rPr>
        <w:t xml:space="preserve"> </w:t>
      </w:r>
      <w:r>
        <w:rPr>
          <w:b/>
          <w:color w:val="808080"/>
          <w:sz w:val="24"/>
        </w:rPr>
        <w:t>homes.</w:t>
      </w:r>
    </w:p>
    <w:p w:rsidR="00CA23FF" w:rsidRDefault="00C04D0B">
      <w:pPr>
        <w:pStyle w:val="ListParagraph"/>
        <w:numPr>
          <w:ilvl w:val="0"/>
          <w:numId w:val="8"/>
        </w:numPr>
        <w:tabs>
          <w:tab w:val="left" w:pos="841"/>
        </w:tabs>
        <w:spacing w:before="200" w:line="278" w:lineRule="auto"/>
        <w:ind w:right="414"/>
        <w:rPr>
          <w:b/>
          <w:i/>
          <w:sz w:val="24"/>
        </w:rPr>
      </w:pPr>
      <w:r>
        <w:rPr>
          <w:noProof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1083957</wp:posOffset>
            </wp:positionH>
            <wp:positionV relativeFrom="paragraph">
              <wp:posOffset>571854</wp:posOffset>
            </wp:positionV>
            <wp:extent cx="5451081" cy="5236944"/>
            <wp:effectExtent l="0" t="0" r="0" b="0"/>
            <wp:wrapNone/>
            <wp:docPr id="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1081" cy="5236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4"/>
        </w:rPr>
        <w:t>Building Design: To support positive interaction between the building and the street</w:t>
      </w:r>
      <w:r>
        <w:rPr>
          <w:b/>
          <w:i/>
          <w:spacing w:val="-52"/>
          <w:sz w:val="24"/>
        </w:rPr>
        <w:t xml:space="preserve"> </w:t>
      </w:r>
      <w:r>
        <w:rPr>
          <w:b/>
          <w:i/>
          <w:sz w:val="24"/>
        </w:rPr>
        <w:t>through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human-scaled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building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design.</w:t>
      </w:r>
    </w:p>
    <w:p w:rsidR="00CA23FF" w:rsidRDefault="00C04D0B">
      <w:pPr>
        <w:pStyle w:val="ListParagraph"/>
        <w:numPr>
          <w:ilvl w:val="1"/>
          <w:numId w:val="8"/>
        </w:numPr>
        <w:tabs>
          <w:tab w:val="left" w:pos="1633"/>
        </w:tabs>
        <w:spacing w:before="194" w:line="278" w:lineRule="auto"/>
        <w:ind w:left="1200" w:right="859" w:firstLine="0"/>
        <w:rPr>
          <w:sz w:val="24"/>
        </w:rPr>
      </w:pPr>
      <w:r>
        <w:rPr>
          <w:sz w:val="24"/>
        </w:rPr>
        <w:t>Are there aspects of the project’s design that incorporates human-scaled</w:t>
      </w:r>
      <w:r>
        <w:rPr>
          <w:spacing w:val="-53"/>
          <w:sz w:val="24"/>
        </w:rPr>
        <w:t xml:space="preserve"> </w:t>
      </w:r>
      <w:r>
        <w:rPr>
          <w:sz w:val="24"/>
        </w:rPr>
        <w:t>architecture</w:t>
      </w:r>
      <w:r>
        <w:rPr>
          <w:spacing w:val="-2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pedestrian-friendly</w:t>
      </w:r>
      <w:r>
        <w:rPr>
          <w:spacing w:val="-1"/>
          <w:sz w:val="24"/>
        </w:rPr>
        <w:t xml:space="preserve"> </w:t>
      </w:r>
      <w:r>
        <w:rPr>
          <w:sz w:val="24"/>
        </w:rPr>
        <w:t>design</w:t>
      </w:r>
      <w:r>
        <w:rPr>
          <w:spacing w:val="-1"/>
          <w:sz w:val="24"/>
        </w:rPr>
        <w:t xml:space="preserve"> </w:t>
      </w:r>
      <w:r>
        <w:rPr>
          <w:sz w:val="24"/>
        </w:rPr>
        <w:t>features?</w:t>
      </w:r>
    </w:p>
    <w:p w:rsidR="00CA23FF" w:rsidRDefault="00C04D0B">
      <w:pPr>
        <w:pStyle w:val="ListParagraph"/>
        <w:numPr>
          <w:ilvl w:val="1"/>
          <w:numId w:val="8"/>
        </w:numPr>
        <w:tabs>
          <w:tab w:val="left" w:pos="1633"/>
        </w:tabs>
        <w:spacing w:before="194" w:line="276" w:lineRule="auto"/>
        <w:ind w:left="1200" w:right="295" w:firstLine="0"/>
        <w:rPr>
          <w:sz w:val="24"/>
        </w:rPr>
      </w:pPr>
      <w:r>
        <w:rPr>
          <w:sz w:val="24"/>
        </w:rPr>
        <w:t>Does the design provide for continuous engagement between the building and</w:t>
      </w:r>
      <w:r>
        <w:rPr>
          <w:spacing w:val="-52"/>
          <w:sz w:val="24"/>
        </w:rPr>
        <w:t xml:space="preserve"> </w:t>
      </w:r>
      <w:r>
        <w:rPr>
          <w:sz w:val="24"/>
        </w:rPr>
        <w:t>pedestrians on the street (“eyes on the street”), or include Crime Prevention</w:t>
      </w:r>
      <w:r>
        <w:rPr>
          <w:spacing w:val="1"/>
          <w:sz w:val="24"/>
        </w:rPr>
        <w:t xml:space="preserve"> </w:t>
      </w:r>
      <w:r>
        <w:rPr>
          <w:sz w:val="24"/>
        </w:rPr>
        <w:t>Through Environmental Design (CPTED) principles like natural surveillance and</w:t>
      </w:r>
      <w:r>
        <w:rPr>
          <w:spacing w:val="1"/>
          <w:sz w:val="24"/>
        </w:rPr>
        <w:t xml:space="preserve"> </w:t>
      </w:r>
      <w:r>
        <w:rPr>
          <w:sz w:val="24"/>
        </w:rPr>
        <w:t>access</w:t>
      </w:r>
      <w:r>
        <w:rPr>
          <w:spacing w:val="-1"/>
          <w:sz w:val="24"/>
        </w:rPr>
        <w:t xml:space="preserve"> </w:t>
      </w:r>
      <w:r>
        <w:rPr>
          <w:sz w:val="24"/>
        </w:rPr>
        <w:t>control</w:t>
      </w:r>
      <w:r>
        <w:rPr>
          <w:spacing w:val="-2"/>
          <w:sz w:val="24"/>
        </w:rPr>
        <w:t xml:space="preserve"> </w:t>
      </w:r>
      <w:r>
        <w:rPr>
          <w:sz w:val="24"/>
        </w:rPr>
        <w:t>strategies?</w:t>
      </w:r>
    </w:p>
    <w:p w:rsidR="00CA23FF" w:rsidRDefault="00C04D0B">
      <w:pPr>
        <w:pStyle w:val="ListParagraph"/>
        <w:numPr>
          <w:ilvl w:val="1"/>
          <w:numId w:val="8"/>
        </w:numPr>
        <w:tabs>
          <w:tab w:val="left" w:pos="1633"/>
        </w:tabs>
        <w:spacing w:before="201" w:line="278" w:lineRule="auto"/>
        <w:ind w:left="1200" w:right="481" w:firstLine="0"/>
        <w:rPr>
          <w:sz w:val="24"/>
        </w:rPr>
      </w:pPr>
      <w:r>
        <w:rPr>
          <w:sz w:val="24"/>
        </w:rPr>
        <w:t>Does the design encourage interaction between the building interior and the</w:t>
      </w:r>
      <w:r>
        <w:rPr>
          <w:spacing w:val="-52"/>
          <w:sz w:val="24"/>
        </w:rPr>
        <w:t xml:space="preserve"> </w:t>
      </w:r>
      <w:r>
        <w:rPr>
          <w:sz w:val="24"/>
        </w:rPr>
        <w:t>sidewalk?</w:t>
      </w:r>
    </w:p>
    <w:p w:rsidR="00CA23FF" w:rsidRDefault="00C04D0B">
      <w:pPr>
        <w:pStyle w:val="ListParagraph"/>
        <w:numPr>
          <w:ilvl w:val="1"/>
          <w:numId w:val="8"/>
        </w:numPr>
        <w:tabs>
          <w:tab w:val="left" w:pos="1633"/>
        </w:tabs>
        <w:spacing w:before="193" w:line="278" w:lineRule="auto"/>
        <w:ind w:left="1200" w:right="447" w:firstLine="0"/>
        <w:rPr>
          <w:sz w:val="24"/>
        </w:rPr>
      </w:pP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pedestrian</w:t>
      </w:r>
      <w:r>
        <w:rPr>
          <w:spacing w:val="-3"/>
          <w:sz w:val="24"/>
        </w:rPr>
        <w:t xml:space="preserve"> </w:t>
      </w:r>
      <w:r>
        <w:rPr>
          <w:sz w:val="24"/>
        </w:rPr>
        <w:t>access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project</w:t>
      </w:r>
      <w:r>
        <w:rPr>
          <w:spacing w:val="-3"/>
          <w:sz w:val="24"/>
        </w:rPr>
        <w:t xml:space="preserve"> </w:t>
      </w:r>
      <w:r>
        <w:rPr>
          <w:sz w:val="24"/>
        </w:rPr>
        <w:t>convenient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free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barriers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would</w:t>
      </w:r>
      <w:r>
        <w:rPr>
          <w:spacing w:val="-51"/>
          <w:sz w:val="24"/>
        </w:rPr>
        <w:t xml:space="preserve"> </w:t>
      </w:r>
      <w:r>
        <w:rPr>
          <w:sz w:val="24"/>
        </w:rPr>
        <w:t>discourage</w:t>
      </w:r>
      <w:r>
        <w:rPr>
          <w:spacing w:val="-2"/>
          <w:sz w:val="24"/>
        </w:rPr>
        <w:t xml:space="preserve"> </w:t>
      </w:r>
      <w:r>
        <w:rPr>
          <w:sz w:val="24"/>
        </w:rPr>
        <w:t>pedestrian access?</w:t>
      </w:r>
    </w:p>
    <w:p w:rsidR="00CA23FF" w:rsidRDefault="00C04D0B">
      <w:pPr>
        <w:spacing w:before="194"/>
        <w:ind w:left="120"/>
        <w:rPr>
          <w:i/>
          <w:sz w:val="24"/>
        </w:rPr>
      </w:pPr>
      <w:r>
        <w:rPr>
          <w:i/>
          <w:sz w:val="24"/>
        </w:rPr>
        <w:t>Explain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how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your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project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meets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Building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Design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criteria:</w:t>
      </w:r>
    </w:p>
    <w:p w:rsidR="00CA23FF" w:rsidRDefault="00CA23FF">
      <w:pPr>
        <w:pStyle w:val="BodyText"/>
        <w:spacing w:before="1"/>
        <w:rPr>
          <w:b w:val="0"/>
          <w:i/>
          <w:sz w:val="20"/>
        </w:rPr>
      </w:pPr>
    </w:p>
    <w:p w:rsidR="00CA23FF" w:rsidRDefault="00C04D0B">
      <w:pPr>
        <w:pStyle w:val="ListParagraph"/>
        <w:numPr>
          <w:ilvl w:val="1"/>
          <w:numId w:val="2"/>
        </w:numPr>
        <w:tabs>
          <w:tab w:val="left" w:pos="558"/>
        </w:tabs>
        <w:spacing w:line="276" w:lineRule="auto"/>
        <w:ind w:right="172" w:firstLine="0"/>
        <w:rPr>
          <w:b/>
          <w:sz w:val="24"/>
        </w:rPr>
      </w:pPr>
      <w:r>
        <w:rPr>
          <w:b/>
          <w:color w:val="808080"/>
          <w:sz w:val="24"/>
        </w:rPr>
        <w:t>The project strives to create an environment scaled for the everyday user. Mixed-use</w:t>
      </w:r>
      <w:r>
        <w:rPr>
          <w:b/>
          <w:color w:val="808080"/>
          <w:spacing w:val="1"/>
          <w:sz w:val="24"/>
        </w:rPr>
        <w:t xml:space="preserve"> </w:t>
      </w:r>
      <w:r>
        <w:rPr>
          <w:b/>
          <w:color w:val="808080"/>
          <w:sz w:val="24"/>
        </w:rPr>
        <w:t>buildings and residential buildings with active ground-floor design, transparency, and</w:t>
      </w:r>
      <w:r>
        <w:rPr>
          <w:b/>
          <w:color w:val="808080"/>
          <w:spacing w:val="1"/>
          <w:sz w:val="24"/>
        </w:rPr>
        <w:t xml:space="preserve"> </w:t>
      </w:r>
      <w:r>
        <w:rPr>
          <w:b/>
          <w:color w:val="808080"/>
          <w:sz w:val="24"/>
        </w:rPr>
        <w:t>visibility to the street are important aspects of the building design. These design features</w:t>
      </w:r>
      <w:r>
        <w:rPr>
          <w:b/>
          <w:color w:val="808080"/>
          <w:spacing w:val="1"/>
          <w:sz w:val="24"/>
        </w:rPr>
        <w:t xml:space="preserve"> </w:t>
      </w:r>
      <w:r>
        <w:rPr>
          <w:b/>
          <w:color w:val="808080"/>
          <w:sz w:val="24"/>
        </w:rPr>
        <w:t>encourage</w:t>
      </w:r>
      <w:r>
        <w:rPr>
          <w:b/>
          <w:color w:val="808080"/>
          <w:spacing w:val="-5"/>
          <w:sz w:val="24"/>
        </w:rPr>
        <w:t xml:space="preserve"> </w:t>
      </w:r>
      <w:r>
        <w:rPr>
          <w:b/>
          <w:color w:val="808080"/>
          <w:sz w:val="24"/>
        </w:rPr>
        <w:t>an</w:t>
      </w:r>
      <w:r>
        <w:rPr>
          <w:b/>
          <w:color w:val="808080"/>
          <w:spacing w:val="-2"/>
          <w:sz w:val="24"/>
        </w:rPr>
        <w:t xml:space="preserve"> </w:t>
      </w:r>
      <w:r>
        <w:rPr>
          <w:b/>
          <w:color w:val="808080"/>
          <w:sz w:val="24"/>
        </w:rPr>
        <w:t>attractive,</w:t>
      </w:r>
      <w:r>
        <w:rPr>
          <w:b/>
          <w:color w:val="808080"/>
          <w:spacing w:val="-6"/>
          <w:sz w:val="24"/>
        </w:rPr>
        <w:t xml:space="preserve"> </w:t>
      </w:r>
      <w:r>
        <w:rPr>
          <w:b/>
          <w:color w:val="808080"/>
          <w:sz w:val="24"/>
        </w:rPr>
        <w:t>comfortable</w:t>
      </w:r>
      <w:r>
        <w:rPr>
          <w:b/>
          <w:color w:val="808080"/>
          <w:spacing w:val="-2"/>
          <w:sz w:val="24"/>
        </w:rPr>
        <w:t xml:space="preserve"> </w:t>
      </w:r>
      <w:r>
        <w:rPr>
          <w:b/>
          <w:color w:val="808080"/>
          <w:sz w:val="24"/>
        </w:rPr>
        <w:t>pedestrian</w:t>
      </w:r>
      <w:r>
        <w:rPr>
          <w:b/>
          <w:color w:val="808080"/>
          <w:spacing w:val="-5"/>
          <w:sz w:val="24"/>
        </w:rPr>
        <w:t xml:space="preserve"> </w:t>
      </w:r>
      <w:r>
        <w:rPr>
          <w:b/>
          <w:color w:val="808080"/>
          <w:sz w:val="24"/>
        </w:rPr>
        <w:t>experience</w:t>
      </w:r>
      <w:r>
        <w:rPr>
          <w:b/>
          <w:color w:val="808080"/>
          <w:spacing w:val="-3"/>
          <w:sz w:val="24"/>
        </w:rPr>
        <w:t xml:space="preserve"> </w:t>
      </w:r>
      <w:r>
        <w:rPr>
          <w:b/>
          <w:color w:val="808080"/>
          <w:sz w:val="24"/>
        </w:rPr>
        <w:t>throughout</w:t>
      </w:r>
      <w:r>
        <w:rPr>
          <w:b/>
          <w:color w:val="808080"/>
          <w:spacing w:val="-5"/>
          <w:sz w:val="24"/>
        </w:rPr>
        <w:t xml:space="preserve"> </w:t>
      </w:r>
      <w:r>
        <w:rPr>
          <w:b/>
          <w:color w:val="808080"/>
          <w:sz w:val="24"/>
        </w:rPr>
        <w:t>the</w:t>
      </w:r>
      <w:r>
        <w:rPr>
          <w:b/>
          <w:color w:val="808080"/>
          <w:spacing w:val="-4"/>
          <w:sz w:val="24"/>
        </w:rPr>
        <w:t xml:space="preserve"> </w:t>
      </w:r>
      <w:r>
        <w:rPr>
          <w:b/>
          <w:color w:val="808080"/>
          <w:sz w:val="24"/>
        </w:rPr>
        <w:t>project</w:t>
      </w:r>
      <w:r>
        <w:rPr>
          <w:b/>
          <w:color w:val="808080"/>
          <w:spacing w:val="-4"/>
          <w:sz w:val="24"/>
        </w:rPr>
        <w:t xml:space="preserve"> </w:t>
      </w:r>
      <w:r>
        <w:rPr>
          <w:b/>
          <w:color w:val="808080"/>
          <w:sz w:val="24"/>
        </w:rPr>
        <w:t>area.</w:t>
      </w:r>
      <w:r>
        <w:rPr>
          <w:b/>
          <w:color w:val="808080"/>
          <w:spacing w:val="-3"/>
          <w:sz w:val="24"/>
        </w:rPr>
        <w:t xml:space="preserve"> </w:t>
      </w:r>
      <w:r>
        <w:rPr>
          <w:b/>
          <w:color w:val="808080"/>
          <w:sz w:val="24"/>
        </w:rPr>
        <w:t>The</w:t>
      </w:r>
      <w:r>
        <w:rPr>
          <w:b/>
          <w:color w:val="808080"/>
          <w:spacing w:val="-51"/>
          <w:sz w:val="24"/>
        </w:rPr>
        <w:t xml:space="preserve"> </w:t>
      </w:r>
      <w:r>
        <w:rPr>
          <w:b/>
          <w:color w:val="808080"/>
          <w:sz w:val="24"/>
        </w:rPr>
        <w:t>Ground floor design is oriented to sidewalks and walkways to encourage neighbor to</w:t>
      </w:r>
      <w:r>
        <w:rPr>
          <w:b/>
          <w:color w:val="808080"/>
          <w:spacing w:val="1"/>
          <w:sz w:val="24"/>
        </w:rPr>
        <w:t xml:space="preserve"> </w:t>
      </w:r>
      <w:r>
        <w:rPr>
          <w:b/>
          <w:color w:val="808080"/>
          <w:sz w:val="24"/>
        </w:rPr>
        <w:t>neighbor</w:t>
      </w:r>
      <w:r>
        <w:rPr>
          <w:b/>
          <w:color w:val="808080"/>
          <w:spacing w:val="-1"/>
          <w:sz w:val="24"/>
        </w:rPr>
        <w:t xml:space="preserve"> </w:t>
      </w:r>
      <w:r>
        <w:rPr>
          <w:b/>
          <w:color w:val="808080"/>
          <w:sz w:val="24"/>
        </w:rPr>
        <w:t>interaction</w:t>
      </w:r>
    </w:p>
    <w:p w:rsidR="00CA23FF" w:rsidRDefault="00C04D0B">
      <w:pPr>
        <w:pStyle w:val="ListParagraph"/>
        <w:numPr>
          <w:ilvl w:val="1"/>
          <w:numId w:val="2"/>
        </w:numPr>
        <w:tabs>
          <w:tab w:val="left" w:pos="558"/>
        </w:tabs>
        <w:spacing w:before="201" w:line="276" w:lineRule="auto"/>
        <w:ind w:right="232" w:firstLine="0"/>
        <w:rPr>
          <w:b/>
          <w:sz w:val="24"/>
        </w:rPr>
      </w:pPr>
      <w:r>
        <w:rPr>
          <w:b/>
          <w:color w:val="808080"/>
          <w:sz w:val="24"/>
        </w:rPr>
        <w:t>The</w:t>
      </w:r>
      <w:r>
        <w:rPr>
          <w:b/>
          <w:color w:val="808080"/>
          <w:spacing w:val="-4"/>
          <w:sz w:val="24"/>
        </w:rPr>
        <w:t xml:space="preserve"> </w:t>
      </w:r>
      <w:r>
        <w:rPr>
          <w:b/>
          <w:color w:val="808080"/>
          <w:sz w:val="24"/>
        </w:rPr>
        <w:t>project</w:t>
      </w:r>
      <w:r>
        <w:rPr>
          <w:b/>
          <w:color w:val="808080"/>
          <w:spacing w:val="-1"/>
          <w:sz w:val="24"/>
        </w:rPr>
        <w:t xml:space="preserve"> </w:t>
      </w:r>
      <w:r>
        <w:rPr>
          <w:b/>
          <w:color w:val="808080"/>
          <w:sz w:val="24"/>
        </w:rPr>
        <w:t>is</w:t>
      </w:r>
      <w:r>
        <w:rPr>
          <w:b/>
          <w:color w:val="808080"/>
          <w:spacing w:val="-2"/>
          <w:sz w:val="24"/>
        </w:rPr>
        <w:t xml:space="preserve"> </w:t>
      </w:r>
      <w:r>
        <w:rPr>
          <w:b/>
          <w:color w:val="808080"/>
          <w:sz w:val="24"/>
        </w:rPr>
        <w:t>committed</w:t>
      </w:r>
      <w:r>
        <w:rPr>
          <w:b/>
          <w:color w:val="808080"/>
          <w:spacing w:val="-3"/>
          <w:sz w:val="24"/>
        </w:rPr>
        <w:t xml:space="preserve"> </w:t>
      </w:r>
      <w:r>
        <w:rPr>
          <w:b/>
          <w:color w:val="808080"/>
          <w:sz w:val="24"/>
        </w:rPr>
        <w:t>to</w:t>
      </w:r>
      <w:r>
        <w:rPr>
          <w:b/>
          <w:color w:val="808080"/>
          <w:spacing w:val="-3"/>
          <w:sz w:val="24"/>
        </w:rPr>
        <w:t xml:space="preserve"> </w:t>
      </w:r>
      <w:r>
        <w:rPr>
          <w:b/>
          <w:color w:val="808080"/>
          <w:sz w:val="24"/>
        </w:rPr>
        <w:t>providing</w:t>
      </w:r>
      <w:r>
        <w:rPr>
          <w:b/>
          <w:color w:val="808080"/>
          <w:spacing w:val="-3"/>
          <w:sz w:val="24"/>
        </w:rPr>
        <w:t xml:space="preserve"> </w:t>
      </w:r>
      <w:r>
        <w:rPr>
          <w:b/>
          <w:color w:val="808080"/>
          <w:sz w:val="24"/>
        </w:rPr>
        <w:t>active</w:t>
      </w:r>
      <w:r>
        <w:rPr>
          <w:b/>
          <w:color w:val="808080"/>
          <w:spacing w:val="-5"/>
          <w:sz w:val="24"/>
        </w:rPr>
        <w:t xml:space="preserve"> </w:t>
      </w:r>
      <w:r>
        <w:rPr>
          <w:b/>
          <w:color w:val="808080"/>
          <w:sz w:val="24"/>
        </w:rPr>
        <w:t>ground</w:t>
      </w:r>
      <w:r>
        <w:rPr>
          <w:b/>
          <w:color w:val="808080"/>
          <w:spacing w:val="-3"/>
          <w:sz w:val="24"/>
        </w:rPr>
        <w:t xml:space="preserve"> </w:t>
      </w:r>
      <w:r>
        <w:rPr>
          <w:b/>
          <w:color w:val="808080"/>
          <w:sz w:val="24"/>
        </w:rPr>
        <w:t>floors</w:t>
      </w:r>
      <w:r>
        <w:rPr>
          <w:b/>
          <w:color w:val="808080"/>
          <w:spacing w:val="-4"/>
          <w:sz w:val="24"/>
        </w:rPr>
        <w:t xml:space="preserve"> </w:t>
      </w:r>
      <w:r>
        <w:rPr>
          <w:b/>
          <w:color w:val="808080"/>
          <w:sz w:val="24"/>
        </w:rPr>
        <w:t>as</w:t>
      </w:r>
      <w:r>
        <w:rPr>
          <w:b/>
          <w:color w:val="808080"/>
          <w:spacing w:val="-3"/>
          <w:sz w:val="24"/>
        </w:rPr>
        <w:t xml:space="preserve"> </w:t>
      </w:r>
      <w:r>
        <w:rPr>
          <w:b/>
          <w:color w:val="808080"/>
          <w:sz w:val="24"/>
        </w:rPr>
        <w:t>well</w:t>
      </w:r>
      <w:r>
        <w:rPr>
          <w:b/>
          <w:color w:val="808080"/>
          <w:spacing w:val="-1"/>
          <w:sz w:val="24"/>
        </w:rPr>
        <w:t xml:space="preserve"> </w:t>
      </w:r>
      <w:r>
        <w:rPr>
          <w:b/>
          <w:color w:val="808080"/>
          <w:sz w:val="24"/>
        </w:rPr>
        <w:t>as</w:t>
      </w:r>
      <w:r>
        <w:rPr>
          <w:b/>
          <w:color w:val="808080"/>
          <w:spacing w:val="-6"/>
          <w:sz w:val="24"/>
        </w:rPr>
        <w:t xml:space="preserve"> </w:t>
      </w:r>
      <w:r>
        <w:rPr>
          <w:b/>
          <w:color w:val="808080"/>
          <w:sz w:val="24"/>
        </w:rPr>
        <w:t>transparency</w:t>
      </w:r>
      <w:r>
        <w:rPr>
          <w:b/>
          <w:color w:val="808080"/>
          <w:spacing w:val="-3"/>
          <w:sz w:val="24"/>
        </w:rPr>
        <w:t xml:space="preserve"> </w:t>
      </w:r>
      <w:r>
        <w:rPr>
          <w:b/>
          <w:color w:val="808080"/>
          <w:sz w:val="24"/>
        </w:rPr>
        <w:t>at</w:t>
      </w:r>
      <w:r>
        <w:rPr>
          <w:b/>
          <w:color w:val="808080"/>
          <w:spacing w:val="-4"/>
          <w:sz w:val="24"/>
        </w:rPr>
        <w:t xml:space="preserve"> </w:t>
      </w:r>
      <w:r>
        <w:rPr>
          <w:b/>
          <w:color w:val="808080"/>
          <w:sz w:val="24"/>
        </w:rPr>
        <w:t>the</w:t>
      </w:r>
      <w:r>
        <w:rPr>
          <w:b/>
          <w:color w:val="808080"/>
          <w:spacing w:val="-51"/>
          <w:sz w:val="24"/>
        </w:rPr>
        <w:t xml:space="preserve"> </w:t>
      </w:r>
      <w:r>
        <w:rPr>
          <w:b/>
          <w:color w:val="808080"/>
          <w:sz w:val="24"/>
        </w:rPr>
        <w:t>ground level and above in order to maintain appropriate “eyes on the street,” a key CPTED</w:t>
      </w:r>
      <w:r>
        <w:rPr>
          <w:b/>
          <w:color w:val="808080"/>
          <w:spacing w:val="1"/>
          <w:sz w:val="24"/>
        </w:rPr>
        <w:t xml:space="preserve"> </w:t>
      </w:r>
      <w:r>
        <w:rPr>
          <w:b/>
          <w:color w:val="808080"/>
          <w:sz w:val="24"/>
        </w:rPr>
        <w:t>principle. Balconies on upper floors allow added interaction and “eyes on the street” from</w:t>
      </w:r>
      <w:r>
        <w:rPr>
          <w:b/>
          <w:color w:val="808080"/>
          <w:spacing w:val="1"/>
          <w:sz w:val="24"/>
        </w:rPr>
        <w:t xml:space="preserve"> </w:t>
      </w:r>
      <w:r>
        <w:rPr>
          <w:b/>
          <w:color w:val="808080"/>
          <w:sz w:val="24"/>
        </w:rPr>
        <w:t>above.</w:t>
      </w:r>
      <w:r>
        <w:rPr>
          <w:b/>
          <w:color w:val="808080"/>
          <w:spacing w:val="1"/>
          <w:sz w:val="24"/>
        </w:rPr>
        <w:t xml:space="preserve"> </w:t>
      </w:r>
      <w:r>
        <w:rPr>
          <w:b/>
          <w:color w:val="808080"/>
          <w:sz w:val="24"/>
        </w:rPr>
        <w:t>The many accessible pedestrian routes throughout EXEMPLARY have high levels of</w:t>
      </w:r>
      <w:r>
        <w:rPr>
          <w:b/>
          <w:color w:val="808080"/>
          <w:spacing w:val="1"/>
          <w:sz w:val="24"/>
        </w:rPr>
        <w:t xml:space="preserve"> </w:t>
      </w:r>
      <w:r>
        <w:rPr>
          <w:b/>
          <w:color w:val="808080"/>
          <w:sz w:val="24"/>
        </w:rPr>
        <w:t>visibility</w:t>
      </w:r>
      <w:r>
        <w:rPr>
          <w:b/>
          <w:color w:val="808080"/>
          <w:spacing w:val="-2"/>
          <w:sz w:val="24"/>
        </w:rPr>
        <w:t xml:space="preserve"> </w:t>
      </w:r>
      <w:r>
        <w:rPr>
          <w:b/>
          <w:color w:val="808080"/>
          <w:sz w:val="24"/>
        </w:rPr>
        <w:t>and are</w:t>
      </w:r>
      <w:r>
        <w:rPr>
          <w:b/>
          <w:color w:val="808080"/>
          <w:spacing w:val="-4"/>
          <w:sz w:val="24"/>
        </w:rPr>
        <w:t xml:space="preserve"> </w:t>
      </w:r>
      <w:r>
        <w:rPr>
          <w:b/>
          <w:color w:val="808080"/>
          <w:sz w:val="24"/>
        </w:rPr>
        <w:t>well</w:t>
      </w:r>
      <w:r>
        <w:rPr>
          <w:b/>
          <w:color w:val="808080"/>
          <w:spacing w:val="-2"/>
          <w:sz w:val="24"/>
        </w:rPr>
        <w:t xml:space="preserve"> </w:t>
      </w:r>
      <w:r>
        <w:rPr>
          <w:b/>
          <w:color w:val="808080"/>
          <w:sz w:val="24"/>
        </w:rPr>
        <w:t>connected</w:t>
      </w:r>
      <w:r>
        <w:rPr>
          <w:b/>
          <w:color w:val="808080"/>
          <w:spacing w:val="-3"/>
          <w:sz w:val="24"/>
        </w:rPr>
        <w:t xml:space="preserve"> </w:t>
      </w:r>
      <w:r>
        <w:rPr>
          <w:b/>
          <w:color w:val="808080"/>
          <w:sz w:val="24"/>
        </w:rPr>
        <w:t>to each</w:t>
      </w:r>
      <w:r>
        <w:rPr>
          <w:b/>
          <w:color w:val="808080"/>
          <w:spacing w:val="-2"/>
          <w:sz w:val="24"/>
        </w:rPr>
        <w:t xml:space="preserve"> </w:t>
      </w:r>
      <w:r>
        <w:rPr>
          <w:b/>
          <w:color w:val="808080"/>
          <w:sz w:val="24"/>
        </w:rPr>
        <w:t>other, as</w:t>
      </w:r>
      <w:r>
        <w:rPr>
          <w:b/>
          <w:color w:val="808080"/>
          <w:spacing w:val="-1"/>
          <w:sz w:val="24"/>
        </w:rPr>
        <w:t xml:space="preserve"> </w:t>
      </w:r>
      <w:r>
        <w:rPr>
          <w:b/>
          <w:color w:val="808080"/>
          <w:sz w:val="24"/>
        </w:rPr>
        <w:t>well</w:t>
      </w:r>
      <w:r>
        <w:rPr>
          <w:b/>
          <w:color w:val="808080"/>
          <w:spacing w:val="-1"/>
          <w:sz w:val="24"/>
        </w:rPr>
        <w:t xml:space="preserve"> </w:t>
      </w:r>
      <w:r>
        <w:rPr>
          <w:b/>
          <w:color w:val="808080"/>
          <w:sz w:val="24"/>
        </w:rPr>
        <w:t>as</w:t>
      </w:r>
      <w:r>
        <w:rPr>
          <w:b/>
          <w:color w:val="808080"/>
          <w:spacing w:val="-1"/>
          <w:sz w:val="24"/>
        </w:rPr>
        <w:t xml:space="preserve"> </w:t>
      </w:r>
      <w:r>
        <w:rPr>
          <w:b/>
          <w:color w:val="808080"/>
          <w:sz w:val="24"/>
        </w:rPr>
        <w:t>the</w:t>
      </w:r>
      <w:r>
        <w:rPr>
          <w:b/>
          <w:color w:val="808080"/>
          <w:spacing w:val="-2"/>
          <w:sz w:val="24"/>
        </w:rPr>
        <w:t xml:space="preserve"> </w:t>
      </w:r>
      <w:r>
        <w:rPr>
          <w:b/>
          <w:color w:val="808080"/>
          <w:sz w:val="24"/>
        </w:rPr>
        <w:t>buildings</w:t>
      </w:r>
      <w:r>
        <w:rPr>
          <w:b/>
          <w:color w:val="808080"/>
          <w:spacing w:val="-3"/>
          <w:sz w:val="24"/>
        </w:rPr>
        <w:t xml:space="preserve"> </w:t>
      </w:r>
      <w:r>
        <w:rPr>
          <w:b/>
          <w:color w:val="808080"/>
          <w:sz w:val="24"/>
        </w:rPr>
        <w:t>themselves.</w:t>
      </w:r>
    </w:p>
    <w:p w:rsidR="00CA23FF" w:rsidRDefault="00C04D0B">
      <w:pPr>
        <w:pStyle w:val="ListParagraph"/>
        <w:numPr>
          <w:ilvl w:val="1"/>
          <w:numId w:val="2"/>
        </w:numPr>
        <w:tabs>
          <w:tab w:val="left" w:pos="558"/>
        </w:tabs>
        <w:spacing w:before="200" w:line="276" w:lineRule="auto"/>
        <w:ind w:right="214" w:firstLine="0"/>
        <w:rPr>
          <w:b/>
          <w:sz w:val="24"/>
        </w:rPr>
      </w:pPr>
      <w:r>
        <w:rPr>
          <w:b/>
          <w:color w:val="808080"/>
          <w:sz w:val="24"/>
        </w:rPr>
        <w:t>The design of the project encourages interaction between the building interior and the</w:t>
      </w:r>
      <w:r>
        <w:rPr>
          <w:b/>
          <w:color w:val="808080"/>
          <w:spacing w:val="1"/>
          <w:sz w:val="24"/>
        </w:rPr>
        <w:t xml:space="preserve"> </w:t>
      </w:r>
      <w:r>
        <w:rPr>
          <w:b/>
          <w:color w:val="808080"/>
          <w:sz w:val="24"/>
        </w:rPr>
        <w:t>sidewalk wherever possible by providing many access points and opportunities to transition</w:t>
      </w:r>
      <w:r>
        <w:rPr>
          <w:b/>
          <w:color w:val="808080"/>
          <w:spacing w:val="1"/>
          <w:sz w:val="24"/>
        </w:rPr>
        <w:t xml:space="preserve"> </w:t>
      </w:r>
      <w:r>
        <w:rPr>
          <w:b/>
          <w:color w:val="808080"/>
          <w:sz w:val="24"/>
        </w:rPr>
        <w:t>between</w:t>
      </w:r>
      <w:r>
        <w:rPr>
          <w:b/>
          <w:color w:val="808080"/>
          <w:spacing w:val="-2"/>
          <w:sz w:val="24"/>
        </w:rPr>
        <w:t xml:space="preserve"> </w:t>
      </w:r>
      <w:r>
        <w:rPr>
          <w:b/>
          <w:color w:val="808080"/>
          <w:sz w:val="24"/>
        </w:rPr>
        <w:t>buildings</w:t>
      </w:r>
      <w:r>
        <w:rPr>
          <w:b/>
          <w:color w:val="808080"/>
          <w:spacing w:val="-4"/>
          <w:sz w:val="24"/>
        </w:rPr>
        <w:t xml:space="preserve"> </w:t>
      </w:r>
      <w:r>
        <w:rPr>
          <w:b/>
          <w:color w:val="808080"/>
          <w:sz w:val="24"/>
        </w:rPr>
        <w:t>and</w:t>
      </w:r>
      <w:r>
        <w:rPr>
          <w:b/>
          <w:color w:val="808080"/>
          <w:spacing w:val="-4"/>
          <w:sz w:val="24"/>
        </w:rPr>
        <w:t xml:space="preserve"> </w:t>
      </w:r>
      <w:r>
        <w:rPr>
          <w:b/>
          <w:color w:val="808080"/>
          <w:sz w:val="24"/>
        </w:rPr>
        <w:t>the</w:t>
      </w:r>
      <w:r>
        <w:rPr>
          <w:b/>
          <w:color w:val="808080"/>
          <w:spacing w:val="-3"/>
          <w:sz w:val="24"/>
        </w:rPr>
        <w:t xml:space="preserve"> </w:t>
      </w:r>
      <w:r>
        <w:rPr>
          <w:b/>
          <w:color w:val="808080"/>
          <w:sz w:val="24"/>
        </w:rPr>
        <w:t>outdoor</w:t>
      </w:r>
      <w:r>
        <w:rPr>
          <w:b/>
          <w:color w:val="808080"/>
          <w:spacing w:val="-1"/>
          <w:sz w:val="24"/>
        </w:rPr>
        <w:t xml:space="preserve"> </w:t>
      </w:r>
      <w:r>
        <w:rPr>
          <w:b/>
          <w:color w:val="808080"/>
          <w:sz w:val="24"/>
        </w:rPr>
        <w:t>realm.</w:t>
      </w:r>
      <w:r>
        <w:rPr>
          <w:b/>
          <w:color w:val="808080"/>
          <w:spacing w:val="-2"/>
          <w:sz w:val="24"/>
        </w:rPr>
        <w:t xml:space="preserve"> </w:t>
      </w:r>
      <w:r>
        <w:rPr>
          <w:b/>
          <w:color w:val="808080"/>
          <w:sz w:val="24"/>
        </w:rPr>
        <w:t>Rather</w:t>
      </w:r>
      <w:r>
        <w:rPr>
          <w:b/>
          <w:color w:val="808080"/>
          <w:spacing w:val="-1"/>
          <w:sz w:val="24"/>
        </w:rPr>
        <w:t xml:space="preserve"> </w:t>
      </w:r>
      <w:r>
        <w:rPr>
          <w:b/>
          <w:color w:val="808080"/>
          <w:sz w:val="24"/>
        </w:rPr>
        <w:t>than</w:t>
      </w:r>
      <w:r>
        <w:rPr>
          <w:b/>
          <w:color w:val="808080"/>
          <w:spacing w:val="-2"/>
          <w:sz w:val="24"/>
        </w:rPr>
        <w:t xml:space="preserve"> </w:t>
      </w:r>
      <w:r>
        <w:rPr>
          <w:b/>
          <w:color w:val="808080"/>
          <w:sz w:val="24"/>
        </w:rPr>
        <w:t>placing</w:t>
      </w:r>
      <w:r>
        <w:rPr>
          <w:b/>
          <w:color w:val="808080"/>
          <w:spacing w:val="-3"/>
          <w:sz w:val="24"/>
        </w:rPr>
        <w:t xml:space="preserve"> </w:t>
      </w:r>
      <w:r>
        <w:rPr>
          <w:b/>
          <w:color w:val="808080"/>
          <w:sz w:val="24"/>
        </w:rPr>
        <w:t>the</w:t>
      </w:r>
      <w:r>
        <w:rPr>
          <w:b/>
          <w:color w:val="808080"/>
          <w:spacing w:val="-3"/>
          <w:sz w:val="24"/>
        </w:rPr>
        <w:t xml:space="preserve"> </w:t>
      </w:r>
      <w:r>
        <w:rPr>
          <w:b/>
          <w:color w:val="808080"/>
          <w:sz w:val="24"/>
        </w:rPr>
        <w:t>back</w:t>
      </w:r>
      <w:r>
        <w:rPr>
          <w:b/>
          <w:color w:val="808080"/>
          <w:spacing w:val="-5"/>
          <w:sz w:val="24"/>
        </w:rPr>
        <w:t xml:space="preserve"> </w:t>
      </w:r>
      <w:r>
        <w:rPr>
          <w:b/>
          <w:color w:val="808080"/>
          <w:sz w:val="24"/>
        </w:rPr>
        <w:t>of</w:t>
      </w:r>
      <w:r>
        <w:rPr>
          <w:b/>
          <w:color w:val="808080"/>
          <w:spacing w:val="-1"/>
          <w:sz w:val="24"/>
        </w:rPr>
        <w:t xml:space="preserve"> </w:t>
      </w:r>
      <w:r>
        <w:rPr>
          <w:b/>
          <w:color w:val="808080"/>
          <w:sz w:val="24"/>
        </w:rPr>
        <w:t>a</w:t>
      </w:r>
      <w:r>
        <w:rPr>
          <w:b/>
          <w:color w:val="808080"/>
          <w:spacing w:val="-3"/>
          <w:sz w:val="24"/>
        </w:rPr>
        <w:t xml:space="preserve"> </w:t>
      </w:r>
      <w:r>
        <w:rPr>
          <w:b/>
          <w:color w:val="808080"/>
          <w:sz w:val="24"/>
        </w:rPr>
        <w:t>unit</w:t>
      </w:r>
      <w:r>
        <w:rPr>
          <w:b/>
          <w:color w:val="808080"/>
          <w:spacing w:val="-4"/>
          <w:sz w:val="24"/>
        </w:rPr>
        <w:t xml:space="preserve"> </w:t>
      </w:r>
      <w:r>
        <w:rPr>
          <w:b/>
          <w:color w:val="808080"/>
          <w:sz w:val="24"/>
        </w:rPr>
        <w:t>towards</w:t>
      </w:r>
      <w:r>
        <w:rPr>
          <w:b/>
          <w:color w:val="808080"/>
          <w:spacing w:val="-4"/>
          <w:sz w:val="24"/>
        </w:rPr>
        <w:t xml:space="preserve"> </w:t>
      </w:r>
      <w:r>
        <w:rPr>
          <w:b/>
          <w:color w:val="808080"/>
          <w:sz w:val="24"/>
        </w:rPr>
        <w:t>the</w:t>
      </w:r>
      <w:r>
        <w:rPr>
          <w:b/>
          <w:color w:val="808080"/>
          <w:spacing w:val="-51"/>
          <w:sz w:val="24"/>
        </w:rPr>
        <w:t xml:space="preserve"> </w:t>
      </w:r>
      <w:r>
        <w:rPr>
          <w:b/>
          <w:color w:val="808080"/>
          <w:sz w:val="24"/>
        </w:rPr>
        <w:t>sidewalk, units are designed to be accessed from the public sidewalks as well as pedestrian</w:t>
      </w:r>
      <w:r>
        <w:rPr>
          <w:b/>
          <w:color w:val="808080"/>
          <w:spacing w:val="1"/>
          <w:sz w:val="24"/>
        </w:rPr>
        <w:t xml:space="preserve"> </w:t>
      </w:r>
      <w:r>
        <w:rPr>
          <w:b/>
          <w:color w:val="808080"/>
          <w:sz w:val="24"/>
        </w:rPr>
        <w:t>paths</w:t>
      </w:r>
      <w:r>
        <w:rPr>
          <w:b/>
          <w:color w:val="808080"/>
          <w:spacing w:val="-1"/>
          <w:sz w:val="24"/>
        </w:rPr>
        <w:t xml:space="preserve"> </w:t>
      </w:r>
      <w:r>
        <w:rPr>
          <w:b/>
          <w:color w:val="808080"/>
          <w:sz w:val="24"/>
        </w:rPr>
        <w:t>throughout</w:t>
      </w:r>
      <w:r>
        <w:rPr>
          <w:b/>
          <w:color w:val="808080"/>
          <w:spacing w:val="1"/>
          <w:sz w:val="24"/>
        </w:rPr>
        <w:t xml:space="preserve"> </w:t>
      </w:r>
      <w:r>
        <w:rPr>
          <w:b/>
          <w:color w:val="808080"/>
          <w:sz w:val="24"/>
        </w:rPr>
        <w:t>the</w:t>
      </w:r>
      <w:r>
        <w:rPr>
          <w:b/>
          <w:color w:val="808080"/>
          <w:spacing w:val="-1"/>
          <w:sz w:val="24"/>
        </w:rPr>
        <w:t xml:space="preserve"> </w:t>
      </w:r>
      <w:r>
        <w:rPr>
          <w:b/>
          <w:color w:val="808080"/>
          <w:sz w:val="24"/>
        </w:rPr>
        <w:t>project</w:t>
      </w:r>
    </w:p>
    <w:p w:rsidR="00CA23FF" w:rsidRDefault="00CA23FF">
      <w:pPr>
        <w:spacing w:line="276" w:lineRule="auto"/>
        <w:rPr>
          <w:sz w:val="24"/>
        </w:rPr>
        <w:sectPr w:rsidR="00CA23FF">
          <w:pgSz w:w="12240" w:h="15840"/>
          <w:pgMar w:top="980" w:right="1320" w:bottom="1160" w:left="1320" w:header="761" w:footer="963" w:gutter="0"/>
          <w:cols w:space="720"/>
        </w:sectPr>
      </w:pPr>
    </w:p>
    <w:p w:rsidR="00CA23FF" w:rsidRDefault="00CA23FF">
      <w:pPr>
        <w:pStyle w:val="BodyText"/>
        <w:spacing w:before="6"/>
        <w:rPr>
          <w:sz w:val="18"/>
        </w:rPr>
      </w:pPr>
    </w:p>
    <w:p w:rsidR="00CA23FF" w:rsidRDefault="00C04D0B">
      <w:pPr>
        <w:pStyle w:val="ListParagraph"/>
        <w:numPr>
          <w:ilvl w:val="1"/>
          <w:numId w:val="2"/>
        </w:numPr>
        <w:tabs>
          <w:tab w:val="left" w:pos="558"/>
        </w:tabs>
        <w:spacing w:before="52" w:line="276" w:lineRule="auto"/>
        <w:ind w:right="280" w:firstLine="0"/>
        <w:rPr>
          <w:b/>
          <w:sz w:val="24"/>
        </w:rPr>
      </w:pPr>
      <w:r>
        <w:rPr>
          <w:b/>
          <w:color w:val="808080"/>
          <w:sz w:val="24"/>
        </w:rPr>
        <w:t>The project has many pedestrian access points, and provides a distinct connection point</w:t>
      </w:r>
      <w:r>
        <w:rPr>
          <w:b/>
          <w:color w:val="808080"/>
          <w:spacing w:val="-52"/>
          <w:sz w:val="24"/>
        </w:rPr>
        <w:t xml:space="preserve"> </w:t>
      </w:r>
      <w:r>
        <w:rPr>
          <w:b/>
          <w:color w:val="808080"/>
          <w:sz w:val="24"/>
        </w:rPr>
        <w:t>to the Fashion Valley Mall, as well as the San Diego River Path (which will run through the</w:t>
      </w:r>
      <w:r>
        <w:rPr>
          <w:b/>
          <w:color w:val="808080"/>
          <w:spacing w:val="1"/>
          <w:sz w:val="24"/>
        </w:rPr>
        <w:t xml:space="preserve"> </w:t>
      </w:r>
      <w:r>
        <w:rPr>
          <w:b/>
          <w:color w:val="808080"/>
          <w:sz w:val="24"/>
        </w:rPr>
        <w:t>project). The project is barrier free and pedestrian access is encouraged. The public park and</w:t>
      </w:r>
      <w:r>
        <w:rPr>
          <w:b/>
          <w:color w:val="808080"/>
          <w:spacing w:val="-52"/>
          <w:sz w:val="24"/>
        </w:rPr>
        <w:t xml:space="preserve"> </w:t>
      </w:r>
      <w:r>
        <w:rPr>
          <w:b/>
          <w:color w:val="808080"/>
          <w:sz w:val="24"/>
        </w:rPr>
        <w:t>hotel pathways are designed to meet ADA requirements to increase universal access and</w:t>
      </w:r>
      <w:r>
        <w:rPr>
          <w:b/>
          <w:color w:val="808080"/>
          <w:spacing w:val="1"/>
          <w:sz w:val="24"/>
        </w:rPr>
        <w:t xml:space="preserve"> </w:t>
      </w:r>
      <w:r>
        <w:rPr>
          <w:b/>
          <w:color w:val="808080"/>
          <w:sz w:val="24"/>
        </w:rPr>
        <w:t>connectivity</w:t>
      </w:r>
      <w:r>
        <w:rPr>
          <w:b/>
          <w:color w:val="808080"/>
          <w:spacing w:val="-2"/>
          <w:sz w:val="24"/>
        </w:rPr>
        <w:t xml:space="preserve"> </w:t>
      </w:r>
      <w:r>
        <w:rPr>
          <w:b/>
          <w:color w:val="808080"/>
          <w:sz w:val="24"/>
        </w:rPr>
        <w:t>from</w:t>
      </w:r>
      <w:r>
        <w:rPr>
          <w:b/>
          <w:color w:val="808080"/>
          <w:spacing w:val="-1"/>
          <w:sz w:val="24"/>
        </w:rPr>
        <w:t xml:space="preserve"> </w:t>
      </w:r>
      <w:r>
        <w:rPr>
          <w:b/>
          <w:color w:val="808080"/>
          <w:sz w:val="24"/>
        </w:rPr>
        <w:t>Hotel</w:t>
      </w:r>
      <w:r>
        <w:rPr>
          <w:b/>
          <w:color w:val="808080"/>
          <w:spacing w:val="-2"/>
          <w:sz w:val="24"/>
        </w:rPr>
        <w:t xml:space="preserve"> </w:t>
      </w:r>
      <w:r>
        <w:rPr>
          <w:b/>
          <w:color w:val="808080"/>
          <w:sz w:val="24"/>
        </w:rPr>
        <w:t>Circle</w:t>
      </w:r>
      <w:r>
        <w:rPr>
          <w:b/>
          <w:color w:val="808080"/>
          <w:spacing w:val="-2"/>
          <w:sz w:val="24"/>
        </w:rPr>
        <w:t xml:space="preserve"> </w:t>
      </w:r>
      <w:r>
        <w:rPr>
          <w:b/>
          <w:color w:val="808080"/>
          <w:sz w:val="24"/>
        </w:rPr>
        <w:t>North/Camino</w:t>
      </w:r>
      <w:r>
        <w:rPr>
          <w:b/>
          <w:color w:val="808080"/>
          <w:spacing w:val="-3"/>
          <w:sz w:val="24"/>
        </w:rPr>
        <w:t xml:space="preserve"> </w:t>
      </w:r>
      <w:r>
        <w:rPr>
          <w:b/>
          <w:color w:val="808080"/>
          <w:sz w:val="24"/>
        </w:rPr>
        <w:t>de</w:t>
      </w:r>
      <w:r>
        <w:rPr>
          <w:b/>
          <w:color w:val="808080"/>
          <w:spacing w:val="-4"/>
          <w:sz w:val="24"/>
        </w:rPr>
        <w:t xml:space="preserve"> </w:t>
      </w:r>
      <w:r>
        <w:rPr>
          <w:b/>
          <w:color w:val="808080"/>
          <w:sz w:val="24"/>
        </w:rPr>
        <w:t>la</w:t>
      </w:r>
      <w:r>
        <w:rPr>
          <w:b/>
          <w:color w:val="808080"/>
          <w:spacing w:val="-2"/>
          <w:sz w:val="24"/>
        </w:rPr>
        <w:t xml:space="preserve"> </w:t>
      </w:r>
      <w:r>
        <w:rPr>
          <w:b/>
          <w:color w:val="808080"/>
          <w:sz w:val="24"/>
        </w:rPr>
        <w:t>Reina</w:t>
      </w:r>
      <w:r>
        <w:rPr>
          <w:b/>
          <w:color w:val="808080"/>
          <w:spacing w:val="-1"/>
          <w:sz w:val="24"/>
        </w:rPr>
        <w:t xml:space="preserve"> </w:t>
      </w:r>
      <w:r>
        <w:rPr>
          <w:b/>
          <w:color w:val="808080"/>
          <w:sz w:val="24"/>
        </w:rPr>
        <w:t>to</w:t>
      </w:r>
      <w:r>
        <w:rPr>
          <w:b/>
          <w:color w:val="808080"/>
          <w:spacing w:val="-2"/>
          <w:sz w:val="24"/>
        </w:rPr>
        <w:t xml:space="preserve"> </w:t>
      </w:r>
      <w:r>
        <w:rPr>
          <w:b/>
          <w:color w:val="808080"/>
          <w:sz w:val="24"/>
        </w:rPr>
        <w:t>Fashion Valley</w:t>
      </w:r>
      <w:r>
        <w:rPr>
          <w:b/>
          <w:color w:val="808080"/>
          <w:spacing w:val="-2"/>
          <w:sz w:val="24"/>
        </w:rPr>
        <w:t xml:space="preserve"> </w:t>
      </w:r>
      <w:r>
        <w:rPr>
          <w:b/>
          <w:color w:val="808080"/>
          <w:sz w:val="24"/>
        </w:rPr>
        <w:t>Road</w:t>
      </w:r>
    </w:p>
    <w:p w:rsidR="00CA23FF" w:rsidRDefault="00C04D0B">
      <w:pPr>
        <w:pStyle w:val="ListParagraph"/>
        <w:numPr>
          <w:ilvl w:val="0"/>
          <w:numId w:val="8"/>
        </w:numPr>
        <w:tabs>
          <w:tab w:val="left" w:pos="841"/>
        </w:tabs>
        <w:spacing w:before="200" w:line="278" w:lineRule="auto"/>
        <w:ind w:right="594"/>
        <w:rPr>
          <w:b/>
          <w:i/>
          <w:sz w:val="24"/>
        </w:rPr>
      </w:pPr>
      <w:r>
        <w:rPr>
          <w:noProof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1083957</wp:posOffset>
            </wp:positionH>
            <wp:positionV relativeFrom="paragraph">
              <wp:posOffset>484987</wp:posOffset>
            </wp:positionV>
            <wp:extent cx="5451081" cy="5236944"/>
            <wp:effectExtent l="0" t="0" r="0" b="0"/>
            <wp:wrapNone/>
            <wp:docPr id="2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1081" cy="5236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4"/>
        </w:rPr>
        <w:t>Pedestrian and Bicycle Infrastructure: To provide safe and efficient pedestrian and</w:t>
      </w:r>
      <w:r>
        <w:rPr>
          <w:b/>
          <w:i/>
          <w:spacing w:val="-53"/>
          <w:sz w:val="24"/>
        </w:rPr>
        <w:t xml:space="preserve"> </w:t>
      </w:r>
      <w:r>
        <w:rPr>
          <w:b/>
          <w:i/>
          <w:sz w:val="24"/>
        </w:rPr>
        <w:t>bicycle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infrastructure.</w:t>
      </w:r>
    </w:p>
    <w:p w:rsidR="00CA23FF" w:rsidRDefault="00C04D0B">
      <w:pPr>
        <w:pStyle w:val="ListParagraph"/>
        <w:numPr>
          <w:ilvl w:val="1"/>
          <w:numId w:val="8"/>
        </w:numPr>
        <w:tabs>
          <w:tab w:val="left" w:pos="1633"/>
        </w:tabs>
        <w:spacing w:before="194" w:line="278" w:lineRule="auto"/>
        <w:ind w:left="1200" w:right="224" w:firstLine="0"/>
        <w:rPr>
          <w:sz w:val="24"/>
        </w:rPr>
      </w:pPr>
      <w:r>
        <w:rPr>
          <w:sz w:val="24"/>
        </w:rPr>
        <w:t>Does the project provide bicycle and pedestrian infrastructure separated from</w:t>
      </w:r>
      <w:r>
        <w:rPr>
          <w:spacing w:val="1"/>
          <w:sz w:val="24"/>
        </w:rPr>
        <w:t xml:space="preserve"> </w:t>
      </w:r>
      <w:r>
        <w:rPr>
          <w:sz w:val="24"/>
        </w:rPr>
        <w:t>vehicular</w:t>
      </w:r>
      <w:r>
        <w:rPr>
          <w:spacing w:val="-4"/>
          <w:sz w:val="24"/>
        </w:rPr>
        <w:t xml:space="preserve"> </w:t>
      </w:r>
      <w:r>
        <w:rPr>
          <w:sz w:val="24"/>
        </w:rPr>
        <w:t>traffic</w:t>
      </w:r>
      <w:r>
        <w:rPr>
          <w:spacing w:val="-3"/>
          <w:sz w:val="24"/>
        </w:rPr>
        <w:t xml:space="preserve"> </w:t>
      </w:r>
      <w:r>
        <w:rPr>
          <w:sz w:val="24"/>
        </w:rPr>
        <w:t>within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connecting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outside</w:t>
      </w:r>
      <w:r>
        <w:rPr>
          <w:spacing w:val="-3"/>
          <w:sz w:val="24"/>
        </w:rPr>
        <w:t xml:space="preserve"> </w:t>
      </w:r>
      <w:r>
        <w:rPr>
          <w:sz w:val="24"/>
        </w:rPr>
        <w:t>community?</w:t>
      </w:r>
    </w:p>
    <w:p w:rsidR="00CA23FF" w:rsidRDefault="00C04D0B">
      <w:pPr>
        <w:pStyle w:val="ListParagraph"/>
        <w:numPr>
          <w:ilvl w:val="1"/>
          <w:numId w:val="8"/>
        </w:numPr>
        <w:tabs>
          <w:tab w:val="left" w:pos="1633"/>
        </w:tabs>
        <w:spacing w:before="194" w:line="278" w:lineRule="auto"/>
        <w:ind w:left="1200" w:right="351" w:firstLine="0"/>
        <w:rPr>
          <w:sz w:val="24"/>
        </w:rPr>
      </w:pPr>
      <w:r>
        <w:rPr>
          <w:sz w:val="24"/>
        </w:rPr>
        <w:t>Does the project accommodate bicycle and pedestrian connections and safety</w:t>
      </w:r>
      <w:r>
        <w:rPr>
          <w:spacing w:val="-52"/>
          <w:sz w:val="24"/>
        </w:rPr>
        <w:t xml:space="preserve"> </w:t>
      </w:r>
      <w:r>
        <w:rPr>
          <w:sz w:val="24"/>
        </w:rPr>
        <w:t>outside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1"/>
          <w:sz w:val="24"/>
        </w:rPr>
        <w:t xml:space="preserve"> </w:t>
      </w:r>
      <w:r>
        <w:rPr>
          <w:sz w:val="24"/>
        </w:rPr>
        <w:t>site?</w:t>
      </w:r>
    </w:p>
    <w:p w:rsidR="00CA23FF" w:rsidRDefault="00C04D0B">
      <w:pPr>
        <w:pStyle w:val="ListParagraph"/>
        <w:numPr>
          <w:ilvl w:val="1"/>
          <w:numId w:val="8"/>
        </w:numPr>
        <w:tabs>
          <w:tab w:val="left" w:pos="1633"/>
        </w:tabs>
        <w:spacing w:before="196" w:line="276" w:lineRule="auto"/>
        <w:ind w:left="1200" w:right="885" w:firstLine="0"/>
        <w:rPr>
          <w:sz w:val="24"/>
        </w:rPr>
      </w:pPr>
      <w:r>
        <w:rPr>
          <w:sz w:val="24"/>
        </w:rPr>
        <w:t>Does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project</w:t>
      </w:r>
      <w:r>
        <w:rPr>
          <w:spacing w:val="-2"/>
          <w:sz w:val="24"/>
        </w:rPr>
        <w:t xml:space="preserve"> </w:t>
      </w:r>
      <w:r>
        <w:rPr>
          <w:sz w:val="24"/>
        </w:rPr>
        <w:t>incorporate</w:t>
      </w:r>
      <w:r>
        <w:rPr>
          <w:spacing w:val="-4"/>
          <w:sz w:val="24"/>
        </w:rPr>
        <w:t xml:space="preserve"> </w:t>
      </w:r>
      <w:r>
        <w:rPr>
          <w:sz w:val="24"/>
        </w:rPr>
        <w:t>adequate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secure</w:t>
      </w:r>
      <w:r>
        <w:rPr>
          <w:spacing w:val="-4"/>
          <w:sz w:val="24"/>
        </w:rPr>
        <w:t xml:space="preserve"> </w:t>
      </w:r>
      <w:r>
        <w:rPr>
          <w:sz w:val="24"/>
        </w:rPr>
        <w:t>bicycle</w:t>
      </w:r>
      <w:r>
        <w:rPr>
          <w:spacing w:val="-2"/>
          <w:sz w:val="24"/>
        </w:rPr>
        <w:t xml:space="preserve"> </w:t>
      </w:r>
      <w:r>
        <w:rPr>
          <w:sz w:val="24"/>
        </w:rPr>
        <w:t>storage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51"/>
          <w:sz w:val="24"/>
        </w:rPr>
        <w:t xml:space="preserve"> </w:t>
      </w:r>
      <w:r>
        <w:rPr>
          <w:sz w:val="24"/>
        </w:rPr>
        <w:t>convenient,</w:t>
      </w:r>
      <w:r>
        <w:rPr>
          <w:spacing w:val="-3"/>
          <w:sz w:val="24"/>
        </w:rPr>
        <w:t xml:space="preserve"> </w:t>
      </w:r>
      <w:r>
        <w:rPr>
          <w:sz w:val="24"/>
        </w:rPr>
        <w:t>safe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attractive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users?</w:t>
      </w:r>
    </w:p>
    <w:p w:rsidR="00CA23FF" w:rsidRDefault="00C04D0B">
      <w:pPr>
        <w:pStyle w:val="ListParagraph"/>
        <w:numPr>
          <w:ilvl w:val="1"/>
          <w:numId w:val="8"/>
        </w:numPr>
        <w:tabs>
          <w:tab w:val="left" w:pos="1633"/>
        </w:tabs>
        <w:spacing w:before="200" w:line="276" w:lineRule="auto"/>
        <w:ind w:left="1200" w:right="386" w:firstLine="0"/>
        <w:rPr>
          <w:sz w:val="24"/>
        </w:rPr>
      </w:pP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onsite</w:t>
      </w:r>
      <w:r>
        <w:rPr>
          <w:spacing w:val="-3"/>
          <w:sz w:val="24"/>
        </w:rPr>
        <w:t xml:space="preserve"> </w:t>
      </w:r>
      <w:r>
        <w:rPr>
          <w:sz w:val="24"/>
        </w:rPr>
        <w:t>driveways</w:t>
      </w:r>
      <w:r>
        <w:rPr>
          <w:spacing w:val="-3"/>
          <w:sz w:val="24"/>
        </w:rPr>
        <w:t xml:space="preserve"> </w:t>
      </w:r>
      <w:r>
        <w:rPr>
          <w:sz w:val="24"/>
        </w:rPr>
        <w:t>designed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prioritize</w:t>
      </w:r>
      <w:r>
        <w:rPr>
          <w:spacing w:val="-3"/>
          <w:sz w:val="24"/>
        </w:rPr>
        <w:t xml:space="preserve"> </w:t>
      </w:r>
      <w:r>
        <w:rPr>
          <w:sz w:val="24"/>
        </w:rPr>
        <w:t>pedestrian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bicyclist</w:t>
      </w:r>
      <w:r>
        <w:rPr>
          <w:spacing w:val="-1"/>
          <w:sz w:val="24"/>
        </w:rPr>
        <w:t xml:space="preserve"> </w:t>
      </w:r>
      <w:r>
        <w:rPr>
          <w:sz w:val="24"/>
        </w:rPr>
        <w:t>safety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2"/>
          <w:sz w:val="24"/>
        </w:rPr>
        <w:t xml:space="preserve"> </w:t>
      </w:r>
      <w:r>
        <w:rPr>
          <w:sz w:val="24"/>
        </w:rPr>
        <w:t>convenience?</w:t>
      </w:r>
    </w:p>
    <w:p w:rsidR="00CA23FF" w:rsidRDefault="00C04D0B">
      <w:pPr>
        <w:spacing w:before="200"/>
        <w:ind w:left="120"/>
        <w:rPr>
          <w:i/>
          <w:sz w:val="24"/>
        </w:rPr>
      </w:pPr>
      <w:r>
        <w:rPr>
          <w:i/>
          <w:sz w:val="24"/>
        </w:rPr>
        <w:t>Explain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how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your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project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meets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Pedestrian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Bicycle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Infrastructure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criteria:</w:t>
      </w:r>
    </w:p>
    <w:p w:rsidR="00CA23FF" w:rsidRDefault="00CA23FF">
      <w:pPr>
        <w:pStyle w:val="BodyText"/>
        <w:spacing w:before="10"/>
        <w:rPr>
          <w:b w:val="0"/>
          <w:i/>
          <w:sz w:val="19"/>
        </w:rPr>
      </w:pPr>
    </w:p>
    <w:p w:rsidR="00CA23FF" w:rsidRDefault="00C04D0B">
      <w:pPr>
        <w:pStyle w:val="ListParagraph"/>
        <w:numPr>
          <w:ilvl w:val="1"/>
          <w:numId w:val="1"/>
        </w:numPr>
        <w:tabs>
          <w:tab w:val="left" w:pos="558"/>
        </w:tabs>
        <w:spacing w:line="276" w:lineRule="auto"/>
        <w:ind w:right="171" w:firstLine="0"/>
        <w:rPr>
          <w:b/>
          <w:sz w:val="24"/>
        </w:rPr>
      </w:pPr>
      <w:r>
        <w:rPr>
          <w:b/>
          <w:color w:val="808080"/>
          <w:sz w:val="24"/>
        </w:rPr>
        <w:t>The project provides bicycle and pedestrian paths separated from vehicular traffic within</w:t>
      </w:r>
      <w:r>
        <w:rPr>
          <w:b/>
          <w:color w:val="808080"/>
          <w:spacing w:val="-52"/>
          <w:sz w:val="24"/>
        </w:rPr>
        <w:t xml:space="preserve"> </w:t>
      </w:r>
      <w:r>
        <w:rPr>
          <w:b/>
          <w:color w:val="808080"/>
          <w:sz w:val="24"/>
        </w:rPr>
        <w:t>the development. The project specifically provides a greenways system throughout and</w:t>
      </w:r>
      <w:r>
        <w:rPr>
          <w:b/>
          <w:color w:val="808080"/>
          <w:spacing w:val="1"/>
          <w:sz w:val="24"/>
        </w:rPr>
        <w:t xml:space="preserve"> </w:t>
      </w:r>
      <w:r>
        <w:rPr>
          <w:b/>
          <w:color w:val="808080"/>
          <w:sz w:val="24"/>
        </w:rPr>
        <w:t>provides a Class 1 bicycle facility through the site from Hotel Circle North to the San Diego</w:t>
      </w:r>
      <w:r>
        <w:rPr>
          <w:b/>
          <w:color w:val="808080"/>
          <w:spacing w:val="1"/>
          <w:sz w:val="24"/>
        </w:rPr>
        <w:t xml:space="preserve"> </w:t>
      </w:r>
      <w:r>
        <w:rPr>
          <w:b/>
          <w:color w:val="808080"/>
          <w:sz w:val="24"/>
        </w:rPr>
        <w:t>River Path. The project improves the multi-use (ped. and bike) San Diego River Trail on both</w:t>
      </w:r>
      <w:r>
        <w:rPr>
          <w:b/>
          <w:color w:val="808080"/>
          <w:spacing w:val="1"/>
          <w:sz w:val="24"/>
        </w:rPr>
        <w:t xml:space="preserve"> </w:t>
      </w:r>
      <w:r>
        <w:rPr>
          <w:b/>
          <w:color w:val="808080"/>
          <w:sz w:val="24"/>
        </w:rPr>
        <w:t>the</w:t>
      </w:r>
      <w:r>
        <w:rPr>
          <w:b/>
          <w:color w:val="808080"/>
          <w:spacing w:val="-4"/>
          <w:sz w:val="24"/>
        </w:rPr>
        <w:t xml:space="preserve"> </w:t>
      </w:r>
      <w:r>
        <w:rPr>
          <w:b/>
          <w:color w:val="808080"/>
          <w:sz w:val="24"/>
        </w:rPr>
        <w:t>north</w:t>
      </w:r>
      <w:r>
        <w:rPr>
          <w:b/>
          <w:color w:val="808080"/>
          <w:spacing w:val="-3"/>
          <w:sz w:val="24"/>
        </w:rPr>
        <w:t xml:space="preserve"> </w:t>
      </w:r>
      <w:r>
        <w:rPr>
          <w:b/>
          <w:color w:val="808080"/>
          <w:sz w:val="24"/>
        </w:rPr>
        <w:t>and</w:t>
      </w:r>
      <w:r>
        <w:rPr>
          <w:b/>
          <w:color w:val="808080"/>
          <w:spacing w:val="-3"/>
          <w:sz w:val="24"/>
        </w:rPr>
        <w:t xml:space="preserve"> </w:t>
      </w:r>
      <w:r>
        <w:rPr>
          <w:b/>
          <w:color w:val="808080"/>
          <w:sz w:val="24"/>
        </w:rPr>
        <w:t>south</w:t>
      </w:r>
      <w:r>
        <w:rPr>
          <w:b/>
          <w:color w:val="808080"/>
          <w:spacing w:val="-1"/>
          <w:sz w:val="24"/>
        </w:rPr>
        <w:t xml:space="preserve"> </w:t>
      </w:r>
      <w:r>
        <w:rPr>
          <w:b/>
          <w:color w:val="808080"/>
          <w:sz w:val="24"/>
        </w:rPr>
        <w:t>sides,</w:t>
      </w:r>
      <w:r>
        <w:rPr>
          <w:b/>
          <w:color w:val="808080"/>
          <w:spacing w:val="-1"/>
          <w:sz w:val="24"/>
        </w:rPr>
        <w:t xml:space="preserve"> </w:t>
      </w:r>
      <w:r>
        <w:rPr>
          <w:b/>
          <w:color w:val="808080"/>
          <w:sz w:val="24"/>
        </w:rPr>
        <w:t>including</w:t>
      </w:r>
      <w:r>
        <w:rPr>
          <w:b/>
          <w:color w:val="808080"/>
          <w:spacing w:val="-3"/>
          <w:sz w:val="24"/>
        </w:rPr>
        <w:t xml:space="preserve"> </w:t>
      </w:r>
      <w:r>
        <w:rPr>
          <w:b/>
          <w:color w:val="808080"/>
          <w:sz w:val="24"/>
        </w:rPr>
        <w:t>extension</w:t>
      </w:r>
      <w:r>
        <w:rPr>
          <w:b/>
          <w:color w:val="808080"/>
          <w:spacing w:val="-2"/>
          <w:sz w:val="24"/>
        </w:rPr>
        <w:t xml:space="preserve"> </w:t>
      </w:r>
      <w:r>
        <w:rPr>
          <w:b/>
          <w:color w:val="808080"/>
          <w:sz w:val="24"/>
        </w:rPr>
        <w:t>of</w:t>
      </w:r>
      <w:r>
        <w:rPr>
          <w:b/>
          <w:color w:val="808080"/>
          <w:spacing w:val="-3"/>
          <w:sz w:val="24"/>
        </w:rPr>
        <w:t xml:space="preserve"> </w:t>
      </w:r>
      <w:r>
        <w:rPr>
          <w:b/>
          <w:color w:val="808080"/>
          <w:sz w:val="24"/>
        </w:rPr>
        <w:t>the</w:t>
      </w:r>
      <w:r>
        <w:rPr>
          <w:b/>
          <w:color w:val="808080"/>
          <w:spacing w:val="-3"/>
          <w:sz w:val="24"/>
        </w:rPr>
        <w:t xml:space="preserve"> </w:t>
      </w:r>
      <w:r>
        <w:rPr>
          <w:b/>
          <w:color w:val="808080"/>
          <w:sz w:val="24"/>
        </w:rPr>
        <w:t>trail</w:t>
      </w:r>
      <w:r>
        <w:rPr>
          <w:b/>
          <w:color w:val="808080"/>
          <w:spacing w:val="-3"/>
          <w:sz w:val="24"/>
        </w:rPr>
        <w:t xml:space="preserve"> </w:t>
      </w:r>
      <w:r>
        <w:rPr>
          <w:b/>
          <w:color w:val="808080"/>
          <w:sz w:val="24"/>
        </w:rPr>
        <w:t>on</w:t>
      </w:r>
      <w:r>
        <w:rPr>
          <w:b/>
          <w:color w:val="808080"/>
          <w:spacing w:val="-3"/>
          <w:sz w:val="24"/>
        </w:rPr>
        <w:t xml:space="preserve"> </w:t>
      </w:r>
      <w:r>
        <w:rPr>
          <w:b/>
          <w:color w:val="808080"/>
          <w:sz w:val="24"/>
        </w:rPr>
        <w:t>the</w:t>
      </w:r>
      <w:r>
        <w:rPr>
          <w:b/>
          <w:color w:val="808080"/>
          <w:spacing w:val="-5"/>
          <w:sz w:val="24"/>
        </w:rPr>
        <w:t xml:space="preserve"> </w:t>
      </w:r>
      <w:r>
        <w:rPr>
          <w:b/>
          <w:color w:val="808080"/>
          <w:sz w:val="24"/>
        </w:rPr>
        <w:t>south</w:t>
      </w:r>
      <w:r>
        <w:rPr>
          <w:b/>
          <w:color w:val="808080"/>
          <w:spacing w:val="-2"/>
          <w:sz w:val="24"/>
        </w:rPr>
        <w:t xml:space="preserve"> </w:t>
      </w:r>
      <w:r>
        <w:rPr>
          <w:b/>
          <w:color w:val="808080"/>
          <w:sz w:val="24"/>
        </w:rPr>
        <w:t>side.</w:t>
      </w:r>
      <w:r>
        <w:rPr>
          <w:b/>
          <w:color w:val="808080"/>
          <w:spacing w:val="51"/>
          <w:sz w:val="24"/>
        </w:rPr>
        <w:t xml:space="preserve"> </w:t>
      </w:r>
      <w:r>
        <w:rPr>
          <w:b/>
          <w:color w:val="808080"/>
          <w:sz w:val="24"/>
        </w:rPr>
        <w:t>Additionally,</w:t>
      </w:r>
      <w:r>
        <w:rPr>
          <w:b/>
          <w:color w:val="808080"/>
          <w:spacing w:val="-4"/>
          <w:sz w:val="24"/>
        </w:rPr>
        <w:t xml:space="preserve"> </w:t>
      </w:r>
      <w:r>
        <w:rPr>
          <w:b/>
          <w:color w:val="808080"/>
          <w:sz w:val="24"/>
        </w:rPr>
        <w:t>the</w:t>
      </w:r>
      <w:r>
        <w:rPr>
          <w:b/>
          <w:color w:val="808080"/>
          <w:spacing w:val="-51"/>
          <w:sz w:val="24"/>
        </w:rPr>
        <w:t xml:space="preserve"> </w:t>
      </w:r>
      <w:r>
        <w:rPr>
          <w:b/>
          <w:color w:val="808080"/>
          <w:sz w:val="24"/>
        </w:rPr>
        <w:t>project site’s pedestrian network will create stronger external and internal connections for</w:t>
      </w:r>
      <w:r>
        <w:rPr>
          <w:b/>
          <w:color w:val="808080"/>
          <w:spacing w:val="1"/>
          <w:sz w:val="24"/>
        </w:rPr>
        <w:t xml:space="preserve"> </w:t>
      </w:r>
      <w:r>
        <w:rPr>
          <w:b/>
          <w:color w:val="808080"/>
          <w:sz w:val="24"/>
        </w:rPr>
        <w:t>residents and visitors, with the landscape design endeavoring to serve as an extension of the</w:t>
      </w:r>
      <w:r>
        <w:rPr>
          <w:b/>
          <w:color w:val="808080"/>
          <w:spacing w:val="1"/>
          <w:sz w:val="24"/>
        </w:rPr>
        <w:t xml:space="preserve"> </w:t>
      </w:r>
      <w:r>
        <w:rPr>
          <w:b/>
          <w:color w:val="808080"/>
          <w:sz w:val="24"/>
        </w:rPr>
        <w:t>river’s natural environment.</w:t>
      </w:r>
      <w:r>
        <w:rPr>
          <w:b/>
          <w:color w:val="808080"/>
          <w:spacing w:val="1"/>
          <w:sz w:val="24"/>
        </w:rPr>
        <w:t xml:space="preserve"> </w:t>
      </w:r>
      <w:r>
        <w:rPr>
          <w:b/>
          <w:color w:val="808080"/>
          <w:sz w:val="24"/>
        </w:rPr>
        <w:t>The existing pedestrian bridge over the river will be improved</w:t>
      </w:r>
      <w:r>
        <w:rPr>
          <w:b/>
          <w:color w:val="808080"/>
          <w:spacing w:val="1"/>
          <w:sz w:val="24"/>
        </w:rPr>
        <w:t xml:space="preserve"> </w:t>
      </w:r>
      <w:r>
        <w:rPr>
          <w:b/>
          <w:color w:val="808080"/>
          <w:sz w:val="24"/>
        </w:rPr>
        <w:t>and enhanced to provide a comfortable and enjoyable connection between the project site,</w:t>
      </w:r>
      <w:r>
        <w:rPr>
          <w:b/>
          <w:color w:val="808080"/>
          <w:spacing w:val="1"/>
          <w:sz w:val="24"/>
        </w:rPr>
        <w:t xml:space="preserve"> </w:t>
      </w:r>
      <w:r>
        <w:rPr>
          <w:b/>
          <w:color w:val="808080"/>
          <w:sz w:val="24"/>
        </w:rPr>
        <w:t>the</w:t>
      </w:r>
      <w:r>
        <w:rPr>
          <w:b/>
          <w:color w:val="808080"/>
          <w:spacing w:val="-2"/>
          <w:sz w:val="24"/>
        </w:rPr>
        <w:t xml:space="preserve"> </w:t>
      </w:r>
      <w:r>
        <w:rPr>
          <w:b/>
          <w:color w:val="808080"/>
          <w:sz w:val="24"/>
        </w:rPr>
        <w:t>new</w:t>
      </w:r>
      <w:r>
        <w:rPr>
          <w:b/>
          <w:color w:val="808080"/>
          <w:spacing w:val="-2"/>
          <w:sz w:val="24"/>
        </w:rPr>
        <w:t xml:space="preserve"> </w:t>
      </w:r>
      <w:r>
        <w:rPr>
          <w:b/>
          <w:color w:val="808080"/>
          <w:sz w:val="24"/>
        </w:rPr>
        <w:t>park,</w:t>
      </w:r>
      <w:r>
        <w:rPr>
          <w:b/>
          <w:color w:val="808080"/>
          <w:spacing w:val="-3"/>
          <w:sz w:val="24"/>
        </w:rPr>
        <w:t xml:space="preserve"> </w:t>
      </w:r>
      <w:r>
        <w:rPr>
          <w:b/>
          <w:color w:val="808080"/>
          <w:sz w:val="24"/>
        </w:rPr>
        <w:t>the</w:t>
      </w:r>
      <w:r>
        <w:rPr>
          <w:b/>
          <w:color w:val="808080"/>
          <w:spacing w:val="-3"/>
          <w:sz w:val="24"/>
        </w:rPr>
        <w:t xml:space="preserve"> </w:t>
      </w:r>
      <w:r>
        <w:rPr>
          <w:b/>
          <w:color w:val="808080"/>
          <w:sz w:val="24"/>
        </w:rPr>
        <w:t>river,</w:t>
      </w:r>
      <w:r>
        <w:rPr>
          <w:b/>
          <w:color w:val="808080"/>
          <w:spacing w:val="-5"/>
          <w:sz w:val="24"/>
        </w:rPr>
        <w:t xml:space="preserve"> </w:t>
      </w:r>
      <w:r>
        <w:rPr>
          <w:b/>
          <w:color w:val="808080"/>
          <w:sz w:val="24"/>
        </w:rPr>
        <w:t>the</w:t>
      </w:r>
      <w:r>
        <w:rPr>
          <w:b/>
          <w:color w:val="808080"/>
          <w:spacing w:val="-2"/>
          <w:sz w:val="24"/>
        </w:rPr>
        <w:t xml:space="preserve"> </w:t>
      </w:r>
      <w:r>
        <w:rPr>
          <w:b/>
          <w:color w:val="808080"/>
          <w:sz w:val="24"/>
        </w:rPr>
        <w:t>transit</w:t>
      </w:r>
      <w:r>
        <w:rPr>
          <w:b/>
          <w:color w:val="808080"/>
          <w:spacing w:val="-1"/>
          <w:sz w:val="24"/>
        </w:rPr>
        <w:t xml:space="preserve"> </w:t>
      </w:r>
      <w:r>
        <w:rPr>
          <w:b/>
          <w:color w:val="808080"/>
          <w:sz w:val="24"/>
        </w:rPr>
        <w:t>center, and</w:t>
      </w:r>
      <w:r>
        <w:rPr>
          <w:b/>
          <w:color w:val="808080"/>
          <w:spacing w:val="-2"/>
          <w:sz w:val="24"/>
        </w:rPr>
        <w:t xml:space="preserve"> </w:t>
      </w:r>
      <w:r>
        <w:rPr>
          <w:b/>
          <w:color w:val="808080"/>
          <w:sz w:val="24"/>
        </w:rPr>
        <w:t>the</w:t>
      </w:r>
      <w:r>
        <w:rPr>
          <w:b/>
          <w:color w:val="808080"/>
          <w:spacing w:val="-1"/>
          <w:sz w:val="24"/>
        </w:rPr>
        <w:t xml:space="preserve"> </w:t>
      </w:r>
      <w:r>
        <w:rPr>
          <w:b/>
          <w:color w:val="808080"/>
          <w:sz w:val="24"/>
        </w:rPr>
        <w:t>mall for</w:t>
      </w:r>
      <w:r>
        <w:rPr>
          <w:b/>
          <w:color w:val="808080"/>
          <w:spacing w:val="-1"/>
          <w:sz w:val="24"/>
        </w:rPr>
        <w:t xml:space="preserve"> </w:t>
      </w:r>
      <w:r>
        <w:rPr>
          <w:b/>
          <w:color w:val="808080"/>
          <w:sz w:val="24"/>
        </w:rPr>
        <w:t>both pedestrians and</w:t>
      </w:r>
    </w:p>
    <w:p w:rsidR="00CA23FF" w:rsidRDefault="00C04D0B">
      <w:pPr>
        <w:pStyle w:val="ListParagraph"/>
        <w:numPr>
          <w:ilvl w:val="1"/>
          <w:numId w:val="1"/>
        </w:numPr>
        <w:tabs>
          <w:tab w:val="left" w:pos="558"/>
        </w:tabs>
        <w:spacing w:before="203" w:line="276" w:lineRule="auto"/>
        <w:ind w:right="343" w:firstLine="0"/>
        <w:rPr>
          <w:b/>
          <w:sz w:val="24"/>
        </w:rPr>
      </w:pPr>
      <w:r>
        <w:rPr>
          <w:b/>
          <w:color w:val="808080"/>
          <w:sz w:val="24"/>
        </w:rPr>
        <w:t>The project provides enhanced sidewalks along all public street frontage on Fashion</w:t>
      </w:r>
      <w:r>
        <w:rPr>
          <w:b/>
          <w:color w:val="808080"/>
          <w:spacing w:val="1"/>
          <w:sz w:val="24"/>
        </w:rPr>
        <w:t xml:space="preserve"> </w:t>
      </w:r>
      <w:r>
        <w:rPr>
          <w:b/>
          <w:color w:val="808080"/>
          <w:sz w:val="24"/>
        </w:rPr>
        <w:t>Valley Road and Hotel Circle North.</w:t>
      </w:r>
      <w:r>
        <w:rPr>
          <w:b/>
          <w:color w:val="808080"/>
          <w:spacing w:val="1"/>
          <w:sz w:val="24"/>
        </w:rPr>
        <w:t xml:space="preserve"> </w:t>
      </w:r>
      <w:r>
        <w:rPr>
          <w:b/>
          <w:color w:val="808080"/>
          <w:sz w:val="24"/>
        </w:rPr>
        <w:t>The project also provides Class II facilities on each of</w:t>
      </w:r>
      <w:r>
        <w:rPr>
          <w:b/>
          <w:color w:val="808080"/>
          <w:spacing w:val="1"/>
          <w:sz w:val="24"/>
        </w:rPr>
        <w:t xml:space="preserve"> </w:t>
      </w:r>
      <w:r>
        <w:rPr>
          <w:b/>
          <w:color w:val="808080"/>
          <w:sz w:val="24"/>
        </w:rPr>
        <w:t>these</w:t>
      </w:r>
      <w:r>
        <w:rPr>
          <w:b/>
          <w:color w:val="808080"/>
          <w:spacing w:val="-3"/>
          <w:sz w:val="24"/>
        </w:rPr>
        <w:t xml:space="preserve"> </w:t>
      </w:r>
      <w:r>
        <w:rPr>
          <w:b/>
          <w:color w:val="808080"/>
          <w:sz w:val="24"/>
        </w:rPr>
        <w:t>roadways.</w:t>
      </w:r>
      <w:r>
        <w:rPr>
          <w:b/>
          <w:color w:val="808080"/>
          <w:spacing w:val="-1"/>
          <w:sz w:val="24"/>
        </w:rPr>
        <w:t xml:space="preserve"> </w:t>
      </w:r>
      <w:r>
        <w:rPr>
          <w:b/>
          <w:color w:val="808080"/>
          <w:sz w:val="24"/>
        </w:rPr>
        <w:t>The</w:t>
      </w:r>
      <w:r>
        <w:rPr>
          <w:b/>
          <w:color w:val="808080"/>
          <w:spacing w:val="-5"/>
          <w:sz w:val="24"/>
        </w:rPr>
        <w:t xml:space="preserve"> </w:t>
      </w:r>
      <w:r>
        <w:rPr>
          <w:b/>
          <w:color w:val="808080"/>
          <w:sz w:val="24"/>
        </w:rPr>
        <w:t>project</w:t>
      </w:r>
      <w:r>
        <w:rPr>
          <w:b/>
          <w:color w:val="808080"/>
          <w:spacing w:val="-1"/>
          <w:sz w:val="24"/>
        </w:rPr>
        <w:t xml:space="preserve"> </w:t>
      </w:r>
      <w:r>
        <w:rPr>
          <w:b/>
          <w:color w:val="808080"/>
          <w:sz w:val="24"/>
        </w:rPr>
        <w:t>also</w:t>
      </w:r>
      <w:r>
        <w:rPr>
          <w:b/>
          <w:color w:val="808080"/>
          <w:spacing w:val="-1"/>
          <w:sz w:val="24"/>
        </w:rPr>
        <w:t xml:space="preserve"> </w:t>
      </w:r>
      <w:r>
        <w:rPr>
          <w:b/>
          <w:color w:val="808080"/>
          <w:sz w:val="24"/>
        </w:rPr>
        <w:t>preserves</w:t>
      </w:r>
      <w:r>
        <w:rPr>
          <w:b/>
          <w:color w:val="808080"/>
          <w:spacing w:val="-1"/>
          <w:sz w:val="24"/>
        </w:rPr>
        <w:t xml:space="preserve"> </w:t>
      </w:r>
      <w:r>
        <w:rPr>
          <w:b/>
          <w:color w:val="808080"/>
          <w:sz w:val="24"/>
        </w:rPr>
        <w:t>space</w:t>
      </w:r>
      <w:r>
        <w:rPr>
          <w:b/>
          <w:color w:val="808080"/>
          <w:spacing w:val="-2"/>
          <w:sz w:val="24"/>
        </w:rPr>
        <w:t xml:space="preserve"> </w:t>
      </w:r>
      <w:r>
        <w:rPr>
          <w:b/>
          <w:color w:val="808080"/>
          <w:sz w:val="24"/>
        </w:rPr>
        <w:t>for</w:t>
      </w:r>
      <w:r>
        <w:rPr>
          <w:b/>
          <w:color w:val="808080"/>
          <w:spacing w:val="-1"/>
          <w:sz w:val="24"/>
        </w:rPr>
        <w:t xml:space="preserve"> </w:t>
      </w:r>
      <w:r>
        <w:rPr>
          <w:b/>
          <w:color w:val="808080"/>
          <w:sz w:val="24"/>
        </w:rPr>
        <w:t>a</w:t>
      </w:r>
      <w:r>
        <w:rPr>
          <w:b/>
          <w:color w:val="808080"/>
          <w:spacing w:val="-5"/>
          <w:sz w:val="24"/>
        </w:rPr>
        <w:t xml:space="preserve"> </w:t>
      </w:r>
      <w:r>
        <w:rPr>
          <w:b/>
          <w:color w:val="808080"/>
          <w:sz w:val="24"/>
        </w:rPr>
        <w:t>Class</w:t>
      </w:r>
      <w:r>
        <w:rPr>
          <w:b/>
          <w:color w:val="808080"/>
          <w:spacing w:val="-3"/>
          <w:sz w:val="24"/>
        </w:rPr>
        <w:t xml:space="preserve"> </w:t>
      </w:r>
      <w:r>
        <w:rPr>
          <w:b/>
          <w:color w:val="808080"/>
          <w:sz w:val="24"/>
        </w:rPr>
        <w:t>I</w:t>
      </w:r>
      <w:r>
        <w:rPr>
          <w:b/>
          <w:color w:val="808080"/>
          <w:spacing w:val="-1"/>
          <w:sz w:val="24"/>
        </w:rPr>
        <w:t xml:space="preserve"> </w:t>
      </w:r>
      <w:r>
        <w:rPr>
          <w:b/>
          <w:color w:val="808080"/>
          <w:sz w:val="24"/>
        </w:rPr>
        <w:t>facility</w:t>
      </w:r>
      <w:r>
        <w:rPr>
          <w:b/>
          <w:color w:val="808080"/>
          <w:spacing w:val="-2"/>
          <w:sz w:val="24"/>
        </w:rPr>
        <w:t xml:space="preserve"> </w:t>
      </w:r>
      <w:r>
        <w:rPr>
          <w:b/>
          <w:color w:val="808080"/>
          <w:sz w:val="24"/>
        </w:rPr>
        <w:t>based</w:t>
      </w:r>
      <w:r>
        <w:rPr>
          <w:b/>
          <w:color w:val="808080"/>
          <w:spacing w:val="-2"/>
          <w:sz w:val="24"/>
        </w:rPr>
        <w:t xml:space="preserve"> </w:t>
      </w:r>
      <w:r>
        <w:rPr>
          <w:b/>
          <w:color w:val="808080"/>
          <w:sz w:val="24"/>
        </w:rPr>
        <w:t>on</w:t>
      </w:r>
      <w:r>
        <w:rPr>
          <w:b/>
          <w:color w:val="808080"/>
          <w:spacing w:val="-1"/>
          <w:sz w:val="24"/>
        </w:rPr>
        <w:t xml:space="preserve"> </w:t>
      </w:r>
      <w:r>
        <w:rPr>
          <w:b/>
          <w:color w:val="808080"/>
          <w:sz w:val="24"/>
        </w:rPr>
        <w:t>SANDAG</w:t>
      </w:r>
      <w:r>
        <w:rPr>
          <w:b/>
          <w:color w:val="808080"/>
          <w:spacing w:val="-4"/>
          <w:sz w:val="24"/>
        </w:rPr>
        <w:t xml:space="preserve"> </w:t>
      </w:r>
      <w:r>
        <w:rPr>
          <w:b/>
          <w:color w:val="808080"/>
          <w:sz w:val="24"/>
        </w:rPr>
        <w:t>and</w:t>
      </w:r>
      <w:r>
        <w:rPr>
          <w:b/>
          <w:color w:val="808080"/>
          <w:spacing w:val="-51"/>
          <w:sz w:val="24"/>
        </w:rPr>
        <w:t xml:space="preserve"> </w:t>
      </w:r>
      <w:r>
        <w:rPr>
          <w:b/>
          <w:color w:val="808080"/>
          <w:sz w:val="24"/>
        </w:rPr>
        <w:t>the</w:t>
      </w:r>
      <w:r>
        <w:rPr>
          <w:b/>
          <w:color w:val="808080"/>
          <w:spacing w:val="-2"/>
          <w:sz w:val="24"/>
        </w:rPr>
        <w:t xml:space="preserve"> </w:t>
      </w:r>
      <w:r>
        <w:rPr>
          <w:b/>
          <w:color w:val="808080"/>
          <w:sz w:val="24"/>
        </w:rPr>
        <w:t>City of</w:t>
      </w:r>
      <w:r>
        <w:rPr>
          <w:b/>
          <w:color w:val="808080"/>
          <w:spacing w:val="-1"/>
          <w:sz w:val="24"/>
        </w:rPr>
        <w:t xml:space="preserve"> </w:t>
      </w:r>
      <w:r>
        <w:rPr>
          <w:b/>
          <w:color w:val="808080"/>
          <w:sz w:val="24"/>
        </w:rPr>
        <w:t>San</w:t>
      </w:r>
      <w:r>
        <w:rPr>
          <w:b/>
          <w:color w:val="808080"/>
          <w:spacing w:val="1"/>
          <w:sz w:val="24"/>
        </w:rPr>
        <w:t xml:space="preserve"> </w:t>
      </w:r>
      <w:r>
        <w:rPr>
          <w:b/>
          <w:color w:val="808080"/>
          <w:sz w:val="24"/>
        </w:rPr>
        <w:t>Diego’s</w:t>
      </w:r>
      <w:r>
        <w:rPr>
          <w:b/>
          <w:color w:val="808080"/>
          <w:spacing w:val="-2"/>
          <w:sz w:val="24"/>
        </w:rPr>
        <w:t xml:space="preserve"> </w:t>
      </w:r>
      <w:r>
        <w:rPr>
          <w:b/>
          <w:color w:val="808080"/>
          <w:sz w:val="24"/>
        </w:rPr>
        <w:t>future</w:t>
      </w:r>
      <w:r>
        <w:rPr>
          <w:b/>
          <w:color w:val="808080"/>
          <w:spacing w:val="-3"/>
          <w:sz w:val="24"/>
        </w:rPr>
        <w:t xml:space="preserve"> </w:t>
      </w:r>
      <w:r>
        <w:rPr>
          <w:b/>
          <w:color w:val="808080"/>
          <w:sz w:val="24"/>
        </w:rPr>
        <w:t>planning.</w:t>
      </w:r>
    </w:p>
    <w:p w:rsidR="00CA23FF" w:rsidRDefault="00C04D0B">
      <w:pPr>
        <w:pStyle w:val="ListParagraph"/>
        <w:numPr>
          <w:ilvl w:val="1"/>
          <w:numId w:val="1"/>
        </w:numPr>
        <w:tabs>
          <w:tab w:val="left" w:pos="558"/>
        </w:tabs>
        <w:spacing w:before="198" w:line="276" w:lineRule="auto"/>
        <w:ind w:right="428" w:firstLine="0"/>
        <w:jc w:val="both"/>
        <w:rPr>
          <w:b/>
          <w:sz w:val="24"/>
        </w:rPr>
      </w:pPr>
      <w:r>
        <w:rPr>
          <w:b/>
          <w:color w:val="808080"/>
          <w:sz w:val="24"/>
        </w:rPr>
        <w:t>The project provides bicycle storage for hotel employees and bicycle racks throughout</w:t>
      </w:r>
      <w:r>
        <w:rPr>
          <w:b/>
          <w:color w:val="808080"/>
          <w:spacing w:val="-52"/>
          <w:sz w:val="24"/>
        </w:rPr>
        <w:t xml:space="preserve"> </w:t>
      </w:r>
      <w:r>
        <w:rPr>
          <w:b/>
          <w:color w:val="808080"/>
          <w:sz w:val="24"/>
        </w:rPr>
        <w:t>the neighborhood for the residential community. Residential bicycle parking is provided in</w:t>
      </w:r>
      <w:r>
        <w:rPr>
          <w:b/>
          <w:color w:val="808080"/>
          <w:spacing w:val="1"/>
          <w:sz w:val="24"/>
        </w:rPr>
        <w:t xml:space="preserve"> </w:t>
      </w:r>
      <w:r>
        <w:rPr>
          <w:b/>
          <w:color w:val="808080"/>
          <w:sz w:val="24"/>
        </w:rPr>
        <w:t>private</w:t>
      </w:r>
      <w:r>
        <w:rPr>
          <w:b/>
          <w:color w:val="808080"/>
          <w:spacing w:val="-3"/>
          <w:sz w:val="24"/>
        </w:rPr>
        <w:t xml:space="preserve"> </w:t>
      </w:r>
      <w:r>
        <w:rPr>
          <w:b/>
          <w:color w:val="808080"/>
          <w:sz w:val="24"/>
        </w:rPr>
        <w:t>garages.</w:t>
      </w:r>
      <w:r>
        <w:rPr>
          <w:b/>
          <w:color w:val="808080"/>
          <w:spacing w:val="-2"/>
          <w:sz w:val="24"/>
        </w:rPr>
        <w:t xml:space="preserve"> </w:t>
      </w:r>
      <w:r>
        <w:rPr>
          <w:b/>
          <w:color w:val="808080"/>
          <w:sz w:val="24"/>
        </w:rPr>
        <w:t>The</w:t>
      </w:r>
      <w:r>
        <w:rPr>
          <w:b/>
          <w:color w:val="808080"/>
          <w:spacing w:val="-4"/>
          <w:sz w:val="24"/>
        </w:rPr>
        <w:t xml:space="preserve"> </w:t>
      </w:r>
      <w:r>
        <w:rPr>
          <w:b/>
          <w:color w:val="808080"/>
          <w:sz w:val="24"/>
        </w:rPr>
        <w:t>park</w:t>
      </w:r>
      <w:r>
        <w:rPr>
          <w:b/>
          <w:color w:val="808080"/>
          <w:spacing w:val="-3"/>
          <w:sz w:val="24"/>
        </w:rPr>
        <w:t xml:space="preserve"> </w:t>
      </w:r>
      <w:r>
        <w:rPr>
          <w:b/>
          <w:color w:val="808080"/>
          <w:sz w:val="24"/>
        </w:rPr>
        <w:t>areas</w:t>
      </w:r>
      <w:r>
        <w:rPr>
          <w:b/>
          <w:color w:val="808080"/>
          <w:spacing w:val="-3"/>
          <w:sz w:val="24"/>
        </w:rPr>
        <w:t xml:space="preserve"> </w:t>
      </w:r>
      <w:r>
        <w:rPr>
          <w:b/>
          <w:color w:val="808080"/>
          <w:sz w:val="24"/>
        </w:rPr>
        <w:t>will</w:t>
      </w:r>
      <w:r>
        <w:rPr>
          <w:b/>
          <w:color w:val="808080"/>
          <w:spacing w:val="-2"/>
          <w:sz w:val="24"/>
        </w:rPr>
        <w:t xml:space="preserve"> </w:t>
      </w:r>
      <w:r>
        <w:rPr>
          <w:b/>
          <w:color w:val="808080"/>
          <w:sz w:val="24"/>
        </w:rPr>
        <w:t>also</w:t>
      </w:r>
      <w:r>
        <w:rPr>
          <w:b/>
          <w:color w:val="808080"/>
          <w:spacing w:val="-4"/>
          <w:sz w:val="24"/>
        </w:rPr>
        <w:t xml:space="preserve"> </w:t>
      </w:r>
      <w:r>
        <w:rPr>
          <w:b/>
          <w:color w:val="808080"/>
          <w:sz w:val="24"/>
        </w:rPr>
        <w:t>provide</w:t>
      </w:r>
      <w:r>
        <w:rPr>
          <w:b/>
          <w:color w:val="808080"/>
          <w:spacing w:val="-1"/>
          <w:sz w:val="24"/>
        </w:rPr>
        <w:t xml:space="preserve"> </w:t>
      </w:r>
      <w:r>
        <w:rPr>
          <w:b/>
          <w:color w:val="808080"/>
          <w:sz w:val="24"/>
        </w:rPr>
        <w:t>shared</w:t>
      </w:r>
      <w:r>
        <w:rPr>
          <w:b/>
          <w:color w:val="808080"/>
          <w:spacing w:val="-1"/>
          <w:sz w:val="24"/>
        </w:rPr>
        <w:t xml:space="preserve"> </w:t>
      </w:r>
      <w:r>
        <w:rPr>
          <w:b/>
          <w:color w:val="808080"/>
          <w:sz w:val="24"/>
        </w:rPr>
        <w:t>bicycle</w:t>
      </w:r>
      <w:r>
        <w:rPr>
          <w:b/>
          <w:color w:val="808080"/>
          <w:spacing w:val="-4"/>
          <w:sz w:val="24"/>
        </w:rPr>
        <w:t xml:space="preserve"> </w:t>
      </w:r>
      <w:r>
        <w:rPr>
          <w:b/>
          <w:color w:val="808080"/>
          <w:sz w:val="24"/>
        </w:rPr>
        <w:t>parking</w:t>
      </w:r>
      <w:r>
        <w:rPr>
          <w:b/>
          <w:color w:val="808080"/>
          <w:spacing w:val="-4"/>
          <w:sz w:val="24"/>
        </w:rPr>
        <w:t xml:space="preserve"> </w:t>
      </w:r>
      <w:r>
        <w:rPr>
          <w:b/>
          <w:color w:val="808080"/>
          <w:sz w:val="24"/>
        </w:rPr>
        <w:t>adjacent</w:t>
      </w:r>
      <w:r>
        <w:rPr>
          <w:b/>
          <w:color w:val="808080"/>
          <w:spacing w:val="-4"/>
          <w:sz w:val="24"/>
        </w:rPr>
        <w:t xml:space="preserve"> </w:t>
      </w:r>
      <w:r>
        <w:rPr>
          <w:b/>
          <w:color w:val="808080"/>
          <w:sz w:val="24"/>
        </w:rPr>
        <w:t>to</w:t>
      </w:r>
      <w:r>
        <w:rPr>
          <w:b/>
          <w:color w:val="808080"/>
          <w:spacing w:val="-4"/>
          <w:sz w:val="24"/>
        </w:rPr>
        <w:t xml:space="preserve"> </w:t>
      </w:r>
      <w:r>
        <w:rPr>
          <w:b/>
          <w:color w:val="808080"/>
          <w:sz w:val="24"/>
        </w:rPr>
        <w:t>the</w:t>
      </w:r>
      <w:r>
        <w:rPr>
          <w:b/>
          <w:color w:val="808080"/>
          <w:spacing w:val="-4"/>
          <w:sz w:val="24"/>
        </w:rPr>
        <w:t xml:space="preserve"> </w:t>
      </w:r>
      <w:r>
        <w:rPr>
          <w:b/>
          <w:color w:val="808080"/>
          <w:sz w:val="24"/>
        </w:rPr>
        <w:t>San</w:t>
      </w:r>
    </w:p>
    <w:p w:rsidR="00CA23FF" w:rsidRDefault="00CA23FF">
      <w:pPr>
        <w:spacing w:line="276" w:lineRule="auto"/>
        <w:jc w:val="both"/>
        <w:rPr>
          <w:sz w:val="24"/>
        </w:rPr>
        <w:sectPr w:rsidR="00CA23FF">
          <w:pgSz w:w="12240" w:h="15840"/>
          <w:pgMar w:top="980" w:right="1320" w:bottom="1160" w:left="1320" w:header="761" w:footer="963" w:gutter="0"/>
          <w:cols w:space="720"/>
        </w:sectPr>
      </w:pPr>
    </w:p>
    <w:p w:rsidR="00CA23FF" w:rsidRDefault="00CA23FF">
      <w:pPr>
        <w:pStyle w:val="BodyText"/>
        <w:spacing w:before="6"/>
        <w:rPr>
          <w:sz w:val="18"/>
        </w:rPr>
      </w:pPr>
    </w:p>
    <w:p w:rsidR="00CA23FF" w:rsidRDefault="00C04D0B">
      <w:pPr>
        <w:pStyle w:val="BodyText"/>
        <w:spacing w:before="52" w:line="276" w:lineRule="auto"/>
        <w:ind w:left="120" w:right="119"/>
      </w:pPr>
      <w:r>
        <w:rPr>
          <w:color w:val="808080"/>
        </w:rPr>
        <w:t>Diego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River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Path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on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north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and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south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sides.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Free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bikes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will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also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be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available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for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hotel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guest</w:t>
      </w:r>
      <w:r>
        <w:rPr>
          <w:color w:val="808080"/>
          <w:spacing w:val="-51"/>
        </w:rPr>
        <w:t xml:space="preserve"> </w:t>
      </w:r>
      <w:r>
        <w:rPr>
          <w:color w:val="808080"/>
        </w:rPr>
        <w:t>use.</w:t>
      </w:r>
    </w:p>
    <w:p w:rsidR="00CA23FF" w:rsidRDefault="00C04D0B">
      <w:pPr>
        <w:pStyle w:val="ListParagraph"/>
        <w:numPr>
          <w:ilvl w:val="0"/>
          <w:numId w:val="8"/>
        </w:numPr>
        <w:tabs>
          <w:tab w:val="left" w:pos="841"/>
        </w:tabs>
        <w:spacing w:before="200"/>
        <w:ind w:hanging="361"/>
        <w:rPr>
          <w:b/>
          <w:i/>
          <w:sz w:val="24"/>
        </w:rPr>
      </w:pPr>
      <w:r>
        <w:rPr>
          <w:b/>
          <w:i/>
          <w:sz w:val="24"/>
        </w:rPr>
        <w:t>Bonus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Points</w:t>
      </w:r>
    </w:p>
    <w:p w:rsidR="00CA23FF" w:rsidRDefault="00C04D0B">
      <w:pPr>
        <w:pStyle w:val="ListParagraph"/>
        <w:numPr>
          <w:ilvl w:val="0"/>
          <w:numId w:val="10"/>
        </w:numPr>
        <w:tabs>
          <w:tab w:val="left" w:pos="1561"/>
        </w:tabs>
        <w:spacing w:before="43" w:line="276" w:lineRule="auto"/>
        <w:ind w:left="1560" w:right="157"/>
        <w:jc w:val="left"/>
        <w:rPr>
          <w:sz w:val="24"/>
        </w:rPr>
      </w:pPr>
      <w:r>
        <w:rPr>
          <w:noProof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1083957</wp:posOffset>
            </wp:positionH>
            <wp:positionV relativeFrom="paragraph">
              <wp:posOffset>813535</wp:posOffset>
            </wp:positionV>
            <wp:extent cx="5451081" cy="5236944"/>
            <wp:effectExtent l="0" t="0" r="0" b="0"/>
            <wp:wrapNone/>
            <wp:docPr id="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1081" cy="5236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There are a wide variety of concepts and designs that support sustainable</w:t>
      </w:r>
      <w:r>
        <w:rPr>
          <w:spacing w:val="1"/>
          <w:sz w:val="24"/>
        </w:rPr>
        <w:t xml:space="preserve"> </w:t>
      </w:r>
      <w:r>
        <w:rPr>
          <w:sz w:val="24"/>
        </w:rPr>
        <w:t>projects and encourage the use of transit and the MOVE Alliance is aware that</w:t>
      </w:r>
      <w:r>
        <w:rPr>
          <w:spacing w:val="1"/>
          <w:sz w:val="24"/>
        </w:rPr>
        <w:t xml:space="preserve"> </w:t>
      </w:r>
      <w:r>
        <w:rPr>
          <w:sz w:val="24"/>
        </w:rPr>
        <w:t>the topics listed above do not cover them all. The Bonus Points section provides</w:t>
      </w:r>
      <w:r>
        <w:rPr>
          <w:spacing w:val="1"/>
          <w:sz w:val="24"/>
        </w:rPr>
        <w:t xml:space="preserve"> </w:t>
      </w:r>
      <w:r>
        <w:rPr>
          <w:sz w:val="24"/>
        </w:rPr>
        <w:t>an opportunity to receive recognition for other elements that have been</w:t>
      </w:r>
      <w:r>
        <w:rPr>
          <w:spacing w:val="1"/>
          <w:sz w:val="24"/>
        </w:rPr>
        <w:t xml:space="preserve"> </w:t>
      </w:r>
      <w:r>
        <w:rPr>
          <w:sz w:val="24"/>
        </w:rPr>
        <w:t>incorporated</w:t>
      </w:r>
      <w:r>
        <w:rPr>
          <w:spacing w:val="-3"/>
          <w:sz w:val="24"/>
        </w:rPr>
        <w:t xml:space="preserve"> </w:t>
      </w:r>
      <w:r>
        <w:rPr>
          <w:sz w:val="24"/>
        </w:rPr>
        <w:t>into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project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create</w:t>
      </w:r>
      <w:r>
        <w:rPr>
          <w:spacing w:val="-6"/>
          <w:sz w:val="24"/>
        </w:rPr>
        <w:t xml:space="preserve"> </w:t>
      </w:r>
      <w:r>
        <w:rPr>
          <w:sz w:val="24"/>
        </w:rPr>
        <w:t>sustainable</w:t>
      </w:r>
      <w:r>
        <w:rPr>
          <w:spacing w:val="-2"/>
          <w:sz w:val="24"/>
        </w:rPr>
        <w:t xml:space="preserve"> </w:t>
      </w:r>
      <w:r>
        <w:rPr>
          <w:sz w:val="24"/>
        </w:rPr>
        <w:t>communities,</w:t>
      </w:r>
      <w:r>
        <w:rPr>
          <w:spacing w:val="-3"/>
          <w:sz w:val="24"/>
        </w:rPr>
        <w:t xml:space="preserve"> </w:t>
      </w:r>
      <w:r>
        <w:rPr>
          <w:sz w:val="24"/>
        </w:rPr>
        <w:t>support</w:t>
      </w:r>
      <w:r>
        <w:rPr>
          <w:spacing w:val="-5"/>
          <w:sz w:val="24"/>
        </w:rPr>
        <w:t xml:space="preserve"> </w:t>
      </w:r>
      <w:r>
        <w:rPr>
          <w:sz w:val="24"/>
        </w:rPr>
        <w:t>transit,</w:t>
      </w:r>
      <w:r>
        <w:rPr>
          <w:spacing w:val="-5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reduce</w:t>
      </w:r>
      <w:r>
        <w:rPr>
          <w:spacing w:val="1"/>
          <w:sz w:val="24"/>
        </w:rPr>
        <w:t xml:space="preserve"> </w:t>
      </w:r>
      <w:r>
        <w:rPr>
          <w:sz w:val="24"/>
        </w:rPr>
        <w:t>VMT.</w:t>
      </w:r>
    </w:p>
    <w:p w:rsidR="00CA23FF" w:rsidRDefault="00CA23FF">
      <w:pPr>
        <w:pStyle w:val="BodyText"/>
        <w:spacing w:before="8"/>
        <w:rPr>
          <w:b w:val="0"/>
          <w:sz w:val="27"/>
        </w:rPr>
      </w:pPr>
    </w:p>
    <w:p w:rsidR="00CA23FF" w:rsidRDefault="00C04D0B">
      <w:pPr>
        <w:spacing w:line="276" w:lineRule="auto"/>
        <w:ind w:left="1560" w:right="273"/>
        <w:jc w:val="both"/>
        <w:rPr>
          <w:sz w:val="24"/>
        </w:rPr>
      </w:pPr>
      <w:r>
        <w:rPr>
          <w:sz w:val="24"/>
        </w:rPr>
        <w:t>Up to four Bonus Points can be awarded, to meet the 15 minimum points in the</w:t>
      </w:r>
      <w:r>
        <w:rPr>
          <w:spacing w:val="-53"/>
          <w:sz w:val="24"/>
        </w:rPr>
        <w:t xml:space="preserve"> </w:t>
      </w:r>
      <w:r>
        <w:rPr>
          <w:sz w:val="24"/>
        </w:rPr>
        <w:t>application. Bonus Points can be awarded for features including but not limited</w:t>
      </w:r>
      <w:r>
        <w:rPr>
          <w:spacing w:val="-52"/>
          <w:sz w:val="24"/>
        </w:rPr>
        <w:t xml:space="preserve"> </w:t>
      </w:r>
      <w:r>
        <w:rPr>
          <w:sz w:val="24"/>
        </w:rPr>
        <w:t>to:</w:t>
      </w:r>
    </w:p>
    <w:p w:rsidR="00CA23FF" w:rsidRDefault="00C04D0B">
      <w:pPr>
        <w:pStyle w:val="ListParagraph"/>
        <w:numPr>
          <w:ilvl w:val="1"/>
          <w:numId w:val="10"/>
        </w:numPr>
        <w:tabs>
          <w:tab w:val="left" w:pos="2641"/>
        </w:tabs>
        <w:rPr>
          <w:sz w:val="24"/>
        </w:rPr>
      </w:pPr>
      <w:r>
        <w:rPr>
          <w:sz w:val="24"/>
        </w:rPr>
        <w:t>Providing</w:t>
      </w:r>
      <w:r>
        <w:rPr>
          <w:spacing w:val="-3"/>
          <w:sz w:val="24"/>
        </w:rPr>
        <w:t xml:space="preserve"> </w:t>
      </w:r>
      <w:r>
        <w:rPr>
          <w:sz w:val="24"/>
        </w:rPr>
        <w:t>affordable</w:t>
      </w:r>
      <w:r>
        <w:rPr>
          <w:spacing w:val="-2"/>
          <w:sz w:val="24"/>
        </w:rPr>
        <w:t xml:space="preserve"> </w:t>
      </w:r>
      <w:r>
        <w:rPr>
          <w:sz w:val="24"/>
        </w:rPr>
        <w:t>housing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range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housing</w:t>
      </w:r>
      <w:r>
        <w:rPr>
          <w:spacing w:val="-3"/>
          <w:sz w:val="24"/>
        </w:rPr>
        <w:t xml:space="preserve"> </w:t>
      </w:r>
      <w:r>
        <w:rPr>
          <w:sz w:val="24"/>
        </w:rPr>
        <w:t>options;</w:t>
      </w:r>
    </w:p>
    <w:p w:rsidR="00CA23FF" w:rsidRDefault="00C04D0B">
      <w:pPr>
        <w:pStyle w:val="ListParagraph"/>
        <w:numPr>
          <w:ilvl w:val="1"/>
          <w:numId w:val="10"/>
        </w:numPr>
        <w:tabs>
          <w:tab w:val="left" w:pos="2641"/>
        </w:tabs>
        <w:spacing w:before="38" w:line="268" w:lineRule="auto"/>
        <w:ind w:right="311"/>
        <w:rPr>
          <w:sz w:val="24"/>
        </w:rPr>
      </w:pPr>
      <w:r>
        <w:rPr>
          <w:sz w:val="24"/>
        </w:rPr>
        <w:t>Implementing traffic reduction strategies or alternative methods for</w:t>
      </w:r>
      <w:r>
        <w:rPr>
          <w:spacing w:val="-52"/>
          <w:sz w:val="24"/>
        </w:rPr>
        <w:t xml:space="preserve"> </w:t>
      </w:r>
      <w:r>
        <w:rPr>
          <w:sz w:val="24"/>
        </w:rPr>
        <w:t>reducing</w:t>
      </w:r>
      <w:r>
        <w:rPr>
          <w:spacing w:val="-1"/>
          <w:sz w:val="24"/>
        </w:rPr>
        <w:t xml:space="preserve"> </w:t>
      </w:r>
      <w:r>
        <w:rPr>
          <w:sz w:val="24"/>
        </w:rPr>
        <w:t>VMTs;</w:t>
      </w:r>
    </w:p>
    <w:p w:rsidR="00CA23FF" w:rsidRDefault="00C04D0B">
      <w:pPr>
        <w:pStyle w:val="ListParagraph"/>
        <w:numPr>
          <w:ilvl w:val="1"/>
          <w:numId w:val="10"/>
        </w:numPr>
        <w:tabs>
          <w:tab w:val="left" w:pos="2641"/>
        </w:tabs>
        <w:spacing w:before="8"/>
        <w:rPr>
          <w:sz w:val="24"/>
        </w:rPr>
      </w:pPr>
      <w:r>
        <w:rPr>
          <w:sz w:val="24"/>
        </w:rPr>
        <w:t>Incorporating</w:t>
      </w:r>
      <w:r>
        <w:rPr>
          <w:spacing w:val="-6"/>
          <w:sz w:val="24"/>
        </w:rPr>
        <w:t xml:space="preserve"> </w:t>
      </w:r>
      <w:r>
        <w:rPr>
          <w:sz w:val="24"/>
        </w:rPr>
        <w:t>opportunities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active</w:t>
      </w:r>
      <w:r>
        <w:rPr>
          <w:spacing w:val="-5"/>
          <w:sz w:val="24"/>
        </w:rPr>
        <w:t xml:space="preserve"> </w:t>
      </w:r>
      <w:r>
        <w:rPr>
          <w:sz w:val="24"/>
        </w:rPr>
        <w:t>transportation;</w:t>
      </w:r>
    </w:p>
    <w:p w:rsidR="00CA23FF" w:rsidRDefault="00C04D0B">
      <w:pPr>
        <w:pStyle w:val="ListParagraph"/>
        <w:numPr>
          <w:ilvl w:val="1"/>
          <w:numId w:val="10"/>
        </w:numPr>
        <w:tabs>
          <w:tab w:val="left" w:pos="2641"/>
        </w:tabs>
        <w:spacing w:before="38"/>
        <w:rPr>
          <w:sz w:val="24"/>
        </w:rPr>
      </w:pPr>
      <w:r>
        <w:rPr>
          <w:sz w:val="24"/>
        </w:rPr>
        <w:t>Incorporating</w:t>
      </w:r>
      <w:r>
        <w:rPr>
          <w:spacing w:val="-7"/>
          <w:sz w:val="24"/>
        </w:rPr>
        <w:t xml:space="preserve"> </w:t>
      </w:r>
      <w:r>
        <w:rPr>
          <w:sz w:val="24"/>
        </w:rPr>
        <w:t>convenient</w:t>
      </w:r>
      <w:r>
        <w:rPr>
          <w:spacing w:val="-3"/>
          <w:sz w:val="24"/>
        </w:rPr>
        <w:t xml:space="preserve"> </w:t>
      </w:r>
      <w:r>
        <w:rPr>
          <w:sz w:val="24"/>
        </w:rPr>
        <w:t>neighborhood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community</w:t>
      </w:r>
      <w:r>
        <w:rPr>
          <w:spacing w:val="-4"/>
          <w:sz w:val="24"/>
        </w:rPr>
        <w:t xml:space="preserve"> </w:t>
      </w:r>
      <w:r>
        <w:rPr>
          <w:sz w:val="24"/>
        </w:rPr>
        <w:t>services;</w:t>
      </w:r>
    </w:p>
    <w:p w:rsidR="00CA23FF" w:rsidRDefault="00C04D0B">
      <w:pPr>
        <w:pStyle w:val="ListParagraph"/>
        <w:numPr>
          <w:ilvl w:val="1"/>
          <w:numId w:val="10"/>
        </w:numPr>
        <w:tabs>
          <w:tab w:val="left" w:pos="2641"/>
        </w:tabs>
        <w:spacing w:before="36"/>
        <w:rPr>
          <w:sz w:val="24"/>
        </w:rPr>
      </w:pPr>
      <w:r>
        <w:rPr>
          <w:sz w:val="24"/>
        </w:rPr>
        <w:t>Creating</w:t>
      </w:r>
      <w:r>
        <w:rPr>
          <w:spacing w:val="-4"/>
          <w:sz w:val="24"/>
        </w:rPr>
        <w:t xml:space="preserve"> </w:t>
      </w:r>
      <w:r>
        <w:rPr>
          <w:sz w:val="24"/>
        </w:rPr>
        <w:t>pedestrian-friendly</w:t>
      </w:r>
      <w:r>
        <w:rPr>
          <w:spacing w:val="-3"/>
          <w:sz w:val="24"/>
        </w:rPr>
        <w:t xml:space="preserve"> </w:t>
      </w:r>
      <w:r>
        <w:rPr>
          <w:sz w:val="24"/>
        </w:rPr>
        <w:t>gathering</w:t>
      </w:r>
      <w:r>
        <w:rPr>
          <w:spacing w:val="-3"/>
          <w:sz w:val="24"/>
        </w:rPr>
        <w:t xml:space="preserve"> </w:t>
      </w:r>
      <w:r>
        <w:rPr>
          <w:sz w:val="24"/>
        </w:rPr>
        <w:t>spaces.</w:t>
      </w:r>
    </w:p>
    <w:p w:rsidR="00CA23FF" w:rsidRDefault="00CA23FF">
      <w:pPr>
        <w:pStyle w:val="BodyText"/>
        <w:spacing w:before="5"/>
        <w:rPr>
          <w:b w:val="0"/>
          <w:sz w:val="19"/>
        </w:rPr>
      </w:pPr>
    </w:p>
    <w:p w:rsidR="00CA23FF" w:rsidRDefault="00C04D0B">
      <w:pPr>
        <w:spacing w:line="276" w:lineRule="auto"/>
        <w:ind w:left="120" w:right="323"/>
        <w:rPr>
          <w:i/>
          <w:sz w:val="24"/>
        </w:rPr>
      </w:pPr>
      <w:r>
        <w:rPr>
          <w:i/>
          <w:sz w:val="24"/>
        </w:rPr>
        <w:t>Indicate if the project includes any features that the panel should consider for awarding Bonus</w:t>
      </w:r>
      <w:r>
        <w:rPr>
          <w:i/>
          <w:spacing w:val="-53"/>
          <w:sz w:val="24"/>
        </w:rPr>
        <w:t xml:space="preserve"> </w:t>
      </w:r>
      <w:r>
        <w:rPr>
          <w:i/>
          <w:sz w:val="24"/>
        </w:rPr>
        <w:t>Points:</w:t>
      </w:r>
    </w:p>
    <w:p w:rsidR="00CA23FF" w:rsidRDefault="00C04D0B">
      <w:pPr>
        <w:pStyle w:val="BodyText"/>
        <w:spacing w:before="200"/>
        <w:ind w:left="120"/>
      </w:pPr>
      <w:r>
        <w:rPr>
          <w:color w:val="808080"/>
        </w:rPr>
        <w:t>Bonus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1</w:t>
      </w:r>
    </w:p>
    <w:p w:rsidR="00CA23FF" w:rsidRDefault="00CA23FF">
      <w:pPr>
        <w:pStyle w:val="BodyText"/>
        <w:rPr>
          <w:sz w:val="20"/>
        </w:rPr>
      </w:pPr>
    </w:p>
    <w:p w:rsidR="00CA23FF" w:rsidRDefault="00C04D0B">
      <w:pPr>
        <w:pStyle w:val="BodyText"/>
        <w:spacing w:line="276" w:lineRule="auto"/>
        <w:ind w:left="120" w:right="119"/>
      </w:pPr>
      <w:r>
        <w:rPr>
          <w:color w:val="808080"/>
        </w:rPr>
        <w:t>The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project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includes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range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of housing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options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through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range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size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options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from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studio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51"/>
        </w:rPr>
        <w:t xml:space="preserve"> </w:t>
      </w:r>
      <w:proofErr w:type="gramStart"/>
      <w:r>
        <w:rPr>
          <w:color w:val="808080"/>
        </w:rPr>
        <w:t>three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bedroom</w:t>
      </w:r>
      <w:proofErr w:type="gramEnd"/>
      <w:r>
        <w:rPr>
          <w:color w:val="808080"/>
          <w:spacing w:val="-1"/>
        </w:rPr>
        <w:t xml:space="preserve"> </w:t>
      </w:r>
      <w:r>
        <w:rPr>
          <w:color w:val="808080"/>
        </w:rPr>
        <w:t>condos,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apartments, and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townhome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style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units.</w:t>
      </w:r>
    </w:p>
    <w:p w:rsidR="00CA23FF" w:rsidRDefault="00C04D0B">
      <w:pPr>
        <w:pStyle w:val="BodyText"/>
        <w:spacing w:before="200"/>
        <w:ind w:left="120"/>
      </w:pPr>
      <w:r>
        <w:rPr>
          <w:color w:val="808080"/>
        </w:rPr>
        <w:t>Bonus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2</w:t>
      </w:r>
    </w:p>
    <w:p w:rsidR="00CA23FF" w:rsidRDefault="00CA23FF">
      <w:pPr>
        <w:pStyle w:val="BodyText"/>
        <w:rPr>
          <w:sz w:val="20"/>
        </w:rPr>
      </w:pPr>
    </w:p>
    <w:p w:rsidR="00CA23FF" w:rsidRDefault="00C04D0B">
      <w:pPr>
        <w:pStyle w:val="BodyText"/>
        <w:spacing w:before="1" w:line="276" w:lineRule="auto"/>
        <w:ind w:left="120" w:right="337"/>
      </w:pPr>
      <w:r>
        <w:rPr>
          <w:color w:val="808080"/>
        </w:rPr>
        <w:t>The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project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does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not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generate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any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new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net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trips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and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potentially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reduces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VMTs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by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providing</w:t>
      </w:r>
      <w:r>
        <w:rPr>
          <w:color w:val="808080"/>
          <w:spacing w:val="-51"/>
        </w:rPr>
        <w:t xml:space="preserve"> </w:t>
      </w:r>
      <w:r>
        <w:rPr>
          <w:color w:val="808080"/>
        </w:rPr>
        <w:t>less parking than the existing use (down from 1,383 hotel spaces to 856 hotel spaces) and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encouraging alternative modes of access for guests and employees.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See 4.4 for expanded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discussion on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TDM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strategies.</w:t>
      </w:r>
    </w:p>
    <w:p w:rsidR="00CA23FF" w:rsidRDefault="00C04D0B">
      <w:pPr>
        <w:pStyle w:val="BodyText"/>
        <w:spacing w:before="198"/>
        <w:ind w:left="120"/>
      </w:pPr>
      <w:r>
        <w:rPr>
          <w:color w:val="808080"/>
        </w:rPr>
        <w:t>Bonus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3</w:t>
      </w:r>
    </w:p>
    <w:p w:rsidR="00CA23FF" w:rsidRDefault="00CA23FF">
      <w:pPr>
        <w:pStyle w:val="BodyText"/>
        <w:rPr>
          <w:sz w:val="20"/>
        </w:rPr>
      </w:pPr>
    </w:p>
    <w:p w:rsidR="00CA23FF" w:rsidRDefault="00C04D0B">
      <w:pPr>
        <w:pStyle w:val="BodyText"/>
        <w:spacing w:before="1" w:line="276" w:lineRule="auto"/>
        <w:ind w:left="120" w:right="106"/>
      </w:pPr>
      <w:r>
        <w:rPr>
          <w:color w:val="808080"/>
        </w:rPr>
        <w:t xml:space="preserve">The project meets its community park requirements on site and provides a </w:t>
      </w:r>
      <w:proofErr w:type="gramStart"/>
      <w:r>
        <w:rPr>
          <w:color w:val="808080"/>
        </w:rPr>
        <w:t>3.71 acre</w:t>
      </w:r>
      <w:proofErr w:type="gramEnd"/>
      <w:r>
        <w:rPr>
          <w:color w:val="808080"/>
        </w:rPr>
        <w:t xml:space="preserve"> public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park within a 3 minute walk of every residential unit. The project also encourages active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transportation through its pedestrian connections and the larger connections that it is making</w:t>
      </w:r>
      <w:r>
        <w:rPr>
          <w:color w:val="808080"/>
          <w:spacing w:val="-52"/>
        </w:rPr>
        <w:t xml:space="preserve"> </w:t>
      </w:r>
      <w:r>
        <w:rPr>
          <w:color w:val="808080"/>
        </w:rPr>
        <w:t>by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implementing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regional bicycle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planning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and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facilities.</w:t>
      </w:r>
    </w:p>
    <w:p w:rsidR="00CA23FF" w:rsidRDefault="00CA23FF">
      <w:pPr>
        <w:spacing w:line="276" w:lineRule="auto"/>
        <w:sectPr w:rsidR="00CA23FF">
          <w:pgSz w:w="12240" w:h="15840"/>
          <w:pgMar w:top="980" w:right="1320" w:bottom="1160" w:left="1320" w:header="761" w:footer="963" w:gutter="0"/>
          <w:cols w:space="720"/>
        </w:sectPr>
      </w:pPr>
    </w:p>
    <w:p w:rsidR="00CA23FF" w:rsidRDefault="00CA23FF">
      <w:pPr>
        <w:pStyle w:val="BodyText"/>
        <w:spacing w:before="6"/>
        <w:rPr>
          <w:sz w:val="18"/>
        </w:rPr>
      </w:pPr>
    </w:p>
    <w:p w:rsidR="00CA23FF" w:rsidRDefault="00C04D0B">
      <w:pPr>
        <w:pStyle w:val="BodyText"/>
        <w:spacing w:before="52"/>
        <w:ind w:left="120"/>
      </w:pPr>
      <w:r>
        <w:rPr>
          <w:color w:val="808080"/>
        </w:rPr>
        <w:t>Bonus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4</w:t>
      </w:r>
    </w:p>
    <w:p w:rsidR="00CA23FF" w:rsidRDefault="00CA23FF">
      <w:pPr>
        <w:pStyle w:val="BodyText"/>
        <w:spacing w:before="1"/>
        <w:rPr>
          <w:sz w:val="20"/>
        </w:rPr>
      </w:pPr>
    </w:p>
    <w:p w:rsidR="00CA23FF" w:rsidRDefault="00C04D0B">
      <w:pPr>
        <w:pStyle w:val="BodyText"/>
        <w:spacing w:line="276" w:lineRule="auto"/>
        <w:ind w:left="120" w:right="561"/>
      </w:pPr>
      <w:r>
        <w:rPr>
          <w:noProof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1083957</wp:posOffset>
            </wp:positionH>
            <wp:positionV relativeFrom="paragraph">
              <wp:posOffset>1212951</wp:posOffset>
            </wp:positionV>
            <wp:extent cx="5451081" cy="5236944"/>
            <wp:effectExtent l="0" t="0" r="0" b="0"/>
            <wp:wrapNone/>
            <wp:docPr id="2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1081" cy="5236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808080"/>
        </w:rPr>
        <w:t>In addition to the new public park, the project places smaller greenways throughout the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project that connect the hotel and residential neighborhood. This includes creating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pedestrian-friendly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gathering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spaces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that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connect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on-site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food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and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beverage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amenities</w:t>
      </w:r>
      <w:r>
        <w:rPr>
          <w:color w:val="808080"/>
          <w:spacing w:val="-52"/>
        </w:rPr>
        <w:t xml:space="preserve"> </w:t>
      </w:r>
      <w:r>
        <w:rPr>
          <w:color w:val="808080"/>
        </w:rPr>
        <w:t>that are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accessible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from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San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Diego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River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Path.</w:t>
      </w:r>
    </w:p>
    <w:sectPr w:rsidR="00CA23FF">
      <w:pgSz w:w="12240" w:h="15840"/>
      <w:pgMar w:top="980" w:right="1320" w:bottom="1160" w:left="1320" w:header="761" w:footer="9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4FA" w:rsidRDefault="008F44FA">
      <w:r>
        <w:separator/>
      </w:r>
    </w:p>
  </w:endnote>
  <w:endnote w:type="continuationSeparator" w:id="0">
    <w:p w:rsidR="008F44FA" w:rsidRDefault="008F4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3FF" w:rsidRDefault="00E95A40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78432" behindDoc="1" locked="0" layoutInCell="1" allowOverlap="1">
              <wp:simplePos x="0" y="0"/>
              <wp:positionH relativeFrom="page">
                <wp:posOffset>4125595</wp:posOffset>
              </wp:positionH>
              <wp:positionV relativeFrom="page">
                <wp:posOffset>9307195</wp:posOffset>
              </wp:positionV>
              <wp:extent cx="2746375" cy="19113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6375" cy="191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23FF" w:rsidRDefault="00E95A40">
                          <w:pPr>
                            <w:spacing w:before="15"/>
                            <w:ind w:left="20"/>
                          </w:pPr>
                          <w:r>
                            <w:t>233 A Street, Suite 206, San Diego CA 92101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24.85pt;margin-top:732.85pt;width:216.25pt;height:15.05pt;z-index:-1593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6zGsAIAALA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" filled="f" stroked="f">
              <v:textbox inset="0,0,0,0">
                <w:txbxContent>
                  <w:p w:rsidR="00CA23FF" w:rsidRDefault="00E95A40">
                    <w:pPr>
                      <w:spacing w:before="15"/>
                      <w:ind w:left="20"/>
                    </w:pPr>
                    <w:r>
                      <w:t>233 A Street, Suite 206, San Diego CA 92101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7894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9331960</wp:posOffset>
              </wp:positionV>
              <wp:extent cx="112395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9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23FF" w:rsidRDefault="00C04D0B">
                          <w:pPr>
                            <w:spacing w:line="245" w:lineRule="exact"/>
                            <w:ind w:left="20"/>
                          </w:pPr>
                          <w:r>
                            <w:t>Circulate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San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Diego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71pt;margin-top:734.8pt;width:88.5pt;height:13.05pt;z-index:-1593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" filled="f" stroked="f">
              <v:textbox inset="0,0,0,0">
                <w:txbxContent>
                  <w:p w:rsidR="00CA23FF" w:rsidRDefault="00C04D0B">
                    <w:pPr>
                      <w:spacing w:line="245" w:lineRule="exact"/>
                      <w:ind w:left="20"/>
                    </w:pPr>
                    <w:r>
                      <w:t>Circulate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San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Diego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79456" behindDoc="1" locked="0" layoutInCell="1" allowOverlap="1">
              <wp:simplePos x="0" y="0"/>
              <wp:positionH relativeFrom="page">
                <wp:posOffset>2946400</wp:posOffset>
              </wp:positionH>
              <wp:positionV relativeFrom="page">
                <wp:posOffset>9331960</wp:posOffset>
              </wp:positionV>
              <wp:extent cx="80454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45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23FF" w:rsidRDefault="00C04D0B">
                          <w:pPr>
                            <w:spacing w:line="245" w:lineRule="exact"/>
                            <w:ind w:left="20"/>
                          </w:pPr>
                          <w:r>
                            <w:t>619.544.9255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232pt;margin-top:734.8pt;width:63.35pt;height:13.05pt;z-index:-1593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" filled="f" stroked="f">
              <v:textbox inset="0,0,0,0">
                <w:txbxContent>
                  <w:p w:rsidR="00CA23FF" w:rsidRDefault="00C04D0B">
                    <w:pPr>
                      <w:spacing w:line="245" w:lineRule="exact"/>
                      <w:ind w:left="20"/>
                    </w:pPr>
                    <w:r>
                      <w:t>619.544.9255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4FA" w:rsidRDefault="008F44FA">
      <w:r>
        <w:separator/>
      </w:r>
    </w:p>
  </w:footnote>
  <w:footnote w:type="continuationSeparator" w:id="0">
    <w:p w:rsidR="008F44FA" w:rsidRDefault="008F4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3FF" w:rsidRDefault="00E95A40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7792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470535</wp:posOffset>
              </wp:positionV>
              <wp:extent cx="500380" cy="16573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23FF" w:rsidRDefault="00C04D0B">
                          <w:pPr>
                            <w:spacing w:line="245" w:lineRule="exact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1pt;margin-top:37.05pt;width:39.4pt;height:13.05pt;z-index:-1593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" filled="f" stroked="f">
              <v:textbox inset="0,0,0,0">
                <w:txbxContent>
                  <w:p w:rsidR="00CA23FF" w:rsidRDefault="00C04D0B">
                    <w:pPr>
                      <w:spacing w:line="245" w:lineRule="exact"/>
                      <w:ind w:left="20"/>
                    </w:pPr>
                    <w:r>
                      <w:t>Page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E68A6"/>
    <w:multiLevelType w:val="hybridMultilevel"/>
    <w:tmpl w:val="F1FC06BE"/>
    <w:lvl w:ilvl="0" w:tplc="27205554">
      <w:start w:val="1"/>
      <w:numFmt w:val="decimal"/>
      <w:lvlText w:val="%1."/>
      <w:lvlJc w:val="left"/>
      <w:pPr>
        <w:ind w:left="931" w:hanging="360"/>
        <w:jc w:val="right"/>
      </w:pPr>
      <w:rPr>
        <w:rFonts w:hint="default"/>
        <w:w w:val="100"/>
        <w:lang w:val="en-US" w:eastAsia="en-US" w:bidi="ar-SA"/>
      </w:rPr>
    </w:lvl>
    <w:lvl w:ilvl="1" w:tplc="D97AD9F0">
      <w:numFmt w:val="bullet"/>
      <w:lvlText w:val="o"/>
      <w:lvlJc w:val="left"/>
      <w:pPr>
        <w:ind w:left="2641" w:hanging="361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2" w:tplc="569CF3BC">
      <w:numFmt w:val="bullet"/>
      <w:lvlText w:val="•"/>
      <w:lvlJc w:val="left"/>
      <w:pPr>
        <w:ind w:left="3413" w:hanging="361"/>
      </w:pPr>
      <w:rPr>
        <w:rFonts w:hint="default"/>
        <w:lang w:val="en-US" w:eastAsia="en-US" w:bidi="ar-SA"/>
      </w:rPr>
    </w:lvl>
    <w:lvl w:ilvl="3" w:tplc="093A6C6E">
      <w:numFmt w:val="bullet"/>
      <w:lvlText w:val="•"/>
      <w:lvlJc w:val="left"/>
      <w:pPr>
        <w:ind w:left="4186" w:hanging="361"/>
      </w:pPr>
      <w:rPr>
        <w:rFonts w:hint="default"/>
        <w:lang w:val="en-US" w:eastAsia="en-US" w:bidi="ar-SA"/>
      </w:rPr>
    </w:lvl>
    <w:lvl w:ilvl="4" w:tplc="4CC0F1B4">
      <w:numFmt w:val="bullet"/>
      <w:lvlText w:val="•"/>
      <w:lvlJc w:val="left"/>
      <w:pPr>
        <w:ind w:left="4960" w:hanging="361"/>
      </w:pPr>
      <w:rPr>
        <w:rFonts w:hint="default"/>
        <w:lang w:val="en-US" w:eastAsia="en-US" w:bidi="ar-SA"/>
      </w:rPr>
    </w:lvl>
    <w:lvl w:ilvl="5" w:tplc="14F8D9EC">
      <w:numFmt w:val="bullet"/>
      <w:lvlText w:val="•"/>
      <w:lvlJc w:val="left"/>
      <w:pPr>
        <w:ind w:left="5733" w:hanging="361"/>
      </w:pPr>
      <w:rPr>
        <w:rFonts w:hint="default"/>
        <w:lang w:val="en-US" w:eastAsia="en-US" w:bidi="ar-SA"/>
      </w:rPr>
    </w:lvl>
    <w:lvl w:ilvl="6" w:tplc="AC84C0AC">
      <w:numFmt w:val="bullet"/>
      <w:lvlText w:val="•"/>
      <w:lvlJc w:val="left"/>
      <w:pPr>
        <w:ind w:left="6506" w:hanging="361"/>
      </w:pPr>
      <w:rPr>
        <w:rFonts w:hint="default"/>
        <w:lang w:val="en-US" w:eastAsia="en-US" w:bidi="ar-SA"/>
      </w:rPr>
    </w:lvl>
    <w:lvl w:ilvl="7" w:tplc="FDF8D8AC">
      <w:numFmt w:val="bullet"/>
      <w:lvlText w:val="•"/>
      <w:lvlJc w:val="left"/>
      <w:pPr>
        <w:ind w:left="7280" w:hanging="361"/>
      </w:pPr>
      <w:rPr>
        <w:rFonts w:hint="default"/>
        <w:lang w:val="en-US" w:eastAsia="en-US" w:bidi="ar-SA"/>
      </w:rPr>
    </w:lvl>
    <w:lvl w:ilvl="8" w:tplc="CD3883DA">
      <w:numFmt w:val="bullet"/>
      <w:lvlText w:val="•"/>
      <w:lvlJc w:val="left"/>
      <w:pPr>
        <w:ind w:left="8053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2B952619"/>
    <w:multiLevelType w:val="multilevel"/>
    <w:tmpl w:val="EE04BDB6"/>
    <w:lvl w:ilvl="0">
      <w:start w:val="6"/>
      <w:numFmt w:val="decimal"/>
      <w:lvlText w:val="%1"/>
      <w:lvlJc w:val="left"/>
      <w:pPr>
        <w:ind w:left="120" w:hanging="43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)"/>
      <w:lvlJc w:val="left"/>
      <w:pPr>
        <w:ind w:left="120" w:hanging="437"/>
        <w:jc w:val="left"/>
      </w:pPr>
      <w:rPr>
        <w:rFonts w:ascii="Calibri" w:eastAsia="Calibri" w:hAnsi="Calibri" w:cs="Calibri" w:hint="default"/>
        <w:b/>
        <w:bCs/>
        <w:color w:val="808080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016" w:hanging="43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964" w:hanging="43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12" w:hanging="43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60" w:hanging="43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08" w:hanging="43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56" w:hanging="43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04" w:hanging="437"/>
      </w:pPr>
      <w:rPr>
        <w:rFonts w:hint="default"/>
        <w:lang w:val="en-US" w:eastAsia="en-US" w:bidi="ar-SA"/>
      </w:rPr>
    </w:lvl>
  </w:abstractNum>
  <w:abstractNum w:abstractNumId="2" w15:restartNumberingAfterBreak="0">
    <w:nsid w:val="3D983254"/>
    <w:multiLevelType w:val="multilevel"/>
    <w:tmpl w:val="61402D3C"/>
    <w:lvl w:ilvl="0">
      <w:start w:val="2"/>
      <w:numFmt w:val="decimal"/>
      <w:lvlText w:val="%1"/>
      <w:lvlJc w:val="left"/>
      <w:pPr>
        <w:ind w:left="120" w:hanging="43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)"/>
      <w:lvlJc w:val="left"/>
      <w:pPr>
        <w:ind w:left="120" w:hanging="437"/>
        <w:jc w:val="left"/>
      </w:pPr>
      <w:rPr>
        <w:rFonts w:ascii="Calibri" w:eastAsia="Calibri" w:hAnsi="Calibri" w:cs="Calibri" w:hint="default"/>
        <w:b/>
        <w:bCs/>
        <w:color w:val="808080"/>
        <w:w w:val="100"/>
        <w:sz w:val="24"/>
        <w:szCs w:val="24"/>
        <w:lang w:val="en-US" w:eastAsia="en-US" w:bidi="ar-SA"/>
      </w:rPr>
    </w:lvl>
    <w:lvl w:ilvl="2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color w:val="808080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786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6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3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06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8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53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E683901"/>
    <w:multiLevelType w:val="multilevel"/>
    <w:tmpl w:val="C8BE9638"/>
    <w:lvl w:ilvl="0">
      <w:start w:val="1"/>
      <w:numFmt w:val="decimal"/>
      <w:lvlText w:val="%1)"/>
      <w:lvlJc w:val="left"/>
      <w:pPr>
        <w:ind w:left="840" w:hanging="360"/>
        <w:jc w:val="left"/>
      </w:pPr>
      <w:rPr>
        <w:rFonts w:ascii="Calibri" w:eastAsia="Calibri" w:hAnsi="Calibri" w:cs="Calibri" w:hint="default"/>
        <w:b/>
        <w:bCs/>
        <w:i/>
        <w:i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)"/>
      <w:lvlJc w:val="left"/>
      <w:pPr>
        <w:ind w:left="1992" w:hanging="432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560" w:hanging="43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000" w:hanging="43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085" w:hanging="43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171" w:hanging="43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257" w:hanging="43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342" w:hanging="43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28" w:hanging="432"/>
      </w:pPr>
      <w:rPr>
        <w:rFonts w:hint="default"/>
        <w:lang w:val="en-US" w:eastAsia="en-US" w:bidi="ar-SA"/>
      </w:rPr>
    </w:lvl>
  </w:abstractNum>
  <w:abstractNum w:abstractNumId="4" w15:restartNumberingAfterBreak="0">
    <w:nsid w:val="4F303384"/>
    <w:multiLevelType w:val="multilevel"/>
    <w:tmpl w:val="7DA81E70"/>
    <w:lvl w:ilvl="0">
      <w:start w:val="7"/>
      <w:numFmt w:val="decimal"/>
      <w:lvlText w:val="%1"/>
      <w:lvlJc w:val="left"/>
      <w:pPr>
        <w:ind w:left="120" w:hanging="43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)"/>
      <w:lvlJc w:val="left"/>
      <w:pPr>
        <w:ind w:left="120" w:hanging="437"/>
        <w:jc w:val="left"/>
      </w:pPr>
      <w:rPr>
        <w:rFonts w:ascii="Calibri" w:eastAsia="Calibri" w:hAnsi="Calibri" w:cs="Calibri" w:hint="default"/>
        <w:b/>
        <w:bCs/>
        <w:color w:val="808080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016" w:hanging="43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964" w:hanging="43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12" w:hanging="43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60" w:hanging="43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08" w:hanging="43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56" w:hanging="43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04" w:hanging="437"/>
      </w:pPr>
      <w:rPr>
        <w:rFonts w:hint="default"/>
        <w:lang w:val="en-US" w:eastAsia="en-US" w:bidi="ar-SA"/>
      </w:rPr>
    </w:lvl>
  </w:abstractNum>
  <w:abstractNum w:abstractNumId="5" w15:restartNumberingAfterBreak="0">
    <w:nsid w:val="531815DA"/>
    <w:multiLevelType w:val="hybridMultilevel"/>
    <w:tmpl w:val="00CE18EA"/>
    <w:lvl w:ilvl="0" w:tplc="4AF278CC">
      <w:start w:val="1"/>
      <w:numFmt w:val="decimal"/>
      <w:lvlText w:val="(%1)"/>
      <w:lvlJc w:val="left"/>
      <w:pPr>
        <w:ind w:left="526" w:hanging="322"/>
        <w:jc w:val="right"/>
      </w:pPr>
      <w:rPr>
        <w:rFonts w:hint="default"/>
        <w:spacing w:val="-1"/>
        <w:w w:val="100"/>
        <w:lang w:val="en-US" w:eastAsia="en-US" w:bidi="ar-SA"/>
      </w:rPr>
    </w:lvl>
    <w:lvl w:ilvl="1" w:tplc="CC6001F6">
      <w:numFmt w:val="bullet"/>
      <w:lvlText w:val=""/>
      <w:lvlJc w:val="left"/>
      <w:pPr>
        <w:ind w:left="15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ACF4AFA0">
      <w:numFmt w:val="bullet"/>
      <w:lvlText w:val="•"/>
      <w:lvlJc w:val="left"/>
      <w:pPr>
        <w:ind w:left="2453" w:hanging="360"/>
      </w:pPr>
      <w:rPr>
        <w:rFonts w:hint="default"/>
        <w:lang w:val="en-US" w:eastAsia="en-US" w:bidi="ar-SA"/>
      </w:rPr>
    </w:lvl>
    <w:lvl w:ilvl="3" w:tplc="FD5AEAAE"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ar-SA"/>
      </w:rPr>
    </w:lvl>
    <w:lvl w:ilvl="4" w:tplc="AFAA8E1C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4BCA0D80">
      <w:numFmt w:val="bullet"/>
      <w:lvlText w:val="•"/>
      <w:lvlJc w:val="left"/>
      <w:pPr>
        <w:ind w:left="5133" w:hanging="360"/>
      </w:pPr>
      <w:rPr>
        <w:rFonts w:hint="default"/>
        <w:lang w:val="en-US" w:eastAsia="en-US" w:bidi="ar-SA"/>
      </w:rPr>
    </w:lvl>
    <w:lvl w:ilvl="6" w:tplc="6DC0EBD0">
      <w:numFmt w:val="bullet"/>
      <w:lvlText w:val="•"/>
      <w:lvlJc w:val="left"/>
      <w:pPr>
        <w:ind w:left="6026" w:hanging="360"/>
      </w:pPr>
      <w:rPr>
        <w:rFonts w:hint="default"/>
        <w:lang w:val="en-US" w:eastAsia="en-US" w:bidi="ar-SA"/>
      </w:rPr>
    </w:lvl>
    <w:lvl w:ilvl="7" w:tplc="10E2F7B6">
      <w:numFmt w:val="bullet"/>
      <w:lvlText w:val="•"/>
      <w:lvlJc w:val="left"/>
      <w:pPr>
        <w:ind w:left="6920" w:hanging="360"/>
      </w:pPr>
      <w:rPr>
        <w:rFonts w:hint="default"/>
        <w:lang w:val="en-US" w:eastAsia="en-US" w:bidi="ar-SA"/>
      </w:rPr>
    </w:lvl>
    <w:lvl w:ilvl="8" w:tplc="BFBC4A3A">
      <w:numFmt w:val="bullet"/>
      <w:lvlText w:val="•"/>
      <w:lvlJc w:val="left"/>
      <w:pPr>
        <w:ind w:left="7813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533440A1"/>
    <w:multiLevelType w:val="multilevel"/>
    <w:tmpl w:val="0A888860"/>
    <w:lvl w:ilvl="0">
      <w:start w:val="5"/>
      <w:numFmt w:val="decimal"/>
      <w:lvlText w:val="%1"/>
      <w:lvlJc w:val="left"/>
      <w:pPr>
        <w:ind w:left="120" w:hanging="43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)"/>
      <w:lvlJc w:val="left"/>
      <w:pPr>
        <w:ind w:left="120" w:hanging="437"/>
        <w:jc w:val="left"/>
      </w:pPr>
      <w:rPr>
        <w:rFonts w:ascii="Calibri" w:eastAsia="Calibri" w:hAnsi="Calibri" w:cs="Calibri" w:hint="default"/>
        <w:b/>
        <w:bCs/>
        <w:color w:val="808080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016" w:hanging="43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964" w:hanging="43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12" w:hanging="43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60" w:hanging="43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08" w:hanging="43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56" w:hanging="43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04" w:hanging="437"/>
      </w:pPr>
      <w:rPr>
        <w:rFonts w:hint="default"/>
        <w:lang w:val="en-US" w:eastAsia="en-US" w:bidi="ar-SA"/>
      </w:rPr>
    </w:lvl>
  </w:abstractNum>
  <w:abstractNum w:abstractNumId="7" w15:restartNumberingAfterBreak="0">
    <w:nsid w:val="54185B14"/>
    <w:multiLevelType w:val="multilevel"/>
    <w:tmpl w:val="651C579C"/>
    <w:lvl w:ilvl="0">
      <w:start w:val="4"/>
      <w:numFmt w:val="decimal"/>
      <w:lvlText w:val="%1"/>
      <w:lvlJc w:val="left"/>
      <w:pPr>
        <w:ind w:left="120" w:hanging="43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)"/>
      <w:lvlJc w:val="left"/>
      <w:pPr>
        <w:ind w:left="120" w:hanging="437"/>
        <w:jc w:val="left"/>
      </w:pPr>
      <w:rPr>
        <w:rFonts w:ascii="Calibri" w:eastAsia="Calibri" w:hAnsi="Calibri" w:cs="Calibri" w:hint="default"/>
        <w:b/>
        <w:bCs/>
        <w:color w:val="808080"/>
        <w:w w:val="100"/>
        <w:sz w:val="24"/>
        <w:szCs w:val="24"/>
        <w:lang w:val="en-US" w:eastAsia="en-US" w:bidi="ar-SA"/>
      </w:rPr>
    </w:lvl>
    <w:lvl w:ilvl="2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color w:val="808080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786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6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3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06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8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53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5CCE19C3"/>
    <w:multiLevelType w:val="multilevel"/>
    <w:tmpl w:val="61FECB36"/>
    <w:lvl w:ilvl="0">
      <w:start w:val="1"/>
      <w:numFmt w:val="decimal"/>
      <w:lvlText w:val="%1"/>
      <w:lvlJc w:val="left"/>
      <w:pPr>
        <w:ind w:left="120" w:hanging="437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)"/>
      <w:lvlJc w:val="left"/>
      <w:pPr>
        <w:ind w:left="120" w:hanging="437"/>
        <w:jc w:val="left"/>
      </w:pPr>
      <w:rPr>
        <w:rFonts w:ascii="Calibri" w:eastAsia="Calibri" w:hAnsi="Calibri" w:cs="Calibri" w:hint="default"/>
        <w:b/>
        <w:bCs/>
        <w:color w:val="808080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016" w:hanging="43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964" w:hanging="43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12" w:hanging="43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60" w:hanging="43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08" w:hanging="43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56" w:hanging="43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04" w:hanging="437"/>
      </w:pPr>
      <w:rPr>
        <w:rFonts w:hint="default"/>
        <w:lang w:val="en-US" w:eastAsia="en-US" w:bidi="ar-SA"/>
      </w:rPr>
    </w:lvl>
  </w:abstractNum>
  <w:abstractNum w:abstractNumId="9" w15:restartNumberingAfterBreak="0">
    <w:nsid w:val="5F587A76"/>
    <w:multiLevelType w:val="hybridMultilevel"/>
    <w:tmpl w:val="BFA83234"/>
    <w:lvl w:ilvl="0" w:tplc="6E66E0CE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C2C7B94"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2" w:tplc="6C92BE7C">
      <w:numFmt w:val="bullet"/>
      <w:lvlText w:val="•"/>
      <w:lvlJc w:val="left"/>
      <w:pPr>
        <w:ind w:left="2453" w:hanging="360"/>
      </w:pPr>
      <w:rPr>
        <w:rFonts w:hint="default"/>
        <w:lang w:val="en-US" w:eastAsia="en-US" w:bidi="ar-SA"/>
      </w:rPr>
    </w:lvl>
    <w:lvl w:ilvl="3" w:tplc="3FFC383C"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ar-SA"/>
      </w:rPr>
    </w:lvl>
    <w:lvl w:ilvl="4" w:tplc="C40CAA0A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BD807A6E">
      <w:numFmt w:val="bullet"/>
      <w:lvlText w:val="•"/>
      <w:lvlJc w:val="left"/>
      <w:pPr>
        <w:ind w:left="5133" w:hanging="360"/>
      </w:pPr>
      <w:rPr>
        <w:rFonts w:hint="default"/>
        <w:lang w:val="en-US" w:eastAsia="en-US" w:bidi="ar-SA"/>
      </w:rPr>
    </w:lvl>
    <w:lvl w:ilvl="6" w:tplc="6F94E350">
      <w:numFmt w:val="bullet"/>
      <w:lvlText w:val="•"/>
      <w:lvlJc w:val="left"/>
      <w:pPr>
        <w:ind w:left="6026" w:hanging="360"/>
      </w:pPr>
      <w:rPr>
        <w:rFonts w:hint="default"/>
        <w:lang w:val="en-US" w:eastAsia="en-US" w:bidi="ar-SA"/>
      </w:rPr>
    </w:lvl>
    <w:lvl w:ilvl="7" w:tplc="242C297E">
      <w:numFmt w:val="bullet"/>
      <w:lvlText w:val="•"/>
      <w:lvlJc w:val="left"/>
      <w:pPr>
        <w:ind w:left="6920" w:hanging="360"/>
      </w:pPr>
      <w:rPr>
        <w:rFonts w:hint="default"/>
        <w:lang w:val="en-US" w:eastAsia="en-US" w:bidi="ar-SA"/>
      </w:rPr>
    </w:lvl>
    <w:lvl w:ilvl="8" w:tplc="4A8EC0F8">
      <w:numFmt w:val="bullet"/>
      <w:lvlText w:val="•"/>
      <w:lvlJc w:val="left"/>
      <w:pPr>
        <w:ind w:left="7813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6545647E"/>
    <w:multiLevelType w:val="multilevel"/>
    <w:tmpl w:val="78688D30"/>
    <w:lvl w:ilvl="0">
      <w:start w:val="3"/>
      <w:numFmt w:val="decimal"/>
      <w:lvlText w:val="%1"/>
      <w:lvlJc w:val="left"/>
      <w:pPr>
        <w:ind w:left="120" w:hanging="43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)"/>
      <w:lvlJc w:val="left"/>
      <w:pPr>
        <w:ind w:left="120" w:hanging="437"/>
        <w:jc w:val="left"/>
      </w:pPr>
      <w:rPr>
        <w:rFonts w:ascii="Calibri" w:eastAsia="Calibri" w:hAnsi="Calibri" w:cs="Calibri" w:hint="default"/>
        <w:b/>
        <w:bCs/>
        <w:color w:val="808080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016" w:hanging="43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964" w:hanging="43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12" w:hanging="43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60" w:hanging="43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08" w:hanging="43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56" w:hanging="43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04" w:hanging="437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10"/>
  </w:num>
  <w:num w:numId="6">
    <w:abstractNumId w:val="2"/>
  </w:num>
  <w:num w:numId="7">
    <w:abstractNumId w:val="8"/>
  </w:num>
  <w:num w:numId="8">
    <w:abstractNumId w:val="3"/>
  </w:num>
  <w:num w:numId="9">
    <w:abstractNumId w:val="5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3FF"/>
    <w:rsid w:val="00035D6D"/>
    <w:rsid w:val="00672793"/>
    <w:rsid w:val="0074094C"/>
    <w:rsid w:val="008F44FA"/>
    <w:rsid w:val="00C04D0B"/>
    <w:rsid w:val="00CA23FF"/>
    <w:rsid w:val="00E9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DFC1DB"/>
  <w15:docId w15:val="{6EFE6674-57EE-47D2-9550-66CFF94B3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2"/>
      <w:ind w:left="2201" w:right="2199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20"/>
    </w:pPr>
  </w:style>
  <w:style w:type="paragraph" w:customStyle="1" w:styleId="TableParagraph">
    <w:name w:val="Table Paragraph"/>
    <w:basedOn w:val="Normal"/>
    <w:uiPriority w:val="1"/>
    <w:qFormat/>
    <w:pPr>
      <w:spacing w:line="272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E95A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A4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95A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A40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35D6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5D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mortega@AssociatedInc.com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circulatesd.org/mobility_certification" TargetMode="External"/><Relationship Id="rId14" Type="http://schemas.openxmlformats.org/officeDocument/2006/relationships/hyperlink" Target="mailto:cparent@circulate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4319</Words>
  <Characters>24620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DONATION</dc:creator>
  <cp:lastModifiedBy>Jeremy</cp:lastModifiedBy>
  <cp:revision>4</cp:revision>
  <dcterms:created xsi:type="dcterms:W3CDTF">2022-12-28T20:16:00Z</dcterms:created>
  <dcterms:modified xsi:type="dcterms:W3CDTF">2023-01-04T21:00:00Z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2022-12-28T00:00:00Z</vt:filetime>
  </property>
</Properties>
</file>